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374F37" w14:textId="3E764A5E" w:rsidR="00B156FF" w:rsidRDefault="00B156FF" w:rsidP="003913C5">
      <w:pPr>
        <w:jc w:val="center"/>
        <w:rPr>
          <w:rFonts w:ascii="Lotus Linotype" w:hAnsi="Lotus Linotype" w:cs="PT Bold Broken"/>
          <w:color w:val="C00000"/>
          <w:sz w:val="36"/>
          <w:szCs w:val="36"/>
          <w:u w:val="single"/>
        </w:rPr>
      </w:pPr>
    </w:p>
    <w:p w14:paraId="33BCDBCE" w14:textId="77777777" w:rsidR="00725BE8" w:rsidRPr="00D67ACA" w:rsidRDefault="00725BE8" w:rsidP="003913C5">
      <w:pPr>
        <w:jc w:val="center"/>
        <w:rPr>
          <w:rFonts w:ascii="Lotus Linotype" w:hAnsi="Lotus Linotype" w:cs="PT Bold Broken"/>
          <w:color w:val="C00000"/>
          <w:sz w:val="36"/>
          <w:szCs w:val="36"/>
          <w:u w:val="single"/>
          <w:rtl/>
        </w:rPr>
      </w:pPr>
    </w:p>
    <w:p w14:paraId="2ADE5198" w14:textId="391B22C3" w:rsidR="00725BE8" w:rsidRPr="00725BE8" w:rsidRDefault="00725BE8" w:rsidP="00725BE8">
      <w:pPr>
        <w:jc w:val="center"/>
        <w:rPr>
          <w:b/>
          <w:bCs/>
          <w:noProof/>
          <w:sz w:val="40"/>
          <w:szCs w:val="40"/>
          <w:lang w:val="fr-FR" w:eastAsia="fr-FR"/>
        </w:rPr>
      </w:pPr>
      <w:r w:rsidRPr="00725BE8">
        <w:rPr>
          <w:b/>
          <w:bCs/>
          <w:sz w:val="28"/>
          <w:szCs w:val="28"/>
          <w:lang w:val="fr-FR"/>
        </w:rPr>
        <w:t>SERMON DE LA SEMAINE</w:t>
      </w:r>
      <w:r w:rsidRPr="00725BE8">
        <w:rPr>
          <w:b/>
          <w:bCs/>
          <w:noProof/>
          <w:sz w:val="40"/>
          <w:szCs w:val="40"/>
          <w:rtl/>
          <w:lang w:val="fr-FR" w:eastAsia="fr-FR"/>
        </w:rPr>
        <w:t xml:space="preserve"> </w:t>
      </w:r>
    </w:p>
    <w:p w14:paraId="01697B6E" w14:textId="6922B188" w:rsidR="00E5794E" w:rsidRPr="00D67ACA" w:rsidRDefault="00E5794E" w:rsidP="003913C5">
      <w:pPr>
        <w:rPr>
          <w:rFonts w:ascii="Lotus Linotype" w:hAnsi="Lotus Linotype" w:cs="PT Bold Broken"/>
          <w:color w:val="C00000"/>
          <w:sz w:val="36"/>
          <w:szCs w:val="36"/>
          <w:u w:val="single"/>
          <w:rtl/>
        </w:rPr>
      </w:pPr>
    </w:p>
    <w:p w14:paraId="47DCA26C" w14:textId="73018A91" w:rsidR="003913C5" w:rsidRPr="00D67ACA" w:rsidRDefault="00725BE8" w:rsidP="003913C5">
      <w:pPr>
        <w:rPr>
          <w:rFonts w:ascii="Lotus Linotype" w:hAnsi="Lotus Linotype" w:cs="Lotus Linotype"/>
          <w:color w:val="0D0D0D" w:themeColor="text1" w:themeTint="F2"/>
          <w:sz w:val="36"/>
          <w:szCs w:val="36"/>
          <w:rtl/>
        </w:rPr>
      </w:pPr>
      <w:r w:rsidRPr="00D67ACA">
        <w:rPr>
          <w:noProof/>
          <w:sz w:val="36"/>
          <w:szCs w:val="36"/>
          <w:rtl/>
          <w:lang w:val="fr-FR" w:eastAsia="fr-FR"/>
        </w:rPr>
        <mc:AlternateContent>
          <mc:Choice Requires="wps">
            <w:drawing>
              <wp:anchor distT="0" distB="0" distL="114300" distR="114300" simplePos="0" relativeHeight="251655680" behindDoc="0" locked="0" layoutInCell="1" allowOverlap="1" wp14:anchorId="51CACF1C" wp14:editId="05779327">
                <wp:simplePos x="0" y="0"/>
                <wp:positionH relativeFrom="margin">
                  <wp:posOffset>-733425</wp:posOffset>
                </wp:positionH>
                <wp:positionV relativeFrom="paragraph">
                  <wp:posOffset>512445</wp:posOffset>
                </wp:positionV>
                <wp:extent cx="6725661" cy="3262312"/>
                <wp:effectExtent l="19050" t="19050" r="18415" b="1460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661" cy="3262312"/>
                        </a:xfrm>
                        <a:prstGeom prst="flowChartAlternateProcess">
                          <a:avLst/>
                        </a:prstGeom>
                        <a:solidFill>
                          <a:srgbClr val="F5FB09"/>
                        </a:solidFill>
                        <a:ln w="38100">
                          <a:solidFill>
                            <a:srgbClr val="00B050"/>
                          </a:solidFill>
                          <a:miter lim="800000"/>
                          <a:headEnd/>
                          <a:tailEnd/>
                        </a:ln>
                      </wps:spPr>
                      <wps:txbx>
                        <w:txbxContent>
                          <w:p w14:paraId="1E1E65EE" w14:textId="77777777" w:rsidR="00725BE8" w:rsidRDefault="00725BE8" w:rsidP="00725BE8">
                            <w:pPr>
                              <w:jc w:val="center"/>
                              <w:rPr>
                                <w:b/>
                                <w:bCs/>
                                <w:sz w:val="56"/>
                                <w:szCs w:val="56"/>
                              </w:rPr>
                            </w:pPr>
                          </w:p>
                          <w:p w14:paraId="65CFD997" w14:textId="77777777" w:rsidR="00077CC2" w:rsidRDefault="00077CC2" w:rsidP="00077CC2">
                            <w:pPr>
                              <w:bidi w:val="0"/>
                              <w:rPr>
                                <w:b/>
                                <w:bCs/>
                                <w:color w:val="C00000"/>
                                <w:sz w:val="52"/>
                                <w:szCs w:val="52"/>
                                <w:lang w:val="fr-FR"/>
                              </w:rPr>
                            </w:pPr>
                          </w:p>
                          <w:p w14:paraId="33990AF5" w14:textId="77777777" w:rsidR="001208D5" w:rsidRPr="00DD4E1C" w:rsidRDefault="001208D5" w:rsidP="001208D5">
                            <w:pPr>
                              <w:bidi w:val="0"/>
                              <w:rPr>
                                <w:b/>
                                <w:bCs/>
                                <w:color w:val="C00000"/>
                                <w:sz w:val="52"/>
                                <w:szCs w:val="52"/>
                                <w:lang w:val="fr-FR"/>
                              </w:rPr>
                            </w:pPr>
                          </w:p>
                          <w:p w14:paraId="1015D7EC" w14:textId="2F002505" w:rsidR="001208D5" w:rsidRPr="001208D5" w:rsidRDefault="001208D5" w:rsidP="001208D5">
                            <w:pPr>
                              <w:bidi w:val="0"/>
                              <w:jc w:val="center"/>
                              <w:rPr>
                                <w:b/>
                                <w:bCs/>
                                <w:color w:val="C00000"/>
                                <w:sz w:val="80"/>
                                <w:szCs w:val="80"/>
                                <w:lang w:val="fr-FR"/>
                              </w:rPr>
                            </w:pPr>
                            <w:bookmarkStart w:id="0" w:name="_GoBack"/>
                            <w:r w:rsidRPr="001208D5">
                              <w:rPr>
                                <w:b/>
                                <w:bCs/>
                                <w:color w:val="C00000"/>
                                <w:sz w:val="80"/>
                                <w:szCs w:val="80"/>
                                <w:lang w:val="fr-FR"/>
                              </w:rPr>
                              <w:t>LE SUPPLICE DU FEU</w:t>
                            </w:r>
                          </w:p>
                          <w:bookmarkEnd w:id="0"/>
                          <w:p w14:paraId="6EA4CB11" w14:textId="48705F99" w:rsidR="00CA1F61" w:rsidRPr="00353774" w:rsidRDefault="00CA1F61" w:rsidP="001208D5">
                            <w:pPr>
                              <w:bidi w:val="0"/>
                              <w:jc w:val="center"/>
                              <w:rPr>
                                <w:rFonts w:ascii="AL-Mateen" w:hAnsi="AL-Mateen" w:cs="AL-Mateen"/>
                                <w:color w:val="C00000"/>
                                <w:sz w:val="2"/>
                                <w:szCs w:val="2"/>
                                <w:rtl/>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7.75pt;margin-top:40.35pt;width:529.6pt;height:256.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4ccgIAAIkEAAAOAAAAZHJzL2Uyb0RvYy54bWysVM1u1DAQviPxDpbvND/tbrdRs1V/WIRU&#10;oFLhAbyJs7FwbDP2brYcK+DQF2lBiAuHijfJvg1jZ9tu4YbIwfJ4PN98840n+wfLRpIFByu0ymmy&#10;FVPCVaFLoWY5ffd28mxEiXVMlUxqxXN6wS09GD99st+ajKe61rLkQBBE2aw1Oa2dM1kU2aLmDbNb&#10;2nCFzkpDwxyaMItKYC2iNzJK43gYtRpKA7rg1uLpSe+k44BfVbxwb6rKckdkTpGbCyuEderXaLzP&#10;shkwU4tiTYP9A4uGCYVJ76FOmGNkDuIvqEYUoK2u3Fahm0hXlSh4qAGrSeI/qjmvmeGhFhTHmnuZ&#10;7P+DLV4vzoCIMqcDShRrsEWrz92P7ra7Jd316kv3c3XVXXc3q6uMoOMXnn3qvndfvfEtmJfdDZoD&#10;r2RrbIaA5+YMvBbWnOrivSVKH9dMzfghgG5rzkrkn/j70aMAb1gMJdP2lS6RCJs7HURdVtB4QJSL&#10;LEPvLu57x5eOFHg43E0Hw2FCSYG+7XSYbidpyMGyu3AD1r3guiF+k9NK6haJgTuUjoNijp/17yjk&#10;ZItT6zxHlt3FhZq0FOVESBkMmE2PJZAFw9c1GUyO4r11Srt5TSrSIqdREscB+pHTbmLE8VE8CI8S&#10;0z661gjkSKRocjqK/ecTscyr+VyVYe+YkP0eg6Vay+sV7TvjltMlXvQyT3V5gUKD7ucB5xc3tYaP&#10;lLQ4Czm1H+YMOCXypcJm7SU7O354grEz2E3RgE3PdNPDVIFQOXWU9Ntj1w/c3ICY1ZgpCTIofYgN&#10;rkRQ+YHVmje+9yD+ejb9QG3a4dbDH2T8GwAA//8DAFBLAwQUAAYACAAAACEAezlP+d4AAAALAQAA&#10;DwAAAGRycy9kb3ducmV2LnhtbEyPwU7DMAyG70i8Q2QkbltaaKErdacKCQ5olw0eIGtCUtE4VZNt&#10;5e0xJ7jZ8qff399sFz+Ks5njEAghX2cgDPVBD2QRPt5fVhWImBRpNQYyCN8mwra9vmpUrcOF9uZ8&#10;SFZwCMVaIbiUplrK2DvjVVyHyRDfPsPsVeJ1tlLP6sLhfpR3WfYgvRqIPzg1mWdn+q/DySNMyldv&#10;r7tUVmGK1nbUuWJnEW9vlu4JRDJL+oPhV5/VoWWnYziRjmJEWOV5WTKLUGWPIJjYFPc8HBHKTVGA&#10;bBv5v0P7AwAA//8DAFBLAQItABQABgAIAAAAIQC2gziS/gAAAOEBAAATAAAAAAAAAAAAAAAAAAAA&#10;AABbQ29udGVudF9UeXBlc10ueG1sUEsBAi0AFAAGAAgAAAAhADj9If/WAAAAlAEAAAsAAAAAAAAA&#10;AAAAAAAALwEAAF9yZWxzLy5yZWxzUEsBAi0AFAAGAAgAAAAhAAY0XhxyAgAAiQQAAA4AAAAAAAAA&#10;AAAAAAAALgIAAGRycy9lMm9Eb2MueG1sUEsBAi0AFAAGAAgAAAAhAHs5T/neAAAACwEAAA8AAAAA&#10;AAAAAAAAAAAAzAQAAGRycy9kb3ducmV2LnhtbFBLBQYAAAAABAAEAPMAAADXBQAAAAA=&#10;" fillcolor="#f5fb09" strokecolor="#00b050" strokeweight="3pt">
                <v:textbox>
                  <w:txbxContent>
                    <w:p w14:paraId="1E1E65EE" w14:textId="77777777" w:rsidR="00725BE8" w:rsidRDefault="00725BE8" w:rsidP="00725BE8">
                      <w:pPr>
                        <w:jc w:val="center"/>
                        <w:rPr>
                          <w:b/>
                          <w:bCs/>
                          <w:sz w:val="56"/>
                          <w:szCs w:val="56"/>
                        </w:rPr>
                      </w:pPr>
                    </w:p>
                    <w:p w14:paraId="65CFD997" w14:textId="77777777" w:rsidR="00077CC2" w:rsidRDefault="00077CC2" w:rsidP="00077CC2">
                      <w:pPr>
                        <w:bidi w:val="0"/>
                        <w:rPr>
                          <w:b/>
                          <w:bCs/>
                          <w:color w:val="C00000"/>
                          <w:sz w:val="52"/>
                          <w:szCs w:val="52"/>
                          <w:lang w:val="fr-FR"/>
                        </w:rPr>
                      </w:pPr>
                    </w:p>
                    <w:p w14:paraId="33990AF5" w14:textId="77777777" w:rsidR="001208D5" w:rsidRPr="00DD4E1C" w:rsidRDefault="001208D5" w:rsidP="001208D5">
                      <w:pPr>
                        <w:bidi w:val="0"/>
                        <w:rPr>
                          <w:b/>
                          <w:bCs/>
                          <w:color w:val="C00000"/>
                          <w:sz w:val="52"/>
                          <w:szCs w:val="52"/>
                          <w:lang w:val="fr-FR"/>
                        </w:rPr>
                      </w:pPr>
                    </w:p>
                    <w:p w14:paraId="1015D7EC" w14:textId="2F002505" w:rsidR="001208D5" w:rsidRPr="001208D5" w:rsidRDefault="001208D5" w:rsidP="001208D5">
                      <w:pPr>
                        <w:bidi w:val="0"/>
                        <w:jc w:val="center"/>
                        <w:rPr>
                          <w:b/>
                          <w:bCs/>
                          <w:color w:val="C00000"/>
                          <w:sz w:val="80"/>
                          <w:szCs w:val="80"/>
                          <w:lang w:val="fr-FR"/>
                        </w:rPr>
                      </w:pPr>
                      <w:bookmarkStart w:id="1" w:name="_GoBack"/>
                      <w:r w:rsidRPr="001208D5">
                        <w:rPr>
                          <w:b/>
                          <w:bCs/>
                          <w:color w:val="C00000"/>
                          <w:sz w:val="80"/>
                          <w:szCs w:val="80"/>
                          <w:lang w:val="fr-FR"/>
                        </w:rPr>
                        <w:t>LE SUPPLICE DU FEU</w:t>
                      </w:r>
                    </w:p>
                    <w:bookmarkEnd w:id="1"/>
                    <w:p w14:paraId="6EA4CB11" w14:textId="48705F99" w:rsidR="00CA1F61" w:rsidRPr="00353774" w:rsidRDefault="00CA1F61" w:rsidP="001208D5">
                      <w:pPr>
                        <w:bidi w:val="0"/>
                        <w:jc w:val="center"/>
                        <w:rPr>
                          <w:rFonts w:ascii="AL-Mateen" w:hAnsi="AL-Mateen" w:cs="AL-Mateen"/>
                          <w:color w:val="C00000"/>
                          <w:sz w:val="2"/>
                          <w:szCs w:val="2"/>
                          <w:rtl/>
                          <w:lang w:val="fr-FR"/>
                        </w:rPr>
                      </w:pPr>
                    </w:p>
                  </w:txbxContent>
                </v:textbox>
                <w10:wrap anchorx="margin"/>
              </v:shape>
            </w:pict>
          </mc:Fallback>
        </mc:AlternateContent>
      </w:r>
    </w:p>
    <w:p w14:paraId="7051FA0F" w14:textId="77777777" w:rsidR="001A65EF" w:rsidRPr="00D67ACA" w:rsidRDefault="001A65EF" w:rsidP="003913C5">
      <w:pPr>
        <w:jc w:val="center"/>
        <w:rPr>
          <w:rFonts w:ascii="Lotus Linotype" w:hAnsi="Lotus Linotype" w:cs="Lotus Linotype"/>
          <w:color w:val="0D0D0D" w:themeColor="text1" w:themeTint="F2"/>
          <w:sz w:val="36"/>
          <w:szCs w:val="36"/>
          <w:rtl/>
        </w:rPr>
      </w:pPr>
    </w:p>
    <w:p w14:paraId="2953A4C5" w14:textId="77777777" w:rsidR="001A65EF" w:rsidRPr="00D67ACA" w:rsidRDefault="001A65EF" w:rsidP="0000081D">
      <w:pPr>
        <w:rPr>
          <w:rFonts w:ascii="Lotus Linotype" w:hAnsi="Lotus Linotype" w:cs="Lotus Linotype"/>
          <w:color w:val="0D0D0D" w:themeColor="text1" w:themeTint="F2"/>
          <w:sz w:val="36"/>
          <w:szCs w:val="36"/>
          <w:rtl/>
        </w:rPr>
      </w:pPr>
    </w:p>
    <w:p w14:paraId="582E47A9" w14:textId="77777777" w:rsidR="0000081D" w:rsidRPr="00D67ACA" w:rsidRDefault="0000081D" w:rsidP="0000081D">
      <w:pPr>
        <w:rPr>
          <w:rFonts w:ascii="Lotus Linotype" w:hAnsi="Lotus Linotype" w:cs="Lotus Linotype"/>
          <w:b/>
          <w:bCs/>
          <w:color w:val="C00000"/>
          <w:kern w:val="36"/>
          <w:sz w:val="36"/>
          <w:szCs w:val="36"/>
          <w:rtl/>
          <w:lang w:bidi="ar-EG"/>
        </w:rPr>
      </w:pPr>
    </w:p>
    <w:p w14:paraId="482B7A8D" w14:textId="5A238C9F" w:rsidR="0000081D" w:rsidRPr="00D67ACA" w:rsidRDefault="0000081D" w:rsidP="003913C5">
      <w:pPr>
        <w:jc w:val="center"/>
        <w:rPr>
          <w:rFonts w:ascii="Lotus Linotype" w:hAnsi="Lotus Linotype" w:cs="Lotus Linotype"/>
          <w:b/>
          <w:bCs/>
          <w:color w:val="C00000"/>
          <w:kern w:val="36"/>
          <w:sz w:val="36"/>
          <w:szCs w:val="36"/>
          <w:rtl/>
          <w:lang w:bidi="ar-EG"/>
        </w:rPr>
      </w:pPr>
    </w:p>
    <w:p w14:paraId="7464B40F" w14:textId="38369935" w:rsidR="003913C5" w:rsidRPr="00D67ACA" w:rsidRDefault="003913C5" w:rsidP="003913C5">
      <w:pPr>
        <w:jc w:val="center"/>
        <w:rPr>
          <w:rFonts w:ascii="Lotus Linotype" w:hAnsi="Lotus Linotype" w:cs="Lotus Linotype"/>
          <w:color w:val="0D0D0D" w:themeColor="text1" w:themeTint="F2"/>
          <w:sz w:val="36"/>
          <w:szCs w:val="36"/>
          <w:rtl/>
        </w:rPr>
      </w:pPr>
    </w:p>
    <w:p w14:paraId="35F517CD" w14:textId="77777777" w:rsidR="00B531AB" w:rsidRDefault="00B531AB" w:rsidP="003913C5">
      <w:pPr>
        <w:jc w:val="center"/>
        <w:rPr>
          <w:rFonts w:ascii="Lotus Linotype" w:hAnsi="Lotus Linotype" w:cs="Lotus Linotype"/>
          <w:color w:val="0D0D0D" w:themeColor="text1" w:themeTint="F2"/>
          <w:sz w:val="32"/>
          <w:szCs w:val="32"/>
          <w:rtl/>
        </w:rPr>
      </w:pPr>
    </w:p>
    <w:p w14:paraId="65995DA6" w14:textId="4C44862E" w:rsidR="007A7990" w:rsidRPr="00D67ACA" w:rsidRDefault="007A7990" w:rsidP="003913C5">
      <w:pPr>
        <w:jc w:val="center"/>
        <w:rPr>
          <w:rFonts w:ascii="Lotus Linotype" w:hAnsi="Lotus Linotype" w:cs="Lotus Linotype"/>
          <w:color w:val="0D0D0D" w:themeColor="text1" w:themeTint="F2"/>
          <w:sz w:val="36"/>
          <w:szCs w:val="36"/>
          <w:rtl/>
        </w:rPr>
      </w:pPr>
    </w:p>
    <w:p w14:paraId="28C90F1A" w14:textId="4ECE3C32" w:rsidR="007A7990" w:rsidRPr="00D67ACA" w:rsidRDefault="007A7990" w:rsidP="003913C5">
      <w:pPr>
        <w:spacing w:before="100" w:beforeAutospacing="1" w:after="100" w:afterAutospacing="1" w:line="252" w:lineRule="auto"/>
        <w:rPr>
          <w:rFonts w:ascii="AL-Mateen" w:hAnsi="AL-Mateen" w:cs="AL-Mateen"/>
          <w:color w:val="C00000"/>
          <w:sz w:val="36"/>
          <w:szCs w:val="36"/>
          <w:u w:val="single"/>
          <w:rtl/>
        </w:rPr>
      </w:pPr>
    </w:p>
    <w:p w14:paraId="2BA12FDB" w14:textId="2EFDB550"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4B1D93B9" w14:textId="77777777" w:rsidR="00353774" w:rsidRPr="00DD4E1C" w:rsidRDefault="00353774" w:rsidP="003913C5">
      <w:pPr>
        <w:spacing w:before="100" w:beforeAutospacing="1" w:after="100" w:afterAutospacing="1" w:line="252" w:lineRule="auto"/>
        <w:jc w:val="center"/>
        <w:rPr>
          <w:rFonts w:ascii="AL-Mateen" w:hAnsi="AL-Mateen" w:cs="AL-Mateen"/>
          <w:color w:val="C00000"/>
          <w:sz w:val="2"/>
          <w:szCs w:val="2"/>
          <w:u w:val="single"/>
          <w:lang w:val="fr-FR"/>
        </w:rPr>
      </w:pPr>
    </w:p>
    <w:p w14:paraId="5D528F09" w14:textId="77777777" w:rsidR="00353774" w:rsidRPr="00DD4E1C" w:rsidRDefault="00353774" w:rsidP="003913C5">
      <w:pPr>
        <w:spacing w:before="100" w:beforeAutospacing="1" w:after="100" w:afterAutospacing="1" w:line="252" w:lineRule="auto"/>
        <w:jc w:val="center"/>
        <w:rPr>
          <w:rFonts w:ascii="AL-Mateen" w:hAnsi="AL-Mateen" w:cs="AL-Mateen"/>
          <w:color w:val="C00000"/>
          <w:sz w:val="2"/>
          <w:szCs w:val="2"/>
          <w:u w:val="single"/>
          <w:lang w:val="fr-FR"/>
        </w:rPr>
      </w:pPr>
    </w:p>
    <w:p w14:paraId="23DE21F4" w14:textId="562199A0" w:rsidR="001A65EF" w:rsidRPr="00D67ACA" w:rsidRDefault="00725BE8" w:rsidP="003913C5">
      <w:pPr>
        <w:spacing w:before="100" w:beforeAutospacing="1" w:after="100" w:afterAutospacing="1" w:line="252" w:lineRule="auto"/>
        <w:jc w:val="center"/>
        <w:rPr>
          <w:rFonts w:ascii="AL-Mateen" w:hAnsi="AL-Mateen" w:cs="AL-Mateen"/>
          <w:color w:val="C00000"/>
          <w:sz w:val="36"/>
          <w:szCs w:val="36"/>
          <w:u w:val="single"/>
          <w:rtl/>
        </w:rPr>
      </w:pPr>
      <w:r w:rsidRPr="00B531AB">
        <w:rPr>
          <w:rFonts w:ascii="Lotus Linotype" w:hAnsi="Lotus Linotype" w:cs="PT Bold Broken"/>
          <w:noProof/>
          <w:color w:val="C00000"/>
          <w:sz w:val="32"/>
          <w:szCs w:val="32"/>
          <w:rtl/>
          <w:lang w:val="fr-FR" w:eastAsia="fr-FR"/>
        </w:rPr>
        <mc:AlternateContent>
          <mc:Choice Requires="wpg">
            <w:drawing>
              <wp:anchor distT="0" distB="0" distL="114300" distR="114300" simplePos="0" relativeHeight="251659264" behindDoc="0" locked="0" layoutInCell="1" allowOverlap="1" wp14:anchorId="1347EDFF" wp14:editId="36016A79">
                <wp:simplePos x="0" y="0"/>
                <wp:positionH relativeFrom="margin">
                  <wp:posOffset>-267970</wp:posOffset>
                </wp:positionH>
                <wp:positionV relativeFrom="paragraph">
                  <wp:posOffset>315595</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2" w:name="_Hlk152503860"/>
                              <w:bookmarkStart w:id="3" w:name="_Hlk152503861"/>
                              <w:bookmarkStart w:id="4" w:name="_Hlk152503862"/>
                              <w:bookmarkStart w:id="5" w:name="_Hlk152503863"/>
                              <w:bookmarkStart w:id="6" w:name="_Hlk152503864"/>
                              <w:bookmarkStart w:id="7" w:name="_Hlk152503865"/>
                              <w:bookmarkStart w:id="8" w:name="_Hlk152503866"/>
                              <w:bookmarkStart w:id="9" w:name="_Hlk152503867"/>
                              <w:bookmarkStart w:id="10" w:name="_Hlk152503868"/>
                              <w:bookmarkStart w:id="11" w:name="_Hlk152503869"/>
                              <w:bookmarkStart w:id="12" w:name="_Hlk152503907"/>
                              <w:bookmarkStart w:id="13" w:name="_Hlk152503908"/>
                              <w:bookmarkStart w:id="14" w:name="_Hlk152503909"/>
                              <w:bookmarkStart w:id="15" w:name="_Hlk152503910"/>
                              <w:bookmarkStart w:id="16" w:name="_Hlk152503911"/>
                              <w:bookmarkStart w:id="17" w:name="_Hlk152503912"/>
                            </w:p>
                            <w:p w14:paraId="03AE7BEA" w14:textId="31575FB8" w:rsidR="003913C5" w:rsidRPr="00367099" w:rsidRDefault="003913C5" w:rsidP="003913C5">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قناة الخُطَب الوَجِيْزَة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1.1pt;margin-top:24.85pt;width:448.05pt;height:188.85pt;z-index:251659264;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zXGQwUAAFISAAAOAAAAZHJzL2Uyb0RvYy54bWzsWM1u20YQvhfoOyx4&#10;p0VSlEgKlgNZP0aAtDWa9gFW5ErchuSyuytLTtFjij5KC/SSQw55E/ltOrNL6s8u4iY5NIUNWNjf&#10;2dn5vpmd4fmzTVmQGyYVF9XQ8c88h7AqFRmvlkPnxx9mbuwQpWmV0UJUbOjcMuU8u/j6q/N1PWCB&#10;yEWRMUlASKUG63ro5FrXg05HpTkrqToTNatgciFkSTV05bKTSboG6WXRCTyv31kLmdVSpEwpGJ3Y&#10;SefCyF8sWKq/WywU06QYOqCbNr/S/M7xt3NxTgdLSeucp40a9CO0KCmv4NCdqAnVlKwkvyeq5KkU&#10;Siz0WSrKjlgseMrMHeA2vndymyspVrW5y3KwXtY7M4FpT+z00WLTb2+uJeEZYOeQipYA0d2b7V93&#10;b+5+377f/kl8tNC6Xg5g4ZWsX9bX0l4Tmi9E+krBdOd0HvtLu5jM19+IDKTSlRbGQpuFLFEE3J1s&#10;DBC3OyDYRpMUBnv9xPMjoE4Kc0E3ibtJz0KV5oAn7nO7va5DYBqmwnZu2uxPvBDAxs3dKIpwtkMH&#10;9mCjbKPcxXnN0wH8N5aF1j3LfpiBsEuvJHMaIeWjZJRUvlrVLpCgpprPecH1rSE02AiVqm6ueYq2&#10;xs4epKAFafsOAHoLAHXxdu0iu4XilQw4pBLjnFZLNlI1uIIFuR2SUqxzRjOFw2iiYymme6TGvOD1&#10;jBcFooft5sLgTSdsfMBmlukTka5KVmnrupIVcHdRqZzXyiFywMo5AybK55lvqFKsSjKXfJmD5kHo&#10;eY27AkteKI1aIF+Ml/0SxCPPS4JLd9zzxm7oRVN3lISRG3nTKPTC2B/7419RqB8OVoqBdWgxqXlz&#10;BRi9d4kHXaoJPtZZjdOTG2pCi+UYKGS41qoItENLoa5Kpt8DBhiIukkYgLshHlHUA0zBhN04jhKH&#10;QFDy48ByFvZoyXSa4/YFGB7323N2EwalPTAIoQIf/aDbgUV6J+6DxkTn68YRqPSg8wCzpNJXTJQE&#10;GwAVaGSgojcAidWtXYJaVwIJA+N0UFRHA2AZO9Ka6hDNxEum8TQO3TDoTwHNycQdzcah25/5UW/S&#10;nYzHE79FM+dZxio85tPBRA2VKHjW0lzJ5XxcSAvyzPw10eRgWQdJtVejJQAKQ5tagiY+MPgySNxZ&#10;P47ccBb23CTyYtfzk8uk74VJOJkdX+kFr9inX4msh07SC3oGpQOlkZAHdwPnavwLgDlaVnINL3TB&#10;y6ET7xbRAUaOaZUZaDXlhW0fmALV35sCpLZAG8oiSZuQA5z98gIxvD32tby20Z+YN+g4gv4P4jAG&#10;AkjfNDzgteSV9fUWyEN6fzHx1xB2Fz4/e1z1ISc1cbXv++ZptkbCuAoPmA2r2LChss2F2pD5FFX3&#10;wfcglNhobEPIU1T9F1F1XUNVpdpEDXqPy3KwpnqoHnmZ05rBQ4Ji9zlp2IZCKBzebv/Yvid3v23f&#10;kQA53qxsywZla4Z9WnovBz3agJ1HZTO7YqDvxTGeu/e6rh802Yzfi0wRATz6B7/LxLoaoUr7lAZF&#10;LbMm1tPsJ0jbFmUBJSKkfSSBRK057nANnLdf07q6SZDMe9g6O4p+yo/+C/lRECM1EI+jzOckQbr0&#10;ei2YR8s+f4LU8t76j97MN02F3njUXGS3kONLARk4vCnw+QUauZCvHbKGTxlDR/28oliRFs8rrO4w&#10;b4Nyw3Y86EHFcTgzP5yhVQqiho52iG2ONfRgywoyAFOK2eKsEiMo6RfcZP2osdUKKI4diDqmZT5c&#10;GNo3H1nwy8hh36zafwq6+B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Kg/VKPiAAAACgEAAA8AAABkcnMvZG93bnJldi54bWxMj8FugkAQhu9N+g6badKbLiBWRRZj&#10;TNuTaVJt0ngbYQQiu0vYFfDtOz21x5n58s/3p5tRN6KnztXWKAinAQgyuS1qUyr4Or5NliCcR1Ng&#10;Yw0puJODTfb4kGJS2MF8Un/wpeAQ4xJUUHnfJlK6vCKNbmpbMny72E6j57ErZdHhwOG6kVEQvEiN&#10;teEPFba0qyi/Hm5awfuAw3YWvvb762V3Px3nH9/7kJR6fhq3axCeRv8Hw68+q0PGTmd7M4UTjYJJ&#10;HEWMKohXCxAMLOezFYgzL6JFDDJL5f8K2Q8AAAD//wMAUEsDBAoAAAAAAAAAIQBpkwIq9RYGAPUW&#10;BgAUAAAAZHJzL21lZGlhL2ltYWdlMS5wbmeJUE5HDQoaCgAAAA1JSERSAAAFVgAAAwAIAgAAAEBc&#10;q5UAAAABc1JHQgCuzhzpAAD/yklEQVR4Xuy9B4AdVfU/Pq9v302yqUACJJQklFCko7QvBqSJICC9&#10;qICCFAs2vv7w/1VQKYIKIoI0UUGkCREJLaG3BEhCSUgB0naT7e3V/+fcO3PfnXkz780rG3Y3ZxzD&#10;23m3nPO5d+bN59xzzg18tHK1wQcjwAgwAowAI8AIMAKMACNQNgJVsWhtbXU0Eo5EwqFgsOz2uAFG&#10;YLAQSKXTiUQynkh29/QNDMRzuwkYgbSRCRhGhv7Ff/lgBIYoAnKKZgwjEAgYGfy3wBFgE0AhiPh7&#10;RoARYAQYAUaAEWAEGIHCCIxqqm9qqCtcjkswAkMMgfaO7raOLl0opv1DbIhYHN8IkCWgQGG2zvpG&#10;kwsyAowAI8AIMAKMACPACHggMGlCM/N/nh3DFIGmxrpJ45t14XnZf5gOJYtN/L+QHwCbAHieMAKM&#10;ACPACDACjAAjsBkhIF8OHa+I9Geht8Y8GI1qrItFI5sRiKzqiEMgFovAEOB2c4w4VVmhEY8AogHy&#10;PtDZBDDipwAryAgwAowAI8AIMAKMQBYB6SLqcBSlPwv5jnqBCPLf1FjPEDMCwx2BUY31wpJV6p0w&#10;3PVn+UcQAuTGgrwAHgebAEbQULMqjAAjwAgwAowAI8AIuCPgI0NUqdDV19WUWpXrMQJDC4G62uqh&#10;JRBLwwiUikDG+6nPJoBSQeV6jAAjwAgwAowAI8AIDB8EBm9lE8n/hw8MLCkjkA8Bnsw8P0YMArRD&#10;gMfBJoARM8qsCCPACDACjAAjwAgwAl4IDJ4FwIhyFgCedyMFgaC37/RIUZH1YAQMNgHwJGAEGAFG&#10;gBFgBBgBRmAEI1BGlj9CBVmlCrTArGkEz57NTbVYLLq5qcz6jlgEvA2/pZgAZu08/cUX5ueChYu7&#10;7TJj04O47ZRJrueml4R7ZAQYAUaAEWAEGAFGYIghUOb6f76cUkNMUxaHEWAEGIGRgABcq8aMathi&#10;QvOULcfjxJar+DNauZCrwEcrVxeL0/x5z1/wzXP/9Oc799l3P1X35Zde/ObXz/7jn+7QLxbbcmnl&#10;wf9ztXC9WFr7XIsRYAQYAUaAEWAEGAFGwAuBbSZPZHAYgc8cgfbOzj/e+uePlq+Mx+MQJhqNbrvN&#10;lG9+49ymhoaiZFu+ak1R5bkwI1BBBAKBwOhR9Q11ta5tdnb1bGzvLOSYVVicUkwAaNVhBcCf37rg&#10;65ue/4Pnu6oIi8BmawL43O47v/bmO66w5Pmq8EzhEowAI8AIMAKMACMw4hD45dW/gE4/vOJH+TVD&#10;JEAeXwI2AYy4eTH8FHryqaf/cf+DyVQqGAw01NcHQ+G2tjZkRA+HQl898fjDDzvEv0psAvCPFZes&#10;LALg/+Oam2qqqzLxeP+jD/TPnZNauTyTSoenbB07dHb1cScFotHevv71rZjbZfVcSiAAOjzgwM/f&#10;/Mc/f/3cM7H4L80Bm57/S73B9h1nWXgM/8q/+8Otp5z0lVw9vnbyCTf9/o/DXz/WgBFgBBgBRoAR&#10;YAQqhsAScRRsrsxYgoLtexZIdn+8sj1RSv23fn/wxY+t9VMTJQ/7/et+ShYq8/pNB97wll5ow4MX&#10;f//BNcbah79/8E3vFqpd+Hu0862HN9jKrXnsW4c5OsX3797gcrFw+8O2BPj/fX9/IJ3JHH/c0X/+&#10;4+9vuPaab5x7ltwRDUYBfIUCw1a5YSt4y9xfn3n6Geb5s3ktFVBk6V9Ov6fw40rrCDJcNbe9Aj1v&#10;oiaw/g/+n25Z137hmd0335D84L3MwICRTCSXfdhz602dP70ccqDA6KbiHFtypS/RBICGYAUA2zzz&#10;9FO+fu5Zt/zp9k3v/7+JhmK4dbP3Pvt+6UtHX/lTmzkffx555FE8RsNtMFleRoARYAQYAUZghCBw&#10;ztfPv+uee3Vl8CcuDpp6u33rmRuPmuCj+dfnrzz22JV3OKi1qgiO7dOUYBh7HnDyw/M1qr/mpbnG&#10;5/ebaEw49lfPXLSTU5ZiWs6nx4x9P9Q7NWBxuOvDGfv6UH1kFIH//9//8SCWT39x1ZXHHHUkPvz9&#10;/gdv+dOflXawBcBBAMUqpe8Pf/zDfz74T721B/75AC5Wqv2R0M6SO8747qov33n3XfK8YsrK1s9C&#10;rbGHfu/KQ5s+i55L6BPx//D/x/p/+xUXJ1csw4J/zSlnNV1/a9Nvb6v52tmhLbaqu+h7stmG+toy&#10;8wKUbgKQEsRisTFjRpeg5Air4pWSUF7fxMqedsZZ6PGeu/4i+5Uf5EU+GAFGgBFgBBgBRoAR2PQI&#10;bLXVln/68x23/+VO2TU+4E9c3PSSOHp8d/6Hnz/5hM8bc1/y5TKQX97dvnDsw88ph4K1rz5vHLqv&#10;HzNEeShM2e7Du+BrYB0bXpw75dBDy2vyM6gNz4XSfDEQ/59Kp4475ksTJoyH3MtXrHziP/9tb+/Q&#10;dYAvAIpVSqs9dtv94Ycf+vs//i4bxIdHHnl4j933qFT7w7+dJfdcbVx559nTlCbTzz5t+iZXi9wQ&#10;7lgKY8QmdwQo2ltBYFNfW41/U4v/mGlfaYRCjb/+fe25F0Z2nhWZuUvtOReMvuP+0JaTFYh1dTXl&#10;AFq6CQD+/9++8Bu33vaXq3913flfPwcRAeXIMdzr5sYj6Fc2vXZX/fwX//73o6+8/BJOfMCfm14G&#10;7pERYAQYAUaAEWAERhACZcWe/r8rf3L8l4+94867Qf5x4sPZZ56Oi174JBLJgbT+ZfuSJ+b844F/&#10;3nHnXY+8LZZz21699aYXlz3z66+dftaxV8zZaCyEP/+BOE1XfLj3W7735IcvvnLxxn/ruQ/B0ifu&#10;e6jx/Ismixbe+w9TazfMfexbp1+zePE1p/j1q9/pgGP/Nt+MBQAVNw7dawxEtRz4PVvWIwjUZ3ww&#10;xS7ghjDlgEONua9aAQJv/e2m7b4wedVLErz8LVthBRQ4IPqisAWPWkL4tyjuQBazxCuNt+eO+06X&#10;PPWtPUu5XZYtW474/6O/dISsjFyAW0yaiDMaiejNIU1gKa271TnhhBMPO+ywf//7sfv+9lec+HDE&#10;EUec8JUTKtX+sG9nyctPHrxPlv/b9GmZd5UVHfAX5dPvenHJPWYQwR3znv7Zr592BBJkq3iGBsAF&#10;AGaI6WfftckdAaaddXcJJo8qsSFlIH53/Vnv1J2xR2TmrjbkgjbaXhWzTe9i50yJJgA9HaCeF6DY&#10;7gep/KZfeB8kRcpp9r6///PC88+78Pyv40M57XBdRoARYAQYAUaAERh2CHjxdeT/s6Jz6UVc6qVf&#10;kQkCc49MvoSAvuC59OKLpBUANB78/5yzzsxTLRIJx2xvqU3Tj5j91RO+cvaZ/zN6/sJPZc2VD/3b&#10;OPuvd//lmm3/fOIXX/jCM0/Ne+bXJz98hz0FwFu/P2Xu5+/DVzid3vgbHrxjpWDpY/bTWbTx0k2r&#10;qLVLDj3q93f/YMaMH6D6Jbv5UjIbC2BFAdirFdHynhcJmZ+a9+vtrvmbLcWAU5Itjz1ju5v+Jr0P&#10;ENdw0Qk5QQd6jTWP3fEhaYSWf38sdAf/f+4Aic/dn5/7yzwJFF666Q7jpwTylJtOP3D+AUK2Y//m&#10;GUNRGDB95b9kL4BEMon8f/D/l/3tsP12/3fVlTh32y3LoMLhkNwmoFLHGaefCSvAE0888fgTj4P/&#10;n3Ly1yrV8ghop33Nyp0nN0tF2p/+mXy8CKIO3n7ZywdcJ6MDrjR+IYi918VfrDlTltxn5Z3L7LCg&#10;yu+NC2SUwY+Mq+9Y6gc1lRdAS1JgMx+UlzhAX/kvzQsAsxR6ZHoWB2sSVbO/pHQ69Bc9+vmT+/vx&#10;VSQc9qO0V5lSTAC5mwIONSuAXIEvB5eRUfeNBYveWFCB7DMjAw3WghFgBBgBRoARYAQ+WwQaGxoy&#10;Rv7tBTwFHFjxsvAC+O9bRkur9PKectyZBxPTGL/F9ntfeLzgvROmzLC38Pr8vx17tkdSAI2lT9hL&#10;jwXYNz+LzudWYMUCeEQBFGjZJrtI9YfF+e89bHy4yp4F0ImS5X1A9J6yD+Q7Jm69HfwaVHrCNSs+&#10;NP72PekFQC4PKz/xrLzvRT8USALkGT84WdhEtpyck3TAEts1yaJLRkO37iyETa+EQrO2vaPzrPMu&#10;wHnON771/R9e+fCj/0b8/6knf/VLR3zxCwfu/63zv15X677FWqGG830fiUQwmQNlm8bKkWFo1m2a&#10;OOWdVWbof9MhPwNRv/HMqULU1pXGWV8/ZKwUe9qXzjLmv93udXHZIV82S04/yqyu1G1duWzZn74r&#10;vQl+8aSxco3uIlCQyZN3gDQfXDflfmokx8VAdZTX16BgR7IZy+Lg3Yt9GGWuf++M//FkBYa9FBPA&#10;ty/8Zm7+f5kd8BvnnVUBoYppIjcIv5jaXJYRYAQYAUaAEWAEGIERiIBXDn/s/2cm6BIvwVJz/YrX&#10;BoEBou5lHdL//5wzz1ARAXmacwQCxFcvnNuznfAC+PIhFPHt99iw6sN9J3uE44OlSyd/i/2qWIAC&#10;rVN6P3e3AlSUbJwC8s+mNfZSDxDp01eeLXq576LCuf32POEHH97x2OuvPr+dl70jKwhc7uc9c8Bz&#10;0NoMBBBuDqZGJXrja2pOPOr3Zmsujv12U4sHOGse+/mqM4RPx5Sb8nklyOr6cmg6nV7f0vKvhx97&#10;6eVXGxrqT/zKcWefedqee+zW2dUVjZKXdaUO+P/DBeDII46UvgD4s1Itj4R2mifv/MzLvlbmvbRt&#10;Wb1mquVI4F7mkCtVrsE7f3agaVUoFryxE0Vw/cSJXvXHHnilmdHQxbF/7C77GPPeKbDTQcu8m2Va&#10;xB9NvPP3+bdFSCRTEKY3tm2nUffI6veUMnN/VCvPg6bTyv+ERnq6w/mlWG318qWYABa8s2S//Q/I&#10;7fULBx389qIPypGm2LpeEfjFtsPlGQFGgBFgBBgBRoARYATyIlDWzoB/uQv+/3efc9YZ8P9HRMAJ&#10;x38Zf+KiV4/hoBFP0AuxPPp6u8aKXFlG96fL1hUxUOTh70EjKVb/orsV9QXTNm56oALOkxQLcMc1&#10;c7f7gv/IdqylW1sJvDv/YaHe2pWLZ0wR2RIhpxnYn09vSmdwzfdumnKAPWDBpWXZCnZMuPsHlARR&#10;OAU4Ag08axWBvEdR6s5yNCAHBOvQPr/+wDXbHSB8OuBSUbjHqVO3yS30wdKs6/ij/34inc5su82U&#10;wm35K4H8/6D9X/rSUfD/R0TAEUcciT9x0V/tzaDU2EO/fubKq1yS8DVPMf7yJyuqf+m//2IcsEuT&#10;4XaR2PVfHjNzBSx5zBkI0Dxl6tP/cmYHsIAdO2niMjdm3rrqHQ17GaHwL+OQw8+8zqT3KDB5UlMR&#10;4wMLwjJrp4OWNatUTe3zksf+NFmmRZi+z8EFmh4YoFiVpaNPP3Xjfle//8pbLYv1Cu+vSc9/n2j/&#10;XlPJENDfX9JmqVaLpZgAikCGizICjAAjwAgwAowAI8AIbPYIPPnfuYj/P/vMMyQS37noWyd/9QRc&#10;9AImmQnUxigyVh6NW25rLHmeAgGe7xhdjBcAbciHWHpzqV95v6PJnFh9LFDP0PL5mz0Lau07HaCo&#10;BOK6+CWTxOYZeK3lCceecezDF4iEfM8ZkvXudvJFot+DD7tm1XaFvQCQzuD4s0+ecdHJDruDS8vK&#10;Uf/05w8lx/6dLrn7Bx9+z0o9KCByqVXJGYy4g5OE58Xz2x278nuHfd3x+Y7JDx0wX8pzgVHYqeGb&#10;3zg3FMxOlS98/oDTTz1578+Z+fnXrl330CP/DodCKFYpHV568UXw/5O+epJs8JSTTznyyC/hYqXa&#10;HwHtwP//xgPmXWzm8zv94vkHHkU7AmBRHYvhl8nsAFcZP/oeufp7XLzgrDVXS1f/l6c4AwFsVXIS&#10;/k8/7YopVpiAlXoQ7VxtfB0iXWReuXjVSfB++t5ZR02Zf9kZlwuRrl759S8VvW/Bk1effikJednL&#10;kw+BwD9xfL5/8o17v2zpe1J+b4Wu7l5gtNP2lzbWb59Mp7797M9vXHj3G+sXvdWy5LZF918297ZE&#10;JrndhOD+29Ns7+6hwiUfAY6ZLxk7rsgIMAKMACPACDACjMCwRkBmBFQRAaXpss3k/MHnpbXKtUYk&#10;AmaAQ2nJ/70QefKpp+/7+wOI/0cBbFi25+7kCoE/sf4P/o8Pp5x0wuGHHeIT0OWrsjss+qzCxQYV&#10;AWTXe3nvUnLsD6pUMpHhyhMrKdiYUYhfqV3fu+E7z//f0o6sX4FUZFps/xsOvmR8Y6Cjq2djm9gY&#10;pdSDvQBKRY7rMQKMACPACDACjAAjMJQR8E4opaSeLo6hrATLNqIQoPwLx1ohEti4scB+hz51B70/&#10;+atfwVI/yt/8x9su/d4Vl1z+g3O/+a0HH3o0GAgUxf999sjFNh0CLXP/9cwh+wz+U4pCA7L7FPrQ&#10;r+Xtl5cpwbCF4c/yh/r7aNHY2N7Z29c/rmbMnYdfc/luZ08fPTUaikSDke2aplyw8ym3H3Uh+H9f&#10;/0BbefwfkrAXgJ/h4DKMACPACDACjAAjwAgwAu4IsBcAz4yCCGDPvwsoywFSD97osUFDwTYKFGjv&#10;7PzjrX/+aPlKuf8f8v8h/h/+/00NDUU1zV4ARcE1SIWx8n/VM7LtqV//TckJ/wZFOku2QREMu1uO&#10;xpStd9/DAuv/4P/lpmZlE8CgzAtulBFgBBgBRoARYAQYgaGAABwBrP3SB08cNgEMHrbc8qZHgE0A&#10;mx5z7tGBQDQSrqurqYpF5IYXyP+P/H+I/48nytoIQPXCXgA85RgBRoARYAQYAUaAERjBCGDFqJxk&#10;/oWrswlgBM+ezVA1NgFshoO+uanMuQA2txFnfRkBRoARYAQYAUZgs0KgHP4PoApUD4X4ZXKzmk4j&#10;X1me0iN/jDcfDT2e3/zU3nymAGvKCDACjAAjwAgwAoyAfwR8BZzGohH/LXJJRmDoIxDlKT30B4kl&#10;LA8BNgGUhx/XZgQYAUaAEWAEGAFGYOgj4GN3gBwlfLkPMF8a+oPPEhaFAOKviyrPhRmBIYtAwMOQ&#10;yyaAITtkLBgjwAgwAowAI8AIMAIVQmBwkgIGAoH62poKicjNMAJDAoH6Op7SQ2IgWIjyEfCy/bIJ&#10;oHxsuQVGgBFgBBgBRoARYASGFQIZw5eXfyGdmhrrwmHajJ0PRmDEIIApPaqxfsSow4ps1gjAl8vt&#10;Wc8mgM16VrDyjAAjwAgwAowAI7A5IhAolOXPByixWLSpoc5HQS7CCAwzBGDbisU4HGCYjRqL644A&#10;rAA5QV1sAuDZwggwAowAI8AIMAKMACNQHALgSJPGjymuDpdmBIYPApPGN7OFa/gMF0uaF4EMjAA2&#10;M0Dgo5WrGTNGgBFgBBgBRoARYAQYAUYgPwKhYDASDUcjkbqaKrgAMFyMwIhHoH8g3tPbH08k4vFk&#10;Op0e8fqygiMYgUwmEwwGKQgsEwjgjxGsKqvGCDACjAAjwAgwAowAI8AIMAKMACPACDACEgEOBOCZ&#10;wAgwAowAI8AIMAKMACPACDACjAAjwAhsFgiwCWCzGGZWkhFgBBgBRoARYAQYAUaAEWAEGAFGgBFg&#10;EwDPAUaAEWAEGAFGgBFgBBgBRoARYAQYAUZgs0CAcwEM72FOpVKJZCqVTqXTyOrAaR2G92iy9IwA&#10;I8AIMAKMACPACDACjMDQRCAQCASDgVAwFAmHcAxNIVkqPwiwCcAPSkOxTDyRHIjHmfYPxbFhmRgB&#10;RoARYAQYAUaAEWAEGIGRiwDMAbFoNBoJj1wVR7JmbAIYfqObSCYHBuJY9R9+okuJIXnAtjXlcFWE&#10;5WYEGAFGgBFgBBgBRoARYASGPgKD8/qNTeZqqquC/GI/9CeAXcKhaALo6Gj78P1FK1cu72jf0Nvd&#10;kUxnauubmseOnzJ5m2nTdmxobBpuIFdSXvD/vv6BSra4iduC4YLp/ybGnLtjBBgBRoARYAQYAUaA&#10;EdjMERi0l3BYARAZsJmjO7zUH1omgL6+ntdfef7dt183Mumamuqunt7+vkRjQ211TU13Tx+CTwbi&#10;id323H/PPfetqqoeXkBXRNpkMtXb31+RprgRRoARYAQYAUaAEWAEGAFGgBFgBMpHoLoqFglzUED5&#10;QG6iFoaQCaC7u/PRB+9q29BiINNE0PjP0/NefvnNro6eWE3dIQft/z+H7BcIZHq6e2M1tWPHTzji&#10;iK/U1tVvIpCGRjfpdLq7t29oyMJSMAKMACPACDACjAAjwAgwAowAI2AiUFNVFQ6zL8DwmA9DxQSw&#10;ccP6R/51V29XV8DIxGLR195clO7u3mGrSd1dHYs//OD1xe9N32Wvr371mA0bO6prqoPhcCwa+9Ix&#10;J48ZM3Yow9zV1YWg9/q6uooI2d3bi7T/PpvqF84CVVVVPstzMUaAEWAEGAFGgBFgBBgBRoARYARK&#10;QyAUCtZWV8BN+/5/PhQMBb9y3DGlicG1/CAwJEwA6XTqwX/c3rL2YyNjIJKkq6dv8bvLzjnm0GA6&#10;iv3uenvWLV765s0PzDv3vPPqamOBcAwWpkRiYPyELY/7yhnkMOD7OOu8C3yW/cttN/ss6VXs1dfe&#10;+ONtd+Dbb1/4jd123aXM1pD/v3+giBQA8+bNR8T9AQceUGa/juqLFy2KVcWmTp1W2Wa5NUaAEWAE&#10;GAFGgBFgBBgBRoARGNYIVGEht7w9Au66576nn30eIMz+4mEnn/iV8tF44MGHTzj+WLTT2dn1xH/+&#10;u2LlqpWrPgaXnLzllttss/Xsww+rra0pvxfVAlZhX39zAWIi9t5rzwo2qzf10suvYjf4PXefVc5a&#10;bxH8OVeNBx58CKT6wYceLVPD11+dv271KiMQQqK4QDDQN5DYYtKU5Z+0rfh4XUd394LFH/f0RbHy&#10;39GNdADBjJHG/4xMYPWnqxYueL3Mrgev+utvvpUSx8uvvFZ+LwPxIvg/dgp87rnnnn3uufL71Vv4&#10;6KOPbr/9jng8UdlmuTVGgBFgBBgBRoARYAQYAUaAERgiCPT29f3j/gd//NOf/ejH/3v/Aw/6X4bE&#10;huUlqwD+Ivl/c/OY5jFj5vznqbvv/VvJramKjz0+B1YA0LEf/PhKmACWvPd+b28vzAHvLl7y6L+f&#10;uOLH/7vwnXfL70W2IPl/X18f0rdXqs3cdsAu0QU6kk7fpR2hn/3sZ6XVRK0bf3dLMpX6+JNPv3TE&#10;F0tupK+v9+EH7wkGMljOD8DPPRgMJ1Kjm8b2jdqhpbUjNdC5aH0mmR4Ip7rGNTTVjRkDS0EYpREZ&#10;n8q0bmidMWOXcCTis/eHHvm3XhJL/ccdc5TjlGVw0WeberF161t+94db573w0vwXXlq+fEVc3Aad&#10;HZ0L334XV1548eXtt5tWW1tbbMuYRolkyn+tD97/YN7zz/f19m677bZjgFgljo9XrfrjLX9sbGrc&#10;cccdx44d0vEXlVCX22AEGAFGgBEoB4G3f7XLF1/Y//z9x7s00vrwhfs+vNUFB7h957fPfO37bWPz&#10;Ktf68AX7nfSjW96edMJRO1ZyyYtQXP/stTevmLbf1vb3m0V3/eDutl2dV4tCff0z1/78+cbDZo0r&#10;qlbRhSH/Vf+Mlydq0Z0uuuuKu9p28Q8Pyl9731PiWD3psF0BibfYi+684m60vU3RL5xSCy/Y6fo/&#10;40XInAcUEv75xv8hPcweb3lEarcwLCS3FygaXnsFAHLdfasnWt1lvxSomngW1Ud2OHKbxcyfE87t&#10;S7WvDWV2NF17JxBuWSqHWztInacAk+OOK0qBAoX/+eDDCGc+/bRT9t77c28tWPjp6tUzpu/oswOs&#10;14aK8dGWzYL/33rbX+a98CL4/0+u+O6BB+z35lsLwdLb2tpn7bpzoIxNB8HsPvhwKZZmwR2/dMTh&#10;53/j3FNOOgFE7/MH7o+F58VL3oN1YMsttpg0aaJPBb2KEf9/462+/v7qqqo999gtPGjJEceNGwvK&#10;ie5aWlrxubSOyvICOPigzwOFww45qBzIli1djH3usVN8BmEAgWDKSI/KhOoS3VMSa6ZG+7tXLpnZ&#10;1D+5PrNlY/Wozq5UIhlEtgDMk0AacyURH1j20Qfl9F7Zuo889vh774OAf4izq7tbNo4P8gq+grWp&#10;hB6xEUBRtebNn7fV5MlbbrXl/Hnzi6roVfiTTz695ZZbjz/++MmTJ//p1j/96Ic/uufuezZs2FiR&#10;xrkRRoARYAQYgRGHwC7ff3vB98uNgcuDSgXaf/uaWRc83DrikHdXqPXhK6/c+q6Fby+4+djmiqu8&#10;6Ik5xh4ziqbpoDc/uGtRxaUpocFxB11+zeUHCQXAcq+4c0gI5dBj0frJl11z9dU4z5ix+C6BmyZ2&#10;CUqXUGXcwZdf/V2JUxEH+Oq1z6zPU4EI7arZpBqdl+1htBTRuu+iY8e2zHGKsf7ZJxb7bkAriKl7&#10;V8vsy0ngy2a33P2bZ5V6NH9+cHfhRsfOdo6mmxy4s1ywWP/snMIdlKKWXuftd9496asnTBg/HudX&#10;jv/yggXv+G8Ra9T+C8uS4HR/+ONtL73y6vhxY6/80Q+amppGjWr6yY++h96fm/fCbbffiQLFtplb&#10;ftdddjrh+ONGjxolv8IHBBrIWAN00dPTW04XDv5fjot+QTHQ+F577h6LxWBugNGhNF+AskwAJ514&#10;PBbSjz/u6IKy5inw0bIl8OrHLoBg9jjh6N8XDQ8kMpH+ro9XrPjk4w3B3u6aSKR/IB0aN94Ihalg&#10;Bl4A8BmgRAarVi4vp/fK1pXL/nkO/440eiNp6Ox9AITOzk6w9CVLlrz6yqv/ffLJRe8u2g/H/vu9&#10;8847sC+++uqr+AoFUKyEW2jVypW33Hzzaaed+rm9Pnf66adff8P1P/nJj7ffYfubbrzx+ecoVkcd&#10;MA1UFk9ujRFgBBgBRoARYATKR2D1ey/ut+Ok8ttxa2HRG4tnzD64WGI4OLKM3FZnHmxx75l7zDBa&#10;WvJx6uGFwvqWFmPGnjMtoccddLD6XGFFWt5YbINt0Zw5xowZxTu2rl/0RsuM2XI8xh08e4bVLvj/&#10;dW/scdnls4toMs9oguq3uIgHu8DYGTMqDE1Oc93d3fX1Zjrzsc1jenp6/PeIMHX/hVESed9u/P0t&#10;r73+5qSJE376ox80NJg7vjU2NPz4h9/dYtLEF1565ZZbb8caflHN5hZ+a8HbuZEFyDiw6847gaA9&#10;V8a6KUj4q6+/qdb/B5X/S73KtwKUZQIocyRk9Zb1q4n/G1jVpzgA/DcZC/ZFQu+vW9+xsTPQlfrg&#10;49WfbGyPNY2qmbJFOoHICqTFz4AV0//S6dWfflwRMSrSSAkE20+/+TcC6Ojo+P1Nv7/2N7+59Y+3&#10;/vOf/3z55Vfg/7/77rvtsfse22yzzUsvvvTA/Q/gKxT4/e/+gMJ+etTL/PPBf4H8T58xXV2sqa3d&#10;a6+9vv3tbz33/PMwOhTbIJdnBBgBRoARGOkIwO181q/ellrCaX/WruLMXXVHUID8CqdW/sKH337k&#10;gmwV1cKvzSYNvX308GtHI27NiioPi2YvuPfeC2adfq/x4k8P23WXC22uAGjqgkfeNqUSX6nGrzE7&#10;p8atz4ZNEjdNs7JZHbVCBqUI6qvWUD2/4jat4cWgxLAasbWwq9kL1XJXlqTP4p8dHQHCw2jfGpRs&#10;sWvednpPkAVgD4u0rX/2N1dc8QM6r31GX7+Ea7R5/Qq5ZEq+0FjhXHw3rstVd1yxyjgWjcXKqqie&#10;XZ/PdnRF1pUg20u2hWyz12bXap23HyrSt7QcLYRCX5Z/Qm6b1PVdi6zrJJISxqUL6VbgpoJ4B85R&#10;LX95wunOu2FyEfzTFFtqk+3iN8/6XkbXYXQK7yIzwMyueGt1db8JbRzvWkRlsCbeMue6KyyEc5ws&#10;xiG6dPHrfjwvqDVzZMmFxJxRNFI2weRcos6vFZ2axx6zZxtz5mj9LHp98YwjZk+2vrc7gMhRlt85&#10;5sD6xbAAZG0WIPEtbyyibkrwklj/zBxrNDXtxHg+e9ecsZp4ppiL7rq7ZfZsLc0cJq0FqddNce2z&#10;z4iby7d7y9XX/AbdXXzJd9WZTCZ/9Zvrff5sgaD5LIlicBm44aY/gJxvueUWP/nh9+rqbNEr2FXt&#10;Rz/47uSttnzltdd/d/OfYCzw37JrybnPPPfPhx5xfPU//3MIriDuoLTGJf8fGBiQ/v+bgP9LOcu0&#10;ApRlAqhIOsD+PtrrjsgzTRkMbiYUCHT0dPWk05Nn7jB6x23DTXUrVq/vT8bDkRgMS+QrIPwFyAZA&#10;eRfKctsobbC9an352KOQ/3+H7bfzKvDeex/86tob5s1/sah+81sW4C1z8Xcuwp2DNvc/YP+fXvnT&#10;iy6+KCqOi79z8U9++hO5LwAKXHzxt1G4qK5R+Jxzzn574dvwLHBUbB479lvf+tYjjzyizAqDZAEp&#10;VmAuzwgwAowAIzB0EHj7mjOW//wpuKAvfPupC7ZxyNX6wnuz59JXC+b+fL97b37E8st/8cqbjZ/j&#10;+tNXGcTS/zNbVL9q/3tvznXdB189zbhbNILyO1APXs0a984Rzd586qk3L7j7VGM/EuwPTtf4F9D5&#10;VUIk48pDZu36xBdly/vde0v+uAEXTXXZ7tnmyp8qBb3GJ7/izfvP3u/eJ6Ql4u059xrGvf+Rf2CR&#10;/9QjZNyF1YKA63QyVTQf66EsiP2hP93GhO7tu7b56WGWFcYwXrjy/SMIUkRzULE55jAtPOI/sCZo&#10;B7lSW3QIDIQWQaVH9+xVmrfyojeMM6Sb9+kzWgQNm3nG1bRYOuN0XDyTDAiLXjfos3B0l0XMY/Hd&#10;dxunSxdx+FxbDHDxKrOjy2aPXSwdvMGNW2bL3i+bLZ0SKN5eNTt2zl3eRgBRfOaZ8OsmodDIGUIo&#10;pDNQko+dc7eqv/iuN/aQ6pC9wCxDuj3hRmVdVUDz0FOqBigW350NivAqTzpeQWgIxGzDINefJYBH&#10;6NDrtFBZZyQtpvGaM1ZiC9jHzrlWi8vwlkHVtcaaxsWsqQN+Odj1uIO+e/XpMwy4vV9thVo4JBew&#10;Uwua2SW3iFNdosfWjNqDmiAarpb4we3Hzp6d40sw9qAjZix+whpDcqfP2q7ydOkyrwoKWLAAjCLC&#10;hEEDkDOaNDbP3I1vxCTUj0V3IQDhDI9YjPUuN4Wo3DJn1R40xG4duUq6es3a3OvwJi6oliwAVuez&#10;JIr97uZb3xEUA+3X1LikKUG6/lUff4ICb7614OY/3ua/ZVUSHuv6mbvX4NaTyRDkqrWf7t54cwH4&#10;P0rCCwD54P479xnX85VXS8xh/+LLr3q1ie5U12+8tcCPtKpMWSaAp+Y+i4aeepr+LePIgNinYQXK&#10;pEDuw+EA9mmIVYXWta59FTnou9oXfrgkGBzIBPvee++dmtq6UCiSyoD9w2SA8AHIHyqj6wpXRSqJ&#10;PXff7buXXhTxyFCIvACLl7z/57/cjR0pKth3bV3dty+6aLtp0555+pm//vWviooD1Pvuuw8X8RUK&#10;oFgJnTY2NmI7xvvu+9vChQvvuvOuSy+5FOfvf/e7t5BXI5X6whc+P3fuXNksmwBKgJerMAKMACMw&#10;4hF48b3VQsfmXXZxBKI3H/uDY+QlYrcvvC/LGcZ+V/1cXG/eb/b+IOpnC3ZLRaymFGatD99876n3&#10;fM9MO9B8zLH0yatZ49QLzO7yYb7/VT8XVgHqD5KcKzuHJC8q+byqOzR9+4l7LeENY5ezrzLmvFAg&#10;+UABxUmkFSuojdYVy0+96qr9ly+nP2AOOHW2CYHVAkC44FRDFnY/Wl+Y82IWOmOXc2CFMe0LWFK4&#10;6hyzQVFM4bbL92A6yR5YEDUssiUWR1VEwMwzQf2sY+YZFpkRfs/rXbzYZ55pK5J1dJ9x+uVmlME4&#10;UDiT6I076Azr4ow9xrasMpe9rQ/jZs4Uq+Q6FZyJRWCHI3i+WUDfwcEhSyVFfbHYi2OGqRCpY1g+&#10;4TP39PDQd1UBrYydfbrUYtxBs3VYvMqLFeDLXIicgP4IFSlwhgY9kXArzN78YOIpKmX5J/Qbu/gN&#10;ZcHwkkHqbxtrGhexjC/sQWqoxx10UA4Lh5HFjYhKIU837gIrzpMegopZk0HNopkzqRcaHcv+QsO2&#10;ByZAbq4EzVJACSxczATuU8IxrwrNGx/fq1wAl0+eY7oqaNqtf5YMADkDLYwRpzsMAFlIPW4KmmdH&#10;DFZshQ9VCxRZvXrNTpqjcZ7SyEeIrITl95jbQihEXBKkpsTGsQ27j6MIu4i9Nd+pEP3JYTVelgmg&#10;IukAq6pqkdsvGApHQhGE97e0tCx67/21He3bTRvfVJsOBbq232r8rD1nhELBZ55+4tWXnt3QshaZ&#10;ACLRWCAUSqVT1cUn2PcxTOUVQdbKQgawolJl+Bl75IT45gXnz5gx47VXX8NeAFKB/r4+/LnTzJ3w&#10;FQqUrBWSZH7jG+fd/48HPv109XnnnYd0ALOPOAL3IT6sXLUKtgDZcnFTr2RpuCIjwAgwAozA8EFg&#10;lx8swCIpOepf4LYGrvzkD7nSzUGueZutjW22yZPBbvX7L+y3Q26Qe4Fm/cHXvPU2+Tu3N5Ojaevy&#10;FTLWQEY6HHblC4WNCFaTHopDpBfIjgBevs0Rx+wP2oM/3v7Pvad+sfjci07omrfZxs1k4IGwEBRB&#10;0dlEgOBJYyd7REFn16I9U6VlXbu9s6lp7ZP/s7mOavJ/cKHTDVpMtpzVKchcuKDLkvDxV7YCXxNg&#10;/XpR33I4d60PiTyVdu2kuNKgb3ZIx451S7qQD3pPVZ2VyCHf1TrjlAEtEpAiiEOed8HXH0abksTI&#10;yjfzjJzseh7Cgy1ftscbYmQt5/ZxM/cwLRgiN4XHQrmyFFhmAh8TIWdeudQZO67UXBjjDjpdMy2J&#10;phfddS18HJweAIhTIANA3qQbuTeFD/0qXyRYTPb+a35x1Xcvu9iPEN+//Du//P9+5qekowwSCmLx&#10;taOz06vuqo8pqHzc+BIHcY/dZkmShUCAA/ff938OPdj13GcvLX6jGDX23ftzXm2iO3Qqu95jt12L&#10;adUoywRQkXSA48dvmUqmN2zc+NGqla++8dbLb77d3jWwcUNH47iGqVPHTt5yi32+sHdNY/1Hn2wI&#10;x2rfW/b+8y/Mmzf/+SVLFrW3UUb6ceMHKb1NUTCahT9dvQZp/2+59c9eu0EipmXG9B3OOfO0qds6&#10;vSHz9OfzXoIRa9ToUfDPR6z+qpWrsI0flv3HNDc3jW6S9q1yjslTppx77jldXZ3YPwPtTJ069aij&#10;vnTllVdWxaqQMkR6oRTl+VOOMFyXEWAEGAFGYBghAG5MfvWz5xzqsAKAqN+8gwwEIE/7UlSatEPu&#10;4nwFmi1FFNSxa0o0/tR7hHbWWfYuCbvMPvXFOS+8DQsAlv3hFGDMefHt5ctLSvXnBt3WW7uZW3TL&#10;Bdk1rIPSqdFyqzxAVnWKTQRcHuRwvuoIcwlaW6DWQAb/v3bVbDMnvHsRKm21D6ozZ7IZcUCu+9ZB&#10;K6KgkWCHFLJOnHaG6S5u9p7jWZ1voLHblgwKyJ6+Xak92y3OCpFVmRpE9IS7AJ7Qa3kKLLpOaRqE&#10;L4OjkhxDVyqbKzNZPqyc9hIf2inArcUi7yRi8r4gMr0byOgjrQDj4A5CXgwU4Z8N1Hd2T9n7Fr/x&#10;bDYC35d8ufNKs5WQNcHL9OWndae6aM8wFpNDhLRbic93vgifjaxBimwuME7Z0jd43RR+ZKhsGckU&#10;hs7x4YfLEIL91/vu9xLp8Tn/xVfFUmjVWpkx+SUDVeYeBGWZAEoWWq84YYvJ7y5Z/Nrb77zz/rJ1&#10;bR11jaPDsaoNG9tXLv+0avLutTM+Z1RHPlq5ZiBdVVVdE6uqDUVj7b297y394KU35r308nPNFdr3&#10;viK6PPzIv6/+9fWICZGt1eOw+95P33GH719+CTaiLKo7eED4LL/io+UTxo2//x/3X3/99ddddz0+&#10;jB83bsXyymyasM2225z39fP0LBcwep12+mnHHndsMpHwKSEXYwQYAUaAEdicEGh9+Bpz8Z8Wme1H&#10;K36eLM5J7ual4CLC40+zsuu1PvLw20YJzeqp9QpKQYpYQfi02d4LsoaLprsccWpWNtUuORfcO0cG&#10;8bc+8tOfFqc32nxxzi1zthbL/ghPMObcDI/m/f1v9UfZAUXmPzt0yNp42r1WQgEdAxgdjGyahrfv&#10;sPQVfvL6cqtI66b2XdP2M9MXhwW/yT3yFFk8x4reRiA08reBapJ1wSKr5JIu2lv/7J1mQaLu4oBn&#10;vrl/XsFBdS0Av3E9RL+IRuyp3VxUyNuWV3mZ5c6lqoBeRbnDMpPNB+gdCCA4890qRRyiDPTY+Pwy&#10;o64x527nHnuiRblhoRiQZ3NkddsgMDtwVAnJ9vP6kojWF91lia2VFfEITyDJpIpMcd11kgYVpqtc&#10;33iaNlYkBIXimxi6zasjcNuZiSEon9/YErbEtEaRUhKIsAWRVJK0g6Ena3USuSlgxjpzP1tAxxki&#10;v4JIr2BB6npTFDFlK1g0FCx33bGCwqCpr3z5GARoI6HgnCefym35scfnLHz7nWg0csjBXyi5301v&#10;BSiT/0NTv9zSFZSKpAOcMXP3ODIAROuisapIKIy8AL39fYFw8JOPP+2NbbWuN/TO2+99vLazqrYp&#10;VFWXwkaARiYcilbVNIVjTelgeOeddyt5wCpeUd+v4rBDDrrhN1ffcO3VxRL+XKnC4bAfUfv6+lav&#10;WfPuondfeumlQw459JBDDsaHxYsXw3u/tB0jHZ3Onz9/0qRJ2G7Acf2ggw6SWQbK367Dj5pchhFg&#10;BBgBRmD4INC8jXHlodITHkn7braF4jcfe/6p94oYgV1m/fS9bUryAkDI+x/m/nz56bKLQ+YYk3DF&#10;V7O7nCtzDdp3BPCDLMXD3yt7/Klx/lWmVd9N012+l5UtGwqxy/fvgWlACPxT44KfF6n3Ll889YUX&#10;tzGT/8HR4MUXi7IAaAraoNvlDOMeSv6Xe+zyg6euUoP4xBdVLoCc5VY4cp8+1nK8f2NPtZgvvK+v&#10;lauabxgqQwAFwFs7Aogipsv969kiJAzIprkiSoHwYhlfkD3r4irQXzpA4KwWkAJQbl8/8wxKNOfY&#10;jCDvEItVYpWabuYZl89uMTuC8Hn2FMjbqIsKFS0vEhkS9FLT1/fw9qPQ+yV3epmHTzjzI2+i5iRR&#10;QGbUzY61yuSHlPhZwK99wxAjM5MIs9wRADRV0l2bGNmBQ3o85BiUY0eHFmtAtg8YimQCv7GTLbGp&#10;vPKMoFD/Fltkilu+P8gz1pW0z0QOBbPHu5EnwLQjuc0rZBmg7Ikin59NYD+PD1FGBZiQzz8xeeHv&#10;4Ss9ob0PBanrTeFbHnvBiRMm5NaUecf9HJGIL9rip6mKlBk1qunsMyiFyd/+8c9rb/gd/LV7+/rw&#10;57r1LX+5694HHnwYn88750zHqm2xXW9KK0BF9iAMlJPC7fxvXYJ9FJG/8Q83XlssUnr5fz7497v/&#10;egdS/MFxJByOwRLT3983uTm88xEXLnrp3w2Z9a8tak1T0kBsF5CG5znqZgzsGxA+79yvH3v0l/13&#10;fdZ5F/gsjNSRPkvqxe648x4EnMgr2Nli2lRiy++9/+HVv75OXjzkoM+fcdopJbTc3dtXkGCD7f/p&#10;1j9NnTrtpJNOlNbx9evWPfDAAx9+uPT888/fYUeRJrmM45577tl5l5133cUz1OR73/3er3/z6zJ6&#10;4KqMACPACDACjAAjMJQRgBPBYe9fsOD7E6TrflGe9UNZr8GSjfaKXzXbfzL2YssPltxu7ZYrG8I9&#10;nhh7ecnBFIiRXz9bpQN0ExA7OMyZfLlk1Fgev7blCPPzpkSpxL4Ka+c6JOVBWqKs+aoFg8G6mupi&#10;G5YEzYt85f/WZ18vvvTKnffcJyOX9QMe298876ydZmazl/ps0LUYlmNff3MBKDrY8f777l1OU3nq&#10;Iq4BBLy6unrP3WeVvAdhWSaAv9//4BP/+e8xRx15/HFHl6Mkdpu88v9d8e67C4NB8H/4j4T6e3qn&#10;TNli+iEnr178xoaVb76/fG1VFA4Cyb6+/rrahrRB9oBddt79lz+/xucKuRRvsE0AG9va/vHAv9ra&#10;2tHXOWedPl64oq1Zuw5GJnwYPXoUsic0NTaWgFUymert789f8cUXXkAWgFmzZjmKvbXgLczFfffZ&#10;t4R+9Sr33nvv668V2NACCQLL7IWrMwKMACPACDACjMDQRMDaR/B7E5CczFC5+oemsG5SUdIBzU0e&#10;RRDtXzIp9aF3sbS52PI+RKhUETOnw5C1+njtmFgp/Utoh0bTMd3OkPtNjtijpqoKO7sVq97ZX78w&#10;/5o0MqPf8ac/FNuso3w8nnj5lVfffnfRBx8uDRiByZO33HabrWcf/j/V1bS6XKlDWgGikcjepeb/&#10;KygJtgnEwnA5/B9dlGUCKCii/wIdHe2Xff9b69a1xGLhcCTW29O7/a57H3jUSW+8/s5b/7lroL87&#10;Fq3q6+tB5AK2AOjobN9q0lY3/+427Ffnv4vhXtKPI8Bw15HlZwQYAUaAEWAEGIEhhYCg/Sphwal3&#10;v21twTikpByqwhRL6Ystv0n0JvJPTHaQzSWl64IsCciQh/D4bBBB6Y1xzXIQaKirLaE6/PPfedct&#10;zYXV1s47zbz8km+X0DJX8UJgqJgAIF/rhpYrf/aTT1avrKqq6e3u3mXvgz937HlP/eve956/PxKN&#10;YteA/kRi1KjGzu4OZLy76bpbxzZ7bD0zQkcb9h5YAUaocqwWI8AIMAKMACPACDACjAAjwAgMSwSw&#10;UI8QAD8bmQ9L9Uac0GWlA6wsGs1jxv766mu/dMSxiXQyGAqu39DW07a+bcU7RiCYSCX6E/GGhvpk&#10;InX07KNuu/nuzY3/A2pE11RX0baTfDACjAAjwAgwAowAI8AIMAKMACMwRBBACADz/yEyFn7EGEJe&#10;AErc9S3rX33tlY9WfTx68nYP3nVzKtlfW9cwfcfpu+48a5+99hk3drwfxUZqGT9JAYa07hlEnwxp&#10;AVk4RoARYAQYAUaAEWAEGAFGYKQhMGgv4VikjPjbv2ykQTps9RmKJoBhC+YmEhwRAb19/ekM7uPh&#10;eUDyAJsBhufYsdSMACPACDACjAAjwAgwAsMOgcF5/Q4GAlVVsXCo6BSAww6/ESYwmwCG64DGE8mB&#10;eLycPR2Hq+YsNyPACDACjAAjwAgwAowAI8AIfHYIwO0fG7lFI+HPTgTuuXQE2ARQOnZDoWYqlUok&#10;U6k0NkmENWDY+gUMBShZBkaAEWAEGAFGgBFgBBgBRoAR8EAAtD8YDIRCoUgIC/9DKKMcj1ixCLAJ&#10;oFjEuDwjwAgwAowAI8AIMAKMACPACDACjAAjMCwRYPvNsBw2FpoRYAQYAUaAEWAEGAFGgBFgBBgB&#10;RoARKBYBNgEUixiXZwQYAUaAEWAEGAFGgBFgBBgBRoARYASGJQJsAhiWw8ZCMwKMACPACDACjAAj&#10;wAgwAowAI8AIMALFIsAmgGIR4/KMACPACDACjAAjwAgwAowAI8AIMAKMwLBEgE0Aw3LYWGhGgBFg&#10;BBgBRoARYAQYAUaAEWAEGAFGoFgE2ARQLGJcnhFgBBgBRoARYAQYAUaAEWAEGAFGgBEYlgiwCWBY&#10;DhsLzQgwAowAI8AIMAKMACPACDACjAAjwAgUiwCbAIpFjMszAowAI8AIMAKMACPACDACjAAjwAgw&#10;AsMSATYBDMthY6EZAUaAEWAEGAFGgBFgBBgBRoARYAQYgWIRCGQymWLr+C2/9tHLT3ny0PtuOnKC&#10;3xojtdxbC9/ebdddRqp2rNcIQyCdThuZTDAUGmF6fYbqJOOpRa9+Mv+RJe+/ubpzQy8kaRhTs8Pu&#10;kw44ZvrMvbYMRzdrqD/oMu5dbjy3zvikzzAyxpa1xhfGG6dubWxf/xmO2ObSdXuyO2QE68LV6Uym&#10;Lz0QDoSqgtERrzxee/Dqg6ccfcjVNiCuBQKZAB0jFQ169xOvf9AxlcmEgkH8HTBIX/O1UL4cjmgQ&#10;RurgDgu9EolEXBzhcPjDjz96/oOX5y97vbOnC3NwqzFbHLrDfvtO3b15THMqlaqqqkIZHMNCr4oL&#10;mUikBuLxutrqirc8fBt8+eWX6+rq8LKK5xM9p/Akj0Yz3d2BSMTAh0SCHlziURYMBru7u/fZZ5/h&#10;q6xDcvHDlWXu4gld4u/UYJoAFtxwo3HJxbOGN+xdSy6Jd36QR4cxez9eUEM2ARSEaEgVoGcKHiji&#10;3yEl2CYQZsWy5SuXr4TiU7bZeptpW4seS3y4bAJph0UXHa29j9z22vxH3+vtGnAIXFMfO+DoHY85&#10;73ONzTXDQpfKCplIG/+7IHPHUvV7Rj/Zcr4FA8ZZ0wL/b1Ygwp5qlQXdag3kvzFc25bofHLjq8v6&#10;Pk0ZmalVk744Zp8xkYZkJhUJjNy3bTzV/b8wFVV4cEZqsFuF9ScYCCxdtuzhhx9ubGw88sgjJ4wf&#10;b+DFebA73mTtW7aMTdYhd+QHgZ6eHmkC+OtLD935wv3vf7osmA5UhaKYkP2pgXAkfMCMfb590BkH&#10;zNwbvxCwAuDw0+zIK7NhfVfGSDePaxx5qpWs0bvvvjtu3DiYh+hFHZaAaNR46aX0NdcEJm0R+OlP&#10;AuPGBaR1AMbNUGj9+vU77bRTyX0NnYqSmLjKk+erPPIPIsnZ8MhFx12/ZK9L77n2mGHsBrDhlSPH&#10;TDnSC8ENKx9nE8DQuT18SiJvIUnv9dtJEf7N0AQgHx/tbe1Pz3m6o7cjk0lXR2oO/9IXxzSP9okq&#10;F3NFAPz/9quefvPZj/Lgs/tB255z5SGbmxUA/P/kp1Pz1qbdkRGmgAMnBP92SIitABW/udqSXTWh&#10;6l+vvOemT+7H4r9qPxaMfHPSl3+69dlYDY4GR6wVoLejo3/hwujGjbHe3gjWi1KpLMLhcDwaTdTU&#10;9Dc2Vs2cWdvcXHHwh0iDmXg8vXZdKpGITJy4eOWKP936p5aWlp7unksvveQLX/h8onVDoKsrEAoF&#10;J4zH8toQkblYMRLr13a9NK//ow9RsWrbafX7fj4ybhi/jhar/hAv39bWNjAwcPVjv7/z5X8Ge9PH&#10;f+6IL+11+LgmLPsnl65eft/z/3rhozfGNjdfdczlx+49G68oTU1NQ1yjQRLv4xUb2np7d9lxojFy&#10;n8nFQvfOO++MHTsWJgB6jTeM+nHjei6+uPsf9weCoabrfhP62td6Vq/G40uaAPBk23nnnYvtYqiV&#10;h6EDhlk8t/sffaB/7pzUyuWZVDo8ZevYobOrjzsJT2lZoCixiytdVNNjjrlp3jNPWfx/4Y0H37CI&#10;6qsPRTS26LrDblzgLA8Tw+WPrC2iFcNQVUqoW1RHm1/hssa3TLhKGFbF/6VHTQVX+zFXDzxYnNct&#10;tOu19vELDyt2xnoh43pHqMLq2/zF9MalKWRj68baqprf3vDbX159dVdvV2tLC/GzMlwh7AIQAtkb&#10;GYFC5jOh9PH3r2DpfUDOCx/d4Fo/z1eifDKRwvp/fv6PYiiAYihcupDi4WZOPJe557vhQhoVaKiY&#10;6j99Nfn8x8lMMpNJpOnfZKYhkL5lv+CHJ4Y/OSV8/g6BdCKNAijmW/phXrAY9ExVS6hiGB2J7tpQ&#10;1Unv/uRXK+7uS/aT44V1DKQTN37yj6+8+0M8DrAWVwKguCX1p1wRd+iCG7IT2P0RaopT5s9394IF&#10;yc99rvHgg+u+8pXIGWcY555rfPObdH7jG3Sec070tNNqv/zlxkMOMXbfvf2550oAYRNUKQJYD2lS&#10;y5Z3HHV8234HBx59/PUl761cvry+oQG+ta3r17d2dqb+dn/7fgd3HPUVFKu0OsW+BJb4dtH18rxV&#10;P7pkzY3XtD32IM41N/4Kf+JipdWpYHv4iZTvyThcUSoRivwilvAGVc7zRwkDbnbPCw+C/48zGv92&#10;2S1/uvT64/Y/Yr+Znztwl33Pnv21x/7fvf973KUbWzb87NEb3vhwYbHcxltlr+k3KNiWOTnkq2nX&#10;hq7Fy1uXrWkx0mW9JPgTxv/tWXnE/E9FvLJi/kAjOC4998wzP77iiuVbb904bVrdPnvP6+7+yaWX&#10;fvzxx9XV1Zg2KFayn7xBr6nWK/3BFz1eHON0x7u0R7eMaEi3rGu/8Mzum29IfvBeZmAAr5jJZR/2&#10;3HpT508vR2dkICjyV3sQTQCEnders7+ZWEKp3JeD0uAuoWuuMvQRUA8C/UM5gTQ5Ki9cOe0eWL5w&#10;3mJcbiP8C/72yyVuCEkmXOrNQsTvuoXy3zLxx6Nj22nbrt+wPhaOVEeioVjNpPa27jv+0m9QqJUK&#10;HC2ql5mHHHX/05Zga1+bu8RYucp6iK5d9urRB88sqrlBKyx5S8WfFYte+eTFf7/vKTXBan6JYihc&#10;pn5wuZJzb95lu5bZ1GBXf78t8+d3kiD56XjK/Dee+r+9wsdvG2qMBaKhQDV+y5IZfIViKDzI8tiN&#10;U4Pc2WfefEO45v9b/penN7y2W/X212z7rWg6qFsBIN7z7Qt++NHNpcX/zPzad4w5r1kms4Vzl37n&#10;1Fn+NJ51iZi99/xw+vQf3jeI07j7//2/hg8/xFuhKZb6gPUTGVaKI5MJBwK1H388cM01/qQvuVSe&#10;uYc3bLx0yn9Lbt/78ZNKZTq7Mu0dmf5+uFjHYjH4044aPerue+697uZbqqLR1IaNmc7OjO4iUXkp&#10;BqvF3nfeWv3rn/cvX6p3gD8/vfp/exe/XVavsFXhzVb+W1ZD9spkAvs/48pLnL+Jpb4bmK2XLWcF&#10;3zEcaL238sPbnr8v2h/847d/8z97HiRuO0w3OhKpZDQS/f7JF33/Sxeu3bDutnl/6+/vryDYw6Up&#10;+aY6flxD/6qNcz9Y19vdLVEaLvIPnpyguziATzQWW71mzS3XXXfm7bc/ccrJf95l52/8v5/df889&#10;ff39kvzLkqVIgnvnlGXnyHcqnNdPXToIz2GfgpFvcjzefsXFyRXLsOBfc8pZTdff2vTb22q+dnZo&#10;i63qLvqebKdYY0dJuHiKbLceTfjcocaTrxQDWfkv4nA9cMQd2EiIT7A/i2KpVPrmW/98xY9/hs71&#10;z5+FLCO8T/0BqrwApCd8sfdPDlK7HmmFvUyYNl37du3jtxo/vFS/Yn054ehrn7lkJv79w9Fjigee&#10;fG0u21X+W3ztbI15z837y2133PL7Wz5a+dFJp59+1te/+cnHK2556NHOLSYn//Tnno+WA50iAmhV&#10;wxOm7rV0lXxP2vDqk8bRRyl6sOjpx048pCyZy9HXUXfmZeSvhH8rm7sE+f+6O/qDIfimBQPBQCiM&#10;XywD/6L3WHWkui6KE3/iBx3FULiCGg3xpu5clEiJxX+QfPkvzsO2JGR+PH9gq1t7fv1qIpNI4SsU&#10;Q+FBVmfCkX+o8NAPosCSEpT6Zt+d6mtNdN28+kEjbfxxxg8umPzlo0YfkOvpc/uax1qT7VkblX99&#10;Jhx9zrTf3rtA3PKP3LZy9udKeKz5762EksEPP8R6iswgZSD1KSju1KkGwoyTScophSs4peZ4c/wo&#10;XwiP797Fq5G731Oeubfrxc8gm7L813dXvgvSrx1ekcNIARkC6Wpvb+/oaG9ra29tbe3r7YXuhviq&#10;7N9E3wJVtOCGB/+WbN+Y22Sqq7P1vr/A2FF6b7BV4cda/uvSis9FVH1K4PNhBz598DzXgS7+Rdom&#10;lKecfgGo1DtGbn+Pv/PsinUfn7LfcQfN2n9DT/uzH73WHe8FbcNtFwmFP2xd+XHH2pNmn7DdqCnP&#10;Ln5x4QrLPcKv4COn3JitRm89pr7j5Q9aEuQTV5pxduTAYWkipwoeUDBfjmluTvT2/uS6627+y19q&#10;w5FRo0eHwmE4AEgvgJJ0X3jjpcYteDlXlWd9ZrntJGdJLf5jpn2lEQo1/vr3tedeGNl5VmTmLrXn&#10;XDD6jvtDW05WYhZlISraBCDdTT38mfFbpZswJ+w925j7ahE2gDJfxKW10uGIaMw6+MRHnxniDw/8&#10;AN/0h1teefX1fff5nP65pIk75CtJ15rKWtB9K+3g+fJPdbG0jBquna9dumTKZPPFbcMj/zd39sl7&#10;ewiZ36910XWDsgSky4LHS9vG9htv+O3U7bf/3yt//LUDDjz9kEPxYeq++17/+BO9W29TM25sib86&#10;2uvL2qXGoV872TILrl25dPo0CY9yAP6MpoQQwv97m0tQktfs++Ct1elUZsbnttp5v8kTtx61/1E7&#10;1o+qPvSknff+4nanXH7ACRfte+LF+371O/uNmViHiYfCvmexn4LitVKc2cd1DtQqbkV/pK+1Ygqy&#10;URtZJ21tNrpelKKJezxP2MvTK4QLgGYFANsfU02z7Pevx7t68VUqHRf/JlIo7EfhzaWMNBeW/maf&#10;+W/bK3D4B93dqno83if3apyRCx1sL4+2zEei+BJQJbP7rVggXXjv9VPPESbRbHiUdY/rHjf5vG8w&#10;x5R/k/7ZWIeoIjG9leN0tpf88VZVGzeC5NOOADhgk8OHs882nn3WQMpomANUnnxhIKhB4Qoc4tVI&#10;WnuLb63i3klZEUjZNEDo6+978r9PPvTQo/988F8vvvQCUq+L6Dhzy4DiRf7sa/R/4GlR7V30dvyT&#10;VWWL6PWT4XgN9upHTYmD5x582zS4vXga8Yt7kS4zTMYTljKdEdzafeWjN2KByFH7HI4vB1LxxWuX&#10;frxh9Rur3k1n0itbP3lz5bv/XTLvmeWv7DZ1p87ursWrKaFDSYfPH/di2s55iR3Em1Qs+x/01b0O&#10;2XPHm5clu/jHUAyU5PY4wsKCiaSS0Wg0YhhRwfzJZwSeXLKEMAQUM7qi7IJn7vd0UyXXrZyAX9eL&#10;6jXshsddQtezVXJD3XWBzcjl+N31Z71Td8YekZn2xTO7doNnAiBxf2H8WIvwV0K6vW4axpi9Dtd8&#10;AosegmJvKmmtlHYE7Tm466FHPzZ3QdG9b8oKN/7ulgUL3/nysUcfe/SXbrjpZvV5U8pQfF+lPFjJ&#10;THOV8SM41eRf9NYicPLfG0WJra/5y4qOK3qmwKJuJKcYC244X3nArn30F3MO/1HepJivXn+a12vr&#10;hGnGL0/JzSygOjQfIuWgBOLVun7dtTfesNOkLZf+9g/LL/v20m+c9cEvf/P5mTvvt9++j6xZbdTV&#10;lWgCMCZMmbZE2AEXzn106pQJ9Cc5UyEowDh8b7ADvNbT6gf5WT00+8lf+Mvu4fPJoOdEMJ/X+awM&#10;j51fODfBrhff952Vl2ZZR/7ph1yAmEWNY2qammuqaiLNk+rDkdCW08bsffh2iYHUxnXdG9Z2wzSw&#10;3S4T0+kMChc1mXMLYxZpnB+vmNKB7dop1/+NbKC4p8iqLS6Kuw/4zD1Elrnn0Dn/ZzobL/nt7eIh&#10;P09pijFSFe87fO4pQn3Xi6ZMC2+k7WBVIhgXtVZtgAmA6L1+ynLSNKCfH28sPQDS1wux+bTxO6wQ&#10;0i+D9TOiPt+t9WI+q7j1XhOs/rBXhJwEA4+sfR4k7/aPH3UV88O+T4JG8W9OaGvWyT80nrz3uttW&#10;XnoyGC+wOt+4Vt3jx5UdsoQeXr3+NuNK8dC4dNn5okH3yeymGNwp5WZRxPZlFEBPj7HHHmQFuP12&#10;Y+JE+cNgekZUzP1Y/7nUPuefe8LKdr42PsU++gpPQCv2AYDE4wnsPWb98KXlBoFlHnluwKxhqPCD&#10;t2gp0v3YYtT9gJ7JtrIsO0Lyy+/PNu8xuAWklrXwoP6xcZXNmOWoV9SLtKOwBLm8JETiHeOU376q&#10;xPL5/ClUrKVzY0OsbuvxWyXh9p8K7jd+Zry3b+HShevbW5auXR7oT8Q7uscYVdMmTAkFQ2s61hc9&#10;CcwKeShAxV5i87kbl/c2K9el1nz6yax9p3z4Sd+rn2DTxEBpiVoEHlmyZk9Z5RMKn8WKGCufzzRH&#10;i9IEIPeJxJp/JBJJwo1LPM+x2eSYMWMaGhpkvoDSTAAbVi3baxpM5HSoREviNRu3w2lzZzsCfr0u&#10;Xr7SDM88eOn1DqMkqiDwx3xJM3y8VWZ6FgdrElWzv6SgOPQXPfr5k/uLDpYp+AOvpydBv9MP3Svr&#10;kabTbOt186kfGf+XnVj+XJiKmAEez5T8OSSGfiwAmdutw/92RUXcZMUWNZ9Z2opf8W/Jqk+Mjk5Q&#10;9yrkGpo1E+g8xGzOen6V9B6puwDk+jcqc8DTYgzkvyUc9KMLWmvaOECHlp2Tx96x4Ibjlp4neJrF&#10;wbRJTttqzDn8FkQQPHq5q9+E8C+4J8vWihRXvu2t/uTTjs6uQw46MD5vfs8H79fvsnvVlG2MZKD9&#10;7r8ce+LxXZ+u3biupciGs8Vx9726dJ2xdtVKYVI1b0YkApg2GSwUz1lSTSxWYwMRKqkdRTwZNFaW&#10;WwtmQTOa60rjF/aVQ9EbnnK0DqPoBC55dj3h6B9duux2f6YKqQrStNY2VMEQgH+bxtbCc02trWKK&#10;rf5o49pV7RXxtlW5AGQwlPW7hVfVZSvXikAMQcmsA44Yxv2XSmP2ab9cIkwz9Iz/jmmugke3MJ5i&#10;jE683lq9zHtR1H/yF7SoVcB1OZNMZxJIBEgB//i387uNOKVgnd9rxDlzVMDMFJhIIzC05OmXGxpm&#10;JfhRhH/t41eRwUIffdVdUTPQmksEqYtJrtALsU1HVdh/LemUUciVBg+1eEYEVgSM//3otvX9G38z&#10;/eJYKmykMoGUEQTSafPnqIxF4AlHfmPq/Y9KFwBMs6NusVY4xxxzXkWc8va69MfSN95q0GMy+5w3&#10;8oZE3nvk/8e20gSOGfdU4m+A35/LfHOP7t9bpz6EtDJH51ejLCswEQwso+Ht2YCHaRAraPiQSSYD&#10;4UhZRnBLZJcbkL5advuFh91u5c2x3Xp+oSswtAgR9iqB4GCEP/icGjnFCG0h+bUnFmwiRxcPgwgF&#10;g8y7b+rtXqYQfy/Spjh6YSxFkPVNe7uwXHJ8GwXwxnXa0m+QRXiv/Pr6e/7obWBxFnPs45ZPNna2&#10;rdrwKfjc+2uXwfT2ccvqCQ1jV3esndK85cae9iTlwMuEAqW5c1OH5VOAwi+xXu7GgEUueglzvHFp&#10;EU6d5tpvIPD6Sy+uefetOX1V61KR9+5/RTy8S3wyGQYMIsaJ15vynGjFaXqMbZkJ/8xHkzbZynpY&#10;6UJKEwCYP7aW/Nqpp158ySXd3d2UMC+dRhbAP91++8yddoItAAVKMwGMmTxVvY7K3PYPmZG865Ya&#10;1jsSppaZ+8bj4pKjpB8cYD/VGQi8bumSJbS8Ry9g5ktagSeK/J3yds2LF+8hUtAEAMWmWqR/wpFX&#10;YgkouyCZxzZpmU+Kc2Eq+EQ16Om2rIjQAtnikI8F+M63L9ht113+9fCjj/77Cf1zYUAGpYT5XoLs&#10;F7+8Sia8yfemUlAEeICbLt/0xvbjQ+dgrdLpvXkC3Qbi4SjWzB9SnNmiHLKXRdcJlzmRbK+EdW9J&#10;8mVT+ueCKvgvYC5GWa+8iIa938DyskVxsU5rN15YIfF4LlsczOY8v+TEbxw9E+/NR1+LRfLcBTQz&#10;3MCOkn9pKcWIkfl41cdV1bUfv/726jtvS7ZtoPwqE7ZItKzZ+NILLe8uidbVLl+xQrdS+W9f3X2P&#10;g39Kk6rIDvC4lgggm8Ruk+Wxm66eaUIVyyUBDzSVuQAvDdnMhXaF6blnN1V4AYJ9/vC2+dGi9WO3&#10;aNjjkG2ra6OHnLjT4leRI/C9aCw0enzd6PH1yUS6bX03GEdlNwUk4xGZlmR+NaGlFpliCWzlXRMv&#10;KJXJgwBL93RrJntPlC1qKOG/SgeYW3DFBuEggDQBycxWtSW/7qiGF95ocuPcRxl+ieGfoshkcbPb&#10;UTprkiNP+E15yMDFp26x4vC9+u5Px7ev3oq+DQbWpjee/vbP9mjc8ak9bvpc1Q7Xb/udN/a686Qx&#10;h8qXjB2qJ2es7HhFa4Lb3HGXFd1EsRV8T2ZB/8joJqMAcDQ0GEuXGrNnG8ccY6wyXcTNX4qYJ5P0&#10;ls//z2W+uYffzR9eWThBTGlWYFM75MoyAslPP91zv/2bRo9JJrDw2ltT33Dkl49NfvwJnl1yVa0S&#10;tgB1A0rYlhizs9tFa4Yh/9AVmB7V0723AYdiJTgGmx3a3vXzCpHVRZmM863n5zMuF/UibbnaCQu7&#10;eBUH/bBict2MAvm0INv9tT5+GrLPH5+ufOh0fNPY7kTvf9+dt7Dlg1fXLnp3w7L1ic59Z+zTH0zd&#10;v+jJrx14Yqy+LlUd3tje3p8c2HKUcM8p7dByEpXWQP6XWNHm+GnTydQuDhBd8232cljxsitA2mue&#10;DznwjEomU68/93TX2lXvRqed96/lze3ru1a0iseXj/oeRWZeJiwRCxCsd9s0H0+YknsyH02aBaq0&#10;h5WrADLPn4zzhy/AjtOnU6YlyqSWqq+vn7b99nhqSfIv8wUUrQXmTJkh5Lh3CvwIHmV6ZdILWOGE&#10;L72xbTuNukdWv6d0mfujWnkeNJ1+1CY0Fq1mQROAHTcKZrs2a8WfMHnKEo2QCysgFi1ht1Y5+cxH&#10;Xl4skDgtmzY82yE8h61o4exFPN3UbZa9irdb887TPqhIbGH3ouUst5fgfBOj672f4Ouu9a8VPXuK&#10;rICZ+u0Lv7n35/Z84cVX9M9FNlOh4mBE086jNRaYTszx1d5UlNUQY6o6LDzXVVEyeN+ihWaAa4EE&#10;PkBrHcQcFv31yUNtTyVa3jEP8q4X3uOY69OmK4ZW7LBieV+eaEf/LP8sC8S1j95u2H4vpfnQdIK9&#10;dDrR3cJ5+7I/4TAxrqR12stXThsP68kPlzqzWoinOdz8FmZD62nZLffG8VQLb3l4IYJfGfLShZub&#10;qydv3fX6y6HRzbEtJ0fqG4NhesLCDa+MHDT00zh3jmE6EAkDx1xLQjK1Sjd1t6OYJ4OaJ7kfZNPC&#10;f0Q4qBcIQpHFJ0z15PlwYfA3S7bfbRLAXbuy/a+/mXf3L5+7/aqn777meST/f+Ppj/567fwHbnrp&#10;/htffOiPr3Rs6MNPFAr7a9VXKdwUph1WbMSAg1ZCbM5mNM1++decjSSWWDlcMZkfPerQWQbGKFsx&#10;70XqZvrhP/oDzcn8FrpDtg6TI4D0BUima37ailMqVnNlK872LtovkPYLiKcOmVLCkl2Ov6Lno2zX&#10;i683zof9cYHLD7bHDNQeSvbbLWuSm5aTCpd+Ll3y48I7Q3rE2A41x3I/oJzlRJOtYj2B6Ymh9uBw&#10;mymRQPiLo/fBv/RlMPByz+Kj3/huTajqqb1/d9bkL21bPfHiKV+FUxoSwR3TfGAZa02qb0yzx6Sv&#10;Pg4yiQpvIA1Y/NB7T2ntPQzWUlXuVWvTAatBj8ns1nB89GjKdScf9TIW4K9/NQ44wHjySfO6/Ar/&#10;BoO9jaZziq+7zizk4+fSLJlv7s08ZKpcI9ICAVye7ZoVOMtACv4EUCgEoo/S6VBDfedd9+700fK5&#10;/378nrvuuvvOO5/+978P+HRt51//EWpokGVK+lH0ugGF5srVSOKQfX/wgK54c1LzCaeGR40uZtR8&#10;lt310Gm/Pc5cuLOquL8LZXWZovbI0N+Z9VpWS2pia5jQd35epHUF5Bu1ueJy3UL1jqQbBVR683xv&#10;UPi9Xirc9GyBAKYTX7ZH7fmT/d3MfUzZMT5w2l7wSFqzZu3+2+5+5t7HnzjriC/M2O/1lveX9609&#10;Z7+vjqsfs882s47d4dCn331hQtO4nbbY3ucIuRfL/q7ZX1xV6TJeYq02ZMyjPAq9zRZSRi5XffLh&#10;4s5k6t+Bna747bNnJj6d9PSbE3feGlXLssohyt1Y8stLf/vq0eI933kPapKpKZr7wXbbuiqz9pU5&#10;0hEsa/jweFhp88hlocIdKZXqX+6EhwV/2s9FBE3g31QiIcl/GSYA8vc838Wrbvw047fKzrXor781&#10;yK/Z7SK965qZcfH+ea8zEAAvxo/59CeVJoylo08/deN+V7//ylsti3VQ3l+Tnv8+OQDsNdWybhea&#10;Xer7gq9WUOzyexccbVkBYdyi2AbNmxQrnPMNo51anP4dkP/sqwwFi5q/2cedQp4nXpmBidtciJVh&#10;p9TgSxe7JMIVS0xi0WbKwaedcZ+xHH8efdSJWF+9Hh++80MsMuODAedDmqQI2zA3Y3v0sPshIV30&#10;e8Q73hwz5cgNKx/3W6GMcjBXXfDNc2UD+ucymiypqjVqB4rXMgyBGGtYkW/Dz55s8f6D/2UYWCqZ&#10;fuLReHU+R3ymkl7ji2j28/+68MjswvhFiJPXB0L420zAy+vtpyBq1DAePeyXmux7XfqdKZcedtkU&#10;47WVR91yHzlyEwGbftSJhjX65lgX1lcx/EMyGdfPhZvIXwK/eY/+VkJHB+ZboTz/UusDZWFtcsJD&#10;+0ns4G21RGHemNUoI67IWicYhuk3f/3lhMkphz1gGJQzB8WKySA9ZerW8+bPn7TbzslTz26b92y4&#10;flTbk49Gt50++uBDm3fcPv7wo1OnbVvSW6CUnlYwfolsCKZI9LL+6tLvmH/OuuShSy9SUwtPCX3B&#10;oeCTQeKAKQitT7yemCeQPPH6e6bdetiBSzAnrz301sPOWSIwMcQioSsslMP8sOMO/i0K2R5TZO3a&#10;Vc1qWlc3H+Jo6hI/U+WAY6a/+9IqZPtPxE1X9qT0aQ8YA33IxybaECttdY1VKOynTZ9lyD/tFDln&#10;jjpRNqxDLWbmzMvu0R68MEgLb//pU5ciMJWsBlDzJrpiG6O8F03hEN16LRlcjr7Wy+B19h5Vv5vX&#10;A35hrsRqpjdwfgELfsgpURks+GftUeVTa1sxd9rgeJTdaf54GcYvLzWgr+Mh5j0D6aEkJ54BNa15&#10;lb2dMZcOod8p7QDfm3rgKbaHm/gWyIvsPnIenvJ3Y+1a3MK3wOsHcxIj9Y1l4gY56pbrlx13ymn0&#10;LQ2NfQZqcxhV9HnrgA6e3uOiTedNOvrmT/EYx49N4M3+D/Z57bwjRu17zLgD4exz3ar7MCfPnXDU&#10;qDDFUpaCvL2ObZrRxCNlaeH34MvFo/Io/I54HuTfdNj5B9OLxInYT8Q69pq2zPohMBt0n8xu7aa3&#10;3dZYsgQrR1lDwLvvUkEEAqgN8MSrJPYISE7OZlr2DUXBn0v504nnd7ts03Xu4b6b94wYZfiTW085&#10;fbLJuvqUw0+n+ROgzUlXsaFesJHGF36zBhb8f/Z/u0/fcbdPPoXJ0thqq/gbb6bXrzeiEawRBRrq&#10;BRbFH84bEO+K2I3PdLK4Xzxv1WE9eF2hy/d24SVW9YydJ333ynV/vGFg1YriRc9Xg8LKxC81/SKY&#10;7z+2dyE3XY46FHPebFW9M9tq0ZfmzW5/p/L7Iq296x59LdwkTzjYej1Ycvn5mA+zqAf52izekHEc&#10;9voE8f6c7w2K1myOFKXh4Wg+nfI/fwzjwNcmuD+m7LgevtPn73vl4YfenHPMi4d/+fNHYR1il3Hb&#10;zWjeBksO0vhYE6n+3t3/u6zz47MO/OqMKTsUPY5Z6Kb/8Hq4MJ/zS/Hi+sNLp1ovruW/xMLUZWaF&#10;oPeNOaedcz39KMi31ty3Wbp/xUDkPySV7e/u6g3HHuvc4vF/vPCt3WtWPjE/PtB8zInl7aOEh4kI&#10;L6IwTMr7i196POLorrTPWzkJ8aODJ5X49aFAFbx7E5K3H3zOqwVe+y1YxKNbvdy6Pqz2woPdfMPP&#10;PxVtmCkTgMRKpf0nk6X4U5oGUKdELwC6WW56yMA9bj2p6McL7eGOuHapuokwoMLV3/3ild/Bo5te&#10;742jsCNYdtGUrtjbyUsW5AN4p+0vbVy5trVj1bef/flJ2x+5/8TdsXr3xvp3//VWWyJz0vYTovtv&#10;Tyt2RT2tyV5SaDZmp7h8KdTsRvhlwq6JpSS5LdSp1/cyg0JhlwmtPslv2KmFz943vHKkNAHgX9cq&#10;9NXehQ0Eby18G37+Pjv9bItJP3Zvvy+48606tRCtzVWBMkJZxBjGAtvGjTIhXOG18QoAA9rvk/zL&#10;Yvi3Ar0W3QT9liP6zof3XdFNe1W449Y/R6trDt17395/P7zx6bnprq4xh8+uO+W0x+c+BT+A088+&#10;s2I9DZeG/ExLMyWe5wMQhP++a+c/mbvSngPC4V/bFXsEIFngcIGnfDm/86+um1/o0duJ/4Z+SqPf&#10;pXdSWqUU/16wf+0NX64vvjs89p85NPvblPvgKvFR5lMSbOSx8mtF/U75bLhQMbzh/XXytXkfp2B9&#10;53/w67+t/2+2LWAtEsDTETD2bpr52M6/iQYjRb1MFJJsqHzfMX9++OSTaz/9NCuQigiwy9g7dmz8&#10;zjubjjiiVNEHd445pCpqymEO4M2491fX9f36+ug5Z/5nh2nRRPzzc5/PVFf/d589q2trDn7trYG/&#10;/r36B5dXf/8yvFUXn1K74A2YH9TKQJdYu7rzxefjn6xE/j/sAjDwyUrkAgzV1k351e+rdyxhc4bS&#10;JoKmC1lzNvE7s7vMoH/3Tr6p8u8YPp4/SqCOjo5/vvTYd//xf7GB0NWn//j0w7+qT7OW9tb/757r&#10;bpt333ZbTf3Tmdfg36amptIGoCK18r3EVqSDnEa6+/vP+M+qtx576dwxwefnPBXpn3T1HRfsvO9k&#10;SXpL7HPBDZevOtmxdXqJTeWpVuj1qaiHlWs/K1as2HrrrWGkhec/9gK4/+9/v+Tii2traxPxOHIB&#10;PjN/PsIB8BXqIkxAFq68msW0WIhbFWhLDvr63g3fef7/lnY4NzSZFtv/hoMvGd9o+kH4l8tPIIDK&#10;LO0MVyAPRs9dE/zLUExJlUi8mErT4E0wq5gKXNYDAbXPs8xq49x/0Ru3bD42LUhEFF/7+K2ben94&#10;EHt5onvHB8dXn81EIM9tcsDelMfXzjht7cefzH3lxSmXXjzxF7/a6tbbt/rhDx6f+9+OjRu+dvqp&#10;m1ISr76KT8xWltRWjoZ8jWxYhXXjfAZQUPpjzvvc7gdtm18UFECxzYr/A5DfHFN/0DaRDPYFtE6J&#10;kvyT9gtMpL+wTeTXx5TA/9EMedmpjWAWXXe5Y4P6Erasd5mBMlcfXncc7oIIl7BCltyH3n+SvyJn&#10;MfwSpxySd5kIid8zycc2vLBjzZSvjj00KiMC8D6J5V/aJD78jS2O/ffO1+J66W+ZRcq8iYs3HnBA&#10;6pVXWu67r/cPf0hee61x9dXGL35h/PKX5nn11cnrruu9+ebWe+9NvPJKGfyfoh4csw6aFvvTaQcH&#10;vNojnZhtynkXs5qT7rLR7106ev7cF/b93Innnn3s+d9c+8PL3z3j5JMuPP+YM89YdNxRo59/Kvb9&#10;yzA1SpoJzhvw/txoF++BL+H2dG0sMmHSmONPnnjxD7b632tA+/Fv3ef2zSQTGeXuUfbkKzigui6f&#10;wTuzu4K0YWfJ7xhy+23XhvXnT55isi4Y2jF7fvH7s89PxjLfuuNHR/7klN/+849PvPLUv+Y9/uM/&#10;/99hV5xw6wv3bT9l2i+O//60LQv8hpY4jLmPbu+GvF9iS+w8TzW4x+F4Y33PQ6+8eeX0sU3PflKT&#10;3upXt59fLv9Ho4hwVJmndQmKgaJchdXDyusH1F8HkhVLs9EWW26ZRDBAItHV3V3f0BCLxeS38kHn&#10;r73BLGVFUJbch/TYGlcz5s7Dr7l8t7Onj54aDUVgpt+uacoFO59y+1EXlsD/6Ze/JHQsvwAffs4l&#10;K+yoaFng7G4IflqXvkDeLql52kAuAMQCWCtS7gVHmBcAntrY99FuI9TcQEqCUQKHEUQe3XOWnmZ6&#10;GVg+Wk6nAD9jWmoZx8K+HvmvvAM+o5V/EyLhK1H8JC8VEL1eIp6498571q9fH4lU4cGQGBiYtOWk&#10;U07/GlyqyrI6V0K2TdcGrdKI3Y98THX5UHIEL+SKit3+HrnttfmPvtfbNeD4tqY+dsDRO4L/VzYX&#10;4KaDq7yeEBVx+QPtt8zvSaXoRzr1hy3xb+hC2rIuFAycf2DttSc0le4YoYYyO5qVeZR5Ka0tE23a&#10;W9hFU8+Bwb3cluzqS8UnRilSemOi4y9rn3ir+4MtYmOn12599Oj9R0fIP7wk1lfebNhktdVegMLT&#10;JPf10LYwohX2KSBCYMzt4nw8Q3y26WPKWYE8vlvETMA7JR7vH3z4wamnnIo02g8+/FB3V/dJJ5yA&#10;hLB/+8c/tpg0ESStZDdakX7F2jnP17vi4N6eEph0b+/6u26t3+eA2ll7+oaqhIIO3SffK6HwhUMJ&#10;3fmqYo9lq5yPkvb8Kep1rre3t6+P9m7874Lnb3/x7y8ueQ0UDsQGEQGJdHJMw6gjdzvkvANPmT6F&#10;UrthflZVlRQR5guboVVIvnGt7uz94cMvnbmyrzMd2vfc/cdv0YDQOUrSWeah/14I///KL5GiC+yD&#10;YPcX1n4fi35Y5Wr8ySefbLklvTCo45pf/AKpTLBB4NW//vX+yO2iHbmFy4TQZ/WKvxLkeRUv7S29&#10;NBOAT/W5mInAMAoE4DHbnBGAK3BnW8fK5RSytPXUbeoRLLo5w1E53ZPx1KJXP5n/yJL331zduaEX&#10;DTeMqdlh90mI/5+515bh6Gbk/58L6uLVidvm9zy5uO/dn1HO55n/u+bwmdVfP7B2xkSxPRsfFUWA&#10;Yr/t67pI+Gam/aP/jGjyr5AU9BexD+bzTfeqFUtGFIQi0gGWlXq7ogNX2cZU3izsWYrA2b7+fsTO&#10;wp8WvfT394P24zMtlYtk2qW9XFZW4Aq2lknE09C3vqGCbXJTJSAgVm0TmG+wQ7VuaH195dtvf/ze&#10;J21rYuHo1HFTdpu806xtZtI8FPwfDkpyE/jN6kim0v/681Oh6prjTz+gMvx/pMC3YMGC0aNHq+cY&#10;HlOYKqtWrqyrqxvT3IxJJa3YssDGjRtnzZo1UlR3bmdWjsmeTQAjZlawIowAI8AIMAKMACPACDAC&#10;jAAjwAgwAoxAPgT85AJgBBkBRoARYAQYAUaAEWAEGAFGgBFgBBgBRmDYI8AmgGE/hKwAI8AIMAKM&#10;ACPACDACjAAjwAgwAowAI+AHATYB+EGJyzACjAAjwAgwAowAI8AIMAKMACPACDACwx4BNgEM+yFk&#10;BRgBRoARYAQYAUaAEWAEGAFGgBFgBBgBPwiwCcAPSlyGEWAEGAFGgBFgBBgBRoARYAQYAUaAERj2&#10;CLAJYNgPISvACDACjAAjwAgwAowAI8AIMAKMACPACPhBgE0AflDiMowAI8AIMAKMACPACDACjAAj&#10;wAgwAozAsEeATQDDfghZAUaAEWAEGAFGgBFgBBgBRoARYAQYAUbADwJsAvCDEpdhBBgBRoARYAQY&#10;AUaAEWAEGAFGgBFgBIY9AoEPly4b9kqwAowAI8AIMAKMACPACDACjAAjwAgwAowAI1AIgcC40YWK&#10;8PeMACPACDACjAAjwAgwAowAI8AIDBkEQqEhI4phpFJDSBj/ogDDYSq5Q8cRo4j/sdNLfri8o9iK&#10;HAhQLGJcnhFgBBgBRoARYAQYAUaAEWAEGAFGgBEYlgiwCWBYDhsLzQgwAowAI8AIMAKMACPACDAC&#10;jAAjwAgUiwCbAIpFjMszAowAI8AIMAKMACPACDACjAAjwAgwAsMSATYBDMthY6EZAUaAEWAEGAFG&#10;gBFgBBgBRoARYAQYgWIRYBNAsYhxeUaAEWAEGAFGgBFgBBgBRoARYAQYAUZgWCLAJoBhOWwsNCPA&#10;CDACjAAjwAgwAowAI8AIDB4C6QGjLz14zRfRcjpurO82pCyppJHKeNalkv1FtPyZFc0YvZ1Ga5eR&#10;zBjJfqM3/5YKaaNjo9E/NMaiWMQyaSMx9CRnE0Cx48jlGQFGgBFgBBgBRoARYAQYAUZgqCKQNtpa&#10;KsDesWFe+wYjAS0T4t+Sjv5uY/1G29mbLKkhq9JAt1FmCz67J2uCXfIKGhcySSNZZTTXGn1dRkfK&#10;iA3mFo8VHwKfAMpiqbjR0Wd4G22Kaqy4wmeeeaZXhcC40cW1xaUZAUaAEWAEGAFGgBFgBBgBRoAR&#10;+AwRwFbwrkei12hNGOMbjQqsc6aN7oRRFzPQJvhqtXeLMBZ4HeCfA1GjMVoWVGDjrXGjua6wUlQy&#10;bYyr8tUdMMwjuf9OfXVWTiF4AbQbsSajymMI8itSkSEoR/zBrvvh8o7cLhT/v/POO3O/rcDdMdha&#10;cfuMACPACDACjAAjwAgwAowAI8AIFEQgUmNMbDSMgdLX7bNdgCcJbp+fYRYUybVALzzbE0Z3F620&#10;b+gmf3jzgN3Butjfn/X/V42govICiPcaG9qN9e1Ge6+UVBxpIzlgXocJYzCO3H7JZaDXoOtwHGg3&#10;erV+E/1GG4TcaLT1ZNX0VD9j9PeYjXQNDOLiuRR4oMdo3SimCgITrH47Vb8iACGeMjo7SH4dZHgx&#10;yIsbuox+C/pMisYODbZ2kPFIHlBfeU+gQGenqNVp9OWPfShv2PT1f1dfADYBlAcw12YEGAFGgBFg&#10;BBgBRoARYAQYgaGEABa3k1oANpbxTUYGgj1QjKAJisAPBgclnBuSVNUZ40YZtYYB2imPXpgDIsbY&#10;UcboGiMZzydqasDoTBtNjca4RqMKZFWlAOg3+oPG6CZjbK0R7zLilfZB9+w3bqRjxujR5N4/AGIs&#10;8EfhjqTRACFHG3Uho11ziXdVHyv2/SFqBEqFULeowSpmYKlsv5GIGKNHGRGD4hEAu+w3PGD0aCaM&#10;ngGjroFGJJwwTRtg8u3dRrSelBpVRXUJ5Azx/yCiG4BAvZHuyUleIAqEq6nW6Gqjv8MYqPTQSABy&#10;OX/uFQ4EKHaycHlGgBFgBBgBRoARYAQYAUaAEfgsEfAKBIBMSOO3rtOobzLqwO3EgSu9QfPP7g6j&#10;xh4mkMfPv6/DCDcakYSxJmFMrPHUN38gQKfO5KOmPz+WwYOWZ3vW5T5ptHYbjU1ESklsy//f0AIB&#10;UNFoMGrCtLzcHTBGxagk5ZzLGJGQkUHJpDG2xgiIFqhwo1HjETRROBCg26ZygxA4T7/jLIiwut4b&#10;JtkyguUGpDRJcmqAbSIsBHNXv4eMGihAR8rY2EXjGCk7EMA2BDUUKEHYakCRnAETNCgIx/pmBFOI&#10;fqtHGVEhv7oOZ4eekIk8XYfXQMSIBklZU1OYF7qNeNRoiFKtNkOEZthbS8HKEDZCEpnyDtdAgPxN&#10;shdAeZBzbUaAEWAEGAFGgBFgBBgBRoARGBoIgM+Dv01ssq3bB0GpLaeAWETzmRcyRyJGO5bQRRLB&#10;NeJUXtzhiPAmCBn+guvdIYhhqR/Ly/LMG8+fThtp0EJ/SEK2YB8FEfRh+T1gREMmg0XCABuvLGep&#10;GQYLJfloMxQ/T79KcJSBSQIHKDEYsgwEWN9JIOcRh9SPaOoHifynKpFO3zYEaiw1oAIZo08GAiBg&#10;oVdNFlMFpZeUBXLC2qKOSIz4v/jCDARAIzA6ODUNGtVVFD7QhQCElIE5WRH+72+yOEuxCaA03LgW&#10;I8AIMAKMACPACDACjAAjwAgMJQTAweCA3Wms6TXD+E3hglli6eI+EDGawOiCxqixRhPy9tVm3QfM&#10;wuCiQ0lLKUsgRP4CTVVGIGm0g1gOTth/rt6++rXoL9bAO61AgHENRYKYGcRcADZRkAhABQLAt9/b&#10;3SOfAmmi9wgEGCOMJlj/zz2iNcaYBiMWFkkTxIaIn9XBJoDPCnnulxFgBBgBRoARYAQYAUaAEWAE&#10;KoeAoPETcTYadYa5pG8u7MMuIFb4ESOQeyBkXX6bqjHqe+hDi1VYOvnDd2ATHMGQEUzZlqDzdApP&#10;8lTGCIWNqhpKHNA34LdimYr46RegRYQrQipp1FT5Xe5GzoUglFLyZYwkbDebgK1mjETKqI5a3hOF&#10;/A4oN4SWzA86YiCAPrZ+qIrYXTA0rBGsgcyCsDRFo0Z9vVEj//yMjk0A6mekGXfLCDACjAAjwAgw&#10;AowAI8AIMAKbJQK0NYA0B4hzrPbZQecRO9AVNoshfUCdvbxMKIBggU1xhIyagNGL2HIsgKeNXpXh&#10;z61vbDjf2WfS/kTSCFqh7IMtp2e/SEMoOG0mYfT0G9UCMUjVHyeGDHW64ZqR/wgbdUGhPrVi9PYa&#10;wepN4n8RoIyPAwmCHQaO7rxZGGkyIP9Cn5ntL50wOruF2SJgROLk4Y9GsCNDT04jiDXo6aICpBxy&#10;N6SyiQMK4VL579kEUHlMuUVGgBFgBBgBRoARYAQYAUaAERiaCCA6XS30IuFfa4/RXJrvtz/1BrpF&#10;JLx1duRlmDVIFhA3WtqMjb1G2M2ZXPUJr/Jqwwyz780YTVYKQH9C+SuFnHma5EjmB9w8+wXnx2aE&#10;G42WHiPWYCYOoMJIsgB1eoxwFfF5mSDQ68AWCZGksRGddhipqNEokh0O+hEw6pDDv5dgRzwF3Bby&#10;5yxAKERTHe22QIkDBozaBpEvMGQ01NNWCC0dBoajNmakHZrKWj3mVoKReqPaZ9aHQdCfdwQYBFC5&#10;SUaAEWAEGAFGgBFgBBgBRoARGDQE8uwI4OwTFHSDEcEGAQgNaDeax1KSOVwxl9hr86X69yl+nh0B&#10;fLbgWgzhCRsyIpn84Bz5dwQoqk9KsJ8eRFHzC1NBRYrQGhsc9BmjYLOoRFb/IvrNKco7ApSDHtdl&#10;BBgBRoARYAQYAUaAEWAEGIGRgwCc/Nd0GY1jRYa/CHn7k3+6ShkAn//BXP8vAcfeTsudPm309Bl1&#10;5v54JbTEVQYZgbAxNmZ0DgxyL4PTPAcCDA6u3CojwAgwAowAI8AIMAKMACPACHymCFBGgEZQ/mFz&#10;VNcayV5yv0fG+GCNUcMmgKE6dHB82AAbTd5gjaEqu8GBAEN2aFgwRoARYAQYAUaAEWAEGAFGgBFw&#10;QaCIQIDBx2+QAgEGW/DPxn9+ELQaMYqUhg0HApSGG9diBBgBRoARYAQYAUaAEWAEGAFGgBFgBEY+&#10;AsPIL2bkDwZryAgwAowAI8AIMAKMACPACDACjAAjwAgMHgJsAhg8bLllRoARYAQYAUaAEWAEGAFG&#10;gBFgBBgBRmAIIcAmgCE0GCwKI8AIMAKMACPACDACjAAjwAgwAowAIzB4CLAJYPCw5ZYZAUaAEWAE&#10;GAFGgBFgBBgBRoARYAQYgSGEQGDixIlDSBwWhRFgBBgBRoARYAQYAUaAEdjcEEiu2dw0Zn0ZAUag&#10;Igi8t7Sj2HbYC6BYxLg8I8AIMAKMACPACDACjAAjwAgwAowAIzAsEWAvgGE5bCw0I8AIMAJ5EFi9&#10;ejXjwwgwAoxALgKTJk1iWIYoAuwFMEQHhsViBIY6AuwFMNRHiOVjBBgBRoARYAQYAUaAEWAEGAFG&#10;gBFgBD4rBNgL4LNCnvtlBBgBRmCwEJBeAGvefx3/ZsQRCATMzvDZ6tb5lVUY34fD4XQ6jQv4N5EY&#10;MIwArgQC4VQyEw5Hg0EEkaUCRsIQbaEMDtWF+Db3yKA1eRX9yg9ZqVyuo2l8r4RVtSCVWderHb1l&#10;WYYaEk0JpWS/Qal+rhhKdL1AUKqqdS0q4zTlke1YDQKCLAjyuvgKA0FV5Iio60o8R9eO6xA+V2W9&#10;HQfo2oiEA5b8qVTKZWw0KPI0qFdUkqjhdlSUf0rAvUC2408jniubqzxUMUAI6zNElhRXzKZU73J+&#10;qRmo15IzIUdCtG+KozRV44/iUmutYgBji1F1NCXaJSkdeom5kKtr9tZwzDTrXqB29DmgppNjYljS&#10;2/rdYsddUJ29AFxwHyKX2AtgiAwEi8EIDDcE2AtguI0Yy8sIMAKMwJBEAEQR9An/JJNJ/BsKBQWd&#10;SwXlf9MpfOcquGKtOl8dkir6EsrilC7UVJE0jXn6anPTFyJDjnX46V3ZPvwU3vRlcsWTV5SKlonJ&#10;UzSd1ecw/AIK5TYujTvihL3DdgYMmMbI7oPT+W0gbeCi79PNYgBzgGkVypmErsU3/Vhxj4wAI8AI&#10;MAJDEQFOBzgUR4VlYgQYAUagsghIjiRXov0ccoEa/B+0KhwOSYsADAHBkFyETIG66IefNoddGUWr&#10;chZxTVVMR4Xs4nMhFamCywjYoNSGyOt6oW6c35PfgZGSp0HMk051xXFdfqUKqPKOD4Eg6KvZjleZ&#10;4q4TeS4wPYE0lt9D4ghqZhkHUH4mu2sVBRwRes87xlkVtbxuLPiJ4M7B7SPvIGkXs0wGxQwjeZyk&#10;MuK0mxI8GiEHFfRlVrEqFtMjl2UEGAFGgBEYuQiwCWDkji1rxggwAps5AhbZc/C93LXK3CvgDKlU&#10;As7O0WgkFAqDdkkPa+IVRhINwheAqGMOLVEsBXXtK58+jQ86C3OuqQo5B/WwLdW6rNw6l3m9lHJZ&#10;ELZAdpffi3D6YbMFEdFsGTZ3BtfGJZst2K/ypfdtViooJnWbf3LaOC0KW0voiAnInpj2FGqRy5az&#10;g2W3XmWpst47kegcK4C44KTWJi3XbjfN9mG6AKi5ZKngOrc9L8rgkVx5YBKRA+H4She+4FD6GRgu&#10;wwgwAowAIzCSEOBcACNpNFkXRoARYAQIAZkLYP2yN+TaowQFTMD00k+peHjn6qUKFMf6PxZaJbtA&#10;C5EIDAEhtCELyGXMIHEtOuTaJpZnpe+ACg7XyaEKyfc5QujZde1dtkP/twLv5Wd7dDeJJK/o16U8&#10;llIUzm0tySqhpMO2S6oCtOXgunIxF5Hk2cqiOYEDRDS/1+XUBVAq5FJoV3atmB516SK5KYVrXZhj&#10;pKZKGNWavKLLoAvsAFAfO1VFltcd0e04m5NNF0wV0BshBwkBqK6pY2RtnapgffsEkCkXXNMKqKmi&#10;qyzBdE4Vc5aZN46fSQs2rjpVGOoh//aBJs1EMomcrq0rOV+ZSuWOF5py5FyQBgN148sPW83YA/9y&#10;LgA/o/nZlOFcAJ8N7twrIzDsEeBcAMN+CFkBRoARYAQqhQAckLFiKaOURTA/GgbnADeW7FoFMGc/&#10;gL2iSiqVFInrTBIeDkdQWmQGEP7/5CUuzpwjl81WSpeC7RTVtSRHimJZ9FXB4tKbg+KaTt3whHA7&#10;0LJy/LZnpCuoh68CDsauZNPtHa4X0boi1XojUmB5xYFkQWDRoLT+yLqu5b2u+9JWK6SPgp7ez9m+&#10;DLhwnMKyI0vahESgvnAicC2fO8ddbxxv/wUz/kIPwTB9BHISBzjzCFhJBCyzlLuLhNLIjrwZpkEO&#10;O0EoSGexaHN5RoARYAQYgZGKAAcCjNSRZb0YAUZgc0dAslAH59F5QC7ZU14DWPOXdZEIABQPH+hP&#10;uiJPEQJghZcX/kABzMUxELMXRxfUr/uhszsHuc2tIGdGjglArrJmuVNWLxEWkU4jMyL9a1E1fYnX&#10;PtmoywK+6HlmpwtNzWWiyq1C4/qOUnbCbDqZ+4hucLqj54Z75HHX1331HcWKaqdguIqrQ74VKu8y&#10;2dSSu2Pai7SXZqy+69wq4TmitVNCbbOKbERlEPC+g7IWDW3mOBFwuMmULhbXZAQYAUaAERj+CLAJ&#10;YPiPIWvACDACjIAbApS3X5wgD8lkHNxV0leZyM2xLIk/0yiViuNfEQEAh3ZiDXAbINIonKvF34L3&#10;Ep3SQqW9M9hZS66iQhEH9eISz0x9minQdZ7sYG56P7lfOa5o1MjmPW4rJpRHs4pUY92b8NFT0um9&#10;etPyghjk0UXVVSTWN69zgu+gwWhHxX3obboJo7bcMz9gnBy7P8haDk1z7BrOdrxc9612zPLS315M&#10;juwUkWW0LlyD6s0ZlWMooaQV0jJiz5+X1d5eJWsksuU7tLvVSGMZOd1kHWocfjdec0FpStNIzDTp&#10;ZOGyLYUEQdfdEtpmMfA9TwpOTy7ACDACjAAjMBIQ4FwAI2EUWQdGgBFgBHQEZC6Ate+9apExcuKX&#10;ntrEdgST1fmktd6YBJ1A8j+K7DaC8P8X4cqgMeYavuTfkluQccBqQ/I91WYeviGpsc4PRYNmYL9y&#10;JscVRCQIViaZj8gyAEHIkGAGIMimpBa5PWavBJDCwDx0n3zaw10AQaAIDiUJvgidcInQ1uGVKpAW&#10;VNP0gZe10IXMBSDztzlAFj26+A5IB3yPOazUlO1B7CASMij1VQoG8bX0FacyEh7JesUHOqTkCmez&#10;RfGVyuBAeFqrA6qWCbOBuWECrni+gJAGRR8RXXE1QFYVFMSg2MbOMSv0mWCmfkB5AavEmSSnGeKW&#10;68GcMy6EOXeeCMicOSM8BsLlcrZBeU/kzEaLofttEoODqB2tNPVAzjcYVoprcLYjkbAOOVXI5gCP&#10;HTmh9WGduP2uKMm5APwOxqYvx7kANj3m3CMjMCIQ4FwAI2IYWQlGgBFgBCqBANL4q5M2UZPp+kT2&#10;Pn3ZVl6X9DgcDgvCZogdAPCBuKAku8R3AwZSCshGzX+yS5TuBEnSQklF1Hqmuuj4kG3CM5sbiaQO&#10;vUuvpmRGA3lCUXWKXQ7wNyXus+i3cD3QHOwrMQgmMdbWcl1bzeMioZaOs3KGw7QxnsbuVHVlX8j9&#10;4K4N0XFxaAD60VsX2Cm8asrRkJwGchnftYwyKzhGlsZJDJ2k3JL5e08e98blTM7VjeaaZhGTlf1A&#10;YCvjJpJoyNlUPsnNFs38HcqgI806XiLpM1wBq27PEtUpWn+uwAgwAowAIzCcEOBAgOE0WiwrI8AI&#10;MAL+EVCERy38Sh4luZA0BMhAaJk/X+b8x7cwBFCadFp9pLyAavM/8pTWT8nY3GiVFFItMjs+yz/1&#10;unkacdU3l6SpBh0iWckLVBYD4Z6tBTH4x9OlJNFHLM/mnk7CpkNRVo9ZYHVfd7n4n48oesFokWqN&#10;NucjwHpHSgAXZfNMDGmFKYaayjVwOs20dpTAj1wAcieSuOQMENBnIz7bCL/4W7WjfyhumKyoFdWX&#10;FwKOiZoz8yWYuXYfedF5eFnTyNpi+XIUe3MVpziXZgQYAUaAERiGCLAJYBgOGovMCDACjIA/BBQP&#10;UYvbWPqWDB8kQfL/RCKBf3FBNBnAtzLRGhIHZDLJjCGz35kr5DqBUSLktwKoKtL1QGUo1MmSpF42&#10;nRx/Wd86BPDqOltM+i9I+dUH6VJv2UH03gGLwzyRi7QPTpWVXldfR8wVSX+jaqj0dYoGW6RR0Mcc&#10;rBwjpcsvxbCljbRkd1PT/M7egq1HKYCjrroi6Le5GZ4XjA7rgJJQua5IDu8FoEohkadM9isNcb1B&#10;H0NsQu1Q1gFmLtSOXlw6JWOH2s6AjG7C/GHO2Nzq1n1EN6/Qy7pXBUKONA0+JxgXYwQYAUaAERjZ&#10;CLAJYGSPL2vHCDACjEAWAcl5JS2RbuQgk/KzcM+W/4p8ASJiQMR4pyThEv+SaUBL1U4tS+9u9cHV&#10;4z2XECqZFN9T3DvXD1umALQasZEgi//YDAayKasLsVgtNn6TH0QMudma7F21WBRfkg7jeho5iYyA&#10;KEvYpBgSJT0w2/+8tPNnInbA2xogGiZhr6ENIPVciUlxOLYkVH86RsThVWFbJ1cLzSSxPjfgOaLm&#10;iQvtz1VQMlKRotIWiuIo6ZDZ8odXZinajcLh8iAhMueSGPlcP5HcK0KhbNJJ/yOiZl0WRo/QAS/3&#10;fW9zg8MLgExXjnACT9uHSAaRtUF47FhZrJpcnhFgBBgBRmDkIcAmgJE3pqwRI8AIMAKEQDZoXjle&#10;y9RtKbD6APihZE2m2z/t/xcWMeEi4poWHpF0zrmZn+S9RR0OX2VJz2Qrjq/U6q6jfddiOjPN7ULv&#10;RblVS8mt2GmzkupL0jm9KV2MXBmUFiZJy8ElR00ziN1VcRvR1jr2uq65hbvTTEdF+WeuDULTws+o&#10;mv4UDgy9hfTTpllGikdJJiggxXbYw93zyaDGNxfkgpPKMScLiq60lj41/svnmc+iERUFkP1gJuPQ&#10;bEkSqNyuhb3AmS2hoGxcgBFgBBgBRmCzQoBNAJvVcLOyjAAjsBkhoBbCrQVSsRYtOD+uwBCAfyOR&#10;iEREfECqeRwwDVBqQIuKZGPO5aqvXPqWrgE5aKo1TPrGizbnuU6Nmknn9bYLt5SX8umk0ZRcb1Ex&#10;T0moXFmxmwRSWOlVodbDJVzuuvuBJI/a2a9kcnjTXVx9cLpCKE4rK7rqpblXFLo1ZI5G7YRjhTiz&#10;iPlhwtrUUnPM7Nrhm2CVlMKbMfsaQ5aJ/PweXsC6tlEIC3F7eGfByFO9oLgaPlkTgOL0hQQzkxvm&#10;ZkwsVJG/ZwQYAUaAEdiMEGATwGY02KwqI8AIbF4I2FYThWu6GSlsxONxLCGC9stN7AT/BzeR7usK&#10;JLkHm8sisxfTs0LsFbXLWgoUX5J1nfRJMFFtdGTXZmyzvC608XKsdjp+Z5m8oOc4xXZr1gdkk7MO&#10;JYxk8tqZ1UKW0aqYxJnaNA/RvkG57qXY1qpw1q9bReh7o+cAQWht69fqTYPBHxE1W8kCabaUu+As&#10;i6gObD1Jt3n5LZS0zAfWlQIr4aovNZ5im8dsggaZptHM16j5bshp6QJO7nWBrZjHngoqHcwPurJW&#10;MH121FzX5K2LUiorrCGLjv3Gs0uuFNFnoF0RtzuOLC2mr4HegnbLKFOGmoMq94WSVy/OnxkBRoAR&#10;YAQ2XwTYBLD5jj1rzggwAiMbgUAmJPdSFzwVdCthZOLpFOh/IhKJwQIgYgXg/A9DgODk6RT2IMcJ&#10;FoZUgPQRW5Rn5DaBWT9nRfyQTxAnAguQNTBAIQN0wr0Af6I76ysZtk3XVQS4ZK2yHZMxy7+xMYGB&#10;fQdlZkL8PCEqAb2bXcsIcFf+nEuDs8WI9gfpJIIpPwSoJe2wr/ybGRCEOsoDgpRSp9Q0nU7gFAkU&#10;4LiOUyZTQKpFsqcIaWUmBZyyHcqw6AAhdwbqyRQUUK7B8w4oqLC1NV2WAUv+SRYVJIFI4bT2d6Tk&#10;CGS3sJ8ACJMGZQPpVDCThqUE/+IznfjTRJAuYrYYqSRO+graIRkB/nQUE+VRUZyqr1QogBOtoWIS&#10;/+LPID7QFALICXniM02qAAR23+kA6qvcDfqMEuURB4+KqK7y6pkfaEsLPZ8FFMGfQmyRpRB/Wqeb&#10;Q75uEYDJTCRl0PMyWORf+Up4PGL0GatbeWSaDjGd6MTUkjMqFArLfRR0/38ZNiFO2uJSTGO6kcxE&#10;CSSLZbLRjFUj+6HH2jECjAAjwAj4QYBNAH5Q4jKMACPACAxHBPQlVlqsJOd/UDuLS6i4a5mkTaye&#10;mqRX0HuxgO614bnl/W15aKsYe+WzTYhpUdzuDva5VFxaHKSQYEe6c77KO5jrTZ1/MRzliURpR8Hh&#10;1OPPHbHognnKxWqIau5yr6i7Whe2O1A41sAL9p8t4OU6LoFShoDcYo4CssUsW4bhxzr0hWWRjU9f&#10;3c7neWGuutu3xCtCN9PyI9MDUr9Y6obBAp/lSSp4NOdww88/AYoSqYTCXgkmVFy+RN6x8u/akZUS&#10;gSaU/Oxi67GG3u5hoLcnTR722I0SFOMqjAAjwAgwAiMRATYBjMRRZZ0YAUaAESDyZC2fYhFY7Q4W&#10;ICaseLXihIIr2Pi/FflvJlr3IqIOXp2nmCsjdQyUviCvL+2qDQVVI66MN3fYdWuCfbW/8BTx0kUK&#10;5vhWcTyr3Wy+Q9VTbpXCQogSyr6Qh+cLY4CLyJ5daMX1NIE+DSWu4ORXpwD+dlODGjifEDl4ss9a&#10;FS1m6qe3KRNQqrssjxUgj6HHS0gfVo/c2JaKasyNMQKMACPACAxPBNgEUOy4pfvb169v78+unhTb&#10;wCYpr0uZ6F6/fn03vCrLOVJ9He1dA0Nc63IU5LqMwEhEQJoA1BIvVlhD4VBELFybvv0gHpJIYKlR&#10;7Jknc8upxUNaS/TiLToDkQRMp2Hys77sqa9XK7Tz0Bgv3lvUSCkxHML4acTuoW3+JdW0CKrtNxQX&#10;kWEB2RaRWwG7K6j1WwdQsrofBPwImYu8quXKijXhs5Ygxbct25C5+OwQVZdHG03b3hN6GaW4bF+P&#10;cdCFlNfFrDOR0d3ddT8AO5Iq4YIfnGzWkexk0LZvtDVuNan7RxSk3Kqwq0CO6vqfChzdNudlMdGn&#10;tNcACUlMXxXhriJtAXwwAowAI8AIMAKEwGZkAhCsWB0trW2dfYlh9IuYind3bGwl+Vs3dvQmBp+M&#10;22wd8B1OxBMIrRyEoxQTxfAwxAwCWNwkI1AUAib/F67d5AmPsH/wfbkLoHKql5yW6AIyAwZCQcQe&#10;B0KIjBaJAIKID3ANRFdL9LK6WhiX8uXnQrKKqqX+dHAeIjHkcm8+eByE1tGFw9bg4NgFyVtRsAI6&#10;q0FTNp0oItoCURXWrgpmw0oA+QF6KdYtSyiSrEviypnN0podQWP1Tj0URVRlsgOXkXYfMzRAlbT2&#10;ODCJvaNFrZjNQqKu6wERSjW9EX0s9FFDujuJjLyYnXXCIKX3q+aYNGbpUy6XZutdKGXtxWyhBmZH&#10;9tSGufPHjXubXSmtxSTMmtDUPNfRUNNATX41dZXkdEV8rQwE9uiA7C+zXc5s7Im4Pig/4EXdOFyY&#10;EWAEGAFGYIggMAJNAHlf9cI1jaPoaKqLZga62joHhtJvorfkqf72je19qXBt06hRjTXhVE/bhvZN&#10;uiQfiNQ1jxtd49yseYjMYhaDEWAE3BCQud8otV8yKTiDTBtG6f0Uu5ZcVLIOov2UhCycSSNYICLy&#10;oyEyW6YZcy7y62ytWIKtCLPZr+ZXr/TIZUR+vvoMJ4KDampZDOkbibmD/Uq6q0BwFFDMNreuPa48&#10;S8W9A+ezwCiGiYmRSCTk3pCOQ7Wfi6cSUvtApXKvO+rm4GOj7gSFnaPqIomtLLLoyc/KRqCsBm6K&#10;ZKVQVYRFTLtuOQIowGmY6HR2qtTM7UjUyA60BojcFMOESMqMP/IQ/lygZC3HoUvrOoJa5kKRH9Hc&#10;6fMzvEW4a0aAEWAEGIGhgkBg4sSJQ0WWSsjR0dFRV1cHV8zcxrBw3NppNDQ3VUm7Bxaf23prRo2r&#10;Q/LmTGqgp6urL57OBMOxmvqGmoj8zcbSe1enuByprmuoq0KmZK2ZTKK7ra3XqBk1qs4sX4YKeSTP&#10;DHS2dAxUNzXXR02x+to2dKXrRo+pwbt8OtHb1dU7kEwL0etrImIhRVNWV1QrrTSid5VEX1d3T38i&#10;HQhGaxsbakJxYBU3tYkSZikNLfcuqZu+moaGTF8X3CvQThOMFfY8TplUf3dndx91E6kSeCapWQs1&#10;MRiuQyFUqKqrS/d2G3Wjqvrb7MIpQ5ZQO1BXHxzokTJAF4EHidzd3Ss0jFTVN9TH5AxJw7eiEz4V&#10;wUhNbSTZ1RuW8wETgiRFcUNvpIzh5aqMwCZFYPXq1ehv/fsvgfyDOQjmL1y7kR6AuBMlxJdL2fgX&#10;TgH0tEsm8UUoGMIStsgCGMRitpldPGA+DRR7pJtEHJLJyM9yZZLok/tB9gWL7kIK6cVtPiP0lvXa&#10;esuurepLprKAZbDICiI/aUv3ecbCyqaed7jQhTSdCC3wMLGFPAiR0I5t1wEdLlldiuoKl4JUh1cZ&#10;Ygh8L7/u7CaFtkyBailatmy2nxalLfuLkkcU8GUd1+xH2eUE16HUp4pjfGW/dDEo8k+6zB9aBJe1&#10;5LcWbvQYl8VzO3U1WumjkBUD+xtok1ldp60kNGGkCmqO5UwQc8FfHyZTZrvwSlpV0j4N5A1lNq++&#10;Mhf0LSuDmhgCgSw42fLaICotJu34OZSfNGlS3tnNX352CCTXfHZ9c8+MACMwjBF4b2lHsdKPKC8A&#10;sOiBgQHvF1Dbi0d8YMAIVEXEeliie2NHn1HTNKZ5dF042Y2gd7FkE+/C0numqgEr71VGf+fGblvg&#10;QKq/o703FW1orAz/zyN5MtFvGNVVJv+HZCGSqSEahJTJ3va2buEe0FQbTnW3tfdiNy7Pg0r3pKP1&#10;cIOoDSU6N0pFU33tbV3JELVRF013t3X0ZWKNY0fXRw0jWj96bGPMPkvydJnp7R0I1zY21ceC4NZ9&#10;dlEI5s54qG5085immoDEM1I7dmxTNWSobho7tjbiNRRCof6e/mBVTSwUziccyg30DoTg7NFYHYKJ&#10;plNkbUAmg7buZLh+DLquMvo6OiRK0AR4icI1Rn+fZfMw4CCysTMRqoXHSENVpqcAqMXec1yeEdhU&#10;CEiGRm7/IcG9xUnOAOJPLP9iERje1xS+HqKd+LBdHr6J0VEbjlTFqmsi0VgwFEYMgXDFFlRXLHfS&#10;RoOaW3IuD/dQ0SQyivzAHCF9nLVlZ1VGyktboVlbr9EVsfpLnvbSkCHJm1rwtLYnyLpAe4OdraWt&#10;l1KTXlWsvnJpqs3LWsojdXTlw9SFqTV1RXswmpxPLD3Tocvg+JxbQJPXHGQJnbsekvZL8wulK7Al&#10;nPfF/GW7UmaLk2b7UihZipjgaNcd40UoSfuUbMUhuP4ndZrtUm5XYc4f+yBaLQmLgTo9BiUroWpE&#10;DgTaVmLrRF17zdBnkQmLENJsCZ+Vr4fMEyHvPp3/O8ZJzgXZr3JYUFXkjFICKGOBbqGw7gjvuc/f&#10;MAKMACPACGzeCIwcE4Dk/xjNjeLo6+tzG9l4pwinX7++pb03UAOqKl4uwrXNY5sbayKhYLiqOmZk&#10;+hNgiJl4f18mjLXqGHbQxn/Cmb4BxWnF6nE8VNPUWFW2c3whydPYa9lxBEKUbQpLJvG+7mSorqGh&#10;OhqJVjc01GFZvS/u9RInSpsaRavraqIZ0N60kRzoTRjVdfWijfq6aiMxkKAlQAEN8QXb+1j+LuFB&#10;IZqprQ7DhYLWELUXQ/ibGuFYDHQkUgMbhnDHsF6Rrf+6DoVso6pxVENdXTVSmXkKJ8pF6+prrDEz&#10;4v3QMBOsgoVhFJb+qevqqJGMJyFaMg4jRayhyRxhMnmIIwVjQ0YCgpGvqw4k4SCxeT8nWPthigA2&#10;FYfbPxF43Mr0tJf0Hbe03M4cNyMuppOwBmBf9JSRbO/r2ZBC3AB8AcKxVChiRCIGpbWLkKEAG4+D&#10;2RrYwh3bxVPAgH7oDwqdriiGif7gdiD2GqQzGMSZgcOWWHAGmacruI7P1n6E2WLCjRnuDIl0GnvF&#10;0+dkckBUxMMRJ1VXLYt9DdQVMhMoa4VMfyCuQBjZtSycPfNS96zGUl/xj1lXCoA/oRc1bj8BXkjs&#10;3U4oSuIaNORFepiDFdLzUAyRSMcov5UX9c/mn1b6OPBJPV+AiD2XVUQvlgxI6gCfrAjSPODbNMYa&#10;MR4I9qDBl5vby1PCAopqtwtkvdYduQkUk1UtaE1JbJVBR3oWyC0npIlEokcXMxkYdJLwvsK8ChNC&#10;mJeYteYJDILIS0ERKXRCM/xJp9i3UpxyzihdoD1mLZzzZFUxbcnoIVh9rmkELRDadArw6SRYRI5M&#10;CaEYNzrFRXPyiK5Nawt9pq+QSoNk1OwO9Bvq4Pw6vLoDgiWbKadeUTesyOv6aoea4Y6+rNkufjWt&#10;yT9MH2YsNiPACDACjEAFERghJgAQfsn/5YHXw66urvb29hyPAFrVpmPMqPoqo7e9QwTU48cx2d/V&#10;3tpCtgHlly7W3qNh8z03VD16nPQRpyPe3Yl15FitFTBQ+oj4lty1i1QSK9dKRiMUBotN2Im3Vk+U&#10;TnZtkEYQ6emfwet/PGVEI6bPfiBaP26cFSvh1qe/LmWSJrstIhitjgUHOlpb27t6+1MB5MzGm5Lj&#10;cB8KWUgmrvJzmOUEHPEkNjvHu2Gip9PMpmgFEaRhozDCUStYQTWeSZIFqK9dTAeaEI4IVT8ScBlG&#10;YCggoKcZl/LIdUXwLVjGiCUGA/FEPI4pjzAAOAWA/YuTlhYF8UGUACyjuPtgOVCrz9aGAcX9fEgO&#10;43aQIwDWgMUypsnQZA5z/bDwpHADHKC+IL/qolp1FzpmMwgWGgXb6r2CyL6OnW1Drdx6NJtdELYC&#10;w6mlPDIoBWXLrsn/CpokFKfNpX+ucDvUzFNGSa7KqOyMel+SjuYe+cFXIGsfzCkqQXOMvtugKCtM&#10;VlLrd0eun5sx/WZkv10gr9E0VbP7ImSFkQYM2aLttEUxqNGkuYr/Wa4Wqh0vcOQtoMuWrSI+FZrS&#10;nt+XU7fkTrkiI8AIMAKMwNBEoLh3uKGpA6SqFodDvHg83t3d7bgoVrXhCBuprsUqeLxngBaL+jvg&#10;CB9pHDN23Lhxo2p8aQl3vsBAZ3fZ6QR9SE5+uI4jQw68SWRPcjm8f+fxTmRg1XuMMILIw+nk70v3&#10;nEI+Xy2CscYxY0Y31IbS/d1tG1o3usQslDIUhWVGCEI7QjpqRtEANzdYq/2er/GAKYjC2oEYBT4Y&#10;gWGHgIMTZrmWtTib5Z3g1NjKLlYXraqFrwwtZlJkNigW1qkjsKaBnoq1UeHCLgh3CVwkPyN1PuW0&#10;0vpXoHZg//CD8vncKWrUHBKqujr/9NWvbgPwoG0OikuoWtRXl7kgaURhnTQ6qHUu5tIRHbX8ZNHL&#10;BURXX312HVkvoPIYC7zacQVBUHHbkR0vKJdJwsItXQys0zZn9TF1ATwnHkSNjhv/F+YA6ydZwmu1&#10;L+8Yp6je4EjLAh36lMCf5k4JxVsB/Eyhom4TLswIMAKMACMw3BEYISYADEN9fb20AowBzRw9urGx&#10;EfGsWGMHV/aiesT0hBunWEuP4bVXL4lQWLmGLA4kzOvuJnuBOMJ1jaObQCX7O7s93e59T42CkgtJ&#10;BuCdbzWZxmYGyIiXhg+puc4tv3Gs0DslwAs+NEKKu+wSA62+haMhXMXbkmxjoBsJ+7zf7ovrUhNB&#10;INifDsWq6xtHIyQ/4+Ze7z4UvqE0C1qqWD4SmRSGMVIVFV4HSrVgCIojJMC8YL+ehoVFW4rx639Q&#10;rKRcnhEYTAQcJgCZ+U/uCGiyFFB8cvAXZzgSiNaEojW4FShRfCIBoyGYv9jkPoICwm+bnMvJbVp6&#10;q1fokBRFLSajVbWy7ehBkSs9qbu6KAtLrXMploNWKeIsa3kRQvmVQwxXpmov4/kMdeV+qkGll3/a&#10;prDyYpUO4cWeheaWhMUOoI6/RolLMAdZD2sLW0sL63nsh+iKfe8djglyMK1T/+wiZB5jhBh3PeTe&#10;IuSibWUFsAPodkfYjUH6sOZ+tlpzcYJQJgQ1Vx0z1jFhdNWKHWUuzwgwAowAIzDiERg5JgAMleLS&#10;eMcF/4cVoKmpqb8f/vzqSCfxbosjTgnfk+QGDkd/sUlWvK8PHrF9nV1WgvpAtApR4Cg2gOK9He1d&#10;feLFVxyUuCgYq6+PZvo6KmAEKCB5IFZbH00jdV13fzyRGOjtbO+KB6J1VYjxjVRhi8DuTuxaQLJ3&#10;IjFgTZXn7gSBaHUNMhogGR6p1NfZ1trWCwKMjQQiRl83NkRIJPq78G1CWkaEdSSBiwjhzx7FdalX&#10;DAWS2LsAdhT4IccprQKiD+T36CmJjtCP+1C43IbuwomC8d4eUmWARjiA3A4U4AqFEn2kNq52WWn/&#10;hOIDne00wrbrVXXRQALJHkQzve0bWrs26Q6MI/6pwwpuKgR0cig5tnQ1j+DeQwA6YnFkcjIzCjwU&#10;oMj/MO5/CiQPUGpAuP8nsYRKy/4y7z2l5kMz9DC0+I6DishOHc7Mul+0NEDoBeRnVct8LAhphcN/&#10;SNkIZDyzWr6WzTpaczBh1Tgq6qKqwCK9gC557nUlmJRBkU81nllFbDn23J5gPuKavBTJ7VfXS0UT&#10;6AHnWkYGW7iBDp3+WXXtGDiFjx5j4sBfR8OhuVd3cmisXwPxo2DNVUdWAr1BUcFsUr8u8KHoEpl3&#10;QAvXz5ZSt0bu2FiDmE0EKMtICWUYCqUYkCk1aJMLnLTXpnKvyJ0PjrmtpqIcOH1AVSCAholoz0I8&#10;V3JUKWgwckxmlxnJlxgBRoARYAQ2JwRGlAkAAwcrgL4jYDQaranRPfuTvR1tdLR39RuxulFNtKue&#10;gZTwjdWBOJIHdCKffR0W1hEMi993JA5oqkbq+ra2jt5MVSNS5Ntt/CHsLlcpI0B+yUPVjaMhIhIW&#10;kCxI3j9qTJPI0x+I1DWNQhLAnva29h4kBkRO/zz7E8rSkTSB0IGdARoaqykSPlTdNKo+nEIbbd0J&#10;aqOaEiBgNzxs0dfXiZz5ttWT4rrUbqYgIGzAznsbWls3dFE/DTIZY6S6oSoIV/0OmAU8hiLnlvQS&#10;jgpGo+FkTwf2NUhBXZHwMRCrh9q0LQAGsgYJDw2EPtPAVzdiBqQAR0cvzEGqF0QsjG6oCsS7gUjX&#10;QLAGCQNH2o2yOT3kNmNd9fd+mYpc8ggyBlBuzHA4GkFSeOnyT97S4PYi/X44mAoHKWWmzMBn7uBH&#10;2dlouzIzYRqFCZiPxFwC74q6YoAOAllwiHRF8pC3gu0oe4GfNeb8rTnMFg6pyFnCm7PJlh18WL/o&#10;WkCWz80XoPh/pWie4pPlNFhCXS8FHdftuDmNTQJYov3ig+0sOD0cBRxh+ZppQFrCTP8Z+YH203Ab&#10;U0cqGS8jiIJL+heUf7jOrvKb5RYYAUaAEWAERgYCgYkTJ44MTVgLRgBZHdpbO42G5nz5DG0wyZVR&#10;uoQtIFva+5EBQOV8ZDwZgeGLwOrVqyH8hmVvCJZOlEItURLBQy51wfNofwCilUTmKc8+LACw/qUz&#10;WHaHkUAs/hOdgs0A2dqROpTS72MLO6yyIp0g7S0Au0F2f3syLjj9usXNZS2fKp7scBzwwlnjRVlW&#10;BD92ybV0a6/izMpfIHtv094FWVOFJSGlwdcTB+q7ryl50ItOsHU5labSMUEeckVXEHVzh7v8muqA&#10;KKCkdrL9XCLtkEe2IIWXn3VjhCoMW6+OjJLWFXnXQfR5L+SvK2VTZRwqq00R8velFMTk09myfbZQ&#10;KR0K0ZcaKSpLyXDFPUCgWV2KRsQF87JTYBEOY21mY7lyqMHS56HSTmzA6BnboqpoaJBjix7gQEOs&#10;gWJTW8wRFbOgISznjzktZe2JO+yJfydNmuRzNLnYpkYguWZT98j9MQKMwIhA4L2lHcXqwYubxSLG&#10;5UcOAqn+jlYRBoCwiK7uPmwOWcVp/0bO8LImJkGX/vSSCsisZYKRmKewBdBnGAIy6RSdlNYMF0US&#10;NRH3LHm+3GIO6UmREASJRSKRqDAriH3TfOQFMDuXkdQmN9Wu2eK3vcaO4rBNkqY5P6t873ZqpBqR&#10;GspT7khnbkAgS3jUcn6lAsBN9MT3snouz6fO3A4zF4m10qsnflNUlIwHGi11b0dDSFgcxBYsVgI5&#10;V5FscIgSuvA6CGoBmQaenOqdCrqK5AAhF5OCN6SjWVcIc2R2SdMgOpJEXexkYZ1ElLO59kzuj9w4&#10;Zsi/uXegOc7k6kIVxZq8dCeQ7WYdMSTgWal1BbPGHVHAdXRcJ54aFjk3rX+lHNYczN4sSn05vc0Z&#10;rT6rnAWVci4oOIhcgBFgBBgBRmBYIMAmgGExTCzkoCAQitVTZALc/c0oChEXwgcjMFIQSBsRI4Cc&#10;IWK7c0H+wfLx0Mcu7FgAFZuYmSvXuJJJpaKZUCgNSwCS/4fSoE/0f/yBkrT0LxoJpzLYPz1M29lT&#10;IEFNNFIj9gsQW9jT5uvUokw2aK6WWtYGwb4kd0HDaA72BezYKSiYzC0oTrWVvZVzUGxEIDZnt8pQ&#10;YdEBGoS1woz3VpwzZzEcBeA4gK3jyQQgTBsIcCAXB1VF0TjHEro96t7CixpBokS5VJxdnZWE2awi&#10;WswN2hfc1Kwp9j0UWEjDi9m8RTuFuSPXJ1xSUN19QDJJtfyby9hplVib0qp8LgXVnQ7Utw4yn+uY&#10;kHu7uJJbSYMdXylzg+S6GB0KPCF/E2mskSn9s7UkqopRO2xPEn/a8VLQfvVBmgPE5E+lAwgDS4pZ&#10;AOQDSSOQkjBnwoEMsl9gSMjVxUiF6S4x5RDzEikAgiExWeXEE1YCKyxG3GGeu1FKFXR7Si5Elpry&#10;niQDnERANJsOGBAeVgroBnnpszzpiomVCZcwk0k0zTNr8BspTzbWgxFgBBgBRqBMBNgEUCaAXH0o&#10;IRCsaho3zncUAN6LQrG6pmaxVeDoxpoI3w1DaTBZlvIRkLH/gqqKiBd49AtWoXiXcCG26CEYTe6h&#10;Vj+1WkS+qR2QUdoyMBKuikRi4WgMaVhDoSisA4LHU3fg9yZVEm4CRF3IDCHYCywNxGHAbZwLufkV&#10;10mj/lmmBZTkUNdD0GNq0hEfLmmzIrSKZ6qLMhmhItsObCwhlQu5eUFnyC54aovJXi271spzUcHl&#10;MnqWjpJ86+Do6ruyeileDpJOfXN7dwBb1DR2dCfrYgrriRWygtknbEFpM4FwGlEhYkNLoIFmsRlO&#10;JNMTDsQFkc7OQ/kJEf4qg4arYDbdPR1h9JQCtiEqCpkSCrvOhxLa4SqMACPACDACIw8BJj0jb0xZ&#10;I0aAEWAECIEwGLog44JHiWR+IubfjesXRzzRoFjWBH+XSdGxp2o0GIoJc0BVJBqTrgHEoWkPQtp0&#10;wFy5lwuyBnwJaFlWJCIsxQTg4JnClmEbdD/6yEZkNbn1gKNZ+VXeppyd5q9SPvJ+9PKwVpii5jFM&#10;5BFe4qBcDLwW8/NTZT+3pZs9wmZ3cNDoXCOFq/ECXacMmACw1E/TD94XmUwik2wPJdaFk93wDhCu&#10;KHDRoKV+3DaYsLq3hepFV0GhIWaJ+X+HjuStIrISFITdDzj+y1ipEDep0cG/eFySEWAEGAFG4LNF&#10;gE0Any3+3DsjwAgwAoOFAK2xC59hHMlkEvvBUzB/GNEB2R4de8gpSixLSKanWJmNnhFfovVZuOmn&#10;M3SCR2MjFew5SMvnyBiAAy4C4UgwHIY5QNEg6ZYsCDt5a0vylOsirkTMdZnWv1Lfqg8OFRx/6nrp&#10;uCscdF6ntek+RmbSPwsoWYh6FEj5GVdVzMYnszV10u3+OU8vqnF9lPOUV54CXmV0du0o4yG/58jm&#10;GXGHFUBIZTZv61RYj/Tp4UX+zUGHFwxCWYx0CIkvxcxt3/BJ2+rFid7WYDpBTvXg/cJsJvaihFeJ&#10;2VueGajJkx1u21TU8ggURN5rcua/ntus5fPhawb6maVchhFgBBgBRmCEIcAmgBE2oKwOI8AIMAIm&#10;Asl4PJlMaLxOcu/sYx+USU9orxisolIKylxeTWvC0n3aTL0O/wKKvkZGfBHZj5V/5KGnXdNDoQiZ&#10;BELRILkGRHCdcg3AapAmw0FuuLs+frnsy4tay0AAB3vMpanqiuSUKlxfhfHr1FT2JYo5XRVMVC0K&#10;KptSVI0qWAcuOni+QyrVi04dpSJ5eLJqxBFh7rATmCLpVDWveULNllzkzTj7HNat5NS7ljsj+L8V&#10;1cDlfvBsREPYPlGz/eoykCdKaiCS6c/EezGoCLWvigY7W1Z0rF8VCqYpYgYFaHLKCAhqUo5p7j2i&#10;3ynZaWcHVm0KKSemnAb556curfrsqJK/BR2rgt35Hx0uyQgwAowAIzDCEGATwAgbUFaHEWAEGAEL&#10;AXg7Ywu9TBosPBqNhiJRIxQ2c4W5gaRTuIIgwpc6laHMamkD/8LBgDYSME0CZBUQq/vk6E+fydIQ&#10;gTtAVSBUlQlCDKQMiGVC0UwgkhHZCv0TG2+SUwThLKhd/gKaVcUZYK8q5i7Zyzx1Xi3rCHitqBcl&#10;to3DW+vC/ha0ffWjgeBMGeCrfk4hpbVrGkW9uIP755Q3B8VhQAkY8WgwMdDV0t+9EQv9iXSgYVRj&#10;KNNvpPoDSAGI5IDIEimz8FEKPpHFooxDCUnZ/DSTUFF3WTn9W8kRbfkUy2iQqzICjAAjwAiMHATY&#10;BDByxpI1YQQYAUZARyCdTMYH+gcG+rHvpUmHaA8/sUFguSYAmRCQ8v2JD8IXQOYdIPdsYv/WKSwB&#10;AaRSxy4DoQy2Eggjd2ANTmERgF9AmHYW9LGtYK7I+orxJht6fZ3czyq9EizPqrjDTSBrAiiDhBa1&#10;CF8mepVdcM4juSt/dpSXWy1CI4e9I53uD6S7N65bETYQCADflGhfby/yU1ZFkDEDaSlEsgMxe0Xy&#10;zJJmpIWjNoI2W5CSqoK2GI+xcyZQKHOIuTojwAgwAozASEKATQAjaTRZF0aAEWAEsghQkv4I4vAp&#10;upkojliTR8Qz/PNpNzFJL9VWfSLHP3EfxR3yLauLgqD2lDaN/oFhgeKraXNA4lJy6wGiUZJMWVv8&#10;kV1AbPEH5h8ORyPRqihObCgQBg8LQ1KSkvK1mdnVJBOT7vi0rwF9UI1mL5qlLdV1D/Q8XKugBcFZ&#10;V+7Obh6mtUP+pXuDW38TOrhOANEhdvKT2ejFKeGx1LMFC5Q8ieX4Wa1mP6vcBAXtAnmMGg43dfmn&#10;VNzVbaFYlksYaeEcWRB0Pi7j/82NLby8D8zcAWLWmJvq4WPKiPf3rR3oXFsdrc4EooF0b9uG5dX1&#10;1bHapoywQ2H/B9oPE1LIKablAsjVxYFknntF6qUnF1S4lTzQBSta6QALFuQCjAAjwAgwApsjAmwC&#10;2BxHnXVmBBiBzQEB5DaLVSMCIIL9zYikUcIzhAIEIuGo5DmCtoPzGGFcl78GgtULY4GIhxbL845Y&#10;aIvugjFhJ02kTUPMP7VmMlzit6iF/H8h6o86wWdqHekJQzhFhgBQLhgnKE9gkNIEYENBbCUQDlcF&#10;4RcQiOBLytcm7AliXz6xzzslcpcmBGF4MP0NaMt02jXd3LiddioUtglparD4uj0YW7IyycR07RQL&#10;1aeHqS/5NUgCauIilo1t1C5LYmUaeIGgqCVkt3IFmBzWtJNIfwrPpPGKaiqDhcPioFNx6XpBPhki&#10;5QOBJj5b2fRoFujlfd4FDluJzn5zTQbW9LBFv6uLqimdVDsaVFkVTE1p+z7rFJPTmp9itorKIpBf&#10;DDv9CaCRiSCFk/YBoJOuGJFMb/enqd5Pu7u6Eom+vrYFiY6FgUgkXTUhbtTSlgCpRCiVCqUojSYi&#10;AiwTmbh1rEPKr5sqTI2kNcyi+rq+4pYy54kyB6gWHEPgAMox+rnf5uZb0MQjG4ipu0SAD0aAEWAE&#10;GAFGQL7uMQ6MACPACDACIxKBVDKeSiYz6aSBUOdMMhQA/cYGAWBEiYDw4ccaqdyzTGZCI/JOAf10&#10;Wgxa9wpwgiS3C9Cdrh2LpXa3bbGGr28AILkVTmIttAt7CE4LME/AI4D2EaDEgQbt5U5Ls0gZgH9h&#10;TQC3I3sAMXHQWQqvpxSEBigbbXdo87oWfxQ7sq4L2nka0VlZ4b40+WxMvnDNokt4KZL/um5oIAZp&#10;P4oWwq2CHBSd9vtvVqfQMPCITBPCt8JyPKHZZNJtSb1pX0qx4WMwmKpKJ4OJRFtP25s9657uWPNy&#10;INkXSI8JR5poewC5vYApinNRP3deqWlvGkGkjS1nypk+C9Z113b0WvZbxj8w2ZLlt1BKr1yHEWAE&#10;GAFGYFghwCaAYTVcLCwjwAgwAr4RSKeS4kykkwkjJc5kPB3vSyX70pk4jAIZIymYM62jg0mrdVTh&#10;uZ5dyHbtUGeSfqwAjtxqWaIiFq1pNwFhfBAMDqwN2wlWhSNVoVAsGBT7CAjXACNDiQwE/6dldfOk&#10;/PvZDPxlstZiGVRRJgO1sOxk177HtNiCLqTUboYo2GBuCwWrFCyANh22hoJV9ALWfKPQkOwpXB+E&#10;9wPFpWAWSf6Pf2ELoA7T1ZGq5lhd3UD3yq7VL2f61qbSsUj1NtHYKD+9Oya81585cHmyfjkH1L9K&#10;hmJnoAOZoiakH8W5DCPACDACjMDIQ4BNACNvTFkjRoARYAQIAbH+Kel8hmwBcAqI9yUGeuEFnUr2&#10;p9Nx6SCQTqXwNXg0hUtnUtg5TZoE4Bgt/i3gPyxpTOFDW1i1LXvCQVksn8oM7NJfWWwugAphxAWE&#10;IyJGIBILhWPBEFwDEFag5QSwVoALpm/zYxqQurguUOtquqrshYOurPIJd0SGF0ZPK+Fwm7fVLTQU&#10;XkIqXwYvwu93lD3kLErBnMJOFi0LyPgG6coi9rkwIzNEKIgjiQSVh2tL1ait6ybOqq7dsjpQHwqO&#10;rhq1fd24HVKBKtmgiC6xbdqQ305hI/D5Emfk015aQ1xL+HOUKLXj8oaEazMCjAAjwAgMawTYBDCs&#10;h4+FZwQYAUbAE4FgOEonZd2HFz1tcp5OIy4gBc6fQoRAMpFKxelKJpGmTdGI+ZNbvYi6x2eUFHyc&#10;eJZywFadKXak2KPJo6yMbvJP9a0MlHZhNTLNH5ZtaasCcx8BsW2BnpZQJGsLRSIRZA1ApEAUewyK&#10;HATCNcCgMw+P8qL0OsHTtVDK5jr55+eEchs2YqficAyMHtftRfmcENn5nWozvxj60KgGHeMlo9OF&#10;f7zMVmj25FBZQpEdRG0EdVT9AOVAVZ8bCo1cE0weGizEwrQyF/zFh7BIKkleAJQNwtyZQqS1CGD6&#10;BNPVzbVbHtAw/oDa2p1jtdNHT97NqBuNnAGmAMKGYM5be4rHXAWl/BJGAVEWJVeZZQu5SQFz8dfa&#10;zHabO2Fc54CfgeAnJiPACDACjAAjwCYAngOMACPACIxMBIKRKpwh5NunTHsUY0/MGXTFTFBHGerS&#10;ZAUYyODMYONAaQIQq6qS4Wjk0EHpdQonOU8uJ7FzpCyd1emo2EiAgrpFkD+d8k9B36RnN/IAiLhv&#10;SggA14ZoOFQdjsiTIgVksIDcLkCnQPk/67YMB+mS7eRpTadtfnrMZoNTPWm82k8LUh5ZW5+seeo6&#10;iukDlCW6Vn2HsnnsAqpHHTSfIuk0WH1W7ThItSawi5aSddO2EhFkjoC3CE7kuBR7VMqNG9RpTYpw&#10;JpU0quJVW1U3z2xo2jYVbAxUjYrDN0CksrQw0cbd0sonyAUfIo5J5SjvSunztGmZmQo5fhQUiwsw&#10;AowAI8AIbH4IsAlg8xtz1pgRYAQ2DwSSmVDKCKXhAkC7oMewEXqYTuzABxYtN+EDjwIW8LtPIC6A&#10;ggXSyVSa/s2YQQFItu9GpyzKpJa7cwiMPQ09Le/auIqiVXIoZGn6JJdhpQnAmehNloJEoUAGy/4R&#10;kH+YA6QVAGQQa9rEssTpk/9T19rhYMKujUiBc9lswR4FBtnDT18OTfSu3WXTrupzXI2O+qDkUMX0&#10;Br1k0wXwuoccM0H/U3WaK0aug4Mmc3bDBAt76cIg4/zJf4S2kzS9SMz9AaxdAuQ2k7QNRSxlhNOh&#10;ZDCapH0p+hKpbszzsJESeQKkySt7ZH1QLD1zAS/hKaKsALl1vUIwvEpaYJYgxYioku5rW9ONfR3W&#10;rOlOjAiFWAlGgBFgBDYlAmwC2JRoc1+MACPACGw6BGivOZFOH/QmJTbUgy0AafYRVI9N+KzoemzC&#10;F8ZXKXL8pxgBrJUig2AyMSDPVGqANhQQO6vJbflELj6cRJ2ofdp4jg76TgTpq0R9+mfH0mx2jdbC&#10;Q6XK07OyU9J/kSlQ7m0nUwYKEcyuRf537CMgMgWEowEkCyAqiMCHINZ3UVcWF5xWyOZw0ZfOA0pq&#10;NTjSHpFVxUbdZSlJ5/SAcGsl2URD9SU+UMJCkbTQWqO2r1fncvJsKIGsYpY3Q8dzAw1MSbT1b20g&#10;nD4aUlQZueDalLzoujSdK6qCTcfEwtUsLjvS+3KLYqfNHiyR5PfCFER+KyLPn8pZKfarpO0ozGbJ&#10;e0UWkuzdmmAi354YdziRRNKJTDqeCiUHjI0BnPF+mlv0vYwawCkyUYhwGBXJoYY4OwnsiogC2lzR&#10;bwG7KUwBpU00R6suM80hgA6snBX5m3X5evhfSg/09xtd/alIFTI55ElXgt0feTPE4T/crAEjwAhU&#10;HIHAxIkTK94oN8gIMAKMACPwGSKwevVq9N69+n1rdV1ucy65AuiNSnkXAOkHh6CM+mnshw6CRBSb&#10;6KFgrbAYgGOLsGo4XmPhPZzJmGuqGXNLNtkDGRAsF3XJ1nMOqmjGS0uOJ+mlg3+q64JMmpzRRq01&#10;aop2ssHVGVNHyd1IepgzIK6REGSRDsqBQLH61DU2GDS7RnEpBkSCDhajcujgppLluWDpimalSMRY&#10;Bd/HN9J1X3BVcwtGXR185fqn1FxBpEig2aCGsGLdQgVJZQXpETYTKRoCKaQMsh1bFd/TVJfBIbNs&#10;wyGtHFw1vmoV3Z2zEvPOamWtllOrtJ4vYvtzsua52RBolksyT4c+u2LJUCI80BWMRdOZ/tVP9LV+&#10;MGHy//TXbB2JVmMqWCrQnSAmPJnM8EEmd3DV1w9yDu+X3JmsN6Jj5cDTcZtI1Qhh2pXT8p3R2lLz&#10;Rxd+wvZ74M9Jkyb5kXxklEl0r2ntMoz65ol1EU0jXO4ONUXa2xNN40dV02in+7oHYnXyYyJhRCJl&#10;LpCV1khyTcmwpweCrT22OyIczdRWp2O0iQrZb9vbg/Gc1qO1qaaI/CrT0JSu8tA6kwy2dpI5tXFU&#10;OiY7SQbXd7rfgEYk3VyfSfWG2vpztcmMGp027F/Z5HTVPx3o7Q32Jsj+C5+2aCxTVyWMfdaR6A92&#10;9wcSSCEbNKJV6Xrt24TsK5gZ1ZiOWPKaF6vS46KBcrUoteUy51fJ84QrjlQE3lvaAdUWLFjgR8FZ&#10;s2bRT8MIMAFgvyvXlzO5KGUe1p1PL5Xiksejyw90m6iMh1IOyb1KKSHppaqiyla0MR9Y6hoimNlH&#10;DS7CCGzuCCgTAIAQJAxr+PRR/Ct2AdR4oEkIyQQAgkynXDdNZ1ImfaWVUqLRcLcGpzbTrQWDWHUV&#10;tE/yW3xhvtW4JjgXRNtMB+jgovpo2Vi9ReFcTQBSNXyFfiXrl1d01ahAKk7bC5g2DTI+UAHkH1D7&#10;wAtUzIqwFmhPnIL0TxJ7JZ7DBCD1UnxbjoCkl6pHWSCXYToUkcUUbjKfg36YFNHDBABXEBMBOz62&#10;Jjz+cDD/XC6q6ilFlPC6CcChae4PCV7gpcVCaEry0tjSZCL+D59/1ZEcF++DgvsdIOPPcCKQCif6&#10;A+FwOtmx6rFk+4rm8QcEmmcEIjWaRYVMADSTheMJUgxKc5UjBYMf3CwB7AEwOfYXr7ktqzvMKKrf&#10;LMJiT81ceRRE+uwav93uKDmyTABY5Q9VC+budnhYABBEsK490tSUaE/VSduAuNIvTAVG95qBmN1i&#10;4H+8rZLouJRGyjcBBIywuFGw2Yu8SWoaUnXIl2qZAIJhyrmqjnBVqiFc2AQQ7wm1D1AlMhnERO1k&#10;YGOv2ZLsCw+2kLwQSjfVWiYASx6rx3R9Q8Y0AYiv8GsjHslayw60IXlHEA9x/YA/z+h6uUNsoLcr&#10;2A03Nf0IZUY1mITfZPuGEalNjZKSG4ZmAjDK1aLUltkE4Bhn/rNMBEowAYyESehJgnP4Pz0uysR4&#10;E1a33B+VH6S2tJEVY1MT8k0IAHfFCDACFUPAWoNFg2o51sY8BT9HskBKthcJi0x74Sr8SRcp9z7e&#10;7sQKeSYhEgf2pdO9GQPLK3gxTGB9HYnYyA3bZPliwd9xCuqrCIlNiBzhHFI6hbbn6pPfSncA+a+V&#10;VUDsCx+uCoeQNRAJEauCIZyUOzAYwC4JwpQhXBxk/ng6tUMQQMRNgD4Tk3UVWPboSJ5H8jhQVpVd&#10;90QQg5wfEPWtLJkNjndW0/LSa03mmUZeeuUfqVybhepCF9VLL6GC85Sr92JIMG40dGLDAhoClW+f&#10;fsStsfBUSvwq5uoF8whmciSTCqe7jEQfJmgi3hkLJoKgR1lZKB0lTiuVQH54yv1Ws5qZVjmdsecq&#10;6OhPv6Fy8XfMmTxDVrGnzKZvKDHQnpL2TdcjUtdcDx+AmGPtIFg9auLEumr8a/kGpFK0Yk0Fsahk&#10;JJJlBg9UpJGS0AynmxpSoxtSzaNTDULr3n7dKStTV0ffqrMh6qOXTKBf8H8c8YGACXc4YzWSlptq&#10;RqqtZmu1JfpYWu9udEMmOxTiq+ZRKbgMwEYBK0Ov20j29xD/D8fS0GgcTrgq4JcmEewRLg3JAcH/&#10;Q5mmJvHtqHQNDAOpQGef0xUt0RPszx3V8rXA7185LfuAn4swAoOEwEgwAWjQZAl+lhmPfI488jUc&#10;pNnPzTICmx8CTiKg/U3LrVgrRe4AvHEZwhyADQWRgV/k28M+fAgEAEsmnwJsIphKJ9KpAXEij2Ac&#10;bve0p6AIKxDeyXSaRErQKf05JTt1iKKve8txcfhF64OlWrDLbxpOxUXqQvhIQ2YKYYAtgzIgIGVA&#10;KGogFaKg9yb1J0pt2gDMRAeaCdZ0MLC6lyvbDkcGnTBTvzkTS8nptYquN6svvKvPDnx0GfQymnDk&#10;mmHG1WtpC1yBdfTuaFxvPz9HlY07wHGAIadG9qSUDfSn3OGP9vYj4k9J/vGZAlDocDabRwxpSHB2&#10;SmEtSBeArSMSmd7V8Z62gd7ent61yb7WIK4YyJWBWS0pCKa4jH8xG8EHL3x0ZZXuavaaYy0KKXm8&#10;wNFvilz5XfXVLQKyfV1m+WfB8RrOz8BEN7z88/P1SKzeqwRW6tesaZOpAoStQJgKgvA17M9nVvAD&#10;WEUa8dNRvjKxKjHr4gHHGnmx7WYSAbKPxDLVuCGSwXiZ5pGc7oORdL1Yn++xWStEuVQA/v94qNRU&#10;W2aFID7TN/0J+pHp76PPVTXpqGQzgUxtLTm5pRAX4HwKB7py7ALFQuFRfvBarpCA3Awj4IbACDMB&#10;0JPCdAeV72CbCzv28hjYXPTnu5sRYARKRkDxBCLvRMYEQzNT/eE3gjIIBrGpOp1i9zW5MCudpWlj&#10;wUwykUwm4skE/QepBJFo3dpTgALvzVOwIJV8Tq2c6xRF/6yzJq8yOlMys7FRHjfyDpUr8ThFhHn2&#10;pJX9MGwB0ZAwcJBqZNqgE84AIuyclo9EtACFTEh/cBHbn2W2eQgz/QgJUfRDXqTDyr0ntXPQM/G9&#10;mTNPFshNoWe2rw22zs/1OSD7Ux3peKpG/Cil5wvMHRQHC1X8VqmcI5LQi064/dO4iM0gMWKIMqGV&#10;f2L+YhNIQcUJfemtIdtRiMmO9N6zWSGsH34HAU4HkB0iGYh3tnz6dk/7mkS8Z6B/fUfriuRAN5JZ&#10;iNwRsAJYvEEkklT66nopjXT08tx9+X0PHXNbtqNGTarserN49ahjoswKI8IQkOjdsG7N+nZzLZd2&#10;BGg1mpvrs3xdcHo6TF4vIIIDkPgvlReHuYEAgv+RJMDobxccU5STxgSqULYbQEUayTOpfH0lZx62&#10;U/VV2rNQPE4NVEXSMeEy0DcIGzAgHQBN+xxrRSYl7BfCCU0dCF6gBX9Q/ZQhAgQy0WyQEJ7iGWFP&#10;CMR1nwJhv8gMBHvKNIfkgjR4LZc3alybESiIwEgwAVjvetrvrOkGaqpvrgcVBGOEFijz6Z+DimNJ&#10;bNBR080bg94Zd8AIjCAEHEuCQjMHE8xqK4lzljtbK/jw709JnoZETCEEksaMcFVAutYHq0IBpFgK&#10;iZrEoYj/kwmA/ALIQQAJ2LGbAJ0pQfSyEihOpQvpYC8F1zBtygjpJf+n9WQrDEF3OLe4vVjzDyLA&#10;AYYAOAWIkIdQLBCIwvdBEn7i/ORAIKLRxb/6vMg1STh5l30VOksgc+icg5s5OJsrArkoSdlc0bOy&#10;OWRX7hykXenldd1xQ+hkOM8AuXJO7aLI0AhsacGf9vfDvwSydN8Q/1JcgFyKd8stoRs+HHNaGlFy&#10;53omiNwWma6Nq9d/8k4g3TN6TN2opkB6oKWro5W2wBTzxvTfMF1BzOnqec8MiWeFaYhQsijDhBop&#10;n6aKIaFNHiHwNMECdGogKahdorfdaBov/PhNvm5yevpS8XqzuVRv2xoK9RdHVzct/GNHAdQf31Rl&#10;dA0ITouFe2lMoBV8t0MaGHTrQh5hvRrZdCBnAn0D9MSFQQNu9tYR6GwPrd9onb0+Xg8RBUAu95lo&#10;2IgIop7sK8atoD+Y7W6jmyu+kMy8xXOsZaZFLizC/nOPjCmJbiDAY8OF2MA7oIZa7+21AhmKGok8&#10;WpTZclFicGFGoKIIjAQTgHq02ZDRDQLDKgVARceXG2MEGIHNGoEckqYvnNuQEa75cr1c7CRo2t7I&#10;mz8TCiJDWgrZ0QOhdDCcDkYyIMwUHVAdDuKMhUPRMC2ty53aQb7x/EVawSQ2FEwm+1Np5A5IwFtA&#10;sCxy+KaOtbx0upCuPNZrCHVlZEW1FJxt0+bSL3glZKC0f3irxA6CcCCNwBAAp4BwCIogcQD+lPnn&#10;zSB/xxosrUqLnP/ycCfeVji7iGY3D2GZMIV0tmlvRenrxyKgy6D/1hGBlqkHrI0JIIzeoJfwuddV&#10;ngXZglNYa8MFnfa7wSJd6+UoyVB/csFQJzCTsGsfpCHKRlT0gc6Z3nJmOVmxxBMGIuxi0dm+Lhrs&#10;lUua0Wg8Go7H4z1kv6KtHGRH5qqBdOYY8o8PGzgO/i/1GiEmgGCsflzzmOaxRPsF3e9vX7eG8v2b&#10;bgAynN/t6O/qAt1H8uuJE4nzW0d/ewc2AVBxAsoNAN/nRgKImAP6pn2d6UZAf9m2HBR/QDJrF8Ky&#10;wwlKmXuJYKtk+G1ByIktXBpitjmMdIBhdfpgAOl4gPIAhDPYIgGtEXrpoG2BPb+UyPmn9ejD5FCK&#10;0n7qBGPpethCksGu3H0RCtbPq0VZLRfsmgswAoOGgI8HwKD1XdGGs66f6hfcsXqs/qxov5ttY5Zz&#10;73BKsLjZDhYrvpkiIAPAJePWyJLkVDa2I5deTYdr6zVN0mXBWc1FWbMhSaOJCiNam2IEKMY+QmH2&#10;OMGlRXo9or5UjDgIbAFxmAMyqTg23CKnAKSQFqHZOAVDFS7hgqrSnuy0Mzz+QDCCjBgXaoiYA1Mi&#10;a2VfefvLIGgZzi9iFFBFKG4uJ+uhACLcQYR7S1OH6AIlZbwDLABV4QiyIVYjfaBwCgDhgKWA4tIV&#10;lUclszvRiOKoojdri3krw5yk4UIq4VBgrXNLNi6Hwrwo8vxLaB2nIOHSeCEbMdMQWukPTZYn6pJP&#10;vUhtKPZglD1Yh57Z3sGl1U2irusZFq0GaGStiYLxoC0kKdu4dOc3B4qUEPCLqSNMJlaqBTE2Yt1f&#10;fiJlyF9DKCRdL8RJZigRkiGazDrkm6AJWfXP+h1uMXhxTfulEqkAUoGqqlCsLhnvTXS39LR39PTH&#10;o7FamCHQobXLgtzV0pyTehPCImCe+mcpoq0zrePsq4h5Z5lxIjJkxZraYoJbTghSHZ8GiKyxSr8f&#10;SB9zEo2Ylx88aqJisz4s4Zt0vx6RAKYbQKROMfyqphq5ki8T/SPPv9z5TzuCsaoq4vOS2NOh3ACs&#10;0AFbeWrdNCF0tWZjCTSrQwJ+BTB9prqEL4FrI3YRBuUvi6yKuZZpqM/uhCfnlC0doEwWkPcYkK4E&#10;UcoTg/siKnDtS/jm8rZ0gOmYB+cg+zC17xTF9A7ArgGuQgYojyCBrn+tbQXmqFRVQ3bfOLL3Fdbb&#10;XrWQFqW3XAh//p4RGDwERoYJwHY35/7aya+LveUHD3RumRFgBBiBTYCApNZySzzrDStLHuWatKB5&#10;2TTy9Bpm0sagWLan8PiAoOuhALwBAmGx81NIMLO0+CKN70OhDFaIghGDvAOwj0BNMFQdCFYFsKEA&#10;vGrF9oEZA1GYyBo4kE72I0bAQAbBVCKTQtYABAvAExfRBoJ3WWuvppeAoIVqPZZEE3xdJmw3Qxdk&#10;CACpSaue+CBtFoIGOzP5Z2GnLAdIfQg7hMhGR5+F2QH/of0CKEAAWuBffIYilDIARNHKGkgmBjPa&#10;gHYUkARSBFJgWwScBA+EkSJJpmeSZElqqbpmsNCz4ytyLD5I5i80EmxaJjE0X41NbWBlQRy76MlM&#10;iUAgEChyiEyv+FxKqdpxfKWuyxkiJKYiOC2bkPxRhWpIAIlu1SkKCJFRmJLs0alER5C/2OFPYCeH&#10;T1o2RD4AsgCR+Qf7LAqLkDTg6Ida1rYmqu1bKS2ZaiRIypdFcuNUCJLUjtsmGdmytzfR375xoAeb&#10;jI+vaRiLDTEpGYSwmQhoMRspdEUj/MI2lbG2zDR1N6W3oLBZAaRiatzpz6yZgVJo0Fcm6zErStrm&#10;8DyQxhfH4yJ7kVAiq5PDaiQDLBwXN8EzZ9N0ITL6i6Mugnx/wh0AJ/6R3v7iQov6u6vVzBEgC6R6&#10;qKwKDDDiVBqHlloQcU52Taw0A7JWV7uogD9ET/Jo7aI/8jWyKcAxdwRI1wrK3iMIfOlHOtAvgudT&#10;vaY/f6cImoC/RWVj6pPCphCImpReCYzAfiL56QAeI+pI9Ak3hx787hhRUc/mlZASyQvtCQJk3UA4&#10;XYd0BhQiUTokrjUHr+UKC8rNMQIaAiPDBCBudw/Ln3xuWD+0zs8jazJ4rUIMhpbZhQ370sdg9MVt&#10;MgKMQIkIVMgHWLes6ve+JpUgTOIJC+4RwQ4CFB1AJ/kFUO49Wk4Pw5JAK/zIVE+ZA5A+cCCVhFGA&#10;bAEGUrVhW4FMCrYHbBcdoJdMnNhoQDIlk0+5LBXJbi2mpPtCF0BNMDQyMtgO60/QKjqsBPXYSgAW&#10;jaDwCKDcgWFhMIBcsDjQujHyyYvke3KHOZFE0GTOJjCK28nepMyqjOsVJZfa5t0uKv2lFNdbUyrJ&#10;KACvQ0nib3plO3cY1S0vCzkMZNuQa/nCbKA8TEzzE3FzZ8JEs2UphmME8y+GKxXyFxOvAbFMqqqq&#10;auy4CdMzxqhgZFwwMnH0+BnBcK1IHqG/JkiriTmv/IGTLWWXX5pOzBFXhbxcGHL7KnKMXISt0EOg&#10;WBgqXx55RuKJnPXgSI3m3F8l4/vLOlKpSJ3daUBLM6C3jM5oz0F54A89ziC3kbJkKrZyprqaHpvJ&#10;3sBAGctfqUSQKL/dDV64YQSlaaAiRzoR7BKcvLYqJ3NhKFNNNoBAj0rmnw70CIofi5Dxq0ruDtBr&#10;7VOQCXTDNEAZEDLIUpN7xLB3QEWEzmlk8FoeHHm5VUbACMCKOtxhSCdLiOwZ7kq7yu/1pC/PDOwO&#10;ld6m3u9g9JWV4LNPsTMiJw4rNeIQWL16NXTqXrME/0oCoHuAe6oLf24QdOsQ0dHSTGzxVVrnzt7v&#10;luO0uXBpshpaBcdiL2qB62PZVa4VCypI/vcIDMCKjkgJb63bk9mAyLAZoUBLxOiXVjblDu1iPVg0&#10;BELuxfSIxFnkEYHmUngH8VI0W4oquCgFKjgA0dm4BBCawktArEwLA0YGueMphzylkaOE28L5QMQx&#10;YAUbvhKQn3Ldm1jhunwwgq6bUQM6dZej4yqJlFCJ57poLy+aId/UkXSTgBmFVuLF+jz+zi5qoqRu&#10;LHDloo6LGgtV80FZnHXwzEEU1aUhxDRzKMCFRmYYhpdeupq54kn5da31xiXMDjuRKX86Cl+VeKKr&#10;KvnJslf/3lQXiI7asX7rQxKBGni1OFW2JrrCSkrrGAK9lj5Y+qhJK41e13W+mRNSrGe4Hq6jL40u&#10;srzXraGGb9z2e6LYpEmT3DsY4lfTAx3rNvYawfpmmQVwEx6IJ+gwGnOCCSovQXJNyW2mB4KtPQEj&#10;km6uN/fP6+sMdSVBhtOjazIwVLa3B/GuDE8mfekP2fUbwq5fZWrr0ulu0UJNeowWMtDfFYIvQCCW&#10;bhbb72EGdm8M9hpGtDbVJHLxyyPRG2oDV4f5wOZQka5vyBjaV9hGFs9OHI7q2YYgeUdQZP7PHoFI&#10;enS9yBGYCfR2Bbsd9ohQZlSDGQFhilGVHifSAeJI9ocwjejQLpauRaktlzzQXJERcEXgvaUduL5g&#10;wQI/+MyaNQvFRo4XQEGdy7CEFmx7iBfQvQMqJapXm/I6H4wAIzCEEPBacsy/OKnxFmvlX7LL7Omu&#10;o/Dpphj7NG0uSE72WP9H4j2404fCUWQNwL/6FoNg/GQiIHf2ZCadoMQByQF8EIkDKEYA0QbgtMK7&#10;31xdNgMc9P3+LDuFpNP0cmittEvGqHijEtphEdCVUYjhgxlvT9EPyF2HnRGhBXIfIGUAbSUApwdK&#10;mSiTBIpt7cUauLWhAvkYqM8iXiBHEi/xpDy53zqYnquaqhMV5aFrZyeoln3He8LaoVMPeUn4oRQh&#10;YAY2CBxo50WR7U9mQ9RV9qKpXsrmCqWEkR9U+1pJp/+F2TiFRcC9H2OITIDVyUA4GYwkxNi5qk4T&#10;3WLXugqqUznHlEYexpoingN5OLyazznjSLajnICFbBAKbioyuplhKUUIM+SK0rghBgk5Oze5aEgc&#10;gCD/Td5tmR1WCUeAVH9gQDNyIg1LUjsl/ZaH4yvcK72CWtdEbC91MZFfkDbw8/OuhwAwW4/aKpH4&#10;CqJhR8DGRpv5wKZ4MNPUSA78MlknHrdVMElI/o8jkKlpSI2qoWyF9FfQwGp8c6MjA4KtvXAsXVMs&#10;9cmjhdZ2KS2XOcZcnREoA4ER7wUglqnk66B8XJQB1pCv6ud5vIkBqHB37AUw5CchCzgkEJBeAD1r&#10;38uVxkEz5Gq5pDpildt8jMhlavMliz7T41Nc0RalrdYlEbLKU0Z3sWhPF8XyvlnFWmolQiLCygWZ&#10;xGcRFwATgMwtJ2RAFgMzWQFlFgSpprdZIpcQ13qWy0V18/A0c2gQoIxc888t7CByJiBKKZLIXCoW&#10;K9wUsy6UhtBCHSxmQXj8hQ8iqZ+kh46+5Oq4gksXA5/ldccAuYqqX5TIm74MBIi006RJxoBwAcAo&#10;hCKqZWQNkIRWiSdb8OKfSjD5C2o90yXNNi+hG0GMYf4w4zbosxjcXBDkUOoDl6tyHpHUTFO2HiGJ&#10;9vNnehObhgD1LQwVCWCCrS1Tq5e99VBjVSrcuF3tpP2MYKOkEzZUpWYCWMcQSBOAyrTvOp1soJlp&#10;GW1dOFRWo4O2zXeVnBHxmrTy3pTjrmaQmsCC/JvgTNhxH5QZrl4An+mTFbkABmLIPDDIQpThBTDI&#10;knHzjAAjMKQR2Gy9APRVKe2zSL8jX1yH9LgVLZy+Au+1Gu/VqFdddb1oabgCI8AIDCME1Hqm/OAl&#10;ufzKKmymGxNMI7u+rZqyN0Lx8HA8NfP8i6oy27qZ14/WXbFzIMLpkW8fizvRQIiW1oORWBDeAeFI&#10;IARfVZNMipwByWSSNhRIpwcymTg2FBCURrIa88ElU6+5yqORq/J+CEwHduHGbnUs9t1DpkBIjt0E&#10;kUMMqRBjQfg7ZPe3M/O1y90ElM0iP/L6GClsHRddx1EuXFPjgqfqAyyJqzrUn/mngWNkZb4+c+dI&#10;00hDvg+0vR8NotgT0syDp36LnVPMa6TyTEVXQCTjVf+q6tKKohBWZbCSh23lkf2RHBeCmTDkDSYD&#10;GSRMo0yKOe3Y0hXosilLjZfRxK4ICaImoauVR1lJxMBla+vX9ftRlsAV4WQhK+hCSVOezF+Y5f/D&#10;6Bk1BEVF0sEEpg8fjAAjwAiMFASK9YYZqno7Xjbkn47f4aEq+xCTy48rgU+Ry3vhtjop1sjhUzgu&#10;xghstgh4UPcsHnZ66U6tddphQ5KoMkwAyAJAyeBBuuQpqKNM+y8TxWFhHxn1woidTyFHIGLtkWMP&#10;5D8UCYTDgXAUCQXh+UsOBURozJ0Fk6mBRCIOi0AymUjRXoPYUEAswpsUyNwCXZdHLQ9bnDD/c8n9&#10;W+muYJ3QTuaal20jxX0YWyUgU6CgwRQmQGcIOREFJZbREOK0+/Xb+1JmDa2QXZEszXOAr8ZLkj+i&#10;jjk56OR16SyQy3j9sFnRuPQ5N20Mlh2B0s/js+xZ+Dl48n+lUTGmh3zGHRfJBZG2XTeVp00usKgv&#10;nDXSif7+dHwgRMEmlG7cnlDYdCTQgDJ/GW3eBl5R+7b7AXkjyIhl4+gmUroBSxpobDa53PvUMiWY&#10;44zRFM4I8PVHJ8hPgdshSfeFcP6n08xRwSb+sh/2MO9hNxQ+GAFGgBEYKQiMiCea/h6VQ/7N3235&#10;xjKy4wCG0KR0s8EMIfFYFEZgs0AAWeYQoS13W5PJ7OzewqafOmFhrcx64JLlKmrh3cZOTe9zG6eV&#10;q9GqPLFS6Qgg88GblgJKF0Dbw8kAAJISPgLCKQBbCcgzLFbXaXO+SJo2FADPgTsAkgXE06n+VKoP&#10;/9JpDGQC8UwgQYu95J8P9gMvbiySIioBSQRD2B0P/4rYddqYQGQYNLelk5kLxMaAXr+Jcks/WDFU&#10;3LXguvIg9IAzvgvC5x4ODvBrCIRjYjftGMwZsGtkgmGYOVDAiqfI4ifUFtvj0Sk2F8xm2DeRt2K5&#10;icWrwArVBK5ajFp8a4UUmFvuURgFhV6kAItID4je5AfLV1/f1U/kO6TREKcZl0FkX6RmFOjBx0Fk&#10;PRCJD6QtRKGpXD7yWZMJKpEPUmQMzIayOwwEykyg7BdSU1lM8XOLGFu1ES1CHZCWGHWaBCicziSD&#10;VSkYmVJd8Y5Pk90bOjeu79rwabzz41S6N4EkAWKfCvxDQSyogukCdwGKgKF4CjId0KwNI98aJXdA&#10;s7T7o7R2EIzS7CHDLuQaPNWzpr/8RVTlZS3CVu6CSDYIBFabWyhKZMyB1jYmFGqLpkUeSmyliRsh&#10;ncJdgA01Epl0EsYGmvSyXytvhrTIyA0WN4un3iApGayuHuwogEGSnJtlBBgBRsANgRFhAvA/tPwL&#10;6B+rAiW9VhX4PaNiEHNDjEC5CMAEYFkBJB2RLFO/e6XTuKCx2X8df1pFBNUxXe4l9bP+EIJaTRGt&#10;EznWZGZ/8UHk/LeMsCadBk0Tp96MWkCmYAHQaREjEAsi8V6kOhSuCYWro5EodhrEsjs2HgCrRRA+&#10;GQVSSCI4IIIF4ulMIkPBAiLdgHRWJ1Jt0X3K6ifS8pndmnENYqs/fJWl6I41WFNOqamIahAcj4Qw&#10;aZ/pKSBRBgsF+IhogF9DFOaAAP6lE84CWDCXEQEm0xfp6MSTU4BkoiS+dCBvxz/rqyHBF1VFVj6x&#10;Bi4umBvDW1Q0O2SWNYjoN7F2OTxyLtAMEaRX5OoW5gFcDArhxbaIsHHQKXqSaf8JTwJWJgM055LD&#10;58Emr2T+JvmX01IFCCh1TBuStYAur6vUFXoxZRcQ44ONJJHvQFpD5MwkHMCbg7AQ9a7ZuOKddPeG&#10;7vYNG9atXLdyQX/HyvRASyDREUx2B1J9SEIpNnoQ2okOoXuaslpK6wbUlLdSdt5aVoAs5xdmFnNE&#10;AUpYOuxbRFy2IMQTRiWKmslaBCxYTEMATAOm4cmk/+D5yJoJQ1gcVgCa6kg/IUwS2bAY0yIhg3Dk&#10;fIMETGHLfaByfUaAEWAERgwCI9YE4En2zfck22usj+G0L2goJ8fPhvAOqiVDb9yxjCMJgNoUSixT&#10;iJfDQT10sAe1I26cERhxCIC9SMYqSIrkmVmvanoaIpxY0SfdCqBzqix38/6kQ5e/vMbcLM4pKmd7&#10;lPRUf1ZLsRFzHsYRDZObfSwcxAc4CCDwHtEEAbChNJZFE8lMImmkkgFsNp2JhwLYBitu4N9AIhAQ&#10;zJBO4kvKBCBy2YewCSFOmU9ACeOliKaCYs7miq8kqSIOXxB7ScTNeHlkyEd0AAIcaHOEQAAbV8Pu&#10;IE8xUuo0bQIyC6MJTh5hFPiKfut5+GVFXWbzs+m7ISwP+imtCMK1Qa32E4WkmH9xCLd/1akumOMO&#10;cpXZPlU0Im0vrYqZ0QWFZqEsj8KhdDycHkDOCGRoxOZlGFtYNIKZRGBgbaJtacuKxWs/WjrQ2d/d&#10;1jPQ3du2/pOW91/cuPjp9qUv9axZkuhck0p0wQEgETASAZpGqUA4E0AOdOwmDpWTAYNyB3g8KJTz&#10;RtZAYNp5TMKvjG/ytxUNajtHmH+SCUiazUTUDO2TQaf09KfPpvO/SfhNS5wytZkmHHW/i+lH9w3G&#10;bcQ931ghRoARYAQYgRIRGBE7AqSwa5T5c5rP9dCCyJPjesb16a3KNQUNbj9dljg6+asNUscO3XJV&#10;pRdDrLPhFRdvI5Sjm/bEyr4NDoquVqO8I8CgwsuNjxgE5I4A3a3LrZVpBOOD+gonarG2qfgS+ITk&#10;BvKDmVhe3NhyswDd9doLH0FOqLpka9ktBnLctiGAYnRKBnyQF1XvZJuw9inQr1MVuSYtn8SUsB3e&#10;7dQ7Ng7EcqglgGlAEE7QcFYH4ZeroHKLPuErbZJYgYaVQ14kLMBGWFlvc1M2LCCbOxGYGJhe6PSX&#10;tZ+CtVgtQ7plJjYc2qq1cNImR3FaXRf+/3SgHPgq6KVoWjxNaQWb9JZB9bIvqa81BCard4JDw0UB&#10;/yaFNC1A5FaOlWLZgmqNhky0aA+Dpx6swpA9bM0WsiLpserK/V4uMuuTyhpikk44tOuSWxpo/5V6&#10;yeAQWdi6Qp0o3dXMsZA2NdILkFLIGQlAg2G4/WNKRNLxeMeG/o4NPR0f93Wu6Vizqr9tbcRIDKQG&#10;qpoaw9U1NGvhNRKojtWNrR2zZdXoSZHGcVWNY7BZGeWqNGqwBzqGImQkwsF4kDz2YTUCLPZ0Axa2&#10;uYPlmPBSWmEMkJYe6bIhh0ZmWyDXGHldjCb9I6a85PDKjiAsezR+lsVIOhYI4wG1Zs0ZmQMSf43e&#10;dlf8yzsCuEzBIXKJdwQYIgPBYjACww2BEnYEGDkmAJ2qyh9JxxX9fcP67GTR1t+5b0T2uSBemobA&#10;MRhC5DMBiBduchlFOi6sHSIVF/i/MAF4g11RmNgEUFE4ubERi4BlAlhBGlIUM0VEg3lKd2S1F7RY&#10;WUxFo8i9Z7J3yTokB5MmAJOxmHkD3O90uUGaKqwvEbtC7CBFijWpD6gld5PXq1sGAuUqb34payG+&#10;P5OiRGj4D8wXkimJ3AIhCAeGheV3uTmBtcAq98+jlVgziZ3kY2QCyO4DZ3JmzZahRDKlFQkLFUoW&#10;etSSUjNr+DBtDyY7U1QWHt0G3BjUhoiiOcnO5W+Njoz4Lkuq9a9EbDm1Suv4MmWhaAptgNVL2UTL&#10;whAgCtB/THHMhoWdRBSjQZDgiL8sNwUljzVb8CtAlFgHQcpPlgftx1I3QJiNakMs0yXq12X7UmAd&#10;BHlRV8eE26wg8iUQBU70ta/rXbcq3vpxsm1dZ9fadLp/oLMLP2AYs3gmHq6pClVFqyOhVBzJAWHS&#10;joZrGqP1Y2INo5smTKpq3jJSOzYSHR0M1hppeGrAqWQA3iZppAMIYi45DlOknOvmBX0yC63k4ND9&#10;ZRF+0yIkAwFwUG4CMXhihCgSQwNZDIlIVGAOjemgp9w5sq8patDZBOA1OkPlOpsAhspIsByMwDBD&#10;YLM2AZhvKMUNmXq/dOHSfs0BxfVY8dIVtwIUMAEg5BCvHYlkP/0H6bMQHUr7GLMJoOIjyw0yAqUj&#10;YJkAVlITIjUeMphhRRR3LdbMsWgum5a8XWwtRlTEwbikCUDSNp2J5Yolv5UuA4KZmA8EnZ06KZBl&#10;aHCSW4vaeT9TskRRrjDLNc8wiBOZImjBGxsLIAu70BwPrBAURiE8rMQe78SOiUEHw8IAgD/g+yC5&#10;MX0FfwnFWqUpRKpvT9ausKLwBAWmMoXIegoo1YgMeM8FUOxLR1sb4F9KDmema5AuA24Pea1xvbWU&#10;oNzSdkIbMkjSLkTRTQCqijIGmb3ImAWZlNCsLS1G0tMBX2R94LVZYTMBqIkkZoHJZlWParjVfNBm&#10;i0mJ9cK5E8+yO2TdSaQtQMmDLAzk9DLQ2dmyYt2yhYmNH1fHu4yuNmwA0JdMGMkkuDTUG0jFIzFs&#10;RRnCbpTYYgLbViC+HmBX1dZGqmLwDgiP3bp69JSG0VvVNU4KR+potmBLCzKykAlAn89SZaGs8/C6&#10;cUyrk2WhEYRfJBEkUm9aEzQHCmnykVtQ4JOcjNIsYs4pM+cFzARmFgLxH/tcGzN1FqqwF0DuMA2V&#10;K2wCGCojwXIwAsMMgc3dBOA6XOVzU+f7l/h1lu+d2R7VC1nFKbmvSZi/15IxEG/Ipqb0aiJes+hK&#10;KoXduellGm/VKMMmAF+jxIUYgU2FgDQB9LSuokcDEX4ssIJaEn+LJwZoeVfQdUn+Ff+3mIzJ4f17&#10;AUj2pVwJ3B/FtvVeKu8gUbKWokw2Y6TmDQ62LkvKUAV6EEs+RG4O4uEcSCP7GtwBRGNIEkDBAsSm&#10;wLMpaszkaQiPlkkBsYJNnYqsgZT4zU6bvEwAlqgibtuS3DQWCLuJbgKQhUllImUuKXjEJUoIJ+IH&#10;KHO/sGVAeArfcMOT1Mk9hP1CSgMTgABH4hMIIGucxEq3ueg7IJgwisKqcbmLg6SdhLm2H4FmAoC+&#10;rl4AqGVuTa+GVf+Q7dEUWgbGZ6eBYvv6VNEHXQGrpgGBnEmmB9rXf7xozQev9bYurwkmggPx/p6+&#10;tBHuS8bDtGMDiicTyWRNTQ0kTwbCAzABwDWAplAqFgvHYlEYQeLh+kjd+Fjj+NETp46asHW0dkwg&#10;XI28gLQNpD0bgjUZpO+J7dDRdn4jhknoKG1HdEhFdH3Nz8JqJX6SKezCzDQhhlfuTGAxfwyRNA/Q&#10;f9gE4HbvDOFrbAIYwoPDojECQxmBEkwAIyEdIP3OqWERNnTlPCl+Ycv12beyRil/O/G7Kl+S1KlE&#10;KJlu55lZhdu0YVCxOWrTkVRWlg9KIWYxh4p1xw0xAoxAhREQjyo6QPitNHXwjCfmTxnC6AvL1V8s&#10;LZZ4KN6Sy+pVi44yiv65dkkwaF9IO4WsYu5UR9ZI0wlafqDtD7FJAO2AEEpmsA6MbPzIwF8dMJA4&#10;sCpMu3pHaCcBStVHCfvF5oKJVCaews5qmTg+079IGpfNw+85GEISwdN0O7BNk6z4zlb0Hw7bLwiW&#10;pik1YCiIuIxYOIR9D2Ii8SEy8COdgXTwBvczNxSwRtaBn0xD6HKochJMwpP+sTL8yTR/DmabTdIv&#10;w8vNjR1yhyz7C2zzWVD8V040q18hoaL3Dln1xvVxV8Q4y5AtFwmNM2N2JAM9ra3vv7Z64dP9ny6s&#10;S7aEEh29/X1dqeBACtQ/AhMPMkbG0/2wE9AGjtAJDiPJRAYOAsLgEh8YGEgkYCEwetpSG1d1r16y&#10;Ztlrq5a+3tm2Op2EgwacRyyHfJfXC/0VJOezMOuQGw5aTyRSSEeQpF39IDNyF8BChQQ7mMLm3hX0&#10;fkH2BpHWX9yc8F4IBUVePxop/EXuDOK3WOQPFJOJcgGIojLBJB+MACPACDACjIAbAiPBBCAtAOaP&#10;XfaNyqZujmWg4HSw8XtR2ryismnl0O5SebjrG6H68ZYfNv1vuWuPpg1AvGNoUnmgXhBkLsAIMAKD&#10;iADlhzfXb4klY/2cIsXJlkfLmCFkO4MPPF2kfclElLrc3N7atJ18ycXW8PQtViCR9YN2tpenlcxM&#10;kmEzaDxLAM2HAq1sW6d0NjedmeUTVZI4cwE0J4hArorSKd2kxWe5sCm2vZML9tIrgCwA0jZrlTC9&#10;k8h1GxfBeMGlsb9guBp2gSBOKye/2JkdtCyexBbr6YFMujed6oGfOBK/kd87bTYAGgYbCqkstAYO&#10;kprR5oLW/nlCPBGALywTFEJPdI8WloXa5mo8VFCAZD+gDxgyzF3yACeRu7A4I9hQENsiYgcBij+n&#10;7PTYqz6MgbO2EpTzB12INHLCFiKNGBbNR3PmZpCWBwR5IghbQ0TaMtRYWOzRNHILdOUIic1fhB8B&#10;4UBGF6k+TQlXVwKLyYs1c8t+IcisXME2TSS6kcDUxFoMl38qi4C+SC7EEICJUI9MJpLKALJMON2b&#10;6l796XsvrVj4fNea5bQ1QDA40NuHPSOjtMUk7QdhwNsf6QITISNJPg1wDAEhz6QSyIkJ7wBhEkok&#10;YCKATSjeh20DEp0b+ltWtC57bd2yl+FTEIz3A2JykIHaKfRIfiPCf0PsQ4gbSqzVi0lNiNF4YA7A&#10;dpBIkgUhAQFS2KwgnRR/4oRvDqVvtPbRlKYlc1AwyrQRI1mFgjHsLYhTJMqEtch837CWKORtIc0H&#10;6NSc9YP4cOGmGQFGgBFgBIYzAiPDBCCc49SbgnwBLIUz59J+r7HNsn0XQ4D2m6zepBz+eIMzZ/Lb&#10;Enz3aV/askFpoSrfyMv1r/AtERdkBBiBEhAws6JZ5An+5RRlLtdyZRZPYQIQrFXwW5lCTvxLxgIR&#10;90z832S/JrmVC5NWHrIsgVT0XvkPCUqS9cyyCL/JiC2ek/WdVjRP8VrHB8kJhT+A8EpSLZoLwoKG&#10;iy6Fc7ToO4i1XSyzIhECuJHI5U578mE3QZy0uSCYMGIBiJcSm8cKLdZm+9OpfvwrFmmxOCx8qkk9&#10;ZbQQKghmrZSxKBjawSm2abfMG8oK4DWIll0Avvs4hdlANIBwfrK2QLxQJBiOBsJwUI+YJgDTAGGC&#10;IaUTQyP/lYv8luuEFbxmOZDL/e3dd4kj84EMixAqKfuCMAHQuEsLiGXscP4GZn+Ks7YhUyRrDzyx&#10;Tq3t+GAt4xf42VamoqzhQFpbxFp+JtGX7F63ZunrK5e81rHhU2wRGQxXGaGqeDITDqSrgzAH9CGP&#10;DfJeGgOZTF8gEw/G++KUIQObZdBNQXeGMH+Bn8dhAIin4gPxRF9nd6K9PdPZ0r3m/dYVC3o2LDcS&#10;XfAVQO5JmjBIsSAMI6glkvdLU5XADqOXSsDhIEVnIk2OBkmqRUYl2vxAzJCsdYWMbeKmkzcm3HRC&#10;YbmFJNxAImT0odlnVrWtelhX5bQj/o8NJrSQjRIeHVyFEWAEGAFGYGQjMDJMANL8rTv9Z6l37vjZ&#10;AwWs9zc/HN1Bsa3FE7nqpJ3ax+zLrfdEyvUclGUdb1aq1cGYkk7pPV/F1PK/dGh0mgFKsbxY+vi3&#10;wAwGAtwmIzCiEZAR1HAhhv+/cP4nDqKol7Ch2vR3OHvnx0ZxM31V2WIpg/rkynoQeAZdOx9KwoZA&#10;BJQSweFfOoMgWlF8CAQiRgZ7C4TTqaDY6JDiBeAggORymXS/kUZC+GQQy71kVcC/Iqm+6Xwg+Je5&#10;EYFpFyhuQlkPfKmI7gFBvwbCb592eBdDSKLSGn4kYETINT0DUw64rXTUN08MOJ0yOZzwJYelA5XJ&#10;e1w5cmnD7Cqt7fviH+8Om05xgHiUVvhgzz+E8QsTVSKc7kt3t6xZ9vbqDxf2tK9Nw3aTTgIwLPGD&#10;0GNum37zcOeAFjAPxAdCGMs4nPBpoZ5yHqZTZBQRX1O0SSpJSIUCif54b2dfvLMv0dHWvvbDlpVv&#10;dK1/L5hoh8MIjEMDAfIVEU4F8RD2ykVfcOyHBSE+gBOu/kmcSDZIISdk3xEuAeKDNMoIW4gZZCde&#10;W1RohtxtR96WMlOAu81dOt5k3W/8vHNUZBy4EQuBdH/7+vXt/S7JIBkjRoARYASGLAIjwwSQD161&#10;JO9dSP6Cun3vIOEOri5rmO+3enyA1lTWOOBsP+tq6bAsFP+aVdb00nQUH/N0T7msxOsI3o3N/bdl&#10;8q6sVcWC0Y9FxUXsHPNMWapxZUZg80bANNhJ927BLcD/ccgsnooZmpHDWNqVdFEsJZKvuHlKz2RJ&#10;NBwPytyHl+7G7PjWNDM4jQ3ljZFuqijYUnblGXoQ9YKjNflak087kWp4BFQj93swXAPfe+F4j5AH&#10;POwSMAGkkvAn78+kB4x0XPB/ytUncq9JxMgWYD0Ky/WQUiyXEJTRDpZ7vBzKYAj2CwoQCIaQml6c&#10;ZBHAB6GLXKUnj3QqimVkkH/pQy63CzAtALrzXF7stDoFMc4WIGex/5+9/2q2JcnSA7HQO7Y851yV&#10;ojKrq7padzW6uhuKPRgMMBwMOEOCQxpJIwkbM9LmmcYXPPFH4HfwjWNG2gjMYLoBNKYVUF1Z3VVd&#10;WSp1XnX0lqGD31rL3cNji3P2uXn1jcid527h4eG+PGL5kt9i5fUG51zXtLGPUL1Br6TlA/DDslod&#10;P/z4rx78/PsrQGCms8CrQkTQe/DBp2TzCjwYcjj2hXAVUAQzArWcigoD5AWC7GEOkDARkAlvoa0j&#10;LyTwnBARGLVTrMpsXpSLJD3/8vL+X1588cHy9COnWsBMVKA4LgIHoPyXiVembpE6RVrnSUWBJJlD&#10;kQJsFlIJInyXSFVKetEzKY8lPZlhSC9+PFWEhCbdVY9Ms5zX0a77/SlToErmrPd78eG9o6BoimU8&#10;5et03XUU6CjQUeAZUOC1MAFskUJbTnmRdRtJUUP5bQtQtYQVowvv78RS6rScuaZLWx9FzNaa867h&#10;m+V+VjYBrfzrAawZPDZvNxKNKBNU4nBZJGXRhOMeG+MBu7CEANd2aV/kaQqKz+BZ6brsKPAKUsDw&#10;PQH/18+sSsnmsPCmkDjZApqPCgHOzty2VZE2IGrDxrhoiHrZuOXCEq9VJq81EJiIA5K9rcO2Bdg2&#10;C63vqsVTGjWxKEp24OBrgjnQVgBo0TAE9DyYA6Bdk8ooTloBciuQF4BUAfzFi/MqEHTNGQacFaAd&#10;usLdrU3nummvzVoFk7e1OzMR/hX+YYoFgHoPTAcOFyf9nzLzKdmBkAIoxoGgBJH4AG0Y+j/iHVQw&#10;ObFolTqx/Z5e09ubwHtlPOAdbqdh6JrnhE9U25p0ov/uHMzaAIQUlIwGjbpOvOzi+FPo/9/L4P9f&#10;nTtlCly9waCHdP7aKSMg/Mc9JNyjBACC62ECCAAKAX99toJFBMH5MH1B20e+CKL0SSRCv4CFSDLU&#10;CHDKHEEfeCpgAipXebk4z2efLx//5PTzHybzB3W1qGqCFUTCSJHCTrAqSfknzZ8tRBzXz6gMchfJ&#10;zih3hljkEO1vXmKfoNtIXP6SFGBZAawboPH624/DK8ifXrUha61fjbuYLlFjRI7loosDeNWWsxtv&#10;R4E3mgKvhQngpiuoLAJsFrBe0o1Cp5IwTLVd6wus+7R2XJgdN/xbSwMmKUc7Xyzp+arRm/NtK0AT&#10;PnDTiUv7/TRzfcXmyiy/KLlWFb2S0AchWzNd/srW55+VDePJ5t+d1VHgjaPAmgaqPxpUNkkgZ87F&#10;YeTQT6yPjbZmq9m2nVXiBVQEAfMCHVmg3qj8fcNKLU3Stpa2TAytNtuXzPiEN382XW1q3/KNBctH&#10;GRGMqU5xAZKJTcnYUKL9iBVs6NKkZkORRk24ElX7KBKKKgiUFXIEEEyOkHAF6g7dEi+BBdyi+NsU&#10;tN6b8dunyJYh1LQpI/yVURsJ2ZGGrdIEaNgUDkAKvyDJEXwgTaemIHd6kRVAMe21WIW1S8h1bcKu&#10;kXSfp8ieztZwAEut1abkDRKtEUftY4QriMVIvXw6O/n4i5/++2x2v0wvoY1HodeDPQTB9ojXQIVI&#10;JNSjvkIcYdUwewThu/DcuyWWiSplEixfhpwALhmZwk6AUH2E7Rdp5hJwIFI/khA5FlWdLuDehyFg&#10;tjq/P3/88ckXH6bT+6g+WKQzRPsDUICB/QgbQNn3JTREYP6Y8lgOCscAqD9uKrJDEJ4/CnRQYICU&#10;qRAMDh3xYdZJ7a58F9iWBN6TWVZpH3s8OvusXtdmCwWK6VSr+l48HOgW4WDS1MXEl/n88eO5MQ90&#10;lOwo0FGgo8BLR4HX2gSwpsAb4q9FmzdOcL29GhFJDPHbotNZLtvw9Itotm440CYH3bytEW/thUaw&#10;pjhv6tHrw7327tKXWrukFh/W6bV2Re0/pDRJigXg1FQzzkYQ2WpisI0Za5aUqz9eO6muQUeBjgI3&#10;pQA96xy+LsH/Jv7fhjRpvd9+AZMsoLih5f+3DQT72h1vOgvWfyRff4sadF1vNcoduCWKHmjoQ6Vw&#10;GYMmlDe2XECjjijkPhj4SBAIekDmQ8o4EOEZ252KCFSV/KUXCs4jPRwWgZvGwBt37lZVeX02TWC5&#10;KjlAUe7wKLNXmTz/VDVAIBsZ6JGRAujVSlh+3pFX9hxt8415r/ETWw3tuZuNBm+A3x9Wi2L26Iuf&#10;frA4+9wr5mkypWIXVP7RA54/Fdhza+j/0M6xmLhLAO8ARR9rFAQOPP9wuEM1B1Af2QsKKPLw58Mc&#10;QICAgIBA7YCAekCxgBxExY955iLHP13MVpePZo8+mj/8WZCehWXCuBoIwVBlNTlsRPA1ucwAh2P4&#10;qO9IxR1wL5EtiYxNaoEE11JVx9iek6jEChO68bwX7rqH6Y353YsnEzz2er7IqAKwAx+wmprvof+n&#10;vXtHznlnBHhj7oxuoh0FXj0KvNYmgJsuh3GDaVO71lu1Wm9tuzt3YFtvtvVe0pV1zIEExLZsCFv1&#10;ZjMB7YXbNqMrggKUjaCxcaiUCOXf20MwN7MR/6B1fXrP4hr8XeqgX68MLr0KZ2BtatvMLjddz659&#10;R4GOAlt5Bn/JfIE9r7b33rI9blod253Z2VVN3JM2LliwAk1dgJdoPQRFvazg86WqiGBkVBtRyrjR&#10;q8nexi5J9eRrJ6qRbE+2gNAPgc+PgHLol6TuIVucrQCAl8+LMsnLhOoLIl8AmQK6KKBMfStNWQNU&#10;pDFw8leTiqPV2GGs3pAVBIh2HDDAWI/akiGFG1RguYpt2zqWXct93W2w35puVf7tIPa1BtsMIjwn&#10;Bp+RwwU0Q3L58NMPT+//HHAAdQn8/iyIYgT8Q9nn0n0llgnxHFjfVZrgzAJ6PhX8K+CARz9FXiDY&#10;gy1hLvI7GLcfJQIR08H1E8saAQVRhPs35aAPL8thQ4nQMJ1fZJePF48/zS8ehog1wLgAJEkhJJxU&#10;Aoc/VXDArdLzQtL8OYQEDcg0Q9iNFWM3WtY3vUC7LACyu9oE24/uXaunTQGY2K7uEvr/+RLmgCrs&#10;DZaAjOyOjgIdBToKvJQUeK1NAGvO7tYCiDa+QyLTUvFGA5Of1w50X1vaq9V51fkO+MD1MP01K8L1&#10;SrSd26AFPfXdRtzCVv/7lvuUxEk5NPYfF1ICvhJeFf3HXrjGRMDZwNsiIq58CIza30IY7NwdLyXn&#10;6Ab1SlBAfMVKecC/7AfGF/ToS70/CT2WN20WCRc/FQ6gh95E9bd9+4hbVsXiVSl6ygYgyHUplieh&#10;BhQyRG/EYCAwaNrhyfkC5KymF50lyfmkfqt0cWOXbYDuFVvTEfKCBqD4kxWDpRgH+mRg/I2oBPKH&#10;N3iHnMkvBeGo2jxl+MOZr09TxluYO6kbLiiAcG6k3/cCwAciOsCLCYePugA6QF7XqVOjfEBSlyu8&#10;nDJzkVIOwHmmPmeJmywzaIyI1adwfeUxVs5hKJP0IusDVSjwa0QdCE1FE2Q6yUvH0ktRQMOlEd1Q&#10;8Ix4BVSdR4pRZwMB+ah1DAhXMaSPDIhgXlJiQL0olYCbma2gCbzgrIomAK6x327Eo6+nObTjOLgP&#10;OFjlxSPnF0cxIEq+8qvMg7UFAfdIu3CBwDe7ePizx5//LJlfIPMBuxBw/zBpQqwtCtxZaCnVLyjN&#10;P6MFpawNyvMIcrQmZz9S/ZEOgBUNZJERJ8B0pKVeFTnwHrHUQOpD7AAUfxgJ6BeQHPad1Xl++XBx&#10;fL9cLWlNPK/0wwookkHshYgW6ePlh31UnWRgf3PbmzR/taUaI1HbVs8bqLqJzb0sj+j2PbEJxGue&#10;Y7Fk2K9Xgm291IPM02V2/lgdJ9NkeqLeny9T/v68mNy5dydOTsgS0B0dBToKdBR4WSnwWpsAdhFd&#10;lH+WhHZE87d/tTVoOsUKCviK+unVRorr9f3WDNt5ATLDqy5w3T2pztX6P5VNYqAiOEnga0HAJDCx&#10;YATIUVdJkLEollGFFJu+9QCUT8rKqtiUGbdmXFw3yu73jgIdBXZRQHDFrUxySSk3TEyVsGMlQUx4&#10;2nnMUT9W4M92VVy1tmyJqpy8aKP6Ba2X35PCz702QINsAhDlS2wBpLPqj9J+86VKygu8fysKSROi&#10;0Zkaw6SMwOpN4fcpoDZlnCA6SBwA/0ymDP6IL/kFKweRhaiFVHQC5AN2IEwAgR+HQRyFeAOIPgSj&#10;s15MgedUU7AokCsO5zP4ZO6gWB0Q5tCniplSmHHUMZdpJIroiDHGXuU0cnwtllU6ZH72YjEp2LYi&#10;S8kjJ0VazAZcBVKbvJUhhr42L6sAhKoEwcsgp6mT11LOr01YUGtuGWvs9VpbO7ndrJtQjEKMjkf0&#10;xgxgQEGyPW4Q2oe8uqAQgI9/ND97AOB/DoaokIFRpqjPB3MBmabJ+iEF+Kg0InqiIg5RiMh8L81g&#10;IqEHAUEBtDqwBXARPin1QLj8gb9KqZofjDswAsD+ATzBMl9hQeleBWLgal6sLpbTx8vpKUIKqN5i&#10;COUfeSKRA0cxYS7wi1dtaz6hWU7zYGia8OpaNzHv5dRcaGk/72KV6njg86EAyv+dLwfje81xx3p/&#10;W94fxrCDokgAHaPw+Qysu0pHgY4CHQVuSoHXwwTA+5+OiWxCW9W+aJRh2TufeLPUW62WzpQOq0Lz&#10;bkp5q33Lcd+M0NaRubUlU1tnNy6X9Qb7zHSL84bEIhbuIHSSd78hLmopJ1m6KAt4t+BRoSpKVDAL&#10;RbPzBLIRci9JPCJxmXGMrb7Z6iKSri28rl19Q7CRGW2f91cgeHdqR4E3gwKbGpfWIpihtJT8Z04R&#10;MSiYv6T2tHX4DX1+Owfb7GerYtniJvrStr1ghzq6L2WMtiaasNTeQ1k+KivoDwMPoQE9z42gBLLL&#10;HgopQoOBHZiirCBg6qB74uXWcGtDZc19sjuQz1asCy37idKE2UKgD2PZEWrsPlrGkPaKm4tsP9te&#10;qauvslOx3xibGYA9/o11l/FYUe8qrAwE4ux66NUVgunr6fGXs+PPnfRyECBiAVh+WZqsCJaPAv4R&#10;CEDhacvlKs9zWFJ6UM7ZoAOzDVuxKeofxKb4Ar9w/TRAAcDKS5JqscCZdYCigkAbzHw22hRQ5VFQ&#10;ARYEGBoCFF+o/Sxd5el0NX80nz6E4YHsRWLhIvuAdvXrSciUrrCAWL9ay2HBQRrJpW3rf+aP7Zt9&#10;gXx+YWD+of4/Ppk6kzudWv9m3xTd7DsKvC4UeD1MALR7GlVxw0TOv/L++3RXTWvuWqpp9NknKAqt&#10;NX8llamdX8kN7ZB63bvdVITGJzi22ERU/4xLrL0TFFlJnv+yYG8/nEvk2GMlX2KBkfIKrwvCJDPE&#10;BaCxkmKtQYkpQRkUtox0I6DiGgH1CSbbndJR4M2igGToNIB54iPegBx/PkTZmuy9phqJImT+bh3Y&#10;FUnj2xLIW3qXnUu91RwgV9wWU90aiz1I1iIJBR6gAiVi1Wuo/bHrxR5ePpLA5QVMQaQ5YD0oLgAV&#10;42FIrZDKXqZOSSkDTp1BO2V8VU5DaGLgqe4gzsJfsaHqo6VOXruCuPSN8sg31fKrff7bldv2sNoL&#10;Z2e2q1/kRrVvV7UQ2GIo3QzkE9gGMqvUq8X5/U/q1VlYrcIaeRbw5a8IAgAZFWSepux8xKilK5in&#10;EXMBgMCwB9c+x0fwJlUjfI2KKQJAMcCbAmEGRV7DhkBYAYgdwKoiYz8PndLHcgEyEGYa1BZAaAWC&#10;3mAs4KoBs9UCJoAvF7NT1BPghAuZMyMz0E3BT5um/drdvkbkLQu05V6nh+OpCzPX3j9vaoNwNHGm&#10;Jugf6j+7+HmFYRB43NgH3lQCdfPuKNBR4NWlwGtjAuB9Ue2MT6AMP409VffBqrFGDdj31mhCOjdE&#10;PJ6ZpeJfiWGw7/Xa7Ww/u8SikojLUH8kD1NiJXR70v/hpBIRpDF4yNhIuIVsSwcqZlNhJLuNiI/y&#10;p8lwbAvVRrRtzfbJJtSd1VGgo8AGBcQcYHKJN/ULOWOrIr32va0QGoXZ1px3KZxrmqQ0M4pf29vM&#10;zlR9SDP7GzTeNVT8ZMwfNhnMhVpOZv5gOjeXWKOP3U/TphV/ptLpGewNmGHIT+cicECDh6pJMQIE&#10;Hkg6KDNMyRGAHlmVKerSUZoAgdhR5jZi+PnFkHSEL0Cx7Hrh2NFsTcDozMSahWVbrFYhq1jtN5+M&#10;rWQ0q2kWxV5fuZbx6pt11Kye57exZOZC+BHuehyqmsOOlmpqXGmPNiQFWQH9O8tmJ8uLB24+C528&#10;zpPF9BJG6l4UAsCPGztZggp/FTR/jgiAEQFIBl6RouYfl1J0ncBHygVi9ilrAwMhslLSvkoHQIxA&#10;mjjLGdAEsHZUPAA7IEwDyBtI06zISlR+hBXBLZAOcDw7v49AACoHSPOmSentT7AM1u/ktUdm25NI&#10;94jKFDE2KWVHb5rzhkoxJmuPldwDhrYdL3xyCuiIfh3hr3vi77U94Mm7787sKNBRoKPAi6LA62QC&#10;IJnkxVvHTeatxEDyPq5eT7jIWj9vRQY8YV/7nGZ77glUGTBIQEVC5L8Oc2QZs90T6/ZiLoCgRD6W&#10;EmWx2JHSztAQKLI1I03L3/8EBpx9ZtW16SjwZlNAFGamwc5nbFOHNyrlpo6xSU5zCXOWrSXa7Y3q&#10;uLUTUWDWMs+lJb5dO1fatW0HLc+/nGj89lpZbRkXzMU2vd/q9LbG2wy7FYylkvg1FCKDMXLJdwUf&#10;GMQ+sOI8ShcHYjxXhkPwuSQJIM88RVU6BAjUlQq2kmR+wcYzefJsnoWWe93dfE2CgDrdkGWtuzVt&#10;f+vF1hbXXjD1vr2EtnnCrKZcaG357MvRr4xmyKgM0N8pzN+rV8dffpivzkAufA0Mf6QAQJrp92Ft&#10;ccm6kJdpAkq6cYSvwhTmgNJJFimg3GBsgXWFTACwyQDCL0CEASAAIlQPwEJFEYVilCWK/7kX58XZ&#10;eQIDTBQhfgAAiuTpL0pEItAeh1EggSCAXSCbzi7vJ8sz4AOQsYYsFbTxM65Fy+K2lYxXktpaZkVM&#10;Y3y/7gbofn/TKFB4j8/85nXun81dJLtceyQznOU9s9IF7hyjmjHIy55H5V7glOW2fQo/nfsnSysn&#10;as8+u2YdBToKbFDgNTMBvGQr3EQlPBXbBHfyxCH/N6GNCBvk2yeFXuvzGmXB9KRwoMVXobAAOeyR&#10;ogYoHcCKBeD+aAabbF0EZeHpGivgJqPt2nYU6CiwS0mT742mZ6u49nsB1d/81Zy+68St32/tap8e&#10;dq3jLs3cXGjtilf0IwAEaw2MWcH+qXXRKzRqlRLG3IsC1QWKH3+p5IAUQaDwdWDOuz3H69deH39d&#10;v0+ZAigl4PUY9p/jxakkHeICKDRADKkIDaiAfg8rgCnztzG3NcI2aXF7UHzz3tjzUbId13ueYjcz&#10;WAD2/bnTzMQFHNkUgIgI+NiTbHly9vAneTargcmIguwItAAUH7z6lEaRkUkg48J+hFeDHH3k7eer&#10;5Wo1TwHCkCxgBYBF20FhR8T1h5GXp0GWoNQf+qflo78oA7hyYDeATk8bU+ChbIDj+yjxhv78EOB/&#10;CM5gDIcCFSGT1eJ4evmAi0FIOQFj577WVPMExGudsoaq0CYy3edXPDtf9drd+S8hBYJ60OdX6KCA&#10;xvmll95A+b5qPvmSLAUGGuFFTf0rOoleklm8KOp11+0oYFOgMwG0dkwdR/AVmUz7HjM+7iZ2/ivf&#10;hE91gJsipYnh52BNckmRZ6QJZ1ACjgkx5Z+oG8kJoKYEDcD+EHb7i99Ri0WGIjINpkvj4jAX12++&#10;MrW6DjoKvKkUuEYLpMdP+2D3UBh3Nlkjr+1bvmm3u1ZqzecszWzVfZcxYrNDtDR1BE0npqvWlmB1&#10;unVgYtcUn6/o/+rllVD8uZgdZVZRxXiusUd/3ZBqyHsRXqgsiKLxnh8DL4Aw6OHCRlyAyowgSyoH&#10;n8MQALAVxFUJq9wyEDV4+odowjUF5AMbXYX96mNtymuE3cf/b0awlWj7PWst7ZQj500ox6bFnOrR&#10;SII/BUTU6cnxp1V+jnR+1/c9VOwDpZHS76F0Im09mHKaQnmnS4CASbJKVunl+TRZItjCzRIC+acy&#10;gFTGkUBulrPq5FGyWiE2APcFcAEcbHp5RnRDpABQBNBTVpRcIAAwgT0EcCCJwEcpx8KH458rBUzn&#10;s8dAduDyBbLZmXUySQG8h1rr95TMA40R4Ipb9yus1H7r2bV6SSgQ1KN+Ra9ReTSk4Jk5AmVem8Or&#10;D47KO4OmOMprM7NuIh0Fnj8FOhPAToFzD3PADX37a5rvE692S4p44l6sbP620i3SIsua0OK52h+r&#10;6FJvqu3H1zIMoyCxv4SFYWpGJ1PFY1PJSkFdX7EbNaaCJ59Vd2ZHgY4CmgIcQG0S1KUaPKrNmwJx&#10;XCiNFRNGsyMPJj6q9xrPhL7hXGP5ibDp+MVfqkP0N32oSnKsDTUvPpfcrPTGegFgRIGKqswhKS1K&#10;1fd2rKQpZWc61xX9rMtR4j1C8OEi5sPkC+ArHQjQlMQz42Qm1/RvzJ48fQlIx7iofiHF8MtHVvF5&#10;KPIXbmczdAmQkkL3cOajkIpJ8udTEXwB5zXA6Kl6/IBeiA5AmoAXYZmIVlTTDpXu8rpI63Ll4FUt&#10;nWrhQfutqdC9GGdJ8+WkA7o6lb7D8uCaQM5HVRcx3ipebXvv7eUzmr+Yb2RBhW5t57zk40tigtZ2&#10;2yvVtNddSSei50ufBnnBXI6+1/cn3zmU7CAaNbztnpthqsABjBCWn84WDz91CoD/k/4N3bysEgpX&#10;S9wi86G6Q8lPE+TpE3mzMlkuL8u0KBd+lfmLhXNx4SUpcjFgbSnqtDz7PJkdp9Pz9PIMAI2gfB/A&#10;DUC1AdkjxAgEoH21WgI74HA+c3pxHPYInxExBMgnmCL9gOoOlB7AHecn9WoaAHkQ1QOY6KgZ6dew&#10;J2CZAPcIpAC8EG3NjxcT0RDKJoJQSL3o/lLZBGwFIZQBwVjQ2BDagE5fqHtUPagaSECuciPLTsdB&#10;Xw8K+CFhk5YoaaEePITA+CfnlCxwvqBwl60H+Mp06h8jFP/cv0w4gJ8j888T4grTCytEv3KXc/+E&#10;W15IS/tC/P0Mj+HuI0+9c3R45p9cekswyPaRymi5czVYyRGw0gqqwr28pB6OL9o9WGNTk90xi1KP&#10;4fjCn+EZfT3WvptFR4E9KNCZAPYg0s2a3NjgqvbmrZmvN7v002mtNHkOS4UaLxKu8l1oHV9kCtoQ&#10;KMFYMU0l0GipWXCQG6eHqBpaELVc/EaOb+IFTODA05lS10tHgTeSAmy4U4qrKKvy0hqGeoj50dRx&#10;OPyE2g3kqeWvdzK3NWXSatmyAhjNxjYN8MroZsxUlA+1UTIbBd529W9Yaa0JNnIcO8P1sdUT3hqA&#10;ZcpoD7I1EQ7vVyZL+wehlMrXUlSTfyiNXV4eof3xS50pzZVZARXqYALwg8ij6ACUFSRMQST/Iw4A&#10;4e1SxL6qgB2YQfl1KTQATm+xusK+YqwpgkgLTERhujcTa3cHRMi9Y7m1rbvCnNVoto1jv/X4mX2h&#10;bVzgTcUYnvT9yBsMAuyRWUaWJ2j56eVJOj1OkwWZmYssLxLXhS+/SBOo+wSnABsIDNdBEDsODCsR&#10;IP8IDrDwiqJeJdXpaXZ6kmUrQAMCws9Pp3DxB5ETrGbVxWnmuaO6jrMU03RDQAU63sXFHAECvXgc&#10;BFHc7wE+AKaFNK3OpzMYFmCmIYjBNPOSZbmaU54AFpbRcWugQlaI6RCdv7EmMS2andG2uajQDbkj&#10;CJGXl1UIrixMOmdOdyhUU4ey1a0vd6f/v5Hsn+4a3KwwprEE586n/jR1YMMaxHWdeqdzZCutH3Xh&#10;nU89KMLjcTWOnHTpQf3GUz+cVCOYExxnMKqOenyDQaO+9Oa5EyHpIHLypXeuU/TTOV0IZkxcqFx6&#10;yx3UR0w+lPOaMxcil4Z3YdsLEm9W1XFcx76TYRjpll6Q6XA69WANRQ/glehhLnaE2p3K2GKMDdE5&#10;3unMLbfNAj2cYQxhdTiphr6zWviXV9os3tAbqZv2a0qBzgRwxcIaMbgl/F0hd/JPNxO2SOA1274S&#10;DL4ifOC+t6oSYFlU5GJUgudHVaklXhGeEKX8sytGSWcQXdmJI74vchyyFCjlj0hCNDkBVJyZciNJ&#10;xDH2Akv00QrFmpnA0j9kKo06su/UunYdBToKrFGANY2WPiwN1uLAr6Vb095Src1Za0pdo5zwu2s7&#10;f9YNbFPFs77WzfonFxrDB1BKAQ4gFiDYPAyDGC8uKwgHdYjIdHBrGGZhDqAKrHhlVE2gBioe5bIj&#10;aUsj0rHdQV4UIsDc9rlFgys670ECg1qvT2EERBow/eVNR96QIg1VH1kAs8vHRb6oypWUoEEtWiRM&#10;pCuoLW6yTDIo5Ki5gHAXJ15OnXwF1WBAISFBmQBvMXfyxJld1KePyotTSPwuQAPL3KPKjJk7u0Tn&#10;+XLlXM5hZQEGIE5E1oY7W+aVm48mA5gACP4vc88uFllW9qIeSjogCiG9WJw9uP/gi0+ydIbgAoyT&#10;Sz5A9ffK2kfwAjIV6C9FjshOqmocrD0g8pRI1IYYSsSCI99qKKC1oIHmyWqr+nqH16vwMjyAe9wR&#10;XZOnRIHaXS3JXhXjFsadlLvL0gmH5cGgGg2qg6GD2JrVhuM9TwFkUo9HFc7qD6sBpLiVmyPoJahR&#10;agPdBHjDkVVF5mW10x+VEyQdoNseypu6hDtQutC9nag6GlE+wuFBBVPclqNy5wgr0M0m42rgQdXH&#10;1fURVbfH1AN+6rt4N2dnIgAA//RJREFUkK2fVBM87zB/1gdWs+WKeGiReomMDZMdVkc0DW+F6W/M&#10;AvPFozUe1hEsEaNqAHDQ/CbIhU9prbpuOgq8EAp0JoAryH5jf75I1F9pIcXnrlwAX6mnfU6msn8s&#10;FsJ5IGq/qPryl/0YcCspLwOxfw4JJqGNMzdxBnxTfBJr/jrclEMD6ADuFsctlhSgynKMTZ22RPLi&#10;1YN9KNa16SjwilJAq+4Sv60eRNupvhGNvGWirfbW71f081Jp3bbG9ZKto4R8c9YVbQI+TABcRxDu&#10;MYIMQB0BH5ABXFMAFgHUGmSOCqQA5AgAnZ6sADX+giM3BVlVrL7eUpQV4OlMfJsBiPYI6xDL766D&#10;thg7mURr+6Lzc3II9GTOoeAkMp7sqsxm07MH+eoyIGB+aP8o9Re4ULMLzJ6IEfiBRAQspsX9z6YP&#10;P5/PLsosq2AvAUYtlVzIvXTuXpy4p4+c8zNACzpo7xSIL3DyRXl2Mk8SyvhfFfUygTYUjMajw9v9&#10;VbZcJAnGzEUBggoKkQ/0hrCCTWFRnj86OX/44Oz4y3R14ZYrfiEwGhYZ2vQkAIfLGTAwJM8URQYl&#10;UM7o7Tbp2u9577Vb24RlGtvKvz6XEwP4eKmewadz+3W97KJAousCnHuz3An65MzHAbsVboR+qE7z&#10;kRAGvXgjDCAalvduVbHSDPAc7PJqAVOD7qxYdwjTAG5yKr5ZUnBBHGlhj+qXbDkQwwRDgdWs7mGc&#10;lZebIUnwAnFD+Yk6bx2ls8I3PUQQqGZI23Fyujo4IsbWw0c+/Li8e1QO9Ue7E0B74gKzhYvr4tEc&#10;TcpbQ7CU7ugo8EZQoLvVr17mdTv6874pnqFezN5+Ut3F74TUWwEwUj55zuRXIoQYByQDUVR98sio&#10;is7YRUiQo76MkkGWAop8pLLPnEpApgQxbmifPpsNJMWAswmeN2W763UUeP0pAHg5K/VdnjWVCb/m&#10;/Ld1eEMXMQoY1/G1NoI1N6Ptc7a7kvdGadmqS27aKexTZIS7xiPD2GqVuJHJw4YM/Ir3yuZQ1/Q9&#10;7l+GzVyR3/KLoRzYHMAvfuNHYQj4wMgHMJ1qDW6LlF8qH8DBv+RFpwQBLkrIFVeUOG0S8s0qrC23&#10;fFxbSt1GBZJY01HSt30WxzDQofj7RqQJrwLVZdi466icIlz4vscVAMlCzVUSEO8PT3+eAA2hTOfp&#10;4iJdzAOgPNTIuieLAZR/gPOh+B9iJXw35G2nPj+Zz87Sk4fL48fz6SxfpTWk/AzhxJSIDyT/frqM&#10;zs5QPdAPo6AXIQGj7ve8YR/qfQHShgPkYvhZlgNOYjga5VUwn0NLAGZjXBbhcHjr4PAQ22KZOXPE&#10;DlwkXo2MhIsqvcjmx4+/+OnF8eceDAFV6lU5MAMZuEE593k3LanAoHWjGgJaNgGzodIbQ0xendb9&#10;uPXh1Vdjy7u1NX/FO7k7/WWngK4IQLptUB30lSou9xpl8kvhQOS/wC5A0tn6kSfeBWfX4zXdXSpQ&#10;EDzPdRnCkwV1RTYFvjm5wsyVx0YzoHnihK0IBdvtjVR8xXGMyUOPFvApcthnsfC55Qji8mhQc+kE&#10;gj+4AiLhuvl0v3cUePUocO1j+upN6fUZ8Zr9gb3xV/tV9p47sVrIglweS0Xpc9+QGsVFyKH+vGmI&#10;b0beMAYYxf6TFYDMvTqFV1trxakjkQV0CocA4C/FX3L9a27IexK7RrSgqRAE9x5/17CjQEeBvShg&#10;dG8WiYzzv6XYm++3Ks/WWW0hSp5zPuyh7DIErDWzTmlUGC26rXe6+9ymm82RtHqzzBm7Wm4StK2l&#10;ro9zrb2hnjKU7l6fTQVbBXo3ICjgvZYDXJdNlaRwChiAAgz9HxpvCOAAqL6ADODdXLRD2Tv4pZXH&#10;RmvcOv2tauTG9C2lXlsr7BADM2P7trBvEjNx+06z30P/h9pPyQuk+cNzn1KWP/YPKo5AufvJ/BwQ&#10;/6ANQvfh0gcYAv+O8GGqvgC7AQIB0hWAEAHrT2iJUNEXs3K5dJM8LArUSQOqQhF48BAiRTg6P6/J&#10;pY+5wJ4Al2aP8i5yVBBcJbgkoPzguc+Karao5nPgNlIdxzDozabZ/QeXOaUgVAAFQAZGEAb9fjQM&#10;inp+8uVPPvjw3//r409+UC4eBeXMzS/9fIYshJDhGznGQQLuOLbfutPNbiiGeE0W3iv5UGb0ljWA&#10;v7eexIbastda1oJ9HqK9eErX6GWmgKkIgPj7wlvozHZh0pTJP7FektVvHZSfv3SdXnX7CJ7zaqyd&#10;/JszZiUfbvNWh0O05wtp6M/dlNpoJuIhJ6WuH9vDiWArREOkErTGUCNdSo4rg5CaS4RxdQeTPawm&#10;MWUQnGlEg5d5kbuxdRR4KhToTABPhYxrnVjyly2LbXl/k6s/TU856+Csgis2KUIJxe0TvnETcqgD&#10;ARjaXzR/JZoIhxVLMGcHCNOlb9j5z5/ZvpCmQFpmKQ4uGC0AiRjEAkrT4U3I0bXtKNBR4HoK2DHA&#10;8l5b8dRzZ7uj+aFWx/Vd727xxJ3Yg/mKkUFbx9DqX5k4W9dZo8ZNiSCnMyNsUXLtutvGhoAsYPlz&#10;FUHqolUzQeKuNMoKGQFQe7BwPFSxqykoIOSaAqhxh1RzXFlBANhvzMCelh5oT9DWM7XwvX3G9g1m&#10;n6Xes5m4qvIC1feKjFL8UQ2ByhuAGkiwh/Kc5+mySNN0nl2errIVgSEQtKIDML4UsHxABCC9vPIQ&#10;F4DtByETtAwgkzs6PYXmPyF/P2DSwyzPZmmKSn+ImogQ+L9CSn9OpQTml0m6qIAXMJ+lwAyMem5R&#10;eJ9+dvnzj2Yr2BEQhbDKs8x7+HC6WKIkYQD6B/EgHg1KN6+S6dnnP/3w3/2b2f2fLY8/Ts4/W55/&#10;9tMf/OmH3/vj+fGXfpkgIoASHMgQwA8i4RnSITj/Rm/R27LQWHZp86/atI16o10D6sa74o7dXKab&#10;3t5d+1eIAtBsET6PbHnJrqeQfr7zKB+eX3hsAHfZPtyUUPfqYVz7XC5mtxZdhxxCj8fTdIgTgRcA&#10;Zz4i7lPc6eqGZkjCjcPDGNAMUH6qGSA18RxXKMOhDq4oTUctP9XBmr7iOZQCAEeUnhGhFXg0cp6s&#10;C94gB1A/EdGgkALtkTBE4tmcUrDAO+NB1SfH1c0BvV6h26IbakcBiwKdCeCVuh3W4gKefOwq4lTk&#10;Co4kpaB9UtghfwFPKUfWZQk3DOQxiR8jgQVv2A1hkP+IOYt0oiIGwEYJxkosAiTicKwj1H/qlrIw&#10;C+4cEh4qXbPg1gikwu2/otj/5BTpzuwo8PpRwEhw9psr1FGlvu7pPbmOXkbtvK5h63dLPX5ybmDP&#10;sSXyWT8w+1LHZhv59UYjtztcI7j0YxNkvXMOgZfSq3pQ4L0FgtKpFBwHXUl5B1L50MTzagjRMAHA&#10;EEDZ5lJQYGusq1xaTeVpmQA08zdmZFUhcdfdxfPliDIO71esXuut2A6wN+hXLso/psyZanlFBRER&#10;kUxgh+kqmV/MLk5nJ4/xd5EsYSmgqosIF8C2BYvAaoms/TIDphdhBRQIE0DWRJJU04v68aMFqBSE&#10;cNojXSLtIcPY9c/OV5ezYrGsoeq7Tr/Mg3RZp0tYG/wo8kJUD/QAOxDNLtLL82QxS8/PFsg0BhmR&#10;kwHERpgXHp1ML+YJ8AdOH375+U9+mJw/7DtJmE+njz754Xf/6Af//t9+8dMfzI6/dPNlmczydIFN&#10;ENPlXZO2V7bu8AZL2Ae8TkrfNwYAEzTQULe5M9sU33rHbr3Pb3pvd+1fMQp49QgweJU3Zyx9VLoc&#10;+E4y9y8W3nzlzWb+2ZQQ8tpHHRJwgDubUxuUBrTVZg4zcpdLb86RBWG/ggZOVQbwDTc+n3kEB+jX&#10;wwgVML1z7gQ1OLdh+ZOuPoqdGhH4cq2Zt6ycaEDmA3UA7X+mflrVuJz1k7RAIYABkgGohAF6mC+9&#10;s0vvYkn6fNCrYtdZznhsS+9yQTkRfe66NQugDISEa3i5dLMC4ILeim0lnV70it3q3XCflALdrf6k&#10;lHua55mogas73Sne3WQs4lNgnZ/dDpTgz04IVDjOM6SSAu4YR0quCZbP2J9PIxSHvx2EKOOG1i/f&#10;skHBQfoxkKzCEOIsf0ECX2MO4KJW+AOfC+V3srTTwgi8yVy6th0FOgpcRYFdmrCtByJn+9pwd5Xa&#10;rS9lVFnW6uSlLIMGFQSngBPIhaS9+Dntb+QnkeaUfREKF5KyPZwIfazZnqTZ2rn2zNc0TzuNX/tP&#10;lWIFxsZYeq29zxBkLWp9qxXATH9TnZZvqBOZFWfFb21mvhTKEOvkvH3pQDgrpGnuiswDgtRCB+vR&#10;FDAAZzdlzpPyjzMp9Z8uBScaJcnjd0qVx3uI5Hi/7bh6eNuMBYLlgp75YhgeXpS8T8ZjKk8IjzwC&#10;EUwZSq6ciOaIy8cLNfJcD7H4KYp8eYDNRyJZjv0Gwf5ZiQrgGaLlka9feNiFsiotvTSICreYPf7o&#10;oz/71198/0+S6QOABMA4DRNAelEnU2dxsUzmyA2I83yEAuNFUgS1nyfRxcxdZEgF6GEk/T5yAQAN&#10;uCoyN0XdhMiD9k87D9kC+lkePD4tZ+d1UPVQCJBuWM8v4NDPcZM4SVkv0yxwVu+O3d/55ugX7pT5&#10;6vTR/eXHP7+YTp3pHOiLUHnyxQwYBWEMiwyAAZPlOI77Xl0uzj778Qc//t6f5efHdTJbLS7mp198&#10;8sEf/ujP/vtH939W1kngJn4J1aYuvahyceXCr1fwXMKeg/9AKlh3fHg4UQcRMRCEX0CQOWI3V7cU&#10;2w/EiiKvBmtHL7fkCOhHrJP33qz9QjRhVNQDdD+eBQTtT3rQeF3A5qd1PTkoYRRYO3qDEm1QHWOZ&#10;uHUkUIKuoAait1FApyck05EOD7T/UYjYGeqw8Kqjg6rHt1hv2HTiD3dmE4SD8miIcCY6PasJiu+Q&#10;kQvliHCi5yaJm5QwDVSHvS1r5yNhYVIBeRA9LFPX71e3Rwzm52J2emyp66LZmLMGNmYR9mkMYEgX&#10;U2+WOT1cKL6x5ffNuqu62b5GFHDfeeedV306UGFf2SkY8dfM4GruYyB+n2DGIs2Kk4H/Z///arWC&#10;kNDr9ebzOQv6kH4IOlYFHHBgv0+SHEQRFkD4VBJrKUCTsANkTCxnUCoB5H4ED6AjxADgL9wwOItC&#10;AxgjAF1AM4DNAWDKGA+uC/EXuMrchQgoV1k6ILU9wcy7UzoKvGkUuH//PqacXhyrx15qc6oD31HI&#10;z+ZhK7f0aLcV7zUN3FYRBdodzzv95Yp20vmaDUJMCUrpbSdCbw7GpWTudX5IFkNr6LaKLj3LReW9&#10;Hr8v74U7ARdejZODxOW6ZrL2MOzpaxanJmVOYfyU5iQxc4gBwia3IYWYGGw6m7FtU7nV2MwFzAQ5&#10;j0tGAcmWxoBA9hplvng4EkrAl2reb30E7MHYDdYGaW4cTi6gKbLeKXYK/EWEArz0aoMxAQdiayZP&#10;PhkNyOntQaHloHck+rPRAgkP8H2j1F8RUlA88utTauNFSRAXIWwAi4//7F999hffS6rlrd/49d/6&#10;vf/o4pO//vAP/ruLj45XWVJ7KezNfjSMwiifXiKquB/3L1fVFxfZYuV87c4kIhy+BOCJlTt68Bi5&#10;Aflk5NXZcgBMAAD719GjU0IROIrcr781Ssu5HzlJ5s6XBWzYGFo88qFIvHOvv7jIo3AU9Z1Vln95&#10;P//sSyQqlF//Zv/9b/aTRXVx7N65M/7mr4az+fmXny8DN3z3vRg1HC9R53yRjQ8Ht+69e/S1X14l&#10;6cNPftyb3Pr6d/6D977xrTpZ1k7sjt6q40Nsj2G1hKmkQC11NwQFiGBqV+WtmDdHilCmNcXTJZTn&#10;bGwyHTVLZz/mvCLUXv/s3v7W7+D9u+++u/Vm6L588RQoHrz4MbzMI6hchBVkYXVn3OH2v8zr1I3t&#10;BVDgw59d4qoffPDBPtf+zne+Qxv5Pk1f9jYaj0i5qK/9+FLMR1nteSyWL+3qsbFUcJPhq6hSEcUF&#10;5A+xkvDa4J9kuUAkAIJMEUC5XCwYu6+E+E6OELozBK6Ir8aeBHb68K8iY0JGQUckgSj/A/kmPFgK&#10;oPlTCxmqD+BmCguASMNmAs4OIJmxQK5YiawDAARkWUI5n+sSpKHMTWbcte0o0FHAiPyicbaOq6hj&#10;N7wpFc25myyq+Um7/e1v1i6kf9p+/bUT1wZ8bbeNnUK09KsvdlMS6DgFVr2bQz7Jpewud31/xWWb&#10;+V65jPIjGssGcPN5XH8GK6iULUwp+rQFUCQCvZRRQJmRJT7MByp+kQJrC7H+i6JaooJh4YLnF+Wy&#10;rueug/JiKK4XoI/HX/z43/3Rf/eT7/+ps5rGZR2V3skXJ6dfPD799IsP//wvHv38k+RyBkMBQfEB&#10;yt9F4nD/wYMlXIVw6YfIyo+jIHBgX8Ymk5dI1O+hCgCCDMII3/tF5l+el3BaFkAYoGiFdIjS5eOq&#10;FwNsIPd8RLzBOg0bFnAA4cevq7SGPg+kgMusrKHUT6LB2L9zq/dLv3Dw9q3ocDA4u598+tPZ7Dyh&#10;7IN5layc5TxPgCuQ19kqTxbLCKEPBcwXl6dffPzRD76XnT8Mk8vy4vFH3//zP/mf/puPfvTdYnHi&#10;FzMfiOREPQSnhLCXYIOkF0wCCPbwy9ovHD+rPYJFWFsYsdpvPW4oKly/4l2LjgIvlgKI9EFUP7IQ&#10;UMnvtVBdXiw5u6t3FOieo9fzHjChr2JeUB4wnivl/MMPBvEL366QNIk38MMj3xFiT42iyj7qKnNs&#10;PwmoEC9EVGafUotY2r+nAP4IyAm5l1wgkF7KWSc1kEkI5f7wv/KPEcoAAwQwZADKL1ueDH2hmxo8&#10;Xs/F7GbVUeBJKSDOeQEbMw+sKIfEC7Sf3HT/xCaANZ33CkXXdrybkdjt9Thb2o79pZmOUXRl2NLG&#10;RlZba4A2HHNEKaFmwJua+ZMSW2ndquf9tP0bWQHsCe6j2JtV/ioz2nWugMOKF5+BYsgSQLn7Ov5D&#10;gd7hxsuyKllWKwTJrwDylxFCjIttB1p3Xs4vz79cXT4iWP/SA1DM5z/58cd/9cEP/vTf/vyD79bz&#10;816VxVjY1aqaLxf3H/3sux989IMfHT86Xa5gOIYF2ZteFudnxcNH8xRKsx8ANqAXU2QA0vSXyxLK&#10;+Cqvl0lxfnE+m88o6Q2XQZ4aDAIBYt8cJEsfjqKoB/SyBE8I9r5Bf4DYNExi1I8jRFgUToKu+1Hi&#10;I20580Lsg9nb97xf+sbgraN4ALgAx8sTZNEtphfL44dpVcRRNKrreLXwjh8kFyfITyhQJfDxJx+7&#10;q8VB4IzdYvr5Rz/97p+cfvqT2ePPitnD4vL+yZc/n08vqcKOLhSA2LvSDQonKOnlCRpvey12af7G&#10;sPUslr3rs6PAC6MApSdkjhdWBxuFDF7YmLoLdxR4lSnQmdJe5dXbMXYlKWiBgaNSSf3GH8hGEG64&#10;xBKVKYY5gBz0kJ2QHQvtn8IDBAGA/7CcbInILZ+SmBlYkWC3H0X/cuYq8kEJ6ZhlcTIFqHFw6oCM&#10;Q7kJ0RSCIE7FMAgbyRx65M/Ee/UaLng3pY4C11PAWAFUNpA+w1Ym15RM85PRwK/WPOVXUcNFG7et&#10;DOb9Zidrdgp9YpNHYKZn96kvx/FLxEMahiHN5Cz7e7ECyF/z66YpxKamPffN6Wx1se9DtzX9fO0q&#10;tmHCNn/IwPhcrWoLlFwLT15N3AZf0GxWJUqYPg2h1ohgT6GxHwneC72IY3PtGFO5gDoguHssBRz0&#10;AH/NkiJb5Cky5gHcn5dZVmcI8s+CCq8c2N3A+Tt+9Nlf/vkfffcP/+XDn/8E1ffKJJ8fzxcPL84+&#10;/eKn3/v300efri4eFMvjbDktV4m3Sn/87z748IMfXZzPkV4G6PEyq2eXsGW75xerrPBXuCbiCgDU&#10;j1HkALXJL6cLeNYBs0jI/XVxdAjVv+gN6jCu436AHI5+GDsUjubkuGHgeCfyUHRahFoCfhUCsSDP&#10;MdN+f4AEthSQg3XuekiUm96+XYXhajQIv/H1u2+/0zs4cE6PzwATcHGWzGc5IhUAb1aVY9QZDPw+&#10;ShUAv6BE/UBkL5xfPPjo52effRqh/Ho2v/jipz/68z/8wZ//m+P7n9VF7pVpD8SpAJvgIADBRVCA&#10;03PduAa4u8pl5oXSN/bafb72/Lbv8OtZRNeio8DLTIHeuLx3q0QKQHCjWNiXeUrd2DoKvFAKdCaA&#10;F0r+J7n49XqxIPYpZVvSIkyQPWv7FIGJGEwOyGeBHWDIMApA1qlTAitmXGKF8KdkaB1MYERAwYUS&#10;eZT+cNaAFBNUX5KkSGCDlhSufiIzANkbJNCA/lIKwVZiXD/bJ6Fhd05HgTeZAkqA2nSAb+qBxk1t&#10;08ucaByRa9Q0PvY19dt8v5X67V/Fjb4u65m4Z6PemK52dS4asoxEggXaqpFRqa66JTY7F1ptjY26&#10;9t66OvTgWioJ5+SDuXA7YEJ+MC12rdG1gzQ3g7FWEGqhBXFAqfwEDQAsHmwZBZK7kN6F3K4aJfXy&#10;1MkTt1wBUw82Z9iCCX0P5cIW0+zxp+70cVCsel49Pz158JOffPIX3/3RH/+b6aOPRpGLWHugjeWX&#10;8wcf//yP//B//IP//v/36UcfFuWKUPOy4viz48vjWdwL4zhmCEQPTvvBYFRU3nSeIYd/tcrGo0G/&#10;F/QCBCikqP+HmA94+wOvmgwjgIsNJzWg0fujMIz9XhgkizyoQt8LQc88h3EcM8gpDQB+dwTn+wUg&#10;awB4iM5iD0XQgizP41EfkAGls3T9BDBio7H33vvx3TsoWFbEiJ+r616/Nzw4yJ34fJYXdQhcw7wK&#10;T8/z01PUxPUvL+ar+WoQ9ZDwHxTZ5x/+5ec/+ovVyRfZ7NTJZovjTz/76z+7+OLHXnLh5SskS6Dw&#10;A5IJMAR6qSQLWeBmY+Xt/gqtiFAh+MF5WeW9anX+YL7CnwdzQEp0R0eBjgIdBToKPAcKvKxbwnOY&#10;+mt+CZWKiVmye0OMApyySQH/7IpnORKiMaIAoPaTc0zp8+ofUfslsF90e+35F2nDXEIFFWuLAHUr&#10;OMQiqZJPkML+WWKms7imFcviItADLIDSELqjo0BHgadKgTU9UDRDE9pjlMNNlX7tp10ftw5WRw5J&#10;bND2wz5xV5M9hydXsUsAXHFRYwi4UmVSo7uCCGZqXzHjeuslDHH2GeQV98tm53bPZtH3ueNM1IDV&#10;A+eHcUkZZHTB7V/CfAyIvnzlIWC3gBVgCcR7r1qg/B6C75HOjoiB8y8//dmf/k9f/uBPq9VFCIjY&#10;NK2nS/di+ujDH5x8+sNPf/q9R19+lK+myI3PZtPv/7u/+OgnnyynuQ/rQehHgR97zsEoGo5Rvdsl&#10;g0OWL+dJmuZe0Lu8TNK8zjNA6tVx6B6M/EFcj8f+cODeuzOARSAOaby0aXH9RFi9YQyPowoAuOjZ&#10;8wPOefMQIUe5bU4+GDjxqO4P6gjBapfT9HTmF9in4iAeuQj190M0WiVISJgHAYqbr+4cjN99e4yI&#10;gNv3wsO7g1tv3z1fpafLxdlyOUN+AIf0V25vlZazRVoBHqF0vvz00+PPP/aWF3GVRFUyO/78J9/7&#10;Nx99/19dfPG9ev5pOv2sTM+9KgVWohq5XlFZBfm0ZsG64o66ykqwz03wzNqgHFHizJISlh0NN/nM&#10;rrVHxzBInK9yGCTOV1Zs4h4ndk06CnQU6CjwKlGgMwG8Sqv1ZGNlmQDYR0qxh7pNmZIsXTKoH/VK&#10;Xn8RJlRYqUTy48W/Sssdh/aGaYmfhGKCCRT51TgeRFRUIQYqYFiAu5U882Sz687qKNBR4AoKbNMD&#10;pYqn8ICdeq78ZP5uttym/RrjYKOimAvYesvagI06ajXWeUPWAJlTKWf+mga7Ng2jIAlbMydanm3C&#10;7TfHLgLag197ry/x5Hef4pDbVmAtHGO/a2zh0TtXV63+9R2bGAoOeZD15Q1BAv6hhecJsGXrMkUk&#10;v+sUwLBDOADUfZTHe/zFJw8+/yhZTqFdV16QrFYnn310/NO/+vSv/vyLj36Uzi97gP5H8P1sXk8v&#10;vvtHf/Bv/uC/OX70kVuREYFQ9Zb5r/3yb337N/9uf3QbLn8Yr8MABWuopCxgBclqjfoBaQYYgSiK&#10;MLy43x+OhhidD4B9rzoYR/3YDVEOAjCAiFYokH2AT1Ho9dA3stZ8v45jtxcVyLUHPgFFMKAeISqQ&#10;h16/H4zHcdjDRZ1hrzfpxUDqn53PplPgFbhRfAvYgBUgBeIYgLpllSG2DqSJ4/K99wajSZ1kF6ig&#10;Fg19L3aP7t6KBgdnl2kGZECnl5b+2dlyOsMAAsAjBlUdO6hqloR18smPv//ZTz7ILz9dHn/44V/8&#10;yw/+5F+cPPhZWcxQ1g0xCkibIwhenUyn4HW3LWB70ZXVT3b5l/Pw+kcoTXU0Gh0djZAh8nSOfG4i&#10;CnDPtPqss+mDByeLXQEHuHWTpHCeqPhQhRAPZTegu+npTKXrpaNAR4GOAs+CAk+L3T6LsT27Pm33&#10;dcuV/ewuudHzc70uigmJbi9SuwkIlDh8JdSxiACdHy/K6BSfvzVu8155hFRyQSOUyDVIhmriElUA&#10;gq4Rxj1z6XDKU6X+2eygxkYXuyKc8TmuTnepjgKvAwW0zrY+F8TfmBeqy1PRNi73garJLsGSQ22i&#10;b/hL/IqPeC6pDr18j7+IGTJtVPF5fQqb/RpbgIkest9YDYQTyqNP6rqJ2Uf0UkkvytDGe4r7Rvo3&#10;FZdTX6py6YxCh/fCoMyUjcoKOVxeBSfHU+Q6tEIV0274sJRYo5etfhvvt/3GUFMHSSnIA5Mzzygo&#10;14j/pkODX4hvBNFAbBY4zJvN91ReVV6AjXcFQh719iTMqjnMVdCz3ae5iuAF2FYSdTID/WORsUPg&#10;XywCrLVQrVG+Hqp+VawA7V/my7pMnBpu6tR3ExcB7zQOuNMj5LEX89VnP/zJn/+3/+MP//W/Wp49&#10;dPxitXiYnf68np6e3//s47/80x/8yR/85Ht/dvLwIXR6rMcnf/Xl6eeXoRsOfG8cwtsfjG7FR1+7&#10;179720Hx7hpx9Vl82L/3zju9YBKHIVBtoMPfmvio4z3xiqOxOx5XB7e8/jBz3dQLCtdD1QEEJTgp&#10;qu8V9aAPUL9iEJcDaJmI+UeaQhEkGer8ASA3DZyqH/WG8SCOe4DMySvv+DQ7f1yeP/Q//SifJV6J&#10;IAJkBeRVcnFx8vB4MS0Cv3d0Jx4fonRhXFQ+LBa1i9QDJ8iL5NHZ+Sc/e/ew/Nqt+O3b73ztrV/w&#10;c392kTycLS8S3ykHPRgHwhxBELOzNFlmyfT+5z/848//8rvF7JGHIoMf//jLH3x//vln5XRe5sAp&#10;QI0ArBMh+MruSgkYBv8Ce2qNn3JUFmS7PpVo5P1b7iHZp7kk4zqg4MvG4nLAPtpjyudPnhiQp7PZ&#10;CfvxoZUTdoT1UKBWA24pLNX2IxzBHtHvj/DnpgIy4hlmF4941PnyJH11y1W/bLdGN56OAh0FngEF&#10;bsrhnsEQui6fFgV2aM9KMqaQe1UfgMMCREyHjERSBV4FkPkoFoBGw6YBztJXYqMWJlpDVcEBpBx4&#10;VPwvoPp/5A3hHNEmS1a77RieAJflAbGsy7BhLIBiPMbE0FkBntYd0fXzhlNglwnAyuIRCiklXOF6&#10;WJCd8pOo5ZZy2tLbTW8WLAhjgtJpV6yA/aArz2W7fWMntQORRAvafBl1d59FFz6n7Q5NLMQ+59pt&#10;NrEADMu0Ffj2KVs4nK35r43BXsTWezUBZrb8WmPTawPYvBl2mhsIKRYl6AqktkOx5NqvQPCH632V&#10;pcssg/6fIgpAgB9h9BXcGI4s8VHZrvYiN4j7w8loNEmni4c/+8mjj35cJ/P52aPF6SOUBsim848+&#10;+P6f/8s/+PivP8wXC4T0p6vcq8O/8Vt/9+vf+HbUP/S8HgxPl8t0Wtdv/8av/53/+B+8de9tXOze&#10;27fee+8dFAXEkAAgMxi6kwPnaOIO+/Ugwt5SFWmO8SLVrRc4EWwWhKHnU5G9yulFXgBF3qvTJFtB&#10;s86Q/I+FCHvxMIyGnt9PE/f8PDk9XV6eJ/PLDNVy0NFg0EOLy0XyxYPpyWlW5b3IHQOJcHo5Pz09&#10;n89n2EIRIuCFQX8UISIAkQ6gU50VQZW8dRTEQf74/pfzi+OjSTQehHfu3kGQwGy6TFbJArnvl+nZ&#10;BSAMQ9Dw5P791flFBF9/mi4uLr0iD+oMCRGUBQDDCgPmqkeQ3sm2KU8knjKO2WP0HX0b8P3dPH0v&#10;awCAfa/n6YU2VNHX+fxk5ig1fttjabn5N38GpgO+hD0HUSlw6tv91nm6usoCwJ0ROsET2B9wLZw8&#10;7oVU9djJW5aHm7KWrn1HgY4CHQWeLQX88Xj8bK/wPHrfsb0pn/fzGMHNr/FEW/ITKsdyGgkInKUP&#10;PZxy8IEICJlCnFWmtDCr/81ljEVAJihRiIIUCLVffvWpDgB3wlYGyrS0ZA9qrhULHkX7AhCgqjqE&#10;SweoTdJ1y4vVGgz1C6GsOzoKdBS4jgL/7J/9MxJk09W1eiA/1yrmfzMKZ2uOvbm47XLHhUxjfuK1&#10;6a+tJa8pomsfzWh1MLPwHJsjyVC3HKyFtg5pyUlO60er0/XO7Dim5rfdIzcR8q0r7Vqi3XYZsxBb&#10;ZmEtE7PiZqmkIgtNlKnX5pnX3SfSrbTStwH1BFWUgWJKJNxDsYZCAz9zDWWdawHI5TlMDCdTIj2K&#10;8LluCOXfCyLPR3H7iqrLus7i9MHj+x+NJiPH9X/45398+rMfuctVnVWXpwl0/sPR2C9KH3Zgr7eo&#10;w6/9yq/Ho8lqCsC8BPnz3/rt3/31v/W3JnfulrOLBz/+a+QaLFeL2fQiTeZ5loxH4a27MbD80wxx&#10;EDUgbgNo/7BXlCFV/nNr4PlzKAt+o0gS4OolSBzIMdwwjOCGj3BiBk98UkznxXJVLhYIE8F0MBGk&#10;ysGeUB4cOi7Q+ZFiMOhjrst5MT1HfQOqKBEDcjDwkVAwnydZCrQCP45RRgDbE5ENkecIlOkPQy+o&#10;5/PL1ewSuuhwGH7t/bf68fDB/eMoRrRCPJ3XmD2gDWA9f/xwdnG6nAxD38l7yDBAKsKgf+cbvzC4&#10;dc8NgJwIuEHaWVUYn7Ze0dqJok9rKI+xuTW03YxXim01zuj2O2j3z//5P9/jvnjOTfL544vMi4Z9&#10;1EHgw4/Gw6AoYyR0bHvg89XpxYUbj6OtIoEb9nBuMBwA6LEsFpln+q3z5cWyHo7NidD2H55cIFIg&#10;aK6dL06mmZMtd/a/gzh+FLtzv3cQIUalnE/r/o7h7aZtNX9iupf1oePgRuWXi78D9V5/iV+lAb1x&#10;1XsgXdZ1v6p79JM3oBP5hQb6Pb6kl6Nf/H5IPVhfyntp6TqrJ57F63di5b5Ve6PaHVUO2OAI7x1v&#10;XDkgIL3HQ4mfpIH1Grc/6jZ0Lp1uv6RDvOxO3PrJb6TXbwnekBn9P/6f/y/M9OHDh/vM9+2330az&#10;1zoK4MYK8xbP0qZMvA9xX7I2trmBdHfA70EIinqx2AJwSCQr+ey03aSJ2mX5gpspGZH9/OpFwQQ6&#10;jFSCDsUKIAYC8g0x+p+Rw6UfuvO0NYEkxQC7/pryr6Wal4yU3XA6CrxpFMATa3Lmr1BfDVkUG21D&#10;9D0Z0QzP2cfDz3jp9gsD4XqoW4/Gi6qiq280QqGDqFzNxI3d4kZ9cWMV4b3DurF/f7YB1xBtVzyC&#10;TMFeXDUf2gwAjp+UCKNnR7RX5z7+UrqBsahgG4micBBFwzAY4OUHfR/6P7Rez89dv4j6B2+9+857&#10;XzuIg/ry5PTjjy4ePM7mCeIEIseLIcn2+sDOrxx/VVbLqixQMOBg/Ct/83d/7x/8/cmdO7Hn34v6&#10;5x998tmHf/2zH30/W54PwnoQIoB/TkNyyv4gHIz6Hs7y4PNHkL/XA6ZsCU+8A3MyklWAFFDnBXzy&#10;JfRxBPe7wJyNe9EAlXAWM6AYeAnUfpQszOGzr7PSTcsqRSoDFwJE1AN0/OEoHox6XgAlE+gAg8l4&#10;QNkHjg8rxJefTy8vEIwwiKMJQAbOT9PHj6aLeZalJQwIURz1eiEi28ZDf9R3An81GVeDOP/ik59/&#10;+cXHR7fju2/fOrz9tcIZnl2uLmZJkvpl7lcFUm78MvNS1EQo8ySbfvLph9PZMdAWGcGQsnJkuZT1&#10;Xd0WsjGrvdy+VXTUgKoIYJvz9r+jnk3LKr18/ODR6SJn4YR87ifOnTvjlrseVO/FqLJgRmAnCoib&#10;fwaTzo4DFSikN7xxmn4RA7CsvNhkAVSrywvy3DtOcrHUneVpfvjWO3fGQKlYQwREbsKDK2ECcY+J&#10;8x9vnnMYAKOnWI6aNY5MT7u8EEKjPDnK6kf3FRm+tBimLbjUwzbPjLnxmhyu9a+ezW3zyvYqJbTt&#10;0tcKUmXXjCSBx37xYlwrJ99Y63llSdoN/GlQ4LU2Aewi0Euh6T/nJ1VZAUQmIIkB4htqJRlVnosA&#10;KoI13jvxKSixUHv25Ge1OeitRLYW5Y/iXUasBo3tgE7QSAHKWUWOJOyUVA9gV1BE8/1zJtjTeLq6&#10;PjoKvFgKGMXyatXdBIRvhgzY39jvleyopycqiNG1jXJsX3dNE2c20tahTcTQtu8trbvhBTu0e+lZ&#10;djd1CXuOV5Nlc1Sbi4gedLNmCHYzo1rbI5QGWxXyXRclZZxjvNcpqS+mDKzb7jNZkTU6r9kF0GCT&#10;GuI+BiIs4udpB4CTnvzi9IJ6j70DSi4S4MnlCYe/G8DFDoh7RpdggAL06fsVwsNQr+/o1rDfWzx+&#10;9NmPfjw/nTvkoqfAgV4venx8+vNPvgigZE8OllXxm7/z7V/4pfeGtweLcppX00lYPv7hBx//6z/8&#10;2R/8D0iMRw29Qc/reRU8636JIH/Uy8vPTmfF0unDDAGnLwYFAwCMFskCNQKyFAsfYHgISQjCHswC&#10;l4tisUgvZ6vFKruY5idn8xLgBl6wSiofnmS/DHo4o0JkwGAIOAOkE4DswXzunBznWe4ulyuo3oOB&#10;2+uV/bgPzf/ipHj4ZXJ5XlQ5yhQehN44XbmX5+nZ2QrFAOHG74V+lad4IZkiCsvDMeoSADpwdhuA&#10;BX1vMJgcHNwC4uDB0QSAgzBMoO6Bg4yCYHwJmIUKVHXPLy9hq+DKug0Wo7mTZc2tO2dzF5UnRUd5&#10;vFhm1Lo6QUnClJPjHqO0+Qvn8K0R5ea3Y+fxA2ooani91fyi0dIBIfjW4ZqSzfq5AQFsKePm4kUG&#10;C8AQkfrqkND99gHzQoKMfuQhWLYDagJYAXznwGRjYQtwzoApHtCyPDxngittvX1VZgBKeZRYkeaG&#10;gGUMzwiyT5hbCq9Qv2prwdVTUBYHc14npW2hl+jxQE5FFlWSLPAPN1J5W6rQ1lVhwXoPaUXI2hey&#10;yC79dOvwnB+9V/Zyb6QJ4LmvVsNzW5d+0sd0R3e7pmUsHsLiVYE/5cuB6EYyprVHkPyGhhB32Nmw&#10;RXcwdgNiNYwaYNkPGgbEkqXEBVAn1JsKJVAWBBJeIaRCcrvC99WSYZ77ynUX7CjwilNgU/Fem9Da&#10;E36Fx9icuKl4MytQ2qa2GarmpvHV17U7l/drDnZzCXljNB/rPQGYqLx4BjPhmKTWHtdMditrUy60&#10;zflt44M7Brk5EXvkV9Bw+1UtKrT0eWv8BkCBG7RkSUMlgf3bHIkhiK1Y4ks/6AXRwAvjqg5qRPgj&#10;IB44kcD5C+HqJ82fYCMp899jHAIXyAG8i3DhPa75Cj8oKuEVQQwuf3H8+Kc//PDBl2fLNMiKXl76&#10;s3l2OUsWSXp0++jo6ABZ+svZ8U8++LM/+m//Px/8uz8Con4vSIPVRXb/8+KLz/zlFEiEiLAHCqVf&#10;VYMAar+PmP5iWfll5BeBk+J75AIgrt7BtXvDcRSPgmicV+Hlojpf5MeX0OJ9qPUBQs5C2L4d5OxH&#10;sGJQEBrukCKMqn7fjXoOXvDEV76DNLk0w+YYLxY1ah3WlTefJQElLaSobxCEKCQYwNQxvcyOH80e&#10;P4JpoYxDVCQ4AGUuL1MUKaxLGEiiAWAR+sASRFQFihaWg8iZjKp0efbg88+BTH/3jv/+146+/v7X&#10;/XCyyKrji+UUuIqoJRBPosHdr3/z2+PJPShpsLEACnMT7oFWVPIAlDTRivhTQTTqnnupCgKEw1t3&#10;bt+5N0GZR9arSeUmnbsdBhAODmPzjdcfjVsmAooRaNpDEyedvXHcG2Wc5q9NC3m6aFkAnHBElgQc&#10;sTJC4C11TF+NEZdgcy2A/cFUgfbWKPP5I4oiaEIIjOUBZ64FNaxxwGf6UUtpxBEq1Otc5UmSpynK&#10;V/DtghdFlKg4KRH12N2juIRtKdg1zu0C7A3F02dKhJepc46xhVEVOUwrrAiCURCn1GwHDPSxNl5r&#10;a9ugtRHrrQe/beB5mSbfjeVlpUBnAnjeK9NmkDdllybt82oObcKHZHby0c4WVC7/MArhg8deAP8O&#10;icx4w7Ku4PmR9k7Sncb815q8dvbZ+4WSQzQ1qak4BbmRskzKl7TRSJoAYkaRT4noTRrckxpEnvcC&#10;dtfrKPDKUGCfUPBXZjJ7DVRLRorh0Uej3K4ZO/bq7yVoZNT4fawz1453zdBgt7esAEgNg3swDoKh&#10;D3U0GHpBH4B5rouE4cip8UIxOxAWZ5ODWuK/KAIAVQmgqENdZkMATAZub+wFMRzzi2l6MS2+eLh6&#10;eJrPEIefQ2EOAXb/2c8+np8cj9364rOfffrv/vTTP/nT808+95HQDzR2H1YFqC3LvCyXaYIEe2DG&#10;ImAsBPgsDBJAyU+KCvJ0ukIKwCBA5D7K+I1LZ3Q+rR+fZZ8/nD46SxaFc5kUpKRhnwtR2s+BDWCM&#10;kgI9Tn/j+wX1BSPfQxw+JhBEAeK4oXBnkMl9Ny1W48MY8eBsxK4GfaQSREm68INkOPZ7A+/uvaPJ&#10;wRCJ9o8fzx/cRy5AEYWjweCgroLT48XJQ2QaeHFvHPUGuFgAmETQ1Vm41aJYzcZxce8I7sGL5XIO&#10;UvUPB7feez/14uNpfnyeLVOYMt5zgwPEB8B4UDgZU3jzULF9KnfvqjvgKlfjtXfOU27gkfQBARR6&#10;tfLDs8bdDgPQyrhcG6uLvw0MoPUrxfOHd94hdd746LUyTpkA6tiwAMBw8CiJ38KFk4tLE/QvVQrf&#10;4bgE65CIAerOWBTmJyplwOQkGMsDZQI896Nxyyt/PjAyEiBuopAmCm8ACTNZsTVQe2PUABWG0w2G&#10;28lrNyAWmpIUzQ8qanuQFQYGQaCSZqsZTAJUgpt6s2lqG503HlvTUIn2+Ef5yhorzs2G17V+Qyng&#10;gs+96lPnMLkbHLt4167t8Wpet49YJj2sRehYl9t/Y97Wcst35itSvy3HEAd1KmbD0Fk1/BsJgiaZ&#10;OxHiMBiPQfFuScycPkBcqkUOFrT5FE5SFAlFQha5L5PvxFe1/qctBy0AywQzAJmiVdRuiw+q0Vtr&#10;i6jOG6x017SjwJtKgfv372PqyfljQ4CtCrBhX6IZrsUYy9Ntf79LixaxRv+K8oBcVFSw+42D0vpo&#10;X3drroFc1vi0r1DjTf9iq5SWnDWtpg4se+lHcqHNUKk4CR/2II3B9NobR67Lcfrl2hzlWhiB3f8m&#10;ba+9hDSQEfKkGrmQnO0yfuS+i3xJQH0Uut/E+aoRqgmafkxO+BrlMRP9E1z6CM4iCnHH8FYJcqxG&#10;AqQMAVL4+SW4gNwYOP4sjHJ9WLoJLr/82Yf/4v/9w//5j1b17WninX3++d2++9YkRqZ7HoUpGmWr&#10;W32v13OnyBCofWAJFF4OuwGWslihH8+LgBSTh24BJ36R1kAnJPuE7+ISWM+oF5aZ71R+Apd96B9f&#10;5GnhZSWc/Plw1MvrEpn8qGQAZ/8qye9MelCsb98+gAP/4oLU9Ril+fJiPIzCyE3SfJUiHABxAQ42&#10;paou3n2vn+X55aW7WtZvvz0JvXKIcoeOezw7c0M38KI8q8IwwPyHwx40z+U0hWUEkIhRHA4AkgCQ&#10;RFQvADggsgwiZ9Q7COpBXlxUwXS5cop0fPtoHPQXF/M0L+8mZZg4y2//9u9hEX7yo78cjw9/5Tu/&#10;/wvf+Q+C2+9gtqGf4TIwvrDnlhef63SykV3WQhm/EMDR5PSpzVwZ9TG2e7/0O1idd999d89773k3&#10;Qyg/ufLJMmAuDbOTRE7TQb768hG7++WA9ND4UjeHO74DRR69pj1S6IHydzLv3b5nAAabX+TCmx1y&#10;B6pfshcIcMC2q1qDxiiP+g4qPjgHNy0sWDx4YppX7m1zrpE5ixT1O6j0hbpFXNRGdQbjiechMkWz&#10;SHpcheBbfNHbxmNDjhgm3TR065MnnsXrd2Lp3sOkkPoCKFEwPOCTTA6OksWlkoi5kCuyrAKgfgbA&#10;ImVIURx6cdY/2NK9EEuE85YigGq6e2HCvX7UfpNn9OHPcFM5H3zwwT5E+M53voNmXRTAPrS6qs3+&#10;niXZotd49E0uv8NSsM1EsdbUcHodasQx+vyB3PIsx+qRGJ8/B/kjTp8atO0XqncRTBWvUoYFxZF4&#10;SylVTTC2HChlgjoU7BlRLkhOvuom3Da5m9Csa9tRoKOAftj5gVVK71aqiJJpDqM07mPotLR6FU/P&#10;oT7WE2z13Lp6uw39pE5ssP0IvISCzwmYbeOllB9RSTn2XyUB4CMCw412pNkQQp2oH+C/48UA90qX&#10;VRptmzSYFxUv1Rxyl5VENgLzVxsINK/UnFfH5wphxMZBL62tK1ncmE0g2REKnMyZXevqRafBdwT1&#10;R0ZNw7QVJ3sAa2MztwEvmXTMdwU0RqTTA/nfAdAdKAfUvZyL0vGLAtFhbsAVgZpWQgVnZZSixCib&#10;ixK6oB4HsAVA1YQXnQq9Bt7B3bt3v/Xrw9t3nOXDcfbga0fOcFBVYVaOytJfBnghTz9GnEHfdwHh&#10;XqXQQbxenvj5ktAIIr8KyyRIcm9e1fMSqQVI7o8HMbAEUEjmPOt9ehb96H7+/c8WP/wyezz3llSP&#10;D/n2xWSAnSXv95FxkCJxH9gBKDMIFX8QB6vFIktSWDTKogIx87RMy3qZuRlCGzAGin+oojK/03eK&#10;FZINMA/k6UMxr/xeCJvCKl8Crx+5DK4Xvv32rX7gjqEQLuYjDDWqj+6GBwfBcrr8/KPLz75IzvOw&#10;jAcwFlSL+vwYqf3HWPaeOzwYxIcTXOoSwHPZClXqHh8eZPduRcnsfpV8+v57wTd/9d13f/EX+we3&#10;EKCH+gphiRSEkJ9eucdpscz9bj+z6gln2B2K1MBSyd1LRpodIsQL4ZCIiM4lKt06KPL/utFs9a5D&#10;6X6H8Pu2HYi3PgSQJO5bkNpDlUfDkwj2j39p8gGuunoTdaCrEMBAwJEH246yDAFXed1snu7va/IS&#10;jHclsC2ViVAxYzylOTIadHCoCHf0zQ19ac3I167aCW3tRWV7NG+F/AehL/TXJwMeC9hiZgVmyCpd&#10;zhGnUsLSyQ452lBUV3qn0B68tpWAG7XI3q3B032wXtve3rgogCuejF3b4z4P09Ui8nUX3XNjvrKZ&#10;9SMDRFkMQfvv2cCrPPPs3iFnDcLD0tWSvDcAVkZNJHjyWRqk7YBEa7YQMIKA9Em8TPnNRJKkeH45&#10;kT1IfKZATCmfFeRLFXHJRQMlakD2HxSQ6vlBqNMbhE62zkAf7Gl3UQCvLSvqJvZUKSBRANnliVHj&#10;6dFqx/CoB1ieOj4sNZ7eW25h5YXeNUbTWFRZ7f9mptH4mpqPdmq6/YDbA2CRqTnMYPaxR8h1jbqu&#10;zZ22QE5at63Y6yshhKEZ0SZN1roSVcvM0YxNQgDM9O0xG3qYq6+N1l4LUrO35jLw+kBy5GHTAOC1&#10;Zk7NZ/D0YTVJkgQlV0uo25JvJa21t5/fBEwlWBPoZBxFkSFDPoz69KtsEhUQ8iWRVdkqTFd6jrho&#10;039jJYFbv1ye/OgvPvgX//WXP/xBBjCsFVz9FXzmueMulglqtkNJBTw7ysKyyRhw+i6y7LEvUYl7&#10;tjJQ137kuEgai5AVv1jms3kC5XG+yHKk7HshQP4QFEAQhJ7b70fJMkHi/OQgRvI9ukvyKo7j1WyF&#10;0gDIPBiPe2lKQQ3zGRz47mg0Qn4B6vAVBRRFFzYBgNSNhggFqPAKYy/ohagKkGYglNMHGmG2gOXA&#10;iSIEGvhOfTgZJPNlmWaTYVSU5bwox0cDDP7iNL28cNLS8+IacAqH/d7haIAhYv6wTyCQvI+8hTgC&#10;DAFiEJZpRkHxgwFQBFHEYDjyD+8cRIfffP83/5cH7327DpF/4UZkCHJKDxCBOCQQgBdZAgE0lJuO&#10;DlDmJTG22xE6t7/1uzjtJYgCIH/8NHcY0+95qcl8zej22xNdZBBe/Wv99OT5L0dNJADHKdihAU+V&#10;bcPC9uRRADVHATDzYs8yOoOZBRiVHCUCFIAwoNgkKQ/ZHx+SJVRJc8BjmMb9AYl7DfOTd4YH2x/b&#10;rFlf1TR3qy4KwNq5PKq+BvhSqPdYCTCK0eQIWQBkyGOLHoVycTSVpjY91uDBiAvgMthsOxDitqRj&#10;dQkRtnnZdQf4onzyG+kp39Jdd8+LAl0UwPWU1sY0y/9imUOvP99qYXel3Fba1KeD8pT/iax8tsfH&#10;ei/9iRtr13H1r+osdb5cZ80gyCjN6ntqwB2KDKHPZoGVnGYlBQSwYq9i9YvagRQF5F4qrsxJnwQB&#10;RdKi7DXqWqLyq88kibB73/WBupxkFLNJJ7IcySdKVRqkDxh5W7G4Zjqap1kU2scac6M17Bp3FHid&#10;KdByD143UdHczGEzB2Ip2stt92neX9f3V/3d1lrXTABPOgbNMXnCV4xv025CbG8LnXYzcItk9rlX&#10;XPRG/Vt8vNVllmX4fHl5Ce3Z/qFR0a2NAuTg6oBqrGrF1zgui6BbCa7DuuhHuZZYTxBUEA0Gw4ND&#10;IAnC/wUAQSqxV1ZeXgGUDyp2DMR+6LeFG9QBlROEEpykNaL5S7cHfz8cqeGk8OLT3P3Jw8UPPz//&#10;5Hj16XH24My9WMaXAOrLEaFA2xFQZZIElg7A/XlRD/UCyKIADQj55sv5Ks3KyeEkCH0UCwAmWgHE&#10;/hjZByHuq34c93wHvuBhD4H7Xo5igVV0kQanCXAPD+7cfme5QE2+YAZo+uUKhnLo1MDyioI6ipz5&#10;EvaH1Ec2gedO0a/rIt2A4g4G/du3J4M+ChJUQEo8P8s//uTi/sMFSqYPR3eDcDybl8fH89n50qv9&#10;W5PD8SBGy0HPwQCrcpFni/OzR9PL06pECHyh1bJd25+p/ad2f0V/a3M3D+9XfQ6f2vlQcGC+ARrA&#10;Pns6Ye7PVwS8b+D+n2AgFAPgDOMmBoCy+tvg/lt6JViAXopKA+pAukCsIgeeYAzP6xRFVR/5LaRD&#10;En/DrUsKPpvyOAdKlE96RtPlgq1/APKwj03BU37f0P/5u+7YTQGO3BHOKWW0FRVJxqbMHTLXckkd&#10;Zb6lRKoiS9PVPF3NkD6AeCjufMs+1Tzz8mOLB3Rr0lHgGgo8L/trtxA7WSR743cfT8Ba9z2FeVJz&#10;5bbNlzV2FzGVeQ73DBkpUT8ZIDj4hrV9sgLQdtIauWE/nHwI6OSsQIIlYilxFiv+ZDhQh2w/ym4p&#10;+v9Vgnh3B3UU6ChwUwpIPTmJYxc1wFL/tne2aQKw7QLS1eZxtRZ902Fvtsfgi6KYAUeO4lrbTMdw&#10;lK9+mY0ehHry1/7RotIOrsWKshBcetg8do3XEPMrUpXqrQInD4XstkV/oHP7e/JEwQDMVVolPsIM&#10;uzVxy/xhvic1QsLNeaZm1ugPae5Rfzg+OgIW+SJN0ApKNLCwXDjDHYDwOf0IQWQIfUWibFpkGADU&#10;cJTxix2vv8qCB6f5z79YfPzl8svH6em8BqDgbEnx+9iUoENCwQlCtz+IUIAPmfcYOKweSO2A0z7N&#10;EN6GGoFkhAD0YD8OCwRFI0ANBQBhFQAkYNyDxoNUhWW2ShEwHyALgNxug94AIfaIS8DKnZ5OH9w/&#10;hkkhQyaC46GAAdyqhBTgO3GIMAEkNURHt8fRsDeDtSVC3YQaqSUB0g5CoBbmg9gboKxCCAjBPmoM&#10;nJ9nH318ev/BRZJ6/cGt/uAwT93z4/np44siLRCMEdblGMCGNfDbZvPp+Xx6Vle5GDi0bL9lb+d9&#10;dfOpVV/SvmqySq40dT2Dp+eKLr3ewb133ro9tBTy3a0Jhg+PfYiMkSbW5Kbj3bQAkFocUykCU9Fv&#10;R5/hqEkyQADATdP7bzrSr9a+pbgDpkRigthnwzIbP6Ccj8nXqdPFDIBQxA0kvHPnsVuu7NTOK5fM&#10;YowmCFfZUVRugJjXYQ/gJAFaHHp8OQCLUjmSNJlllCCQs4NOXcxS/i05el/p/6vdZN3ZrwsFOhPA&#10;817JjSe0+WLrw7uNu25aZ80sNvvYyRIsW+56G44eJKkOZZbg/Kf9Q8WJIoqJHDsKALpVoEBbNmXD&#10;AeoMQh4zVv6pJA+ZD8gKYGN8NaxM3okhoG2YeN7r012vo8DrRoGtfmwzSVFut2qbmyfa6oR9iq21&#10;bnalZCAROZUQugeRLaUZreEkQUS3OLTX1OmtfV13IZGF133ahituKlWb89qq1SvVuj34hkHvMMTs&#10;or+xIEgP9hVl8IZzKlnfglaRX0Exo+1v0sQQwRqhwmchNz6r9OLPN7RSzJptHCZsQN6s3Uj4OewN&#10;EEgfxv0KCjpC+eMeAV+R34sE3JIxslDuDthkUR/B8HHu9VZVfDxzPn+cPL4s8ZrlARztThYi+z9C&#10;9H1WDIJy0i9G/VUMHAHUDojcsAccgfzwaJghv7wERgJC1ajWrO/4g3godo0kBc4ADEnw/w9xy1M4&#10;dIVsggWAAy9W5enKTapgPk99ryiWq3cO3NsD9+6tqNcnTD+vKuPACxGyBphE1xv2KYwfsQSUtVuh&#10;2toC9hO492BCQGZGlpRLpDzky6rKYBOAdQP+1+FwgKADmIPOzpaff3768MFFuqr7/cN+PAFk4cXp&#10;7OTxeQabh+cPwh4iIPJVXgLFnbKCkaBAmcG8BFfoaOtSgayaLNzmzbzH4/fyNCEV/KjfH30l5Tsc&#10;Im/f5ADI5FRyP1ckbI6tFgEaw7YqAS8PlbaMBPj/DpJr+NYgtGa+g2Dp4xoJdFMgTQBCHhJSJIrn&#10;ySfzFU598ou+KmeyMg96N8yaXV/MUlVMror1VxI1gE7JEkCNgPmBA5yGgwISII6C24DHWZyAZHOb&#10;/t1avCo3xkswzs4E8OSLIFvu1tfVna49oS/c993mHiTViYQEl4xUjyFOJQVk2fNPUQGszIv8LLZj&#10;mYU1FxK2zEeCmYJkxjUH+Mzmmlunf4WR48kXrDuzo8AbRgFW09Rha26WvsdPd1v4kxN2kcr8ZLex&#10;3rdOlO/VX0vfNt9fea31MRg9c3Nsu/rZOlp7+usnalHYHqF9uTV6Kh64+75am6kJmLeXwx6kGU97&#10;3bZcYH2NtIAp368ZaHYvsSARsrBJvN+jgGGtz+urWrKrNZAdN0DTghPQvKyqp6skKQoXsd8URl9B&#10;P4YdGZD6PiLBewh/j5LKO7lMv0SQ/6PV8ay8TGoU81tRHTwAD5IXfBREY/jonXoY1uMBlHAHSIFI&#10;zofHPUky5NlCX8aUMfgIWAIBEgEo0hlzAvIfFBzE66OqHooGoHDAcpUiHQAfsR0lWYWggN5o5Pdj&#10;mA+w9fX99K2jajxYfeN975u/OInidL64cOtVP/YmY1LjKbAA0XBJhv0sT4o49IdxdDCMbyPdH/EF&#10;pZOvILDnflhjuCFyDKh9ilmORsFk1OvHAWwdcPY9fjT9+OPTs4vUQwf9Q6AEnp8nJ4+BB+b2gtHB&#10;8Hbox7xZiua/Rf83Dl65Z+XVulcl+a47dlKAwvxbcH4EK/hye/lvsppNCokU6aQiHfSM4EnPUYxu&#10;fpmtlrg/8cTrfM69e1+7rbq77BrK0cPKRGoycHVIALNrlQLAaNy8qXD5bPqWEF/YXkkI2zCZArtr&#10;cZkkc0QkMWrgeiyuMPPu6CiwDwVeBxPAFar4U/lpHzq226zvxc0jrp/MNRXX7PC7nty9GOy+j71q&#10;t9mnSOvCP3L4V1wHME34SIDP2tiBnwQEQLQEkjC0jcBMTqajI2f15YCDwjg02tl/vc25MwTc/N7r&#10;zugocD0FbD121/utvWwotObs5s1WAUR0lM1DxBX7e3PdHWds60XzkrV+bHVaWFZLQbJar01Wfmky&#10;4zeuqRjgtu+t8ds0WSfnugK/c9Gu6uT6lb6mRRMWoC+j1mL7ecTZW7UJr+4e7B4KM4qQwf8fD4dR&#10;L8Z/yJMfjSdBb1y6g6Tsnc2cR6f58WW5KKLC7cFQMJtxGbO6QjT9rUk0ietbY28QIas/HQ5c4Pyx&#10;AgOEGmxS8Ieh7B7CzbJ+P4BbHgW3gAaAQIOiKrFtURBaXvZCcr8jJYG3Kp/iGjyAAmSHB0foJ4r8&#10;dDbvlYtJlL93N3j/3YNv/uLh+CgIRnVvkt99x3v/671btwKSvOerugpGowMgDiBrAcLTZBQjKKXO&#10;sp5TDRDaAOiBGuaJAcYwmsQA8usNosnBYDxG7sBq0Ad8YDQZhocToBaGvShERsP5ZfbZFxf376M8&#10;eABLglv3L06z4wczhP16dQhwR21gX1fl+YHSqn+zDPY9LUjkDRzg3rfcV76tXqkOyAxgjtdH/Wej&#10;ERfmlPx/hAFgWdgHU+NeThcMbCkOGX0z7bFuG1LmXrLpHh2/AU344VTzFOmZJWktdfMqcGiAbInq&#10;R5KlCT5FVXxhPC0YFRMEBawWM8F0MM63fZWAN4Da3RT3ocDrYALYZ54vpI39NG7Vd7WF4ske26/O&#10;ixXz5n+UkwHjpLgjCh91h6PhYDQELqlgRAG4x1QcBsvRtgKdasaTYb6lNPdNM7HKY9I/yL9XTH6L&#10;4+OFLGR30Y4CrxcF7HhyI5UY7YGFkJ3Ppfxk/spZhjxbXJFGuWwHJDf92GpLi84t7ddcyGqu3sp4&#10;th5rP1ndtzrfXN6Nea0PRvfMTKxNhOarLWRsDfPa28q2g1zTWEJKb3iYEC72ORFLZoVhJ+slEy4f&#10;G+7lLaqAbAe9fv9r3/jW2+9/Mx5N/CiGErJcZo9PVhez+mxank2LBMp/3cPLRWB2LwRiWz/0D4fB&#10;qAe9Op/0ql6Quf4KpwJer/aCJRzw7tALJ4gigEdzgrrtFcDPS+D2BaT1io4PLME+fGTkP6sBs9+H&#10;GRsbGiIEoPYP+jF+uDg/H4/gEy3fOfRvx+Xbh97dA4QQoFLcKqnyWV4GMdIXVv1Bee8tlDWMB0OU&#10;XUgvL6eXFwkKF4yGQ7ess1USAC0wcJbzS9S5wzcx8gEo6Jq8d8g+QJEB1MwpyyxNEsD7UWoAHLDL&#10;tMzKuNcb9Ie9Xh+FAh48mD14OIVe5rkoWwcjweHhrbswmsiKUplFRgSQQ54y6+5fu6+bx5MXVIE+&#10;XPFQ3/Cu6Zq/AhQwuf24AfipYF2R7h6W53BT6roSsKNx8jkneG4/9lD0n4T9vAJkfDpD5D1Tq+rK&#10;hyYSc/NQcxN5vuWZ1zutCy5nsAK52Cedx2W3EamrYgvM2TfeA57ODLteXkkKdCaAZ7dsYtyz+OJu&#10;jbZJQL3ZcG70sG82tr6xg4lo66iH4xH8FIBZHqBiM2VvwrPCVUyZa3FAGeHHir1SjdoYNa2wRfFV&#10;EENTjTZB/7aIyXtsODejVNe6o8AbSwHR1raiu4mUYRKG10hkMsCNP3wtmdzOMdZdWYLMhq6oXBxU&#10;wQ7BjaSbEU6oddDJekgc/NiAzBmd025vo9aZWRhQurXpbED6sZeMLoOGgsyMaCcAuUE4Rl05aHNQ&#10;vOhF39BPxr4J3ywJ0TiLEzw5xpZe9IazqLYjaxl6bpoMpGqLvOjy1DWuTXhQ5MjmF4LizQtp6fCT&#10;49pcDw4cGTI+6n0BWk+lf8uyiq6Og6H+Wmx112AYvpBgYBy8IF/SC/0TZTiyHl8AogrILkROnj5+&#10;Ah3I329erK8C+a+ARl1H8dE3f/t3/9H/5bf//v/u6N1fnqfe+QyofsUqBU5fBUC+IET9P1K6w6Ac&#10;TPrDo0E09CufEgfcKEIJvjqIKqjulbdcVYsFLu1lSYYIfwQD+FkdZA5K74UFsuiDcT8MvRxw80nu&#10;Pr6clz13eHc8uTcYHkYUGpDN3Ty9M6kH/vz9e84v3PPeO6yPopyqEEJpD/JwgJkDkx/V9xyUdPcy&#10;F3h+iP13gmlvkrz3zejrv9C7c9s5HPnJLD1+sFgsUM3gMHUHp0l1WTm92/3xPdeJFjAr9IH735t4&#10;ZbAE2toKi9Qjfd6P0AolcoIe8Av9qF726kWvTGMkOADc0OldniWPHs4uFw5iAtLQL/AdyibUDJqH&#10;W1Ln22HtBMuAARgFglFb3uUr/h9BEFgtY6+5Bnn4jeWPr+nExZaHmwNCG+d0Sm45SnKwCY9ZFP7P&#10;igpxNErdbBI69xDBNp08ryklv+q0LEGbH0aG2raM5SxEq+fXmGK1b00StdSOwaYbBm5gcByB17aH&#10;d61f7avOpTv/9aJAZwJ4vdaTZrOvXeCKdj2ULGZcaOwTeDMaDUUsZ8skhGVxGLWSkKwPYsJUTiUW&#10;QxtDSMOwbDyAbYuwxxb0+q1dN6OOAk+TAkDRX9P9Gs+Cdlw/Ld+grZlvVde3TszoqGvGBRrdHqxs&#10;bfD2dfego1Ld2y3Zw6IFMqVZqcsYE0AjsbGmrUNt+b1R71lPk5iqJqrCUGnNTmGYpLDla+cuih/7&#10;uAVhpRmbmY4tHa7ZWYy5RJRJ6alpA73RmGwtCy3NlJ1OPEcRHlrXNW2VmxpWAFgmoJEPRu//2rf/&#10;1j/8R3/vH/+TX/69v9O/d/fg1ggGFuBcoegd4swQFY+u0zRBnmuyQvU9csSv0nyJcNcM7/PlqgCA&#10;ABIKoLHg0viYoTgEbCVxLxpPvBjYAFFaOUmV+X0UCAjuHE16MCAE7unJxWI6Xc0WR5Pg6GB07+5o&#10;PEQDD3D9QEqDEB24DuoIwggB0w30f1g3YPKoihpfAU0QNirshlEPlgAftQaBSXh0a3DnXu/9bwIa&#10;HraJ1cnZ6cXFHIrVID5APn+akQEIA4D9HABegPACRCB0fQARZjB6FCs3TL0ASAFlPMBWCqi2qtfz&#10;xmNMA9ttMRwCrHCU1v747tuHb7+DLG1eX7KnsDannhITu2HfultM6dYKdfvpHgzhdWvCXJQwmBr7&#10;LEt1YrpjXw8MhyTRyYH4lMZZYyM7NYRhR9YWRbO7v667eYTFN4+usFhFetlwtL+ssQ/o/Vp527CQ&#10;htDkkKOVaygv77qVuG4lut8bCrzOJoCNJ0GZ2Z7z+vMjrsx8jWBpDcLiqVcPbYuQ14oyaM7WYuRO&#10;GVqzfDILKxujSAvsTnCRyihlTFnco8CxuI8MTMWYRNQQSZd3EwUHwMyHA0RNGi2DCJLDit/AM0QG&#10;TNpBuKU6d/uszRye83p1l+so8FpSwKima2qzfG9+vYYH2a3b74Un7Ek6+4r2Wbu7v+YX+7prc7nR&#10;BG0T6tolNy/BI29N2ZxCiFv62I8mrauZU3ZNe1efe7ZvrxRpAsLpLXcTm26V5Vei0OUlasNWoATZ&#10;F6wXTuBqgQ58+MjM74/e+rXf/O3/5B9/4zt/Y3C7PzoKEFo/iKFmo8ZfEcdQ2F0fem5WoFjgaIj6&#10;eB7UfijlOSvBOFLU/ENvrjMa94bjoTcYnGflo9l8jkJ6Th2NvHjUQ4vQL8vVRd+voebfGXm3R/1b&#10;UK0x9DxBcUlAask80RnwAUoo/HUZ9Rzo5Kg5hyB+5BQASQDaUJrkwBFEvEGeJxV8pUWKPsLIi4bO&#10;8LZ7eM+7927w7vu9w4PALZzzxwALqEejo/HoANi3sxnKBOSTg+D23f7t28PJYS/uo4QhFH739h2E&#10;CABtN/OBJRhjqy3TdAlcQ2yJPgrfTQZf/41v//Jv/148OYS1ownzIEge5DcwWqOuIH7VraXXT7bt&#10;fZ/M/W7WrtWrQgG98oJCx9IZAl7IfodfAP5JUURiWIL9LUfVDC7cpA/zdu320d9zn53Wuc/NIMp6&#10;Q1uWhBWD1aaBhu0LK2U+pYRqRWqtSyhOze3W9qB9RtO16SjAFHABg/LKk0KJB9fOw3CxF2Um28Za&#10;FVPYMqSWfW/H5HQbPr3VB+nYGyeZL+Un8ukASjldLRgohhkSV44JezGKG2OfkOQw+qeqlvM51Vnm&#10;hggR4BpQLA76ENsoJBTCk1LsyWcBoOacpTWpRsNBiK7DYh59i70HACdh1PeDSM7S41XlaturpT7B&#10;oXTtMncNOgp0FLh//z6IUMzOjHddqXnbdAERE41nWKQP9g9Xa8XedlkKxNdNoYnMExAW3vJOWCXo&#10;7WtpMWd9ufRQrw8DkJbSj4nzX9N37I92LoDMUXrgkauDB6+O5lxd0skeK5/bkuvEty+xmuQxF9Wa&#10;D7mWqGM2qdX4OaRf3ptfWWDXiP1tIkmBL9PSnsva9A2JrAkqSD9eYhmejE1ygTlygQPIzXjwDVEY&#10;qQdi/1WCqFSJkZtHPNWtTYgz4pE1gGtQsgBswTUq5iWLj7/3x3/xP/zX5w8fZIssW+Y53Pc1NhG6&#10;fpkhLgAe8h5Vk4VtAHtI7fTCAGSGL951AwL/y/MgCtMsn6+KoMeZBK6brlIU3QsQgR87Y4Tcs7EC&#10;cLY8Anjy+6dnl3DOe4RnU2MkWKLVKmNd2vFjJwTQgOsgNMCtQjjr3aDuj72335lU9QopGGEYoO5A&#10;HKM3QP4hQcRD9gOgcpEp51ZBnobLWTmfFYAqSIt8sUzRvofqAF6QJmQCwXaKumu4HYBWmKPYXwrg&#10;QlhFXC9wKT+hrhDSALs7ZuigVsDo9m/9w//t+9/5m+5k4mEbdoKIbhrclPhLZITmJoEnrB+Q4YB+&#10;4Q2Zi7s3Zinec+k35bf13Nvf/B189+67764/ct3nl4QCxYMnHkjt3m5zpypZID5FnklW/fkNbhQ8&#10;U/ggSIE4cIuKlQiPAxAv6J+mIyOHrsmTm+K0FcNen1wxi6I6vGaOmvNsirBXntgWetcZH7Nkdj4J&#10;l7W6kjnaV7tGR9D6uOoj9C+umq9zhzkk2FmC1By87YPIlGyVNyORTA21H8lS0f6B5x02y+YnvRr4&#10;F1m6MLBGfUCiQBwXVmzN4SvcSE98B3YnvlgKfPizSwzggw8+2GcY3/nOd9Ds9YgCkD1v82XT4YbM&#10;ZB8S3rhNszdvnLpleMKE9hu3ksvaTG2P8W0yQyEjS8UtksJeDMgjCeqnuoDEXxt5TzmR1IDxCRHI&#10;5lf02IiKLD7KVqTmt43Zbo2D3Y8Ue8y6a9JR4M2ggO0TZh1v/RliJbDR3PAe4OryJTuJ1AZhS1Mi&#10;pmhhpaGjnCVR5aLoGnvB5nX3Ir91IZX2bA11bQAyO6Nsm/6lmQnI37yurZ9v/rqpP2+ybpmdGc8u&#10;4ugTRS9bXwjheCQmstt87bpmmWySmDa2/m9GsjYMe5AW6Wj2amAKrIp+ZHMw2X3lhXFB5yVIAGHc&#10;7awBYwIwS2DGoJMGAGtAmqkE/Zf94a333z96+w5w8vIyh1s7jlBrrwcZGNYCgM4AXK9IkccOnRxh&#10;/uF4FA2HvUHcZxy9ZR92AKdEbkC6TN2scJfAEiyHbv3e7fHbB4O3x/07/biHtHn42J3SKTJ42AHG&#10;VyTLgyGsz2UceyixDUMABPD+MAwirz8KD48GI7oKahR6WUGBBhz8H8GCAM87ngPI2MNRBCKsVgmR&#10;x+utMujVATIXsnyBoodRtDo4LG/d8W/f9W/d9sKwRF2Di4vU9/qD3qFTRat5sQTq/xKAgIj3D5wS&#10;xQK9EAUMe24UI8gOwQm5CyPAsHf49tuTt94Jh2MYCTwAgamV0CYfXjxZMv2QqWgTsQKo3ZVNBWZx&#10;7e/3evS6Rq8HBfjpJU7OSqXcN7DvMaITfcFeHPLfUJFOLZIpqVDdZvQPKnSwjc8+pLMNV9NTkdKE&#10;BW2rdrdlWYwZlrEPFPvawri5RzXmNaHT/r5l0pXLrVl61/T/Pe8UEIYIj/9oYmzApW0JKA0C30LY&#10;L5RdRS+xxYrxjh90WkQJ/mkrEe2N5KnQfs/pdM1eDwq8HiaAa9di7dF4CZ6ULUMwJoz16ewarny/&#10;x2SaJpuNlQSopQphoSoUTNgPee3FiEwwMuL0ol2D/X7awixjZismf1kWFv9uhBb0zIEBNzuYA97s&#10;lK51R4GOAtoDpOQYpe1fodbCcgeIs6dLONsWsGfPxnawq/2uKdgS0Va7gxmM/Lr1QtsHbJ1pRmUp&#10;Wc1I18awMSRG25PweD0A0eHNl63+LRJY+n/b274HWYVitiGADQ0KBoyuLv4pS4g2wf+EQUiRES1Q&#10;etomFCKdAA02dpBmdWgrUTIrnI6YJVEMavF4HMRxVpZwkiP6GMcqQco/ovIp/971ER0WxXFcU6Z8&#10;lczzKikGCDGDUQDgAekSBmY43w9HwS+8PfnarcHX74zvTmIACPagWNeEYkhSNdzmiG2GZuP5izRP&#10;i7So4XPD5VYIKSiLHJ750Tg+vDOY3OoNJ/3BoD856Ecxlb/pxV5RZhgtVgRkwZCBqEH4fZF3cIix&#10;420QIZu/cBA3nSRw7CMwABgFCBSYptmi13Pu3B28//Wju3eGwDE4PjmZz1bwsDJaJHINMLkQJQlg&#10;VEeKwWyG6LoUisFgFMajeJFXh2997eDuWzC6AI7QR3vQjFIVAsTe2dsga/Vq4VljUqoLkdvcl3p3&#10;py8EyPdVPnArJGt66POcTj6fi9f2VTnkoWRBjDR8tfrQKimyhn4xpiS4lH2xC5CEhtoVZBgAgKjM&#10;tK7zNMPW0J735r3EV7q5fqxUeK3A24Kj5kctzmdYlGj7ColFQq7kG20I4H8FRKMFOtt0p35k7EzT&#10;sHkjX8r/3EL9S99YHrD9bggX2KYwdvai/oCBtRG9FAVh7IU9sDxCxiVmA95FzFbL4LRmHFOm4nT1&#10;/Di6Rw5t9Xu1n+39SNi1euoUeL1NADuV6h1RA6a9/eap03y9w41Rtr4Q/rhpw9h44K/mALusAPx9&#10;I0kQb4RwynxfMRiVrqTsDQwqy+9FglXyhmZEYkhWRgTLYqlMB7z52BuPRYst1gnhcNYAn/ladBfo&#10;KPCaUcCIO9fOCzIiZJTDw8MAKT1WYPy1Jz5Bgy0y3eZXO/q1Gz7BpTdPaev8aw6im13hWnuHJaNa&#10;BQ9IJm+iGJiFGkn2ZgO4ovVWe4dIyaTrcsmAdfnZGoXI1fZhN1ayf3sR2WbgUk4IY+25RY48e+Tp&#10;w5bcixFvDP+9k2fIzafUCUQCAHUPdoEMoHxpupitYuSJhRFy5as0X1zOA6caxf5k4L33zvC9d8a3&#10;D+I+EvgRPVCt6jop66SoE4D4IaY5Rexs5WTQy/NykWRw9XsR9GiKZcAGNhkPJweDwyPACYQOSgAW&#10;y4uL84uLmcjfiHWDwg9QAM+vYPTOMuRHZwjdxzOBWeQ5igAuPTc5PAjHg1EvmpQFEtnisDcEYGCa&#10;uVlKQntepCXQ/ofZ3beDr70fD4cVcA5RFBCKVj/2AX8Q95DdUMc9fzKkF2wDKQAIfPR3e3LnbaQt&#10;UHWKqvKRVMI1F5CcVyE5YfvqWmpPOxvQNH8Gd9NTuy337qhCKUW2U72YI09x9RdogbjxrEWXJs+x&#10;1JDTrMdYP+HVEfRSxn72kN8CS8FqsUCtDVgpAWYpbh4cpO+2ffJa3WcbA+MI8s25xYV+xbjRCdRe&#10;StShCiN4UZU7/kMVSdSrIPAOeuEb8xdwHYjWMS+kEiHeJ4cVMUViq7wIwgNgHinsf/SCXQMv/oZe&#10;8hFt+I0cSZKiiCeAP5DNI68M5TvRVcEv7pN5AfMsjNJIyTddG7CRElkAZJijdKEAxbeQ+zQY9/pj&#10;cBIviB162MnkR/I22Q5RsQTLRK3loNQgiRrgzJ/u6CjwZBR4vU0AT0aT53XWNiVeeUx4CBpWSY3H&#10;/LRbV94aPm9Np+0E0JYFsQIYMwDnGnL1P/6K5T6+NhlBeS/gsZnDsiTLd+3AAP7KhBM7Ss60zA5q&#10;rvYwm/ed/v+87sbuOq8jBYzSJm+u9a7Ts8rKv50z/4wII0O6whawQ51Rw3kWWo30+cTzNeSlN7t7&#10;WYtEaDiplOPTiQCbg7H7v+kgJdDAhkuweyOQOeSkm6nbhor2Mlm8We4oZSJeS14w1gHBD8S1kfGO&#10;yHzkkgH6H5H/t+68fXB4bzKZjIZ93HKYNBRvinYNXNL6IeACfy9NijQ7GgeHk96tw/jowIfiDc05&#10;CgDil0ReFfgINoOav8qqJHfSKqjK0E3qMoE2gU3HCxxUsg3coBf4Pa83cseTYDIBHAAF2M4Xs8Xi&#10;Aoh9g6GPRANo+Iz7Hw4GCEBAhYEQrv3hsA/DBMYDSRvJAIMhbAfjo1uTIIR2MIULH/kLk8k9P5ik&#10;mZ8XQV32+tFB4PexeQJf0A+ToLccTMrbd+P3v37w9jsAvslXq1maLVE9cTSMDsYDpALg0hzC7yNQ&#10;oT+5PTq8gwABTuuXipRUkVGHAGy5rdZ0s/WNWX+WrIGb3jYvU3svHg5eoBIeDiYwDr1MBLlmLOYh&#10;Fswmdt5QkLl49+kR0bgRpMezsxvQG6ghw1YDgaqjGwY6Of2Mx1OzXv6SyoIq/R95AtnNAyTMVcmc&#10;QHYuOMPp+cfziSfXg3ku4hfehC5e+In+hmS5sAqYCOSK2DHTHCU9uIAqEonWXiV9AxsH/tKvZGqg&#10;j2gMmyM+SplT2B+ANkJfAnMEsUD8F+Y5fsEUSS/8am8Tez5UQk15AfHDRZxRmdT5AuzKqXIuJMte&#10;NTCaAAlKiA7AxAMuAwsmFgKfCwFEov0DY4XzOqg2isjP14n+r9Bt2w31uVKgMwHsQ+49n/F9uqLH&#10;tdF/RckWBB/rsA0Ba50+xaFIVxIPq9kIcRLEKQJoRK7LxmNh9MSlRUSk4Qnyi0iH8jX/4V2D26ne&#10;+WuVs0jvGYFGmq7NTPX9FCe453p0zToKvK4UsLVN8e2vWQHIj6Ad/uYnSELsF1KY9vLG7sq0NGqq&#10;8SxJpSIDhm+fpdwX/BXea2xz07Z5o87iaxJrYYA9GYNwGQSTe8gaR4Vr6Hj6hV/WAuzlKptjWJuO&#10;Wf1N4mzVmgxB7BNt2pLSqwdsri4TkeGvkYJ+Yi0ZL6h9JAND5yTlDy5tZSXRDFmtBSYPKugBQFOE&#10;BA9HXAHR0kU5O36RA968OMrAXNcsOiCloPtjxUIPkPRQPQGKh5Zwg+MAyh7hz2E2gvbIXJvi+TE8&#10;+Mn9AFH2mGkBDyKB20GAJ28i9wJFm2434PNBUadvSO325AS/DAfx27/41i/+dtC7BXd92EN7dxIf&#10;jv0+NPTDXn3vsP76e9G774S3btfDgyIaZG6UeBF05IXr556XhWHuBwCtSOH2R58OUAGjMI591A8A&#10;jO245x3E3iT2DgfRnYNBP8LsgPOHggIFhhBEqFBAgv1g7L3z3sGt273bkxhlAUsAb/kOkvurnKAB&#10;wxgG7ywEsCDBEjgZlB7Xy7zQjUfDo9tjWCNQcsCZu+5FGK/GR+7kyBv18jq5yJdTOAmRPe16Q793&#10;GMWTwC9dZzoaJnfvluNR2fOLdJ48vj9P0jo+OAjGY6+P1AIUKPQPj35hMHnX8fq4fuCEIFyOBAiQ&#10;DZQkIDdlcCFNgdDc9U3HG7Cy4OgbjghOi9asOnSsV5vRERzR8z6q5OLxY84AeNWwiLW8RnIXPe/C&#10;rIHwCnwJ9tSIsMZvRYSrwVB7oWiX9Mwj8CFbLcpsRTEpaptQdxnFrOdEFRINSZeWhPabHWxnwD1N&#10;9yj+lfKEFsPkAdJ+goOsgnxL66p4IjzrC4ooCsMhJki6PSdaSWOWX5WOrN7z1JVQK9sKZgfLgpWK&#10;r67H4yOuxpk0xL1hqzA70aYYu40A8tQ1xGGSMagW8VVYI0qApKbzMpmV6azM5lW6KJJZkS6qbEX4&#10;KDBG5gUFDFCwwDAeTHqDSRgj7KiPVALCDjBC+M3I37XuKPCawAG+iguptP+GhW0YAvSsiEszt7rq&#10;2NzbtX/GOqsJ5dKdWW4BY3cARhFCjpihQwZlGZg5L3YOvJWNQL8Bz1SIJapH5pjCb82rmYgyHMgX&#10;moWrC5vrv4qr2Y25o0BHgespYOvDdmtbSzffi9VBtNbru2atiBVX0oy2qu77dPIU29xcJBa+2PBy&#10;S+BdH5cEf5tvtVXCqIiyYzQvnbdPni7EvArcI1t4OWyL/ydRUh1wBubL5RwxsQhYLQoo20iJJ81f&#10;DmklW8yVrmVrDKJtiD04jL/xq9/++//of/VLv/kb/UnYH5fjg/zgVnrvreC9r02OjuCKR05KDUd6&#10;jwrp0b5VZPCTwfnuBn6YJhgeQu6BOFshPx8R80lKuP2wXN+6FSNXfwiNOiQVBm48xPpi/GHgAvDv&#10;7r3+wZ3hnbeOkAUA5z/0hUcPzqaXy/PTSyQj4M5B4C/OgSIEDd6HmQFmgcAfHYzggcNMkrQ4PZ6h&#10;ch9igaNeH2gFoxFiBkgxDSMfxoGD28N77x4cHCGugaxRq9USYdXz2QzmgF40gCMPmlR/4E9u+W99&#10;rff21/AxPT45fXx6AcvN4Nbtd7/1y+/94q8MxkfQNkWBN8oZKzKNdmTTnJdAPShaT3mKd/HL3NUz&#10;zs7P548fP546k3v3RuHLTIbdY1P3iSpBIvZHhOOQcsx4TuxM1mYAea75IaVSUaRa6uR3zWgUx8FH&#10;PCBgEVTuA49MioqcdPK6rnsN0URMZKhCbeptUvb1uYY/4VJQ7A3Ts8RLFjj54Hga/ZjQbO1nhjPq&#10;mekps4ORVI28KtxQ80SbIOLdooE21RL2tXg0Qr5MihkhBTtIZBZF16rqDBSWQEkQJYX9g7EhmAhl&#10;Q2NEBTiwC+AFHFTUDyEzBLgOIqIQLABbLHvZXs07tBv1C6bAXqLVCx7ji7/8vo/6DUeqOZetLduq&#10;c/Oe+VZbptu8llbCjZSmQvKV9WBdxTYCnxLMCONPrLLgTbJZkKEU7ziXzHEREClWeCN/6IAxsROw&#10;pYAHwaimTbQDu5UUmxc3GPdJnj2xMhBb11xY2zoso8c2c8INSd017yjwplNAa3fPiJs9OXnZNaWO&#10;J1CbrXm10um3Dsg0tt88+dCvONO6wD79S3NmonsJc8JpzUWMDWXXvOxYC+iuUHfN6aJpmrBhGQhi&#10;RsSegkPiR+wkBTnX6mGfKYpozn+9oITP/vbt/8V/+h/9nX/wt9/7xsHX3gtGk4UXLlI4wSrU6iP4&#10;f6TmEoYAIAL9XhAO3DqESl4Rlr7SeAOELvScycS/dTd6/717+BYaf1YguzfJiwx27NEkvn13fPfe&#10;we17o/4wikbRqkSic7rKVwj3xVexH1YpMpmh9ju9uEfF/uB1L6sFRgFsBN8rEKRbId2A9yWgGSTV&#10;ara6PL98fHKyWCxhWAF5BoMhAnVH45HXd5x+GY38o7ujW7eHk1E4jJHzT9H8iB/OcuQaUG2DwTga&#10;Hjn9SX77bv+b37zz1r1BFbgHb3/tV373b739S98KhgNy3csVm/vB3CBC6madr3EO7LUyr0ijTT/8&#10;crEFIPCGloGdKIPh6N69e4exEZJfRBDCV1gZddPyzcKPHeWNk/KJACGy3ynxDc8xYXaSARWPuY+o&#10;fwooQnoNOdIpK59vN5baGqGMikI5VZEQcACgLqVwqfLP78W/rHmx9UB4HwUc8WW5HJ58r6wCsKlV&#10;yMaHRVLwpLR1jJ8RVoCJxSGfCXqz8S9RLAO/OMqK6ADkfRZo2aTGKPwIruEAJxJZ2TUv7FDay9Rl&#10;LPJve3Z7zlX23HawL5lgCGqUam+TGSSA0QUBTTDNMngKzx1cl+dJcRa0SyJdoQAeaoZkosVltrhM&#10;l9NsOc2TeZYsdLjuV7hjulPfPAp0JoBr1/xl8U7vyWxa85FzaAasa28V/pl3czO2x4ptUnw7jVFX&#10;ogFcGB6F2zKvZJ8Ofy9XYVYuPanLsu2AObkOxZJQRmJ8WoiUIbZnZw/0ZaH/tTdK16CjwMtMgWeu&#10;9O4x+a1mCKXP2aH+3JVK8WSJcFff9qRMLOpmUT1z+lYTwBPYHfaYqzA+dVzb3jJ5XttWNTCdM241&#10;S8tCAuuwJt78JPo8120VNV5LnMrJR9/Bcw5hmltlpjSACM5GGZW0CzmuHTTxcbEBQJWGJwvXGsR3&#10;vvH12++9Q8h3eU0+RcLEhljsERJZ6ZU58pb9PHPhmUdMPrJxHQ+5uCmi/n1g6Y28wQgRH6UbZF6Q&#10;PTp+DGj9wA96PW88jscHw/4YKH0uzsqQc1uTT/7scpbXzun0crbMDm6NFwsgfrl5giyKAPHR0PkB&#10;CIiiAL0etHrEwTlQ/ksK1EVeDFACYmyNSOJFMcLBYIQZw3k3Xy6XqxQFCkk/qaD8h4OjfjQMkEGc&#10;ZivkHkSBQ5iFA9hUMuABXs5g4wC+QY40joNbo14fNC6Go+Dt9+59/dd//egb3woOjmrY2VVwBd8U&#10;zQa4/ebVcOeiOKliPtcux2vRAOn5WzIDcC8W51eB98ODraYPeEe6c4sk23UDUyTAVX1RnsCFmCE4&#10;ZYCPF1Q5QHiIcWTjLeddioKttGyO2iSVEynx5l6RCHxjCiwYLEAJbaKDN7eLCiWFuzoraiTec248&#10;dFVlutyXj2kBkkVGZUxk5H0sCcH6gROYy2KcUpwAjwUjl9JPrBnLpOQxoSR6To7haFU+mOdYwqWZ&#10;B19QIBJ0N/SebRjqZDXlZj6NNHzTZweBQBnqmKjO5XlWKyJcUdsXlLxO30imgMpNIHMNRQYhi0q9&#10;gdXAFaMAGDQyMooMLO56JnzTkXftX3sKdCaAZ7HEL1prtfXpK4yWjd5t7RpCDzIMCwcmDirqOpgO&#10;3EFi71WOfObKvCdQW83OFLOm7KqGF7e2Bk2gNVW/vRbtkT+Lder67Cjw5lDA9gMbp/Ha9M33ItCJ&#10;aifv7Z/W3it5q/0tcRHhIPrY2kw636q1Svtt+fxKk5Rfm0N3JRc0EqQxMazNwoxHEge0HsuVTfVh&#10;02eNOPZPaG6UYTUjS+Ntd6jlXU1bGSesryaFoSE4xUmxJKizIayBNfgIkHptUm9daEKYa68joSRw&#10;BBa+ZiLTAMykhGgSBWCW0r4L1lZWNAWIo2vmAENI2UQkCIBA+iLX7QclXORB7LqjfBkvpmGWRnDy&#10;A/0aGHkAe4AXvh8DdX8IrAEvykZH/vgoGh0BM9v1eqUTkOQ7GAe378RvvT0ejf3xuA9PJqpuzRZI&#10;9SclHYr5Aqr/Mp0tlz6g/oajjGLye1CWJ5MxzA0wg4yQiu+FPM6qP6CIb9gFxuMJhgG5O0JuNPQl&#10;QKiRLxGAAxTMj08YHgp8QVnKACYGW8AqWayWsGOkBcobJnStwYADKSC3l71BcXQ3vPfu8ODOKOr3&#10;oDudnS8vLlfLxbLIF1FQBb0oC3p5EKeEuIsLc+6xICs0t51C6OU14sWkn+jm5ZQZGxdAllFlXciz&#10;YB6HV5rjAazOHj/Uok2EPi8creMGckh/o5kDIl4xF6fMKg9Wn11EyZ3evXu99LFS89fQCKH0I0/g&#10;TpxM2QgQIWXg3r07k2h5/oLMAG0FXBD9FBumm0WsRVplNg5tzujhhiJziQ6NhlRbk9RRKivAN5wI&#10;bPQD+sHdGfqEbMdmBz7VFuiuuM+atnyC1szVXcrIflRokwEIlaKvS1DzYyr3AN3zHE7POILsSBcc&#10;GjVI46kyE+VptnclNUp+PKTQn5qDEj83ZXmxstzoKaI6jEBLYXwUeqnqnswyuVSKqbyAkCdaBf20&#10;KrwGIwqrMDeN2M0ABYwZQ641psmNxtU17ijQmQCe3T3w1J9Gw5S047099itZwLbBCOfV7EzUdZFl&#10;RexgQ6k+5CPYDQsWJlRK6qQ2rdCAYa0hukAAAn8mtkSJASxrSnoAc+82s9rBUZ86CZ/danc9dxR4&#10;wyhwhUp8I0rY/bTU1Bv1IjKhPvY51ahNa43XxrNnn1vPMtq4XELa7Hi/fcgSM2WfuNluDX/RbrBG&#10;kqv7sU4kVMLtr23D5EEyqD0DMVibhgGGbMV5Id4X+j22kgJOfJS7ywFKGIfBYVmF6KGHggGA2o99&#10;ZO87DoIRitFBMBzDagA8PijjOaKUsbkArv/gcDQcxke3R0gHoMwF2AkyJ0mQ/A90ACDwkV6MTm7f&#10;O0A5bpB/Mcuc0hn0h4DWvpxd1oBCjL2zy2le1ChqRuUEMWfgEzrVdAqjAUIRHITvoyYAggsIV6Cs&#10;VkA+hxCPtP5+PwVGF4wHvRD4AZReXbtFlsMA4HtxWUDUj1H40EehQ8AR9gFsDtjCrD90Jkfx4a3J&#10;YDheJihYmFYIbEacBbT0MAbQAYgYcA0Auk82tr/2aqrFFNrLnSawas090+zeN8DU2OfZeUFt/AAV&#10;7ve4djtkv0oWzhFUc3UuPKdLZQOoygQBADtx/nBiiquFo6MBXbRtcID+fzJF2gmsUzFAJFGCQu58&#10;Lz5UZgAVHbDHeJ9JE2N0k/R4iGX4yyY/Ee0ED4+STljPVaZJNCDnjbIM8oTYImA/wCyucVdyunG1&#10;30hgs0NGhT02dzzJocpoJUlK6jD6N7+B5k/FAiJ+ATKEwvxFiZeBaIuIknHFAmBeMn7lvhIayDn0&#10;ln3wzbKoEFq5PEcOmEdrj7Wzry8XYgw/STrgOlvKAK1DdfUuYQwQ2hYgphi3JiMIGwIsJIU9BtI1&#10;6SiwRoHOBLDnLSHP4p4v0+eNOKKcZV+iPbb1zgx7sBmVxZjW2gtfs4ZmWzuZjXOSFDuzuC01VrZR&#10;BqZWzJJDrjQfpQIzelMhfgauxPljAhkNKCWARNMb2UX4G+LCmqfzJdYtqsIi91yXrllHgY4CL4wC&#10;tt77VQaxVX++aYe2tmw07V2dEL/bhjJ4o04Uy17Ts7dd0lLjm9bE7q9T7/chggn/X8uAaK9O67r7&#10;dLujzVZzLUumex+oV+BD+6/IxQ0B2KMCBIUXZvHQiYeoG5B44QoV9fA36C2iwSqIoDxHUUyCftwf&#10;9/tj14nn82KxyKfTxXx+keWrZIXS3W6Ekto1EARdxCNAd0F6/2A0hNMXvuIwjM9P0jpzTh6djocx&#10;ogNQa294MBocoRw3IhEo+ZegBHKCGCQjwrIuodynGcGdAw3A9ZbAGMgcqkOYlffvnwJVEbTACYgj&#10;QL1AOO2RqoycgtWywNhm8+LscpVXMKUgb+HQ9yf90TDo10Gc9Sf1+FZ09+1bR7dvwzYBvX+JSAV0&#10;jfCIGnUTqQY4b8AtO8C2Z6Rl9lprYFkCbrY6ey/j82/oxb3i5PFjvNRxvtw2iAoQkNb30NGL88cn&#10;0+WCT4Ti7pCfXt5m05PH58nOqUjDc2dIkADhIFjg05k6Nzi6d+/IoZ6zAr1YB10Ctwa+fM5mACM+&#10;anFNRCwOwGF/vgh1pC2zXi2x96TUQnKD/kxKNaxzbEZSMVz0Lwtk1gPOCQbQPktKtLdox64h49W/&#10;6v7Q8QTURuJM10RBq1tzYQUcyFo0mzDwhoGn+EWQG2y7EL6qmTPzWGMN4G/VjypthnpTir/yfSk1&#10;XXpRom8TrKCHYwwTe3A+8ZoZgigBlygLg5+U/hSkBrynteBZ8AKxcZFXEL+A2k3WFYM78GRVvzsc&#10;ac//Me2u+OpQoDMBvDpr1eLBFjNZn0GLIfGHluZvn9nm7IqDiBoP3sMMhsNEiSVJaUAwK4vlUL6A&#10;4rS8t4hhkzgsfDJ4D80f/1IAFEehwk9D2KayCakoNev0rUuxB3t9lZawG2tHgTeIAkYiXXsjTGn7&#10;S8tdLWn2WdBMVKYrepbAVHPsaNlInGvtJaLKqOVyLbmgft+c2xax9aUUwIrqeNdQ2caqwva1XLhO&#10;2+2T3X5Vcx3tRWtZabcLmmz5ZXtw47JTMWVCA3Heqgq4JPYGHpXew86CoOykqqACX2bVtDeoxoc+&#10;Yv6Hh/7BnfDoXu/uO31A+iHueD6Dap2dnq6m03y1QsA9If6jKhbMyygAkCTVdJ4gPB8R+OPREJW1&#10;gStwekp5ADlgBmofScsH4xg7EiD9Ly9W48l4ldYPjs8Qt49+kHuLoDXMALUGXAqFRjCCH0eAwKVi&#10;3JQzUde46OUUYf8UCjccAjswQKQAAgDOzi9ASMD8DeIRqqot5yXQBPO0BgjBdA5sQn+1ChdLJwfK&#10;AcoX9p3eCIUF3f44uHX78PDgEN1T2HOB2uCooYg9U5NdNJ3th9xBHP/LCo7WvLQuI09X28BkL82z&#10;eKCeR58M0XeHAu7VsQnWn89Ppk6MGovmUI75aGifaPVhY/7RSVU6PZumUInh0JdDXUW+uGV9yeNp&#10;j8jueL3n50Ai89DK06Zi9PkOYd+2PIdcC0CQ8HQaP73XYSTsgkf+izYWaKVZvOBsAFDKPymmawaC&#10;m0xSj0cUXh5a471vvlHfW+EA1JytZOZqStZltV17+Dmdgd3sUiCQopsURKB8qS/HCrqADlB7nQkr&#10;XzZsja4qLE7H0O4xWfKE4ckX3iiCNOfPSkkVWROgHMiE5AL0hhMxxEUm+4TEDJCxktswBAyDs2jC&#10;dTaAPVaja9KiQGcCeBluiK+o5u48fcsPip3wrEUkVRo9cSeYUqG64xsgr0KgI+YCiCSKH6N3EprF&#10;G4di+mLX5A1BpwzwNsN1rYUhA9sIgQC0scAWQIWjZecRUFe9H1H3zNHbi2F/NBLty7Be3Rg6Crwa&#10;FNhDg21NZK29pBcrAcP6TfQ9OWwtV9gKl5FXL3kPXkLJ1JTnCCA6fINwTWw9SBOil/5SnQI8OGlJ&#10;cZ6UDE+yJstCHD/JcNYm8d5cXclXWhdieZeCQln5BJyyRGqz0qTKT5ODxRw4XYICRLzd9lKC4Iae&#10;3yj5Ir2xAAeGB62RXzQMBnMmiHlSkplEoh7TNwDAquqcElzZ8Kp4I4mENGyJEuVmAMECT6YwdetF&#10;FAc8Fs4uC7zI0IokdmRiOfBx8xt5yUrxRUlqVO95QEC842sxVQmGigiNf7lDRv6m3lBXnAlHmfBc&#10;dFtPVhRLmfXWp4L0UCDjOTRJYObhb4Yyfh5C73NcNfR6UOHR+QC+8lF09FZ88O6of2cQHg6WVTBb&#10;ecenxeNHy9llkqQ1lPaiLlzE+5er4TAa3e2Ho8Cpw9P7uRMdPFgVH51erko/LeveEPH7ZYjqfiuC&#10;zQ6iIBqjxmBeh8UyL/3eaLGEr79XLNyxHyezVUipujS9yHdX8xKluHo9P/eyMqpQQSBDbYK8RDQ/&#10;KgSsLpP546mXO4g7CGBqGLrDCSEnOgWCGw5OLqNPPymPH7jJ0gmDejErpudFli0rd5UU5SLvLbM+&#10;jAIglO+ljrssvdCJRoeHg9sDjyoBeFEBbHB2z9Idw7cISKdB0BV4OT1WtKx0y1C2AodAs25D6OLy&#10;IlQ8gl2kFxZVXq/hgYD8Bn6Pkv7Pl4Ojwxgh/iZlgID6TqYBe/L3OkC0VxNXsaUEMs9UWr94wkXo&#10;wh3jOjBd4S4SjVcdIttRM0Kj4KeWcEPVHsBKqdkLiJUC/aAXsTde/DlPqoFy9jsPVDRg3kUaPz5/&#10;z8YsUYjNjmQJjMKEeMyw16FSCF5ku4PQGYBlATKAXwALwPcUTMRv8AoQ9QArH53Cf4MgghmRTsdf&#10;/IoedMSEnjyHTjRO/esfqqg/DOMBPc2Edlrgr94oxTBD8wChmV/TzqdpoDV/2lLkOYcRkY0GHP+A&#10;L5VBmddsrxu7a9RRoE2BfVliR7cXQQGtnjfX3vxmfVwbDGkLhzKimjAOcbux6o4kxwCplsA4Bsoo&#10;OE6GVDlIP1yqlGVTMmHSX9ktxFqpLaJ4Q5yR+2IZkVgX6/wkezOslDpF7KrNnqH2nhdB4+6aHQVe&#10;Xwo0clRbPTPuwU21bbu7eMOjaDsY104RfqKlOMN/7Gs2Ap4S3Cx35ebYtg5prRn3uJXX0ZcyzfZk&#10;1Tfrw9rvs9wyeqYWg27k00Ymu4La3AtxUGmjM7rVRDZXx1zJTHatDaVx7chxMOeK/t8aFbvTDA0N&#10;udaIgfOQaS8wXWvHrjma7xWsIwMc8jZAM4dFhwVjiMWUug/tPp2V87Pk0ReLn//k8uRxspjX8ynO&#10;iPLS6/X6h+PB4SQc990jFAKc9A+QP39RnT5Ip1n8o/vLD0/rf/958Yc/nH/4sPr0cf7Zowpobk49&#10;HsWHl8cXl8ePURIdpgBI+XlSnTy6zNNq0o+huAPTXG4fdqphhN4CSP+rjFPePGD4RyjP7fuDYdwf&#10;+IeHk8NbRxDoDya9OCj7UY1IBD8Oq1746LL4wU8Xn9yvF4AkKIpeNDkaH9RlUhYJIuFy2ADS6vJs&#10;dnk+m8+WSGAAlrdYZthILmI9GXjk1uEhiZ9TeQuVJiQ/mEdG5QMrW7y1seol1b1dcTu9iiyQEfjn&#10;OTzzhNcnB6n/4rMPI2eqv0VUwOSO9uRfP9UaYHR+BIvQK3kYJqhlLKU0NzuAkvcoBJ3Zj3Zti2GS&#10;tWxyCNFNRnemeKgt/Zz5BEt0AO2ABq0DUfYmV8vowL6ordZDm6ErHxE/pLK5KO+V6Uu9wdhgA6DY&#10;HYIJIFRRj8JQWcPH9/iFglJJ2eePxA3wQV5BiHAiOSKugU2nMOKgYchtx5naca6xAjTzYOIyjWX3&#10;EShF5v/Ii+L3WskXQ4Ayhxg3G96QBZZ6IJu2ssBrewQxkM4WsPdt2DWk3a6jwktDga3q/ZPY9rTg&#10;oDps8SfR2FnAECHDsAw2NaIyE8QSABoBFRm6fwLpDJGRENHwCUYBBJwid1EYGHuK2DQpsLEspqAP&#10;RoRSGf8U1EgAruQ1FAcULieuRXGXKeLTJrXBRsVE8CQEeGmWtBtIR4EXTYFGVbBGcq3CZj+Pa43X&#10;1EL5uDbLNcVPgOU1ZPlV7a3OLS1nzX7R+sXShdqDuHacuxTdrSfuJkJzVUMKkaPtw57XFXeEYYn7&#10;tN+6ssTebda67WLGjW/RjhdFq5ZCYNkgrjhM39ap7d2mfTIJHA1qnVwRigRKzUL+pmwzaMj5tFqd&#10;5UHhT4AIiB+Coef0ptMUyjig9pw8vzWIY89HyIBXFidfXDrZ8NF5+MlF9IPj6icz/+eL/ofT8Y9O&#10;wx+fuT89cX/wefngsj9P40F/FHtesaxiv395vHIQ4JDkXh1UhXv84BIxarzvQfWr0rREBAcQCREP&#10;h/ICdQVFAUHliOOFE73oxTXqoCG2A0aLKlsO4CNEur/bv8yCnz5a/s9/dfpv/mL24/vF48Sd1+GX&#10;j1a+3z8YxdkiKVZVz+sFtTcEdCGiHxI48SkaDjTAcmCr1ZXqRCvj7VSQ1tRdZWv96ytP++TmRil2&#10;A8vyJR9fh4MR/qHXqwh9FY1vh+wLLJ85DvcOAIAfI0/K/qS/s0rAS03ARp4jbVDEMq3j6/uK45LY&#10;8EgHGkjtQNwdSICheB2teUq1CXVDUqWMXCWEsgRI2THsEMKJ1Ip73Is4myKplkiNQMgGLRm47lKY&#10;o2jP+kelUQsGNeRUfsGoyFZOBvhXPnuOqtGBNYioQmv6K3E2+iVeegCOcsgVO7HU9XSgqxKdBUlh&#10;v8muU6Q5S82uMYgIXTgOgCRzXWdbZQz4QF4gXxz+hyFAhYuZaTbMeK8l6Bp1FGAKdCaAl/xGsJjl&#10;VQznJlv7mmyqXWeQDygCjII+OVAfzDTLmFFWiAsAmaRqcxgRXDMai8NfI2op5iXUZEOtCJEigvAn&#10;sSdLA8Yy1XIma/pKhNETsWoRvOQr1A2vo8BLToFN0V+0xMYGpyewS0lY+958tFVW6WPzmycgDney&#10;m6cZxrG7a+JmWivaHG0jLumu1qixlTi7iLZjFC0+qxxsW0iuzjadS4y9OeTEzUvsWimdzqBOsSdi&#10;+tkykTVerYO5ZEHNgc7jOIaPbNvVG4JbZ6lbwh6GiXSg7YFMAAiYR/SZHyIlAGljFVD/UQSQotiB&#10;3p8sV8DLQ1p+nlGIbB+/pxn+Yvs4PpufzbxPT4Mfn3p/9OPzjxfl3OtdVPX9LPvpNPvgcfLd4/K7&#10;j6vvPci/9+kldHJ/BKOCh0SCOIrSVZ7Mq9AJ00U2ZiQ/BDdg04KzH3ZwFBuEWZsKjqHqmYeqBD4A&#10;BcVNj8VB4cAkn4VxHQNDsPLT1fCzz8N//Sdn/99/+fBff3d6f+F/sfR+/Kh8OO8ty/jLR2fwQ/pe&#10;7/x0mcyS1eW8ShE4ECMDAkZ1UVJoySRuTmDY23YT5e7UTli+H8zDwZusvkO0AUdtu5zW0HqItt5I&#10;T/B4vvhTWOe/iVp/kyF70fhwFN5EpLpJ78+yrTz0kvXOb5QXhavM4aahhBG+efiuoWcbbxhujtR4&#10;rXGS8YkBoRyqdEG1MOn8FJgaaSKiINqTyQ5B8jVQNsENWFF+Mo1YGaqUoLiF62uZkfViFbSgDB2U&#10;xQCJlRR/WPAA+cFhNfQeanxZwRbA5gAyCtAbPjgUn9xSeEMfixJIIGw4wCnqJV+QIQBTJblVApc0&#10;UeX9jadrn8AzYZFbGKxKx+AmIDhFXXDmAh2ydpT5g0wBSVFDdoaUD+TsXQYSlDW/8aCe5e3Y9f0K&#10;UKAzAbwki/Q0N5xNNtD0bv/Wei8GY/JIKMGBmRNXHQU0ACEVQTZarVZ4T6hPKoIA7duMR/oU9d8c&#10;YgKQhhJCIMZp7btQX7wkS9ENo6PAa0eBKxyAdvC5rSQYEx1JiBp0vnmm9RNu9ENb07bfX614NIZA&#10;EbBEIBLvknLm0MeWWqR5zBVhBfZFbdXXWtjd6nh7JHKK5le2RqzAtBHgYJNX3m8w4Z3CGVqb2oHy&#10;xtDBkMJQwIzfnpQQxwA32AgOavAyJB38jwYQk+kjCfuC+irUYHFfH62p8geBTpDfZQBryyffrI3f&#10;NNbLSnGs4l9jIZgkWRgCGIoL0ICQ3VGJLXfcMuoBSiZPMwqYH48Q/4+4APjmgzR1pok/q/rT8Paf&#10;fjb/iwfpl5mDOoHYoFxn4TrptK4eO/4jP/y8DD44nX//NPmzjy4eFlEZxkmaoo4gYAUnByPE/QLv&#10;bzpNelEf+bm8TUmEmpcmKd4D4R8hCggXRuwblB+o8hTTVubjg7g/QmQAoAJGJ+cHf/Qns3/1J4sf&#10;fxaezONp5Uyd+uPT6t9+cPLzx7OLrPzyMXL+B4FH2Qe+4+fLLJkDageGgR7ceaS8sDLCeXbqVuO9&#10;VyisnweBLtOf7GfT5lW6gSh/TGP9sNjNuvevJQXaQqR6xiQ2U36ShxxslVDlxDdD39q+GQGjZFbA&#10;7xSWPj5I9DnJfsQJ2EJGEfLE/UwAgLpx96CuHquO5+fhmfP04CxRkX5jMVKVKlDjIIU/Y51f4b0w&#10;O6GXRKgyWgZBwmjYDBW5yrYQxsfglmp6ysDGpGKkDZk+y8Y2Y+TBtId8xZyF2SmyqmnibPV0BnXp&#10;sx0GzAWkFIwcYqIomUp6Po1Brk2ILMyhOPWHAzR0OC0bEPcge9eko0CbAp0J4LW9I5pQ1B2swXYv&#10;NU1qhyUSxTCNos5Kv8BrEXwMwUbpLUYJ7GqDkW9FOtQv5p9KSBWYGfao8ACMjLKxEE/TKvLarnI3&#10;sY4CrysFjNr/oiZolF7ByWsEVG3+2FSAlZzKP0j7jQDuvWZj1O+9WluNZMwsbzIqIRsU1iIL4Ljr&#10;9/uQ3Q37veIqLeOLiOT6MLYPzcWbbuy1s3vQVyRkQbE8iNdLmXvcOikJHbE/6g+GcMSSb68f++OR&#10;P+h5oY9UgSrJ6i9O8i9nwU/PnD/68YOfXmSnVT9x+n7t9Ooioo0LoP5l5jkrr5oG7nkQfZE7H126&#10;f/zDaeb2EQGcUYEASNM1QgFmqwR7HYHgoIINB9+yUZtAxWij4xHiV/zGIcKwmxRnZ5fpYgmrT+HG&#10;Z0n/T35w+lefZpfFeFH1MifMnHrpOpdl+Nm5/+GX+YNL/9FFCd9/EA1RphC51YKHCy1skaCoPO21&#10;cF4qoG8Ncyl7qAbN3bI4euPkFDzRRYyt4KZ3TNf+daEAi3zmJRxA2ZAEP05uFHke6R4TrzpzKDET&#10;yH2lXTL6FGZlCiiU3+NJYAMe94cHTuJPGh10f2VUZEQd1SJjV2EK7VURlZmB+mkAwuIIJpPiAPBW&#10;0DTMBKUTYyOWYgekWqsqgjJy4kEKshXoqTwQMogyFC2fS/516lWFKpgZWpTe7+ZRMrExyjGZYT4h&#10;nAKCISDoQcqflUmwSULMIGQakG+YO9H0aU2JXzLv1KsK82lnA9hvLbpWNgU6E8DreT8II238AGs8&#10;WfNZM3lmNXyOEvLEC0HmAKRHQipCgWSkK4LzJ3hHwVUspSgG3gi8ItKJbq8O8UUoCUWdocRiy7C6&#10;zr602fP1XJ5uVh0FOgpcTwGlRb8U6k2bhVpqbWsazfftwAVLJd7LtPm0zB+icpvehJKC50dCv5Ka&#10;91iJDUtAY+Ow7B3SUbsti9A6NEA1EAOxkunJo0jF91CtD1J36PcnQxdo/iR3IzfZnQwngyhCBD9+&#10;B27gxTxb1uGPHy6/9/ny4aLKXR/J+F4V9Et/QGXNnYxzlKMaqf5F5WRJXayc8DR1Pzv2Pvr8fHgw&#10;dEI3GuKsYpXlA9QguDNcLlFenhyBSpWpqgzBbgVw0WukJ5CbMc8hoCOkP4x69+7ccQu/yoLSHX30&#10;OP3rL1aXZbQEpKC7cLwlvKSZ4678au45n53VHx/783pwNoey7/biwSrJqP4gJhbhUz9glEGQAtts&#10;RonWUM9QeeH65ZDl08S06b3XuV2j15oCnEau9Xl++qTmvDqUnk9qP2NPcvhNy/+tlEsR3bSdjirY&#10;qx4M31AxAmI+oB/3U0RlLKL7ixlC8w35vhmqvJNelcVwbekM95EHQk1T/yMCp+5VjB0yIwWqr/rV&#10;A9DmCNH7LZXfop4ak7nEvveSemCVNYDGxUH+PB4YMhh9gIcH9sB1Aug94XArNC0Su8VxZgx/NGFq&#10;JWAMarj78Y99R921e70p0JkAXv713UtkXGea+0xrvWO1NQg2jPAReQNPkhiHsZUggJTjyLgylWwe&#10;zWajIGY1V9a8yJgD2GbbGAe0aLjPYLs2HQU6CjwxBYzCsNmD/ZP9bD7xtZhvtOQQW4cXfWXPztda&#10;PpktwEQj2cGctty5azybqmxr2Ntm0XSlbKmta+4Qzkykp+rezgvYvMjVRMAAjO9LWsosTHaA+Ubk&#10;YPrLoqaqnG2K0iuxuVHgRZCWCVoqPfUt0NbmsOm5ttxWkgL6Ie1XtAgoxrStOF5R+1lZX85Xy1WZ&#10;pBWQvWezOWrUIAAAY4UGfbkoH5xlX15U51W8cshXH9b10PEGld+D7OyHlRcD87vv1DEMAU4N4wFP&#10;b3Cx9M4XTlZVo37Y7/lh7IU9d5kkQApH6G3EADcMXMvuxdrNocqTc7QAIngUw0QBtIIIZoDVEpUJ&#10;vTg6WCT+z7+cnWf1CgUOvYUXlkiwIGWrdgsnh+lhnvU+fZQ8miaVFy6WGXAP8gw4B5RBkMKm4Ic9&#10;FFUD9DgqkRE6uUZK1DA5nJHdImz7oVLLoSKD6Wz2IrafLWWlV6rZvs/dno9n1+ylpIDRw1UJZ37O&#10;4TknSa7hzPzs86NquATNBvKZIADyrzK/5rbhEqtI/+RKguz4x3utZSti3EAFFWairAHKC2VsCY0M&#10;Sh2Lfi/5C+YuFyZLX7HwquqS4gsNg4Fv2VvVfipImFWH6lqKIGjLgHwpUTgiFfMXm7aJ9pe7bwZl&#10;nGgWhmgOkC3OXxCDLAqR8HdgQQJkCLACcv5zopZUJYARkoMAhBa8QFTaAIwsAm/S/jtNrJfy1uwG&#10;9bJRoDMBvGwr8nTH01hYFVdrWYM1YxS+0thiFUvmHYC4PMVWVrSF4EXiFAfF8i5AO8haUJRhthKF&#10;ugFu1Fgr9fZitoCnO/eut44CbzoFbAWsrVhaEpCWh2xi2SfaWuUVWrGISmsnGm3wCsXV7nNT+5Wr&#10;S0C7PsiBQpHkqp4016unoE5b2ed0I35pBxfxGYC9q5e+kunfvoT9pcJKQJIs+21IjCaHmOjNpDpz&#10;9KhVsJ0Ly4lnRmfcsktHmLEeow40ldxPvBpOaQwxQlJDk12mCnvh7FWwNX9ZGvmLwn5Cc27MU6GK&#10;VMjDJ783Tw7XpMBU1ippbBJIi4/NGkCBJ5x8rAIg9AwCLF2C5Fp9M8iJfC5X6uK/Psp14yo1tG4U&#10;7kJJvjLLw6wMSElxiyDIxgdub+Aj5j+DGBwUgwEqelMA2rzwls7k0dSfLZ00SzNaz/BW378TJmNn&#10;NfCqfpVPykUfIQO126+9UeX1ijwGvoCbrNz6+w+9k1kxKGaDgmIKelE1jvt5WY+PRtjiqHCYD0RA&#10;5CWUgVfFPZKysd6g0DJJMwYPw0xQNwxbIq4+PS9OH1cpCiV6UPKBX9h3Sz90qqguA0QQIKOhTs6z&#10;/MuLDLn/KECIKgD9Xoy3GFzYH41Gt8Igxg3awz8wWkD5okQDEuxZ0yHCcp62DlUW167EW4OgAFEM&#10;fCndJsqSUdhkcSlZG8YGvmX1/dmZAN6cHUFMfCzBMbo9hwKY8H31fFIUvaUg4wyqzkGqJqnTME0R&#10;V+R4Af1C0Sjg5Ck1H/9QTD77h+jmvAl12wZZJX+2ehAPvrlnlfbLGj1fSP1l/A7m7bQBsA2M7n+9&#10;GfG4uHiViLPys/BhvG1sIu0hcDM1KfZyqblpqwN1u+98xdLKlkWJhyUzIXcAFZ7+KQtkBMi0YBmk&#10;UclGw625mAH2GfBoD2bLErw07Hu9GKFTQRTjKbdjOG6yAl3bjgJdRYBX4B7Yh880bRRbZKumAglt&#10;OZm0HKq4kmJkluCuo/uNb58ZIYu0iucJwxf22LYeGLYsv3EGrfBJrXGQaKKrg7HILhaE1omtNemE&#10;llfgFu2G+ApQwFYszXsZd0sMunIqa9rp/tO+Qn1d61MGoyUlecNi045jV4O1bkUftvpoOIvp/AoD&#10;x/4zNS31RHgKDZ3Vp6tpbhNBU2MnESx5V8m++4y2QTFs5HlxU4lR45pDxGJtXlGNZdhmN9l6y7EE&#10;TBK46KXs9YImS24u3hx8ROADhw+7xHAQTQ4Ht+5MenEIERg1sbygt1ylwPOPfXfiOXfC4utj55tj&#10;9524vhXUB34wdPxDPz70wonjDst6UFX9uu45DiwIGG9SVZ89mKPeHz4EcUR1xMpyOZ+neQqLNsry&#10;AW1QXOnQrAF2hhsGIOMYab/fw6CBj75KKFw/6A0QrQBH/mIB8wVlJCNJ12OINUrvpXoFJL7nNeD/&#10;q8dni3lSQnanc2maUN5xGYr4h9IvSj3eMCo73aKNosAL3laKrI36ugWyf2edx1anbnJy1/ZVocA6&#10;j6RnWXRPUTjl2RS9l7+nVCDDMvAcMm4+g2CwibMACD3dntQWljK88CvViqZili6A+NT2oVVuuoil&#10;s19NNu062tLKUrf5plWqOAc0qRnIfEhYlegZgHYKiyWDBTvwRXNmGGuKV+WQVQq116yYmnKEAHXE&#10;hRCJI4m9mWVdJbvqR46fSz4sfD7+dN1h+KuwVx46HWRIETRWfMOwhfRlQZUXqUABoYQgPcBdIXIJ&#10;AxO8gCBSKIAa/w+nMRSijg64bjDd7x0FbApcv9N39HqhFGCOYTiH6OEsNejD+k2aChqqZjXMtuyd&#10;QZ3J3A58pxTxUeKgRDJjBqeqE8kGIVZWU2JIHA84lPeN0gSU7Me7i0oQ0wn/PFICbRH8ADAsLjXD&#10;g5I2gnbc0FmGoHjr3qbWF7pO3cU7CrzkFNiljxltc8/x2/3sc4qtV+9qvzk24XPm2PPEhi1aPcqX&#10;SuoSUHsL2d7+lThS+9hngle0kYs2l9/4tPVcsyJbl0wGuSZ5kuy4UbVh18AGgwHaCyJAY85VPSqR&#10;dI+Jr98Ia4ulJq4NTO25UKkuKcqNuRDMP02JoABIAC791ZLyXpGoj8z6qib4GcjBywwQeslimcKB&#10;P4rcuwP/V989+L/+k7/3N37p3jvjYBI4t4LgyPHuOOHtur5VV7ec+rbrHjoukgKCqoBzH2X44skI&#10;2rsbBnDjD4YR8gtw8cViEfU4jgSmiAAB+kEQIVsfmf9wzZEiQUYKHzp+naTFxXTu94bx6FaSUfWc&#10;ELgFiMetHNgV0IFszZJxDIoiOmBZOI/O0/NFBoUJs6JKX5jSan568mC1WlCZbzqoPBkEf6pSrm8a&#10;JuCmBcD4OPdYIqtJZwG4Gb1e9dassYqKS5Ie3TVGUGMVn2U7Zkik62rXEKu+bAMwt6EwT0ZwpghQ&#10;Dv+k21LlnMi5dHsZVfc62okQSs1tQdb+bG5780ZMFUqBby7gOpRFw2YAiT3Sjw+dSBTQdTZ4O5Fw&#10;BrUVSI4Az1YcYsJECeiKk5JgjySgPtQEgV1S8UkRlm94cH1txCxlaQqug4CiBE86bwsIDkqhvsMS&#10;AwpSaG3t5SiLUrv4GnghYAmaRSvTBg1RAwIidiBbrYpkibgivDcWihuOrmv+RlOgMwG8nMsvTNbW&#10;iu3NXN63cpOunoZOiKKzmF/z6RwZJSyG+JGYWpWeLpdXbBF8R8yiuF16kQ+XSL8f9fsoleRFIfvy&#10;jSVZhtzo73xBCUdQzNeqes3pTMx7N2f3cq5LN6qOAq8VBdbUNjEIPsVDOry6W6MrEpPQFj9mPcw1&#10;No61Mdu/a7G1dY44/+UnS8F/wllecfUdPTKLa47tM9o9mrXTmb8KB29oZQa1XTxdG7OcqNPyWedn&#10;RG0tkRv2vT+JtPQv/FwfZjnaFFBTEC0EmfDIhucGfC6gsGrI3T0uQ5YFUQ2YQJgDEPQP3/uqcDNk&#10;/k96d24NvvObv/h//6/+z//r/9M/+fqvf9MbBkHPmQycdwbuN4bO+7H3buC+5Tl3PfdO4I09B4EA&#10;MXR8v/fgeJ4UNTYwiPcwQ0B56PXC8bhPkdKU6OBBEYdQTsYJKFAUWAwMwNANoLlTFbS43xuOR3CH&#10;ekFcln6aOKEXDcJwECBen+MBqJoO8gVqWDUwPaTOrXLncom/XlY5CPslZaJGjYPBcAhLA5qQ/M86&#10;DO2QWAplam/I2GhBRDhVws1+ThviC+Fl225WYf9l7Fq+2hQwQqMowKxUK/2fIvb5Zxb2GPySHzly&#10;jysFntJ15KX4LjMC8b2rZ5bdP3RjEy81jmcTzanuuuuVZC2FKkMAi5/G229zfbFcqf80CL5aJPJL&#10;+SgFikgiNwd8KJ4uRNkgjIcy55HRhPcBYm70lyqziR5yuNP5hbAixw/xF+/ZjICfEJtPVsCQK5BS&#10;ahDPnwE6ONmMCMoGkb33SgpbAtwn/ksRQpEmSyCB5GRP4fwrxwsrHipenGmrUsx4ZYydRInKRZa4&#10;wBBIlg5spYjCoDAiwepimiuj4fX0f7Vv8270T48CnQng6dHymfa05aHeKay3jQeKswo3Z7QXroxq&#10;alw1wZzM09q9ym7B7J9syQFkIbK54q8H0S3C0QOgEQ7ENiLPk+o8Kc4ITmZCCCiuUiBc2ozTXM5c&#10;dNucnrJS8kyXqeu8o8DLTQFLB1ZvtaTY+kUmIV+tTWizBxE3zffmxCv0/62NiUlIHCZflv+qRHj7&#10;ovZ41r43OufW9u25UBO0F+e5ue7mZPVPJgpKNVHXUnJ2g7enx69IZ49E8v/XCLg2HZOtoCcPfkti&#10;qFBVOpcMK3uNLLptWUe0NHUBTVfyhi8n5aipe6v0oZazuT9xtBkCisApV5JOZGzSbPPmkZZWD1Az&#10;KFwefWBgq9WK4QN4XgieT6rlEv5wQM8WmCtq5iVQox1vtspP5nkRhYfv3vv9f/j3/m//1X/5nb//&#10;H0bvvf97/9l/9gu/99v9e+MgLg6G+a1wditI7/bdd4bhu8PoduSP6nriOjGUmcqBuSFNsgDaQl1j&#10;2+K4e2c4HKY5SgOSsgCLAIR/7HYcpQC/PAD8kHUbIuIfKsNoFE4mE8xktUI4NBUOJ59hXmAqPaQA&#10;EDoCCg44SOeloADEDsA5WbmzZYmyBbAkoD/o+9OL5fRykSO2oSzReVnmomNI2jUsAvIQgJZNskYT&#10;50v3rG3q0sK/eHxbh6zOzY1WLzcL60a3kwIizFFIufxlzw27czhQXAmBfFMwT1D4eWIIYIxnFRvP&#10;dw5F1PP9Y1UVhRAIdVU94fIPtzFD2k/9tFuxE156EgPiDmFX5FDZjxR6FUXtkOmOkDp7MexzePX6&#10;EV7xMI4HeKHwBv5GPbzgs4p9IOdFcRD1Q7yoGRrQGyTVB9EA39NfUf41t+Jnk2J3yJpC/JuhO6lW&#10;ieaQ192Q4GAoKlJBYzcBBzwDYP2xRE58hvKAOB2Boy0kmAjTIsNEBDsGmUOTOk8RR0QvjjIimBvx&#10;2CFFin1tejVaC3Ld6Lrf32gKdCaAl3D52xxwgx9SyZfmy5aATr/oGFGFG0R8tZKYL9oHiNeQk0Px&#10;Wea3VjoYcV9jCCBurD38eA8JSVtFxUMne4vaDRqGyMIq2RuYO6lDdhI5haV7CUXojo4CHQVeLAVs&#10;te2JR9LWrlvh9E/c5z4n2vouWA3iLeFgwSHCotFRr+3KqEn2Gzlrqwal9XPW2/TRUr7b/M2IuFsF&#10;3PZ1dgrRRtNmY+t204w9YKMTig6/pp/TRakTcf7LGxlIyxIsnWwSgR3kjYHGJoJtj9hBeaXDskeN&#10;VopD4aGSIBkZcIAhIvWhqEeRQ7H60IkrP00B5u+VoX/3m9/43/zTf/pf/Jf/9Fd+729ER0dZ1L/3&#10;S7/y9//z//ybv/Vr3iAKYyeOnYOJezByx7EzDt1D3zt03TGKC7r+0A3yWeYW0GnKg8loOl2BMEA3&#10;A9AgKIpL5yjOhxhdkMCDLoSBef1+H3EBAezdvR58dLNFlqSrxfxiMTtH2i5EeHgSWUeq4dGPgANQ&#10;O0ALRNBBSDCJADDA3Dx47BaL1WK5xBxpKYIeAQzAkh6Sv5VVfXJAisJOC8ApyaKGrVvlmaDa9kK6&#10;mRiD7JvdtgUYy8t66si1j0TX4JWjAAtcOgjESGZ8D9HjSre0cv3TU0dWJ3Hm8182MrV0cBVMIlIe&#10;n0HBQiqok29DZhd0v1p36X42AJEH5Y/0IqKk4Wob9iy5yUUkVVNiAVXJqPLI6JeytQqiqXA+esqg&#10;2kOrhheLvtXci37mLzWLFINmw82pMdkFgb4PtxdMBqgUyhn5e94g6hlu0l3FzqKS/xsGS7CpAPAk&#10;MBFECDllHoCuZDRknkCWVuCD8hoKHiOZJJgYDF9i6GiJ5XsOsGv25lKgMwG8VGu/3QK6c4iaybO9&#10;1jqEM2p+Kio51P4sS/BKV8vlYr6Yzxez2XK+gDeDSrxYbgVh9w1vZscQJCSCiiXbKD5RRhiXTCF+&#10;REKIpKHyn2Yc0pHmTGojMYYDJRRr/v9SrUM3mI4CbwwFyDqo1bwbTXpNbW5xIOu3G/V508b2GCDB&#10;wRNkWNBW1X1X/1tNAG1zwLpoqy5kcTyb+61LsE1f24dgmUuvkaE1q26zfAsLYHMuige3f6Avm1EK&#10;gItlCLAEXGtzsAbfyJxttm9vRNvkeHVZ7e5jdzepv8jJj3qkEmM/Qlwu5Gx47GAYQBE++OKd0kEy&#10;/ejO3X/8f/g/fvv3fz+8cycfxkD44sp/7q/8yq/+h//wP/nWb/x6MB6l6Ase+QjCdNEP3IHvTAL/&#10;wEUsgDN2w4M+Utm8OkcabQJR+3IKF503XywZmssdovYAnPnIKojhyEfRgQTO/yRN4a8XfxvEduT0&#10;HowH4yH2QwcyOlU7QIcuEnJzGAMiKP+wAlR1hL9cPYI1ep8j5UiCX2I6NYUfAyyQ1RLWJkj5YuGe&#10;r9JamcYp2qgcOkZG1B62HJiTN1f5pg9V1/4VpYAJ8JQQADEpMWA/vbTaSD5k9qLLvYa/EqDJ97c6&#10;i2RGrn/C6iu5ptn9I5qv9t+oq7DDp839r6Hfppzb+J0ar1JjLRVTgxg3ZNjNQQ8O/0x/GF3afrGM&#10;qsIi+PEVYqhHWR5o/eToUAQinXJUyXMmVgQgg8TgSmyZu5n/Sg2XB68SbdVzzplGvE6UzF8WpPMD&#10;HoUjj+RriswieZ73aIrlUMZneerZboicDrEMvKJ3bTfsF0mBzgTwIqnfvvaTP8HC/ZrziXVw34b3&#10;wMcCaJECqCGcryg+F4IcpVhEzTOVpEf2SfHWqxxaYnjwV3BQEjgRnSxg/8SDmFMJpxRzrFiTZQsR&#10;Vtnip3q3uBkTfXlWqRtJR4FXiALa8KbFQK30me8lKVRgk1jWEL5hy1G7prvV6b1pTWhLbNcJh5aq&#10;zJKe8qBYRs2r9ixwIIR9QndsGzE1H2xrpPoTC8q2iKl9Um3VV3JoZUjKK64A+BofFudZMYuUJtzy&#10;qik3xLE0N3PCWg8a70/Lj02Qlb6sUSNFl7QOWzEUNEQBolOXUC2FFJyVbp29tqbqJ6U+iP2X01at&#10;w9iFVcfcmz0kIhDFs5E3nM3CFUwA2GHoXYXahJRVANUbTjd44CJI3wOgAjh/8/d//1vf/s3eZIRw&#10;gEVRIvc3zLOoKuMw+p2//Xf+0X/xv3/3W7/qxP0UfQeo+efBhuA7eT90YAuIq7pfZ35R5FkNfSZf&#10;JePRGHltl9M09KGiQwJHRH+OfTHLoeZnKMstexnu86LESCg6oRcBqWtVAOyfVSyfInSpuDdVzGUS&#10;EGw3+VUrTM5HdjJMGyTf16tlgs5h1oh7EZnNEZCHEAHeRulsAgEnhER58Gh5lEG9ffewQYESGgix&#10;jFvZVFcPrtr51T3BGpLSe66+F18httYNdRsFsOKUloJoFrz49uWjYQVG6CK9UQlmXPoZN4jYBTgu&#10;QDRp8UiLRCdo+ZSqQ0UBcMfT/ZkggWeZtHXPvYXYttGA2Y1S4oUbyx8ZjGa76r0SMrUZQwucZAtg&#10;ftbc+IoZE/aedrkL3h8H3ivTAHnjmV3TyUw0pePzhc3V2WQCiRkw/WKtU1Ku3WjHbak3W2sv41IM&#10;qIkK0BDUUEVAP23Dkg4goCCMCkpJAjo1C6YAylSSAo1atEc9VZoNbTeabI2ppHtIOgpcT4HOBHA9&#10;jZ5Li71Z58Zorj6TnTvAJ0J1EcLhV3KGYoP8ierAMPyRyh1rhD+RNAmsKEAeI9iPiHjEbjixX6IQ&#10;mem2/f8iaZiBKYYlIqPF6CXJYA8W+lxWoLtIR4HXkAJUd631guJFMKD6S3H8KtWC3pA0IhCeSjSi&#10;j0ZXtCnU1pDF/Ld+GK1QiXE3s/yJ3IkXIOLkjQxbXWhDy8X3UsQef+GdhfKFF87dvq7Ml8R+SX1a&#10;QqjIavw9pWua1CsaD8Pm0Ytr3RP0lJbwKJWTJGnCeSJbgL4qvbHNJdquQYqc1sHFL0fzEnnOEFPb&#10;QdTlzKVtOrCdgYpeIWxUOrGXxtbMpWcbrUCPQPxLcmKDrC3GAhmV7kcRRwzJOn2YNVYNMqO9UqxE&#10;uJIgLxuRdI6zIM/iRRH5gOSDkzyE3xx+sBzBygxuVWU+nOmuAzUDGfQhtPywdCbxu7/+S6NbI5Tq&#10;C+sixF3hBsjCLz0/8/007r397V/52//p3//FX/8WwnW92oeqHQfFaOSMJw4MCBOveitK3r13K4nj&#10;i2yaL4p6FfSHYT+GtoN9ED7PiHx9ASLzkRdAaP5VQaNCHgJQuCCpQ7XCl724V/jeygFmwBiNAy/j&#10;ejcBkk+QGEAAZB65TIH1hTWKHQ9VCUltghNxNIBhwqtSL1shrZc8rFSBEN5VJDsE5OGjczB7hA6Q&#10;Bxb5e1LKnIhHq0pAAfjVLD2VIuQMbrLr0/MqWIHiveW/0OgkYFnI3x2vNQVgv+JiciTXJQlKadBs&#10;Jb+EWaWK9jL6NnMNxZlyAp8nZsBeZZLpqN4Tx6Dzcys8hU1UnKhOtgC2Q3GBADn2vsWsjWJ9Q9B9&#10;8AWbXhU/VDzIsmrIdUXgNJKopNzzX7n72TDQBN4zp6NTmEuzNYTZop6BFkob75b0z/YVwHpQIq19&#10;XDdx/p2hT3BQYQbaIuiRRT/8YJOYTRCG+AVLKHY9scvQiTCOghugfiqH3mKJmY+SV09XILGW6bW+&#10;w7vJPXUKdCaAp07SF96hjghSfIkkBCowSkjFxMHY1SAsSHkNhNvKSxsCSCQV8RSMEeCpAt1k+LwO&#10;/WIbgVLkDV8X/qWYcmNREI2fRWSzWZgxvnCqdQPoKPB6U6Cthaq5rnnyjf5pvmcBRX2i9xuH+fJG&#10;1Nvs59pv9MW3jEGfu460J/4iER+v7f/JGjR+In0JkwkvBNlqGTE/yUVZQFQlqW3UvbUh7ZqFXiEV&#10;nypnmX4U1xVbQlv/l48cS67MAiqOyxBUfm6dpSi5MZiGwvZPFn2sVVDAgko05pEp/ZVB8qHzU6EA&#10;s3YQ34Hedffdt++8ddfvwXkm4HnwspNFhnQcz81hWQjD3/ibv/ud3/+7t999G2X/IClj8xoOY/wd&#10;j4Fb6/V8KEhLXAn4XzFKBbrl5Gg0GCMNOGCYLdop8SvGkGUoFkCXAIg37Vfw9RdQ/LEtAi0gB4bY&#10;ZBihtGI/JitR6PUDD2q8WKBgAUA7tEWZA7+kbF0fs0Ek8TIpUuhlMALQt4wqhmvolGS1aoQ2ppZE&#10;77bKVK5WlbOUBWDX/kFuNF54SYg2UAKtJ/1GD2nX+NWigLFF4oblGpaITCHgC74pFHNQThjx+fOX&#10;4jTnm47uXVG9odgDI4OCW/gZFT2VtwIW3khppv8g6Wmxz/im5eebHKp5YxiwTATGTaSfBjZzsZIs&#10;ImtL3G1MBMriyBZMHjNLpZL/wNYBTFyl1UsSq8TUyOwlGEfNVCoqyOlsWjB+dja2avJcM2EmtVgq&#10;yJTXDJ3iAUjYJrBAiTuiPQsGAU4voukjoIOddURsNlnQXEiO5v/JCssMozWAG67ATVara/taUaAz&#10;Abwky6mt/TcZzpW8VmABiV3lWcZQS6z8s+YPrqhYBuP8i5ys9X/F1CS0CLsCoh8hqrCYKsECuKxs&#10;FMpUqRV+nXvG9k4jhoqHzZgPtHHAmHjVZrI+b2UcbvO1mxCna9tRoKOATQGjT66Rxf7e1ldvpBI/&#10;Aalv1L81yNZ5JDPtOPRP21VT+6QrOtljkK2pCwG1NtacvZU+7TEoXmd62HppM9S1aTff85XaSnvL&#10;AsLiozpYiDSCLZ+obRbGjGssGqxVKs6+N8Wseas0MVFIZHdibzflyffCgAD1ETIQ8XaDbYZBagi2&#10;Fro36mlDqT08POwPh9BtRBuRnYMHRX+ogPcgXrnOr/6t37v9/te8foRMfVyA4L/gQyty7GHjkTeI&#10;4eTM4wiwEQjvX6TFCtjhURyTg19ZSVSYiYa2cZGGgNQS4I3DRZrBBVhUQV0Poirwl70eTQLh/6RD&#10;uTXKi/Ucv+96QCnocYYDhdBgokA3cL1Bvw+oL9Tw9jDLqC/w4jpqQ0X1M10sOwxnafOdITuwOAdp&#10;X1fGrWYltbHJqEaWJrbr2X+Cx7Y75SWmgNZSCeNZ6tlR8AppiVLfkgMCWKE1irw4dtjKpdRZuikJ&#10;4UIKdrCpgDri/AAjv+EbtnXxfclhY9KL6ncfGsmFlUfIkvSMUUHCVjmwAX85EImj+CVzjT+gaAgn&#10;NMFkQd9K2SkervJSidLOfEbVf8E1OYJJ8mNIqOUwVvpOoh2UaEtwVwW/9Bv45/liUMkt28ceUxWe&#10;3pggtPCMeB+OpqCfRAjXvBsDKjgYS7v9tQzNPXHtBgIbFdQCsSeIfaGxiewxrq5JR4HOBPD63AOG&#10;O5M/RZg6WCRsuXJQzr9ytwirUFq2JoDEu4oQCHYIsQmtIT1RfiZbTCVnmI2Qco7SFyQ1wPL2CCtq&#10;/spvzJSFO5t/pZlw6e7oKNBR4BlSQNvs9HNrHnxly7OfSiVRGOuecAw5Q/qRj41I2H6/axpr7de6&#10;sn/dvJbdp8XrjC1SOYXM2Cwm1WjX5or2G9Pz1l9Vh0YytK+9Mc9mRlc2WzvPcNK1wa8RQbPPTbIL&#10;W1XNtxJf3MJri9jI3SI5ai1dmPLmcoh9wyKsfSmVJ0Yt9GA2aGCNU2dXQA3O8xL4/whFhjwPhR/p&#10;tpC0AZ+H9HsMm/JQEPEfBOPJBEMiYV/76QCvD6lfcjOw12Vl7g8H1Wjwzd/6dnQwcULUDK+Afhsi&#10;kNap+j2AbcHD7yIkjhH+qsHIT5I5GcQpW4HqBXJPKEaIjoEFSHo7DBMSfwvaoFw4bAGT8Qjg/tlq&#10;GQBusI96iqIBQf+vB241dutDvJzilpMfecXYz/tuEaBLlANfJBDcvTBCAq88QFS6grEPKB1Ppf9L&#10;eTZSRbSTX+2XSvnHeZyawVqXvUaNRmVuBLOvbr2vniGv6bp+ERTQir3WxvnGgUFNFGZx35AlgPVR&#10;4ZuSsiQ2Jmbu6n/+REkkwuRF9FP9Cq/Q7ELddtQfA4Jo585VBGgGaAt+WgaU3gkcA6CdKXJw8Kpy&#10;pNuUkuzC6VNuXnL9lwxhOkC5RiEYcnTx8yAufZj0VG4SB83TwUo+zZjz3MRsQXlHZMggTERyrWuM&#10;AIDzZU6Z1ngV6i/SgdicwjO3sLeulV3pMrWDTAtcnswxeKODCZgtUxqAkr3ZJsjUpjQxoTqFReEd&#10;rDlk4/CAFkAYI2FEDjpm2cT9JKS32QOuHdSLuEG7a758FOhMAC/Vmmw8tzd4kDWsiwnNYskC4EeS&#10;/69ZuFLylZXAWAuE4wh4LJuQwU9C1DiCDKaTybSThHvQBgQjJrZFUC1bGoOu3j+YSymTaEt+fKnW&#10;oRtMR4HXhQKbipwoaUaftCcqjW2FQcl/WrW1csKV+sEqCeskotYYKUR/3Hot3d/2U9aGJJcw/Vs8&#10;x/IdaQHWnKsVUaV27hqeknF1Uv5WcpnZmWFbKreqjbc55l1d2SMUtXyz5Vb6CJ3lsCTv9iahyW2I&#10;JsvNsK/r24l9D9jtrSs0Fh/lfWvbgFqjEW1BU9K+E/TiMPdXEQCccMz+uDwrMqjFyMb3Q8jEHAKw&#10;ghmg1+uRz5+jFmbzObYxBl9QofAkWCtxnBPoqWcfUNq53/uFX/u14Z0jv98jYR8zT7MIbs2qTNM6&#10;y5GoD2888Pnd5XJJBu4SNojCR7VzkqVJGofOAOTvMCR9XfAaYJZIUwAOABPXhcFi0B/5/rCqBwWw&#10;F0iGBwhA5ZduVJfjoLjXr9/p1W9F1Vu98k5Yjf2q51YYQEyBDjRmqqzj+4zCIwQgIAZx5ZndkZ87&#10;8W5KE4UQwdTje0ZpCM3twKfL73zPm83XMt69LlytmUc+fzCnGqDdoWBEbEKIu4XDAVjAk7hxVLKU&#10;bBFO+1farL5bVGo/30uGz7D4JpWhqP4FV/BAh+qxZn2W0ewIlYLeX78YzIpaDGnNJUVBC3QlNvER&#10;/IDY++QjjUQK4UkuAwRd2ADyFH8Z4hque8i9MApQlU/YEXL6KS2KDFig8oLBEJFBiL9nJA08xvQX&#10;Z+Hl4CW4gNp1JYYN4dPWwBuryNXzFQFcnP3UqU82TUV2gvwnH5vpW0nhYEPGTsAPNqGH4upUnzDC&#10;GnBogwjSFJyrTpfBdQ616++/roWiQGcCeHluhf31f9HThQE1ZxFHYEbFTIDSGsENSYqwhD8lbrKo&#10;oHmQqP1GqCCTsWBjAS2Zo6c4RlGkEy1cyAdDO3VZWwBhAzLvQDqEiVsrIWXNEyl2CfW76XVNvn95&#10;VqobSUeBV4MC8thuVTKvmICl36pWpp+rzzInGrV/syvpwW6wdta1lFUKzrrIeMV5G6x1o+21AzYx&#10;TNJSMUwdHGVbKLaPQxzoMnRNAbM0SjkXZ5wW7OQSuwilz71K2jbnojGXxm62e/lJxf5uHzHvCBv6&#10;/FpbDi9T4Fj25ez3zSn2OoiDEdo13Hkk7gPdHyUAxTtG9MDYZjNAjqdQxYHu50fBfLmEkK42Fc53&#10;h1YAyZ288AhbY/BGir73o9HtO7feeYfUfPoPwf9hjIJ8VBHH+eLBHF1OZyVEbyT+IxkgmaZFSqBm&#10;2C+ThAoQwtcP6wOWAvJ2r9ePe/0o7FG0AiIVSMGo0qI+Pa9/8NeXXzzMCmRbe0vPyQBAiGEjgXfU&#10;88ahM/Hrw8i7PQjGPbcfuf2YbQowcXB5cZAtLzMAHgigN8IBkOxgRHkR4iWjn3dQuil4x2624Gab&#10;VL/qvVmTXpqaO8peuA2lGXr0+Wo1f4C/+obK50azxvD2UOqufW6fRYNqNZ85s5MHZkZPPOx83sz9&#10;K4wUA9IkfO5ko6BxdvYY1dq8FdVdxEU8bvBI484gwD/JRVGqo/bzN1xfDAFcFBB3LtcFxIveU6U8&#10;Aa0g+E661Ti5VHnRb0ZBXF8e+ubgO10jkQivUNEBEgZvBcvwr3JtBA7gScL/VBOByyKgsAej5jNy&#10;Ib8RyxvyCoD1KSq58GP1UkPRLjOlUCu5uuHJ8r11/pUz5miiELQDEwjiGNwFxUMJhZRZIEc2qewG&#10;FYxBo+EkISxUjnChykEKEgwwMF/A3kEzQdRDUcCsKVYcAUhgMtk6wc2WoWv9BlKgMwG8JIt+vZCq&#10;n+7NlvqhF6x+ZpYUWcgGUTbNMnPVDII5abNNKLxrxdAUF8YJUQ/1jEg0I2lMAshEEqH9QnVnxFnb&#10;RiAE1c0Fuoj2DZZBpQK0kkyM3q841/al6AwBL8kt2g3jNafAVm1TWIqNIW83syli9I1dDdbId73G&#10;uIPeStdR7EjzG+P03HeVGsay34CbVuYKwg+JRNfZI9gY2qhka6QWBW/jy6u+0K2VT6w96bZd2Bqe&#10;GYNq35K6W30Q4l47d2AXXW09c3NeO8+SCXie1LTiqtgU5ooDmwTV2CvgincGUN8RjQYDgYNqfFSr&#10;T5mieVdhVybh1CBojUwItJnhc1gH/tvvvxcN+mQyYJ8n1B+E7MP3tsq9z7+YLhfwYbpx6ML3n83z&#10;+eWCmvEeBXVGzCXkXaxgDog49Rc2FBoDbYlBiBSBj7+Y//in80USklc/zAO/9t2ocKMlTAkKrY+m&#10;wBkEqBqAuwT2hxKJdWFEsQAwKfRijJf8mjRfMtMTqpdsnpbZXN807btj7WaXBA51N/JdtutZluUY&#10;9wC1aB3kD01Kx4+RO6FEwjydQbNmrThfnqRrEOj7PmPPvJ3XP3rnztgZ3xnJjJ502Pn8ZJZcPLJM&#10;IFuGvsVQst6qSpMZuiHryfMnG9nsOEPe0gLFLaSiZfiJozRPiUvPS2E7SqZrmIGg5vGTJl0pf47R&#10;k+GjpqcNJTmoAotqJHzQ3LD7rr0wK9HyrXMkz4UDZBjVQOMYaE1dlRih0P6W1stB/RS2AyWfIud5&#10;gsq8oOVg+Ve5zHSckwkzUw5/HXcmxgllO2HwLDE3GJPFtbI7OBWU/hjlagcDKP/MZ6hICuE1cmgG&#10;Pe9G9NbWDbYQUAiHDzgTsruI559qBpBtgyp8UawC2U8ZxVGlEul4hX3J37V7synQmQBemfW3Gc1W&#10;pkO8hGfDECrMAAnjWIL7xTJgDJ2KJ7L+rziv6RMMKQipRLMxG4Orq3MVnzabhQi10jn3rjFXBKKF&#10;M7D0P4LqokIfxb+kEFlemTXoBtpR4JWigIFztz3AV8zAVmUbYU4BrgkwnI7DFky39nGtJrz10mtn&#10;XRuzwCKadtqoGoHmY3MF6Yf5khqzrqam9PF9BmO3Ebspi2xyaNRTjk0XylhmTbKcCMPl79mno4at&#10;WCbxS9ZhaXV0rUHWAEkRJk8bSdgqRlRLoYzKRYIfxG/Wf1VBQxkp8XqLkzcLZMVxkVVXZP9NC4As&#10;KevmjRa564ZhEzFXRmzbQXi/ULRvfHvGCkI/03XYgxhANIZvHHZm0o1JsyBKjAYRPO+oiZetEMeL&#10;fcQbjW/DAYasX1JfuN6dgJaRExLyNJkDSJ+ns0lnCN/9+tcBukd6Nb5FUwlOhuaTu7NZdX6ZX14i&#10;0SAu8zqKgNgvGgb88xFOXi7h7Ud4gY+zKYMYiF3kMayCkFT5NCtOTlc/+fnJ+dJNMATAFwI0l40D&#10;UP4rN6jcENkGMBPkKCtYItHACT0Xsv8g7pEYT/iGSZYmuASnT0Oel9BlmECoKriQlMejD6VWia5m&#10;K0raWGDi/3iOosPYWopZS+lxzQKAwoVH77wz6uOv0qSpjDDawV9JFRFzh0vGvaxHOHrLT8X1/sTD&#10;DkfvvHUYx4cH/d0i8RZDyQZJyjLBd2RieQFkw50sVgASsmx5zvIN012uTXu4RRB2w1X9NC6lvrlE&#10;VBRNmZxApK9S+jzlqDM2B2ZJyjA1oyvxU/kEh+Zq5rqaX7BMSR3ieQAOSLN/yXUYe1o2DvWc8OCY&#10;+aEOiJqO/GQeBcMcRWhlTV5l2TAcIIEFMCSHgA7SI2+fiztMCdjMP8mCsN+M+/04xBzEC8ZmPhkA&#10;IEfAV5SFVngmB/wLFgAl/AsroFNq8BBOd1LPtYjOIsCjPUKp5vPF5cV0Np2tlitiX93RUWAPCnQm&#10;gD2I9PybtPf5/a7fQADq4rBSB1UxSWtLYLaopUUxcCrjgHBGH8BI7KCgdC/ihMJ2RM4TAaMtZyqX&#10;P3+v7KPgnto6YECn1Tyk6qzKZdyTie5Hgq5VR4GOAmsU2F8tF6VtTVtgUQfBhoygRMXHWY/VL2UV&#10;YLHmWtWd9TW142xV+xt1keeg9GxzDR0Wyqo1o8RR2XToStC/2BmlTBWN7mTJk1StjU+kN1SMHV4V&#10;yFha0bJnvUaBzTtqg6mKdsvKMKWSi3pL+PY0Nr4iD5iHTeIrKX5UmIXBodigweBU5Fuj+s9QBMnJ&#10;hr+ez9XiuTElrVJNFwKTcmt4zekjC+Ts+2a5mMaqlDUzNeK25EwjxCmS4E0KPTugN+4WtuxIR+wH&#10;aywBSrGHcMlpuSLGyp3ANWLMksnNwH9xtZKnxVIvHUwEKnlPZ1Zw3vtwnsMfCS0bsa4LBL3C+04p&#10;AassroLsMl+cZ6u5f3GBjH5sL0zGyndLF8n0UNDRMfL4U9/LPVCMSvDxdcPJ5DbmGgZURptSlN06&#10;gI+7dqISRfmcJHGOz7zZchD0B36cRz3E0wYQs7FlZjnACGLo42UKcgV8xSBLkD+8dLw8gL0iHp2f&#10;hA8elWmASNwCq+WjJdxy9aouEjcDTBkm460K+P2R21DHoFbhzKfpxekCuj/UtAgRCwA49EIf5Q8C&#10;BAgj9qCo6xRzh1XA5Awrn6teIVYPJEkPLywTLC+2aUlvr2o/1x+VFay1ztsVeji5TSaA1z+ARkwW&#10;AJQlDxEi8DKrFOx6vyQjwFcYdr68SJKL5RWwApuGkk3WEI4oJoFMLC+AbOQwDslXTEo7Qd+ZW4Lf&#10;WLIWHj1wKG5G2ibj6ZNdTct4xJXYM23uHmEKSshUdSyUSkzfU2Q6oU4x4t4mWa78RnFpOU3LmPyp&#10;cTXxLzwGZaNUTc0zouVcZsWmp/XrqqERs2Y7JU+Rc/SlHAC91wxSKMaDU2q3DqdgsVrCJ/Y6sNMw&#10;MQleVNipLAdBbrEFgJgz94ldyfVD3DsciQTmTMNj6wtYSiHrIdYdqifKyj+2EErroMVDVlMBoNP5&#10;YnlxfrHXyLpGbzwFOhPAfrfAvg/7fr1d3WoHBzXS1tazxRxK5kv4/yUGil6Ge6ktQDmytAlAWKXm&#10;i4rLAocZXTGQLIQXFeXFfipurs0TbQ+SYmpiTBC8Jj1OsRc0F1EmUOU4Uq0sDv40aNj10VGgo8Br&#10;SgFbKd1l4FAOIiNvXUcKJexuusWvO5E4olJ3lcFVzlC2UK5VZZACNEa1iiaQGAH9al3J9CksWpts&#10;je2WTLUqhku7weR8k1JA7/cWUjdnyX4oLa22f974fvfuKJPbMA/R7gBNnOJcof8iLZbmwnYOL4Mi&#10;DGQ9wHJlMG5QM+jWi+myWqXIBACaP7Ylhs8mhDDVOakmsoupLYoq2kAZCn2yEUEyrvw0h5KusLih&#10;zSLoPS2cx6dzLyQNHVtUliFQH4uFxFvYLJBInPV6JLjDUoTli/sxfoNrEBD+gBJ79PA8XVEGL609&#10;1H2GE4fpBgoEZyBzurGLMF12KbrOIndOpuUyC5IMQj7qC/YyiOpJSmkCFG+BQALCQeR5iGqxTQho&#10;h/ebNRHFROJ99rhbdZNqdQ6NH4dK+eesescxWjBUWKX4+0gQ+AphAHIhdRU2M9iQA/aI85VBIrjB&#10;RLCa5HoHjAPj1V0zbCtXv3VpJALQ51kqNoCrxgmwyisMBaCWEOsrku1GFNDPPhI5EMlCsQBKe20b&#10;gOhrYVb8qEikj1gBcC8zKIfUC2Bhkm8sbQ9UZ13BVehRKBGBj/CHG4SMSBiAiIjah8QD0OZbkWml&#10;Csb6c8HWVuHZ1s3f8GGOspJHqjEL4C2FLWnuoa/VyKiajbRtaWpQLFErjrzvEjF8ojyeGjRBGWRp&#10;GDRcmHqxEOT4J7gFZZXgmiBU16sANyTDL1sJEBlA5Us4mcPDjQaj4aAfj4bD0XAwHuPfAQR4vYr7&#10;jrBr98ZS4I00AbSELnnyrzRcGu5hC2zbJTe5kUyHa90qBVz73dev3HDZ1v24dYSqZ30lkREhpED/&#10;B7+A7KH0f86M4iFJ0BSlICkGxqFbkthPDUTwgNzDsUfwXrDFkaVX5rAU8yUfddSrMF+KXxKZhbpi&#10;hstvuFe+JnM/JaBYlgDhvcKdlYzLnWhrwpVr8sY+sd3EOwp0FDBWgF2kuLaBfaLR/+XN0yWvKG7S&#10;pyWnNkxv1/6jRyVs9P/P3p81W5Jl54HYcT+Dn+lOMWZEZlVloQoooKoAFECAIJtsWZNmatHUMspM&#10;1iZrmeknyPTCJ/0IvshMf4IyqSU1JZNIY3NQU0SzCLAAoqqyCjVnZkRGxI07nNFn1/ettff2faZ7&#10;z42IrMiIcM+TN/z42b59+3Lfa6/1rYnm2JWP8FwTEGFM8XIFe5GbKYRr9yzC+FYIwB60qsGVxBIF&#10;fIteKuZryOH8INMeFGB8hSBcML8VDPdImd2uinByuczyKsmZDbxaxOV80YoX7TKXoFiU84KLBL0q&#10;NjdxECkRnQ9TO8DsqtVN8zBOIC5L4S9SDvUC2+eTZLZMmKHbVP7L2h0kwWn14Q1OlT6HEb/TgyMA&#10;/TWwgiGxGFbX5TxZzgGyw5FBrHtFAZEcxld80BNddQXN0GgHGPfRyyQPPz4rnl2GF7NgGTPlAYdA&#10;cIjFyKCn9IExRH1TlXdFO/FvTsm5HZe5RoZZpVGxOH/85IIu69imkr8OlvTW8X04wzst2OmytGdf&#10;vxlIYSM7P63rvAp0azRRRRtAw5ON5HtQzi+utMLLmdsuAy9+2N5rwEJV8K3DzhZxm64NaxtSCBzc&#10;YSeCdVw9TtzQhUv554bkbsdhEPuR7XrC3qQF5xpANQAB1inLAmWqJ5vAT6M0a3wUNmrvYo8GCgD9&#10;vZ7bIuDZV4saqW8Tx1kMXxE/UdmMGHgzFupP4A32y0vAv0CycVDOFG7iHp8yO5/JKLNxk6SW3G0M&#10;v0iiBnY1VzNoiYNHamVg9WYVonCbnYZ7LBc2gE6lYRXEOQjAlPTEohuQcUkjaxJvAD4RSfgnKULF&#10;29/IyYIpI+aoQhpSBDF1ofQzbzcDyvDcO0g1iCNHR3iVm62hwPUUeCchgFWziSWSm8pXKffXU3Qn&#10;mrDJKuojqsnXefZWjD7brml4uPBAYRtoZKuhMPbeuDWJ8CIAJLO2cgEVNy2xXtj1gN2Tt8JlgHmX&#10;1A9UsEl0g39MKmnH/8TyIaYtKy6bIYgzmTMekddKsKfJaSxMT4O0lA/aWFNdOnhFKyuu0GUPijdN&#10;Ggo0FHgxClytKN5IjbxCY/QV8t06zIvdwc6zrh78q9P0nVBX62b2fiVBgI2qd3kZxPDLj4FjVx0B&#10;3LA9ojktul6bGF8g4r16gwtPFeFWul2797WvTkavjwvXN6Tcrd27Z6fiqHy98qkZcXe9kSwOhJol&#10;1BcGcNTeY2AD9Opup0cn/Kzow0m+HcKLP83beRHStJ6lUL5bRUaTuxQJEzumjUHQgegQwyDJY6xe&#10;YsOvEHCLvH6MmmCGLebQIjwQRggHAOjQHw60sh/s/6hCOBiGQAEODpBCgEkJodV3e/TXx3Cjbg8B&#10;JKB8HOcYJzIQALfoIn5A3BjUUMnQZWb+FrdqBoUAymCQAvzUP3mSXEyr2ZJK03gYwd7XoQcEgx7E&#10;W0Bi7cTwt4uma9S290ofYNHDVEfSl8Q9zC0PaTqFuv+AG3V+u8UXl0k0PrAW/9qejgbXRAJAaVZI&#10;ob8eWuKUa+jW4kn/QDRtQQFW4YJwUF97BwF2X6Yb2XFfOWwYVF3CQ+8ajNsHEtJGJ7zRq8fZHR73&#10;PXJkM7nzOobAQSfXk+0Vczw7JQN4wCDxJF8jZ24yb4QeY0NjZndeQ+oOIGwRsSxwCBCAgM3V2UVl&#10;VAb2QC0vy1TKTeNN5sxBYY4K0QQSPrDH5lqp3V+/1jCC40M6od2bLK2U59iPZMwwnEt6sjCBSJs1&#10;SzM96VSg+CqBqPKfC/yX8H/ZRIKGRwPLB7i6nFay5ZDcCPzx7b5xh1QoDd2GfhAHpMY5SO9mcIKD&#10;snqJjBEHEfaEG4MjgczwNjAqZEXB8fF41B8MoPlTCVDTmYIisurs8RyaJg0FakCtocXVsswO+qyw&#10;PDPB5R8HndbzfaMLp/IaPm07M9xW2zv+6NiHqv/8Sfi5MBDwLeT/R94kihcURcTqr6xKcsMIxisa&#10;uCjlwnaEQ9LaI2weCY9FzqE8IeH6opILQsx/kbpZigsqh3GbSBwyBI+b641pJ9yU3ypsoE4FxtYv&#10;/HgFW7X3pjf/Qs+keZUbCjQUMBNItQRVi2wsvXfMTDDVTrdu/k++Qnt1Y98t2W/p8Y36sOEwKtw5&#10;G86Gcrk5bL+x/qpHbMolc2SVX5mDvjC2di81y179YbMf97twY+GTls6yr3q52dbeSW25dml3CZM5&#10;yjSQwG/JNUDRnhkH6M0l51P+Uxct25vgDnZzD90fPAV3z2/c8PBV+msf/jvj73tvl7p31cRXUvjP&#10;Yq0f/UlREPB+LZSl9cWgE9Puh0J7GGKeQ5HGmjM6HCE5TQ6X/aNjFOuj8k/RWLpgwKwuZyQ0upB+&#10;+A/87NGT/NhCHQH0B6JBNTIqMi/VE09buhSgiBg66Hag7TMxYZYnzHcOSAC4OIkdIL1OFxY3nNPF&#10;igg8gusyszHCwQAuAPgQhpF8aTTrM68APozWlWWaNb2KYDqr4qSDS6UZUQzRM+CjQA8ILWcui72+&#10;RQbKWH8zNx4riWnEfvcI3On1m+Cevj64Ow9O1tPehUjLSLXcmOnZasWlfQtHhUJu3fsXcV8hhfV+&#10;NT8fu6q1Zk29h6MoObCCAlCP39yuuIzn1V+fe9WwETJgXf39C2kkwcrN4+dd4xRSmQ2VBDKgKUQ1&#10;bMcOg2AkwOvY5I2Q/HOarc9Kju6lMnKVvp38YyYFc81xxqEhpkumNh2bgZKeMLIpo+N0BQoJPxkE&#10;wMhrvyHHXXXvHJMxv4voKGP0JENzLmc55xGrEtKthuUJRQQ1eKcckZu01TMtOiC3Jg6pwipsmmq9&#10;KlPxMw+iKRNIqE8EVGCFjGWQgoKSq5MU0A87s4CjXrEm7LVyKgcv2VDE8KarhJVuVZJHQhF4FTHk&#10;QbMSoC2leHlEcEMCE8KpsPwnrOLAOinjg5GmdRRewSjdWhdxEO/rePuaa75ZFHg3saIrsEqHoXtt&#10;lIVu/Wx/2pv6/3o7u9YbHrxV1V3V+U0POizBMsk5NKE/vLFyeA0ZawLZlckfJVxMA5FwkgCctO2r&#10;tV670DcAPAQSjgpnqrOLGEfJQY/IV0EEmPrFrAQyBAFVZUzGhqHLSm1lsxKwlektaKA3veXWpbdG&#10;/3+zOEkz2reaApYzePP6Re7XgoJXcOAX6fYLco7enTJMZYHbJGMRa7d8dqwlKu6a7CrKFt1Hmbdh&#10;4bZPw66vkAPB1T/XB+Errrsfja5vdKaXrOR5p1PBCM84ffj4QwCGHJ4hpD+azJZTxO7fuv/tv/13&#10;v/zb32wPBpT3dVUS67mAIarFiGCO7rI0ns+yZYzFCjpDCDf+KodHP3T5Nmr2MWSff3HldBEv5wvx&#10;g9ZsiUgHWMC+ieKDABgwPhj+CUxAIocXgVRvQA0AluTKC2hYMOX38BeeAswt2UEMLhbRXhj0glY/&#10;DCIWM0SGAEHlKyQP7MynebxIiXjAgYBRABgzYAWEAQwMrG/W988X/D7VLADYaMEu5k/Mnj6sHFXt&#10;zG9Ob9+w7rPoXTHWAgKw9LOgnpdYwD11esND0+dl8M/KZaUNDp7Vhz38wfVw9WUyc93Hj7Won97I&#10;zmFTK/fHYS7tX3fpDdOLljh9/MwffWpa4UxeVjqY18ds6oQtZPsceZUTwBQVAmQl5h4rK7qsT+aQ&#10;RS2lgXAlEzkvNiO+7Thg7Tgi1Mnrr/NE0lIqu+PkgMGHfqSW91xzk8IZlUNawVrOsEKj1Wyp2BJy&#10;05AhTEjjz08ggAel0ifrgbQl+Sr+cofHiRSIEk1SOE8sYzlTqI5ZVanem/yaekf+EQzIclohhRNJ&#10;V3xg93qeoqZL6RfJ28dz+IfkVT5WAGWU8gRuZWSIAJELseih1EiCmICqQhqRw4NxD4VLBFgVQtV/&#10;tS/n+bHX0JpG7zYF3k0IYPOZ20n54iuvL9Rif4dmu/ttu9GVrcqN7ljLBPH/zMHCRAA0sisj1R1I&#10;RurgJOgo7SOiq5vNZW+Fq6PYhfREY9BXWFZRAO3Z2lqYLEBgYElAKNEFKvZpv0bJN9iyseupVckx&#10;LoPWbiHI26kevNt8prn7hgK1aupU5S8AUV4x1uhU67Wdl7nTKzVqhwIYM5B/3V0XlarURgF4mYHt&#10;Ord+vjUQvNqW8raK33QrZlE9qbeHSGSEuA6GwXDU7vWgPgawzy/ivOgNP/z9P/ydP/nPOodHOfAL&#10;8Yk1EIvtWPBog71g7/z5OY3wBdGECF2FedSpOmGJKOlup9Wncz9S8EF1Z2J06ErdLkoColv4R8Ap&#10;ANBBUCDnACxveZrlqfqXSEZ+g4az7jhaIKBXPTSAJzA7AFWRXrtNUIAJG0tmCiyR2AA5AYM0KRYz&#10;VBYA/sCEX0xYyCyAsNbCYwCJDlk1V+2On8dDeYk+i6I7XvcaQHrG9tDkCLjK3O2s8y8mal59mavD&#10;7bcMWyoGvAQlNk5FBoGVYAq/wTayvcprb+1LX1TrSIIygZJ4QiEzVyvE2P2to7ya1OuzFDjg6yg6&#10;KYN0mAtT0ppqvImYjkTNlo8E0uyfgs5Y06ygp+IquzU2bVVvTfYolSm1rRExBbAwH5Up1bAu92ND&#10;/Y3JygilrHdAlVlNVYQW1AdB2Yja96zoLHek2ansT7YEjmupUKNneb/+wSobVzHY8Cl4IWDaZ6x0&#10;IlI3FXgpbCq9ISBK6qmkJZ5FGUU9KP9IGaKWOSW3fIzPkKGPeZY30ieuH3zT4m2lQADfrTf+3nbJ&#10;GbtuzM2OdWWTLMSo76ZPw3n2INH1iqvldKYzm4i/7nuFJV59SetpCfs//P/xoWmeIY/K1ZiPiDei&#10;HM/6CDG2X4qOmggAy8Fg/o+kUrBgAOKxL15ZBhO2ZUjI/S0/Vh6tHgDGrdQ4JVnJsoYThHe7P/JF&#10;TC7EXCEAdXt9QVhdLgC9hjl/jQwAofd4Fk2ThgLvOgUePXpEKWI2UUJgxnnQn8dzRG1SmG/rpmep&#10;yMJ9chOjack0NUxLtT4WdhexyJ7FUz08dDeTrHmfdGDwxJX2u8bvD9tvg30fa/BvREliCbM2qs1B&#10;kiuiMavLCy3cFYUQKi9a7ZPGJcbHiuOqMFKN1WIf2mYXEaRClYxLznbt14U5BWiFrNI5v9CgbPNI&#10;1+0B+Bo0V5itP2wljkc6BvJC1BePUoLGoog6EsmjttqFnmVzEBh6KLE3aS6rj9JJxVXxhuWoWW4+&#10;SMunf/mn3//n/+SzH/4QWfbee3AUIuF+nMLsDu9f6NNZe/TLZ+nBh9/+n/43/9v73/jNDDn3KCNz&#10;pZKQMuMPIAoO0/+LmoL8Act/9//67z7+t/86/vhX+TIPOsPLWVKigh/9fCtkFTw8OB6Oo8uLJ7/x&#10;FYjWzDtwMcu+9ocPOoPJ809m8VkbNrnocHD/m8eDw3D2fNIXf/1O0Hv2ZDGbD//Vnz75+ZMCjgJQ&#10;4uFWgKEsy3bMmoPV/X719cNuB8b+vJxrDYJW+3kRnKcB/AJ+80H1B7/Tef99WP6RAAEV5G73gmE6&#10;m02Tafe93/rwb/7XB/e/TuQDoABQBaosBO5lJdaPxhZoil8Du+OiePxGq3OaEWlspBd/Uhw+/AZO&#10;fPjw4a75vu9xpMxPogfqBSAbDpwypx4OYXfWvu9iAiSCH8kHNoIP9rjWVZfZ4/Q3sEn++IUHnWUj&#10;e27NTzGZAWKJ+i+ceZXVGyYgzQ3rFvM+XjsmCNQ5a/6z/5jp7/i6MrvasIQfRiOTa3LrvaT5kRyX&#10;yWreWIdI0qSFyxtxEqEyQOO2MU13UIRWOyYxeok2zWobmETWVcHcvd6jXFviBHRdk/94sJZwRUjW&#10;yaYroLPPiyeCRC5JQpMO0nmAUZ1d8dTy4L5eXqNhIcQCPUQBUeQFTZYxheBOD35Lsr5IuAMdFEIY&#10;/XNJvgA33mG/30GckidHmxXAu6oFdHQNafWC5y/8IjUnvqEU+Ognlxj59773vX3G/53vfAfNXgya&#10;3af/N7CN0/+t6GPvYZfQtt89WnBROJOBETflQO+3bd26E92P7A32f/okSv4/x9ykEpGIm+KwJFlF&#10;JcGJY+lGshOpARYYhAAIp7OymjI+Ca3EjjgR2OrQArZC7DF2JKf/G6FV2akmKLRCioCUnhpgJGEV&#10;Cj3K7gRm9qNy06qhQEOBnRRwEpraIvx2m3ryrl5kzloRShVaawdSU5BEbsL2iXxG1EuMuchrs71n&#10;idY0HzUvycdnGq/k0a7euDIlE2avplyJsV//6EH+VVnQfiRS1MiQxolcdVz1GlXvVeaHF9rA8iMf&#10;A6yuPgX5hp+o32pXsqMfcU/3PuKxK8Y9Oryic4j3MKdjYFI/GsepI/OjjrC8rqf/O0p6rwRHbYLK&#10;0BsIz+7B503eAck+oA+IRJO3wOxo4KoeR89cKuwbYvs3lkJZYfBumOUJUfBlFYmCC//5IXLRoCof&#10;bPY5BP5uFPS7yBKIUxZx2h2Pv/r7vzd++EGrTUM+3Pnl9tpwBnDUEQJwhCHt6t0iiI7ufinsHuVl&#10;D1X+4lYc9krUuoV/PuzzoHK3h4Tx1BE68AcYtNMMxfpApgHkcPSOCudl3sOSCSgd+QGjbh8nkYrw&#10;2w2RsZAJAjFyycPdgqu/OAIgyqCUmuxlhliGDn0NRt0ACvEI/dK7oJz1inmVL5J8HjNlPdwGsLqm&#10;7TKucEYBWsNLgTkKcCsKwYBYUsFAP/a9c5NXH4EuuPLi0X4oL5g8fXlvCRx4T+2VTCPbyapHPXzh&#10;D+4oJIAg+qPW5YrXP+yXu2VNZvmfLVk7cKOeAHrbeZlXejNvWWfK5il5YSL34OJi7UCatHJ1ATD3&#10;rvZk+ytcbeiJTmd0J8CpZKhooCreLyEamxfaLCqa04qbZvRYX6XkJ6PdeuxMXQA0DMjI1w4d0/E5&#10;oFOCWPUScpMeDZRtS1d6t7U8qycIFCLHJR5B/WVXxNd93h9wYulC+JThh1JRC74AJizI+FoEyMiY&#10;CCdFwb+D0bDbhceSoiKc5zYurH6OBqZh95zvq/DuPmNr2ryjFGggAPfgPY5gOI1O/Zdgcv7pml3P&#10;stDV141XWWHK299Gy9E0LB9iAvV/lNoRA44EM4qRSfkbxADq6uSmLDXKZCSU8xT0VDxYrhL1GTCm&#10;/JDMSNMaq3eVtNLf6O7PX5lCRXUGQQasaVHaOEYq/NjeqlmK3N0rC6Ocwn8tE1uj8trDeEdnZ3Pb&#10;DQU+fwpYwWIPDqQSkjKF1U25B3/yctEZfrfZeo8jm1fZSonNYVxNsF1Xdmdd2eEKidbotoUiyu5X&#10;AZddw3PNtJ/rSCfcVrtXuMRI5SuPxr+WPzw/NaBtY9iyY/i7qG2fi7uQ2XHPyx+5gsg+oeq7k/UF&#10;f4bDAdYpRvyi6h781ESrjZGRD0JwGaSocTY8vPf+l6PhAJ7zPMWN2AIPPsWU5DCwf+Pb337vw6+i&#10;ZBY8aREnxzSABYoNQnyH5o40gq2oiz3kGYRaj9gC9oHlDCslXmB644Zt+P/jpYb6hFPgYSfKFNcs&#10;OO6PAAsATQjCYQfwAKsO0kInPniyDLMiIIANBBugf2ABDEDowLrfzfMwz3ibABRg6WcMcxfZvpga&#10;kF4MRvMxz0LeA7OobptzqrCoRiYfxQFcXgS7dit99KG/MnYCDwYvd19fCgx4PgFMqm+rDfBH76fN&#10;ITAbH7IGdjfrCQBNuPIyr+x23rKOfPWWL24LeQEcV1E/T24Wzt2QcvWtM6Kie730QL3pq7cuIV+/&#10;joig6kHJdb4B9W/S381cssM0Eqbq4Yaz2qGIhs4Bi4pNRVt1bYl90Glh1Xu9McMyDGfiJVR0Nnq+&#10;KNmi6mseLUF0uS/FPlzowb683edYRBoZlsv7t7I0r48oJA4iCLMgiOX59Hu9g4NRhIAoid7VWzZP&#10;wGB+yiiEK5lNRGvhU2/ZG93czudEgXf7RVllVpyAYsewOKdEQZk2FoN3XPBqRicMRRmZz2t9FmrR&#10;hZoNrz1jB1+KWOHHB/JUyR6K+H/q5MYFQOoRWwyUN6LuAdwxdVX1bmq4AexFAFc5KjYtSjImsB+y&#10;Ec6HaGKqAEhCavJAt5Y42cJgBy5+SsQl5d2GEMpi9TKCMtCAWOOy69TcwF2U7tevLp/TPGm6bSjw&#10;tlLAn8773KO2tzLHyr8qqWz96UYHTSer2uOusbme9xz85kjWTtynw6uIoGr/6mVuNLZ9aKg6v/gO&#10;GFXQmobqC/uqvj8cK/K6QYn07MRIT8reHLZPHLu/jgKstfFvx+6LYM4w/AqatoSSUR+2CgVSBYRZ&#10;FS7yYFYE3aM7g8Nb8JXdSkP3IPxfUcOvf3DwB3/nPxvdv98eRlh7+lDB2QI3CeVdPT2Ko0Oo9wXK&#10;csF1AIunrDDUzKMBrf7diCn+FKvGiWo9ZdrwLI3C6gBLJw5lOWoY9AAStIIIQwTaTucMUR6YqIxV&#10;HGDTR2lCwA1wDsiWrWSJu6Yi0IsACuASHST3wl9dyGtaCYWMXuNE/JU3yyk35nVz00UXSosLrM7Q&#10;fV7E/drA1u+2rT7+prbeZvWB9f7Z08lgMN7a8trL7Dfad6SVquvOQK04Id4AGIEASCl/piRmyzVJ&#10;Sy9KyGmapJdhLNw1Lpu1Ccl4eToo0iAB+0loVi6keAyHsRKhNMhTjWgFSZLBtNawMzEEQORnX/BT&#10;2XUNA7BfbUvpnrxRZqL4RVExptcUkwWKJR/zEbkDMf+J8DGPIHeYE8TbwUF+kDEEnkWyT/1fLWYG&#10;INlLKDXAgrJJl+MA0GSe4bkgMYDa8PJWmIC9FEhN0jkYjwZDJJMU9yu5nrlr94Dsjk51fc7GskfW&#10;+m5rdu/IbH8Vt9m8KErFmvMJAxVcnvl58hKpgbSBznnVaJWP7tzkNzGUi9uVau9rWICefFUvvJrz&#10;uay1X6kXIkWSyTQJBTCIk/6ggmPyDGXd4FnYYDnxNoe/opNulwYNcCSFXRV4ValDFgkyX/RE4z/y&#10;DAiYoIgGqWNRB0c+s7YoKU2PZrXx71I6teuERUGuocOreNGbPhoKvOMUULOK2upXeMKVR4xt387Z&#10;tfP9Ps28tpdwl3FtDJdRxudv3jf9STmjciE35rWdza+GpboBrN7vyhVX22wSZCuhDK9z7Gvb+2QG&#10;r7dgCXtFb7sexOZjWr2aWYmERgIEGJdvAV63bZuDdaNyVrW1i1791dO9V+R+1TjdMNYeimP+XKYY&#10;yF/NZ9M4WaKZpP7mpv5l8PfPEJActg9u30MJLAi1WIZckrBdY9ObwvIIUOHWl7/0tT/8Tv/4CMEF&#10;WNYGwy4947joQT9HFd3lw/cOEU4Ac73o7nSfp87fDnpRJ80TyXhLNb7fhywOX7kOFkCcPBz2+j1o&#10;BVWnqiIEHgQIBEDOQaouEvNAlYNAgCgYdO0PW2gMt3+pMwZFIuoi0kGWXUXYseldA9S3RgMV6l3w&#10;hdup79tqY0Lg1XdSgTg5/nnzPPrwm22bE/+ruvyv6TKvarivuR83A+tx4JWgNssoE74TJpizQ5uO&#10;Krp0GKWKyyOyr3/plM9dHtSipIIryilm4w5d49X9ZJ+3zrirynsrWrHRjU2aO+Nto/qyJPEzHynH&#10;oXn1ia5JtMvGR24D0xk3Zm6PYjC/yQb1mvUSRTKGhw8/ZkNWKvl05aP78gE76OEv99tE6+Qvyod2&#10;xD6/z6YCuXF6ZQYByUSAMaIHFBrtheiN/Xf6UQ+6/2jYJ3Ko65/U+RJ4UD4a0ysfFvdSE6A5wgSl&#10;2Fey7jOupk1DgQYCWOGSuhhTfGGuTs4obNj3FHgDtO1+dQS2BJ6ZoRpxkiG5EUp9Cii5dUW+AgNY&#10;ncRGJOZBERaY/U9KtWoKQFyAaIO1Pol4AaAgxxDkV8OatU/IKDCKaDVmCiDU520LKRtACqiUTPyY&#10;3BNs03FsizGrK79JTWQ68KRehVJqNd+SzNyXdfXaUEDWSNvwsoZNNRR4lRTYpV4KJzD6l1Nlt6iv&#10;22asnqtcQxmF00Troe9idt5xd10DoXra7FYS+Nqua+DfiBnMNsVY22/eoN+n8Ldan1eRtdZjbVP/&#10;0uaY9W71qW0kXhd5pVzZKszXPmP/uqZateXskq2KkqZ/ua3EWbuiMnC/pVsuHHEcibzOlS3rs1Yy&#10;1pT06c/FyviimVdLu6XOLOn3sYZhlZSUBXRBo0MsivjBcg61vBsAg4erPfRsHdUa5TcpZl4/GsTC&#10;sh999fe+3Ts+7vQ7SZKGURtp83C7TKlXZnDfRwB/luftnpRQ74SoR4AL9ZAtoIOggDylQk5wHctj&#10;mmIRZ94F7ED7GCJ/YKvsQpIvcgOLM36B/naghhoexWbIjAU0vmL0CCWoSkr7sPxLoD7kC82GhptS&#10;DcvOGrNwymtHVEEXUSkZZuaXvXF+lSTA5l32X+dNxO3aF+zmDaylfzUM4Ob9XHPGr+kyr3zcv/YO&#10;Pd5sLMfCrRQPCjCl8KbhAPXeCN4n1Hjlr6i+qB9ADVn+R+QAjkYRG1jdGHNE1OWIrisRcbFuFEX9&#10;Ppoh4gUHWepS5ss19y3KrYwI6jDV9RpyMFAE0DrWy1j/oHAIPGfoPEP/GRbUwLl6xH6YDcR+vJYC&#10;B5iPnktQzyZb0Wwp9Ucl160fSQEDrsVf1bl2n4csjEvcenjbOLcER2JeQJyvQbtSGoQieYBaJIy4&#10;hQIBKyS0CKgSGeR47qB8AJhlEi+X4KqLxQJfkzhezOf44GiWJDgiD7wRm/d5LE2bdzAd4JVTw5mn&#10;IbWAS2lOEijbVpm1b8x6J6tcgMKwoHRcm8kx5HQpmrrPK+fZv9x4am1awAVCfUbOEt4ukp+U5lPH&#10;LmWuTCVKI/+qFi5mCmP/96w1BtqgRCiZBZ0Yx1thZaRMXZjQTgsP1n6jvgBiBUPvVtdvWr97g/Jl&#10;TkOghoHt86Y0bRoKvDwFjE7rtNttOy9/lRfpYVXfdj3sGqnfYDPcffMsf0hb+0QDsHKrou9Vqq3G&#10;CLb6YXvwQd3SGsOufAIruIPyfJcXSn5jFijzKN0y5fV4Jf1rjEObrbHfXW+EE5FFmreXv/Y2VDw1&#10;+e1Uq4fdXjzaoPvDtkc5P8jyZa9X3ro1CEMkxoJca/R/fRxrd6pH3HG45QOezsLw4P79k/ceIP8+&#10;lqslgAbk6wuAiZfIADDotRezGZR4iM3QCODyp2kcqXS3KqhAtL5VBUTwyXSapfAIpHkAwkCSxn3k&#10;JWDCPzYnsAEsAz0zdTmSDnCdRx8AN2TRZ52CkMkB8ISAGpSI/Rdlv1tVHaAAHDPz99H8yuVV1sU6&#10;opm3rakxnT+wESPkfr3XTXWMemmVVdWu4/pY91RXXmSqNud8YSjAp2zELzuPVe+U14oIFHApmWzS&#10;0kwalco08p2vik2YjzfMeJnaSWvfJLjpIAgGbrKZSMhwgikoHPq17XfQRPVmM06+xwpSmBEqj9S3&#10;230sa5OWa8cNx1o57rfZ2HfKPhA9DL5IMMmhZUPfhn4NpVr28Vc/cjCnNU8aQHXnJ03jBMeQOHSP&#10;dUFYnOGsQl2MQJz8mVsbfxQ0UcqrC5Ter05YycZtjLUKrSuvw7kYPPaBygCnYWcMN1Kz216qxhfm&#10;nW0G8too0HgBeKTHtJH1W50AKFVJUJ+Z5Ku42s4ZprxNfP5M4JB0pxxAWLI71ejCjmF7P9o2wi+M&#10;ZUPGhjmvJQBQ+aiGF6SRMk5VrQWEAHjBKAHDXQ1vEDdFChz2fhTs1PWAbEf8AoSDiGQinmCEhcFi&#10;tPKU5nw2QKNDQX2CbCjwm9TiMG2SWkcZfRaN+v/a2EFz4XeNAk6V0lnnq2/+l9dCFqMq2jG5Meyh&#10;Y+6lj/o3VetSq0RQz3PZ/LXSUGuTWalwts8IX7iNHZKGpJp876IBswjB2pPy72v3Q9QxM4ELu9EF&#10;6brxrb4eFNhtwjlfNd1CjVUez4VAaUwzeAjDGszsKFIDg1hrNOy8d/+o18mqIpa6CvXmiLz2EPU4&#10;svRjIYSPQdgfPPjSl+FqiwwAiOgLunD1RwRcK4IHPzP2kWJIRABlnekAMBJEH+RlNIDfr5RBEBs8&#10;TG+weSZJgq5hFkUcQb+Pun2A0ZlqFx9ZzALo+kwbxm8shiH6NwtjaF0MpgxE/H8Pe1qbp1sWHeQN&#10;xApLix90CanCzveM5JCMZhrf4QitVkSjQnjKkcVD5N3zP+b11Hey2d56Cjjl3yjY3kxzrwB2YOZH&#10;lCusx9BlE1qUl4vFMomxF+OLHIcDq+i4SxyNxZ+VWwEdOGY7WKfxE1qjDdRimKihFQMKgKFaJMdr&#10;9E8jYSoCYQZtT1Fx1DwqFWZVo904LG28litmpZVnXXfj+jNyvsY1mCgHG/TggiC09JV4KJg2xiXW&#10;hBLgPBv7cN275VME+9JjZ5mk8OOnl0W/T2eK/iDqDwdDZAEY0csCyQAG8nU0irA/HOJQLxoMhuPh&#10;aAwPjeGILdEGbfFTn2f1u1FfadpsDQX2oUADAWxQSfkSk5RIJL8ovQqn26bc2b6o2iaCGmhYIBV3&#10;LvkrJ6yhAJaZrfAzBWMNF9dVXKITMvansUA2WaEFCawLgFoR5Ir2j3h7yneJotKoKxj8NdM/lX/x&#10;6odVQ1wJLEjMSCPxSqpNCloDSlifMGYDPTih2IK5jrAW0rXiyQZCaUjjKLRB20aC2WcuN20aCuxF&#10;ga0qgSp9W8/fR5xQ5WzldDPv17r0VBTDR6+Y3ZYzrMGvOwQcT/BdlwDdd5U+Hcq5eZxM12Kgovib&#10;nPYSHrWmYikucMUaKix8zaHUJN+qi7w5H1TJy2Vl3nrHu6jq/P5f4fGO1wuPrztxiPD6GITyVCh1&#10;fTEGdvsMBQRgPjt+VBFVMVzWGeH5gpN7y5bsmxsRqrk49s2XSoarxBTQuV11uvCQp5dyHzZK1NMr&#10;UBsgaOWtIslzaByzSZ7FkqaWVQ9Z/4Ze97LjKwYyHL2cSOaUtFvt3p2HD9t9lAZkuUSU94Ppvt+H&#10;LZSlcNMUl45gCCyDfDjsVvASgJ0+aEH1YQc0+3OVhLMz+oS3M4L+D07Gg8M+inpjgcfX/gC+AAwv&#10;kJRhqOiHD6kO/4B22UZvwNthTIA/Asx+PdrpqhQeDUgT0O3BRsCQA6IM0Py17iLiCLCoizeCPB/3&#10;aOoXVQkv5RRq86aF+YW2epLuCppgetPn0mxvLQXMvLST0/E5nf46Pyi7tZjSAq+FHhfrD23PdHpB&#10;Hg3JLkU4Sme5nivvnPla69oCd1nOYHT5PfAmw0yEZeh/9T/KVvZZcuxjtKzI8k7zr8d2DU81bMwN&#10;HwNmMCyzAGoGAAkmgDc+/kr0q2RFUEDOAcGW2YJQlMYLBvvGydWvlHFzsAK9JBhFSAV0dmxjiVYg&#10;wxDeVU/fjdm9yvmVzdrpvgreK1DYbA0FrqdAgBiu61t9wVvcCPJamxs1Z3SMhzwtWcyBAshEgrjS&#10;AcZmZxX5IOeqSluGMpZj8V+6/6Ux8hvRUQoMhHgC0gihErGRpdwInBhlV3Xpzarq2jXbqCDJQMM8&#10;Y2YBZk9lbiHl6eTfOIe6PXL4k3fjQvRf1Z+RI8CMjv0goh+gI60fosFrlKawOG64Gr6r7GHuTZKV&#10;oh/JiixYhnVSci8FHQdkfM61QCVFvbyjkMfV7S5PbAPCZCImuaIStcYu1ntpMp1+wadiM7wvCgUe&#10;PXpEtjGfrg0IvIvTz/JMZy9QnWFTN+YkZpk04+64ptG5ryp9sgetKkqdR/wYXd1QkRTZm8zvzX3D&#10;75ysSjbkccjV29hULF2fHl8y3Ke+lh2ettH7XaOPT5Bdz3L1LBqAfbpJfnuT+mkbPZnPde24Udgs&#10;WRyVNsdWwxNSg15EeGH1WhWWArnJ5KKduGdKad3b7HEonGT4Qj2uHgICcxfB7KLsqyLAZQI7olOq&#10;GqnQgIII5P+ajtptluY4pSZOfZs5SIZKfXmYZZ/82b/48X//Tya//NV8kRwdDXE4yyoI3yVq8qGY&#10;3vg4Hd/9k3/4v/nSt/5GRZu73IdVbpjqW5cN2Wq65SkwghzJv9N48vMf/Z//T//H2adPwjQY9w6C&#10;Yp4Xy8MjSPzD5xfzWw+G4TCOekE8D6Pe6O57wWJ5nsxaZTpMy+WHf3j/4PZBOi1x1SKPq7CMk2Kx&#10;7PzHf//k5z9JkSbs5Jg6/ZMn1UXWnbcTSPK3oupLB61j3GrcyateHKSTIH80DybLYNAL798tvv7V&#10;9je+fnjn1jhZpIPDg8Gd8eWzZ/k0je589f6f/IPj93+/2z6Cj68keZRsZxT04XGtUX6qI6ibAB6b&#10;eG0YEUFpr8f5saKDeSba8uD+V/H34cOHu97t5vhrpkD++DUPoLl8Q4GGAm8mBT76ySUG/r3vfW+f&#10;4X/nO9/hgrFP07eqzRZ8USVFNdSrXk9ZRV3usSmabkxAal2QTtb1f+1EDks5PXr3UWmXunza2nMG&#10;WJPI9FyzatsB1WAoO5QSgBBaUeJPxR1VtMVFgZuEHpqCfiolGCs9vRQpd+ImxP+I8int/8xWACdM&#10;SXxMSdJkG2I6ZfEC4M1LflEV++SSciVfiKesb+7cf0/Uy1/rzTBREmmiH0Nh21h6tIiB1f9dTw2Y&#10;+VZNvuZmXiMFrN7kOzRdPxyBO7cwzevPfAUtXtd1bzr0V8OmLFf3lVyToNGlaXQjExZtkje+3AMy&#10;GqNZ4GqS63Fl9qq8c9tJmu3PynSiZ7k3UG2PhLGBBNDPGKn3mA4fyw3S58IBD275xLLRJ36IY0Ti&#10;CtABTdj5F2BHgOMaZq6HxqWQ1nUueHCj7Q/7WOqYSCuNuX4izR+6arXTtJhO83jRnk4QNBedPZ/C&#10;xzlNgN2LKR8tmJwQPQwODseIvlvM82dPko9/Nn/+JEdWwZNb/d/4+vFv/vbRnbtBP8rQNMjDAvEG&#10;TChQhL1WB+UIwxyAPLwakICwGxTDHsIIiL7DxyBooSndDM36S1c7rpn6v4U1DM0M5eVZWGJaenrL&#10;501f3KZ9Q4GGAg0FGgq8sxR49yAAUThVIHEau/HNJNBu1lcpKMKMp3DYw7+S18eeVKv+Fgxw3elP&#10;VJlZ5hert6TlR2Ej1A/yiq/Wqr2nPevuSpfSmXoA5IiHhOkkx47afmgTsGGbsI6otKayulYfotFG&#10;bodKOrwgg1avyyoA4hdgrsNuTBteh11ICQCTqkR8kwQBEaxBfACMX6hciWYjwRH0RINJSKf8Xwon&#10;s6JqF3ll+4huAn3hdakejFbaETnGkcG7fSdSOo8u9+Te2ena3HhDgRemgK9h7tOJYSCv06fw1ajW&#10;+9zsa2/jno6nJxvL9o6xeQzyZUZPluujAC7eoe7U+GXJQvDCm96grHFuAVZPdayV8L1HPj44yyG3&#10;FYoBFCGc7iMso2UHIQnIfZMC/sZZ1P+h3ENrRs1AwgG6cmxuyOAjwfnMwYOE/PCwB7JAD7kUN4El&#10;FC56qKiDHpJlMJ+Ezz7DwjoE2o8IW7jlAiAAKMFqOVzyWIQMQQdYy5bz1tNPs1/+eFom7cGgdXSr&#10;uvew8+CD7pe+MuhHOarvwtV/PGgfHnWjw7CKCtwLc3aF4eGwc+ugPe63hr0AxQQAwsOPuNVCdAJ9&#10;ibVoAisQyxJrhAALBEn5XXVysOusuP7pV/vvCz+W5sSGAg0FGgo0FHh7KADz/j6b3vA7CQEYjzrv&#10;kdfSlAYmiX6rwVEaBi+iC/+Ii7woqu4cWYgNoGCOIrYI1nXtgQn1ACJYHwNzVdV1jfhl943ubC9G&#10;HV4cCrR8kBjuiUWI2CNpCiQa0gyV+04kUvs/xysFijsIfYT+TwcAAQvwG7OMiq+tkchkn7EGvJYN&#10;EDAFAuVG1EZhKGHGLvetpiiOw0mSxkEVnptIzGQiG4ktINFzGFLUExhAyGlQFxFn7BOxxJWrvITU&#10;+fZM6uZOGgq8SgoYnUKQO6eSCX8zlt41k68ChVcZgZULymaa7eE74PPQzdsT5mCNzz4SsQ8qsa29&#10;C2fYvFbtIvHqyLxC2Jt0659Y2989I7w7qEGq7qkZ7uw/BXtd/9l5T5OQr4gByrulrID89XRLtLH5&#10;qC03Xn0TBELwtvpeV9+B+q2jj5qmzsO/0PvbyMePfcTgRsNOf9RrR2E3Qqk8xDfk6XwRzxZQkTX0&#10;gGeK55oGm/h0daOSmuEh8hnwrSxLBD73UY2PGfcLaPh85+Hazxzm9Ba4OMvPTsvTZzHcD7RseLvd&#10;x1IFnAE50ZirgFBCq93tTy7T55/FyYyQ++07reM7xWCURP3swYPhyQEgi+pwWH7pg+jDrx3e+2DY&#10;GbaYNq1C0F334b3Rd75174OHQwQYoLgAS/rg2ozb42LrwPraAmBnkkwnT9RYn1OaiMd5BhgThH2a&#10;dXzETd6+N6xtGc/iPZKyv2F31Qy3oUBDgYYCnz8F3k0IYAddxXatKXglY4c400uYvJq1RfE36LvX&#10;hWjaK10yiICJRiWRPjqQaIK1M9xXVX6dMGwN4mqnl8x/sBBI/j8jwYp6b+RtymsmXwlHSjhAmnG4&#10;TIpsEhriRiQxgRGJJDSBWILeHgYglVyIVmDMTpZTic0pAxS+5D+x4huTEL4qPOFuwZdfkU3V0oYn&#10;SIYVZKNF2lgtvqA4xYaSv3KgVhOuVhg+/8nSXKGhwBtMgSvU+HqOW+1RNS2Z5ka741erdK1o5qKC&#10;WpjUeB4pmfRcMk/3WaOfdSCqdVqbgV9OqVuzQZ2cn1zPfFwT28BcWjij8WK3XM5xM5+nrWqzMmzZ&#10;rnjSjjibbdbUfoPDXtfh2llr6nRNbasBK/s1D8h+0cGokuh+0ttRhVkP+j8pPC2O6MLdhcoKBMBt&#10;fo1c3uXMiOpnvPGwNimzSnPR/yX3XRACF+6WsOoji18YIsv14dE4GkRYiBfQoaEtp/n0YoIU5bqE&#10;KS03n48+MkcrfSFp84cDXVn0O62oHfS6ulqBSmzOXLd5MZ8Wy0WLRW/brQIpAQnxs+45llO817gi&#10;VsqigoPAEMnUs7iIOu07t3sffm3w/geoDcilr8yXRwedca+6fVTcvVveuhse3YnGt4eLLI/TAsD7&#10;w4ej3/3d9772tVt9YAudQV508xJgx7DTg+sAhywJeph8wSepvtE12Y33nMgb5gV1Or+7cc66Tfpc&#10;/T6/wUwNmEq8AHbTbA0FGgo0FGgocFMKNBDAukyqxnlJp2fEiVWDv12jPflUTeLWD4BSGOwIzN0v&#10;G/R/8QKwWw3kW5VW83M5ZwP5pm7+TMePmqtiZhdzATV7BSEU+Da+ADYqlEZzEZDYhWjlKirVQIbx&#10;KOQPeo+a79QWGVBowN656Ud7ZwFSyvpyeYEBzB1ZccRQQIdH8UXKH/NezIkU9wCKCGDgE7VR7W86&#10;bZv2DQVeEwXWdK8r1Huf4/mw5SsZ+I06tIjpFYqQUx0/J2VJlfxNvwB3XUeVzQHcyEPBv5FdN+Ww&#10;XSr/BqgR47+LCGDOfVeEb/sDkydfb36j+ja9t0UUWilDw02L0BLGQAJumP/p4V+Fy0WCzIOsMCYB&#10;Y2XQWSAPAPLyxTEc1KCJC9aEdZA/emlw/NVVOkbgG5R3rFNFCScCZBMIAcoXZdQNkQ9AFlag3hlC&#10;/hHsj3FJSlygElhiU0APSPePQAB4zyErn3jsA54gSIGoQCybB6PWvbu9o6Pw5Nao1RpWRdTrVh+8&#10;3/3wy9337gdHh6BiDDeC/sEwb5dVJxkdlSd3wqOT1oOHo8PjQZoFizhYoixANBAbAVBxph+PehES&#10;9RhA3zPs6xqt2wtPnRu9Qi98lddxYtgfDelX+Dlt2ezp06czRI5ct5XxxX4Nr+uo+b2hQEOBhgK/&#10;Lgo0EMCK9KCmfskYhJRBIkpUCB2kEV4UXLMyq4GeIp1G5RsMwHYFYaqNmh9MIoANxYdsFmXf3K96&#10;r/w1KrDWXLFfqMMzkQCiBbnDpIJoyjZGtafbJr36KVSxF8gxIvyoIaHWz1twg4SIoS4Amp1ZGhiB&#10;zD+iQoZ6HhAgkK+a1ECzA8jP2r/9BsFNRRRz9zUtIN3JlWwuaq01pSmODWSi5zAvwMvIN7+uydJc&#10;p6HAW06BXWicsiZFIldI4FTxdRdlyw6c8rGjwYsQ9LqLrvfpmOoOJepV6P9Oaau1NzcMp/9b7mt+&#10;2aWu+8zQo59h3ddRrMYa/HO3nuU/HFXJHSKASngYhq4pG5usA+46q038byuub/XNi7le0Af0IV79&#10;WJ46WKUQDn/xfDK9mC7nC4S8HR2PomGEYtej8QG802bTi6dPPo3jGbR3oABEBEwyXH09zfKnCAMS&#10;3gQscVYsJhOY2qHpD3vI6aMBcG1B5jOY/YETMBMhEw0AV8BCm6EyOn9DpgDY/1GfAIgDE+/3AOyj&#10;TS9qHRy0xuMeVr35JC+SQTs8ODyMHjwMPvhy5717/Tu3Rwh4Qx3v8cnowZcP73/Qef/D7vEtXHPZ&#10;H7fGh33UAk+zdpa3J1OWXedCLCV16pS7ZqLZh6M+fy89fQyBrnt73pTfqZtfSAQAhJvPb9Dd8b17&#10;98Z4ga7YBCaYtA6vbfj5DbPpuaFAQ4GGAi9AgQYCqIkmgon8L5XwRK3l+mzVam3pCUSi7fLnVaGY&#10;jZBOv8glYDGAHd/D4D3N33ZnT7dugAYKoJciZBKJFpRge26UyQB5O8nMSAd1F15EgTgEQtAS/V9i&#10;BDSm38h6Js+/FizAMfUs5QbIQL1DeSOSz8Ba9mUIShjjb7gm/ukgeaIiBVK2SMmjFQoYaUGSqieB&#10;+2n11XUEXXEWeIHXuzmlocC7TgGP+Xik2FCGVckgl1AHpNUPmaLkJaGXkFiLteSHCUlSdXArpbc6&#10;bXst15SbVX6CQibmQjo2frQiuvsYyNEPmLa9rzHH616EG+lI3jg5GK3AoqXyrC+9GtgN87OM04Co&#10;JiWqBVR93ds7y53rOKrZqfVBWbDkydXk17GtYQf0vZJGTMQiwW4SZkbnMhPJJSlv7X1ZLMAndX0v&#10;5ldznQ0FVTvR9ZO3EwD2VTu/5KUFoUzpOvxDT3tawdtBt10Nhz2kjoWtvh8WvTarlJfdwd2v/ub9&#10;3/gaDPq/+uF3//Lf/HeTz35alnDXr7oI6GeJnLwKkqqV8uYKKINdYANa1xz/hEW1PD8L0iXKC/aG&#10;HUnNjxg9vsIogI6yg3kiLgWtKmulcV5lBV7/PE+XRZYgKA7LL15Bea5YFZFJNwSef3DYv3X3aHxw&#10;mCWA13ttJBdAfEGQ9frF+KiP5XY4Hh0cDe/cG/zG1w/f/3L31t3uYNxFMsGgNT0Y446Li7PZ/CK9&#10;eDo9e3qxXKYBUguEgN1TOifI+0xCmXA/WXvlyVmquvfYIUXm0RuMxZy4Yz5eNwu++L+Lvf1pEt27&#10;d9x/VfIrvDV33vi1jgACExz3i9k+3gJffPo2I2wo0FDgnaHAq2KhbxrB1lzq5KuTaI3Ga73oax88&#10;Jyab5XW74ItWyPkDwUez/UDkoU/BXii+VldGW5j96XogCQkZASAX1A4pM0lGJJOuX9Z/I++J0yDN&#10;/SpAQNbp9aQGoGshEhk3CEMCCRg/BohPcLVkWmIUH2RGQHTKXwGyw6gh1xITihokaC4xIQOWcjII&#10;fqmVixXp36e4eJnKK1NTxUiN7kXarlC8ae9ZM96GAq+TAj7bcdHgqrA6BWLF5iyqh/GxBlSnH0mu&#10;jh3mZ2uLh7UcV01yJfLYjwtwnuIShrTm5mM8itz8X+vHgrGKYvLqVIs4BqZIFWhx5aNQgeKLG9ey&#10;qqsAov62LYrhao+Aei2QfmxjzajHjCv6MWNjRXd6owuJqEUy3Jy6tzliftW8BjV2sHJ3Hqbgblz1&#10;Qwc9kI2CMytJ/afs34upOGdr2grBJJiLOi7VXP04Wqm7Fj8GBRBEQ2rUy4d5FjRUXZrU7FoOO9d1&#10;tidNoD/rR07XWDLedgAdvugiPqxTdttZ1S6jo/Zw3BpFxSCq2lF08uUPv/33/v7tD95//JMf/Phf&#10;/t8/++4/f/T978azWV6G7SIIs+T8yc8//flfzi8+JVwe9FhUAPn7W8uqmFdlFrXb8XQaz6cYb9EL&#10;sjCUDIAVUvS0q06+BATQlgWxFWcxlPEq6CD0v10lUdQajgdh0AsKxLPRIQD/wEkBtxb1+4ODHtL6&#10;dxnft2i14wy/d4Z37t+JDvuLYhmNO0FnGban7fY86laDPnCNqNcLB73swf3o7u1BMl9cPpkkz5Mq&#10;pjtEF6UC+8DcmTlQsvU6ynOO6YotL5vQ2k5cFx5g12SL+VisbI3vrL26r5Mrvdy1w/7ximUe3iMv&#10;12GrjIvWLkN/Gc9bJ3cO8/keOQcX+zR6ybFeeXoePj1r15/z9tksgB/LtVs8xVnhHuEO1/a0tUEw&#10;w6imzKnRbA0FGgp8oSjwrkIAWxRMilCUmMXQUru885uJCTBrsae8qlAmm7FG6a6WytMwe+mARY29&#10;lqvvgMpigieorCu5/+ECwCR9kjBYvP2ppYsZR4oq647ehxWkVdPnYUqRIWwUENqZhoCDk950X03w&#10;Ag1IjmWxccDwz//gkYnoRKbxq+1I2NdMYObWrbFIpD0m/NPEAEZQMTYxI2DKkBVA4FCNtGjpb+9A&#10;fCnWcBlHpAYN+ELxjGYwbxoFVCvbNWqd1mqzNQn/hA3V7VVJUvWyXfejpl79qGLiPluvZVrVGKG9&#10;6B703MkDtqnxfn9r0EONWXjD2OP6L95kcwBOM9dOrffBNWzOV+GE2h67tNfQh7DWv17FhwNWnqxq&#10;8U5ndy+D38g8f73iFjbtd+4wCL21XW+CQQ4ETcZ6hYUHLWnAB+LTDopuG58y6nz9d7/5pd/8Srk4&#10;/dV3/9X0r39UPr34yZ9//+zxaZEhS2D29NFf//BP/9lH/+af/ezP/n2ynGadMqsWvXzy/Offe/rL&#10;77WyC8QDZJ3+MhjME/o/4GeWEpT3HZq2wjHdPsLwu8h1A5cCIPZY+3q4dJnCLI870Gy5WbZMkjlW&#10;YKDjWZUm2RIgPcL4iyKTqkHwGWyPhqPhcIANEf5c5iTEbjDsI6QCcDkSDEJXxRqMAsH9Aez+VZag&#10;0iF9MhDKDldBDb4zBNPnax+mmZ4v/g7WT/8l+vginUpPAA0D2L75v4sVn9vOE1jvYVdHaayRlClz&#10;Dl7ZVXd4uIJFsPFr8QvoVMOBfLpIlhieX4bJK1K+swWRgj2wkC/Sq/I6xlImxGJmyCLSbA0FvtgU&#10;eFchAIonVht2+2pIEcGWZmqzv/EAfZdL8drTjmRT/Zo6PN3djWfeSg8+ZOBOswAB9XoxxiOJMcP/&#10;NUiRDgXij69AgYblq+iIv4zVN5cmVmEGE6AZXACQaUngAxEuFONQixTHWbUyWPyZcZA/q/FfhTmt&#10;VCRfVTxEvkCOwIihgkmoqGcIJSKLEoYj0JHJR9xieS3VMcSFgJkFtIX2QMzChELa83zRcRc08MWe&#10;Ws3oGgq8dgo43WyXflmri1ap1CO7IIMVhVZUlC2fK27ba28uTXb7cjPc9elfdxc0sLXx5/GcPLV4&#10;ZVyeNi6M8XqA01ew7f7GmuL9YM3BKz1vhwAMs1aGzc0+lJUnUmNEO2Ha+lztxHW1lbQKsytkhJUB&#10;0fhYg8THICzSIk6gaQdQxpEId3w4nE3PP/7+d7NHPxks4vYsPf/Vo8knH4fL82T2+KM//xfPfvjv&#10;0p/+4NM//+7pZx/HAbT06eSX3//of/h/nv70P+SzT9NicffD3yzGdy7SdryE6z+uAn1OvDOANSBM&#10;D+spsvZ0eojbK7MgSyRJLjPgAMVPxNehytM4Xk6TZDocd0eHUVIuLyYXk8l0sVhIrZ9wNlteXs7i&#10;OO73opPj4xzwBAoZFKjF2zs4POj2erhZQAx51krSvD/q3rl32O9DP9M4P1l5C6n5Q78/RuSJ/m+h&#10;tdUXZpOeDoKzFTx2vs0rk/fzeOd/XX2WRfvw3mFrYnRsvD/+laH/IzL/Tj+eUFst20M4Ddy7dzJM&#10;J6c7YAAUbtitJaeTBRJH9nCFa7qCNcQNBPo/QhVOWuevAQToVONByc+4OBlRtprBJ7XZGgo0FGgo&#10;sEGBdxMCuNbe4tPpusabb5VThb2frHa8GqEnOjuWcNHi6Vqrer+WC4ZuTn98DQs0qjV71NwE5qD0&#10;a6warQrYAA6gH9jqkKfYIQUakqCu+1rrUGU+BGFKSmKG/rv4fx21TQdIXwYTh2B1eBmE2bSl5guw&#10;EoZvofKpV+/T9qFZDE0Jg1Wro6Hb9cJxM6MbCjQUuIICtVe8N2F3tle2Yrc1TVIxQc0bYsBNw4Zc&#10;8LE3YY3n1MpPqm/qJWqlU77Un1We6VTU9THbfpQXmc/WG3N3tDaktfv07lp3nVbs7neTIP5PGyO0&#10;XEwG4LQvfHE01OPaicvTYmhrWawbyeowhGHKIV5Gendd6ZPSn7bCAXVX9k7XbkS7Xr0j5dYrB9fP&#10;suNZO9fdkSOszUGLYTM1LHLzUelnAn6kBIR7P1CBqojTDmzmWfz4xz/4xX/6s3J20e8g6L7ViefP&#10;Pvqzix//6fOP/r8Xv/heZ/IsmjwvTx8//ukPyuSslTz70Xf/1eLRj7qLx5/97HtVMbv75S9/6Vt/&#10;0BofLdIKgDdcAbjg4i+q9lRVjLp9QAbyaj5Lk7hME6jijJEAzI4EhGgGdCLL4HCAnAH54cngq9+4&#10;f//9W4NhBIwMOn/KLUEFg/k8479xMp8snz+bpHE5nSZxnKOKACAAPJ3FLEbnUPYH4/6t22NAADhI&#10;/Z8YPI3/ISMmTEVGfSwrb6GZMm4CmYcvpHYLrsAGO6f3XnjT7rO/OL9kizl0/rB/eEjFHNkXgNjY&#10;0UH/P52gnkMR9votavYWzGTEvsIAG1o58k9sO8wuEXVwMlyco0t+Ma5UV3Qlw4D+f76gc0c3Gi6S&#10;z82/fo8H0u5WIFGRmQJSeKfiefv0nMEC53Oky9zeRZUHk0n7Gbz3z9uXsTjwl8EFTkHcSiuYXLSf&#10;LuxbVgaLWftUWl5oSzPJ5UJyfErSbdukT3SVxWE9JFBPv57LCL3zkJ3jHJc+a59ehgtnYPc6OXP3&#10;pWfZn0wf+lXiEYyVPg0WU3ObHCTuRb4+u1gd83aimeiGDH4WOqopmBbpg6iH0znps5jU4Q+FHTw7&#10;T1bZ6B7PsWnSUOBzokD7APlt3+nNGuB9IrAiQKamKcXjreHdLbD1OrtlxYWwkGVqaFc8H5zB9iCX&#10;MZHwXLz1EhKYScmNjoWQhhiXr5H47EClORrSJWLUyWemsJJ0qcNA/CZLGYXBYAAZhTvkhNa90JWH&#10;Rn9SbZA5BkSmYBt0QTdfuW0V0cQ5VIqBywAY4WlkShmxFTTlBlXMNYW4dbTIIWBuTmlrKFVBaGLl&#10;Ze0W4aEdLQplbIGWnp4s45FYnQWaraFAQ4GrKfCP/tE/YgNYHldt7E4XNR49Zm7W086pjjIljTnX&#10;KXW+IVFtuLppA7Vc7hyYtrEnbG1feyVoU+Ez2rIeOXmVcufVa63xcverC4IQtmVO9Ie6pu5uWEvr&#10;u7P3pk029OT61u3v64NXFMRSvfa2WOvqiv7JNTl4Jo5RGFXj9WU8WDMMpmCa2UH6bh3+tVwexfZh&#10;I50AAP/0SURBVPUBSIdqYZb1gUxdnoP6oG08d9N+5YmsvC3eExQsgbke22W+fPbosx99f376BIvP&#10;cNDtdyqYy7sAqfMS4faw1D/7+NHzTz4ulssywyrVJjiwOIuKydnPf7B8/rSXl92sgGq9bLeHh4Ng&#10;/vRn/+O/OOql7SB/8uzs/vtf6x/dPzi5G+BC58+KLO50Kvj5w7cbK+XpeTxLK2QBRKAeVl6kEbh/&#10;vwuTfYWggBJZCcLOoDscHcEpb7lYYkVG6v92r3N4fNjtMVgAHv4o5ofbwg78/4fDPrGA2QwLONz+&#10;T0+ns1kCsAAK5mK+WE7jMg/OL+cdJDg4PoQ/QDydIwVi//YBAI8yyTv9o/F7Xx8efxCEAxMWZyaf&#10;0esV6HIOFvWCWev9Dg7wp+bK3InGJ3hQ//gf/+Odk/QN+KFMJ5eX8zmqRoyORngAnSB+9vwins9n&#10;OJZEJ/dOBunz55dJ0UoWOFRvsajjGVpWvREKRNit3RuNejjlwm9s9/UkOWtrV3pdbnGGzAHYj4PD&#10;O7cPgtnp2TxrdQf+la6nbjm7vs2uFmUwTwCSVSOX2UCOIHPmqMf5Npu0gX/0+lUE1CQJAaT0I8aC&#10;5imDBQaDCiSp8vB8EmZhdTACfMAClvAhGHSqdg8dB2mBHBnluFsxIAxK9WW4LFvRoEKFjCRmWs4B&#10;HU9byawN0KTdq/q9VhGHMSXgahit4lMonhkjv0aQB7BXISFmgHqZ0KjRGGe15WvZrvrymBCDcL5E&#10;2gx2iNwwi2WY6U+2E6jw6ASxPTirCKs+y3dI/44a+lWGgVoiC1wrY4e9Dm45SEEBuVzU1a9Bp18h&#10;/yd9KLYTDTlGkWchAN1wXbyE6A0IyQiU6bZQOzTJW9GwPERCE8i5aXg2R1GR8nBUAeJcxGFu7+vF&#10;n3VzZkOBDQr87/73/4ebUqWBAK6CAPibrK/QZkX5dPKN2zFp7Wq6SzJfJJilLq15nyTgUCAAUV9V&#10;BDVSoBEUqdhDK4f/P5P/iXIOMVdMO1j2JRuAaNMi61mTj4xBnAicNCuJpQKmAKQuD/9/ZhjWcoKe&#10;vV2sOdDwYfuXLP1OyVeVnwkIxBuSgf702LfmCNlRWVATiukvpnYAAQhDIk3ZjXOZFsvJi+Snws3h&#10;JVmVcD1Q6VggAENpoZilkKNpAwHcdFo37d95CtQQwCopjJbuuIZBOj0IQNo7lduhAO6gp6XXuuA6&#10;BOD3b/ctO3WajcULtjXmCLR4qIdE6K1oPj39YeXmfF7ua/g1C3K3uQJVuDsyxBEde5MCK828Ua0d&#10;N4MUiECZmetKxmzwU/8Scnid5psEd89CVyXzx+wKGMBCNgYkJf0s9rEyAO/5qlauRPHvwi0xCgEI&#10;oktwQdrWaQPsndanrk07HbBrVv+KtUMd1mBlvzg9/clHi7On8M/v99vdDjSCAustM+m2Wk8//Wz+&#10;/DyAn0BSpjGWx5AebQjQjtOzT55nc0j4WKGKGCgAnOmTRWv+LFh+Nh6040W8mCEz38no1oP+0e2v&#10;fPB+Oj+bnH/a71UH4z7uCCb8i0U5WaLuH9fVKEKqy+rhw2jYbSeLDItZbxz0RoPDwzsZIhNSOPwH&#10;3V40XS6QwBApBGEl0NvGOEej4cHBkO4MSQZwAetvEML4iviCbjfCgLPZZA69Aivz88spkv0dHw7z&#10;RbK4mCPH4MF7x9AZwrzqRkfD935jcPKlIOxLMIA+Xk0zaV5X3THZPN0ro2+PI7MiZ16GRv/pvxUQ&#10;ADV22eAXIrctB4bmIFV708IeMr94/3j6vyGc63Sz8dVH/IuYfY4LOqSct3mltUmy9vUVQgBVsJwz&#10;dL8/KKEtV1l4mQTdUXEMjR2qbxguY7zT2FmBALJluCiqw8MSWjTxsCW12d6g6hIqCIGXDYYV5go2&#10;pNIEoDA4KKDo9npVtwyXqJERVZ0yuFwEVa+8PYZGXQFlKOIASu92CCCyzbqtJEGz8tZh1e8SpMDX&#10;LGgNgUOUwWQWlLZDqNxVGgCZifoEDqjY98o7B7wWFPgMmEUoZ10HAfQx8r6QIgiXWas9LE4cZQQd&#10;wG3uJppAAGF560hGG5FQWYs3CymYIEUWRINy0OFUTBd4CtXREUlNkgL1qAgcrK5eV78Wza8NBa6n&#10;wAtAAI1NlYKTR1oR2vSAMQ351hHX0j9l64Op3U+1r7X/PWFI5FgT+o8oAFPPSCzzAghoqL9IiPiX&#10;32iht9732q8YCKyARhRAEz/jf1HmRQaQNM3YFZ8AOzwnEktgPzuj/k/gwMoZxoqk3Rl3hNqIJdKG&#10;JYZnuOcYRNrVG3W4hTmgBQVUijdi8vWvd9OioUBDgVdEAR843NHlmk647evGmTbhfA1M7lDva9jy&#10;igareukruvOdd1sPybJstXqTSe24+Q21+foxKkcUL6u1RWT7hbZe3SwIBmFekSQtpLM+Yn9k3m8G&#10;SdhobdRG+ceBziuEWBuY9n+FW8Q6aUxBAvrHwVWeEDnWAuTth0YPKRkaNBRj7OdxCZNilrdShNO3&#10;M2Tsy4NkXvzyr589fxJOnnfOLyo48S7TvLo8v/joo2c/+mHQSrO8WkyTdp79/Affe/ro52UrP7h3&#10;+8FvfLk3hOkeOgxy3pZw4kd5v27URS6AaNDv9NSiH2JdghYfBl18KtjwQoDVaIEw/wjxa1ih4ySR&#10;5atMUiQJiPEX0XtMZ8AcN+gEiDbLZh4fH7/34D58A+hQEEXj8eFgOL5z5/ZoFMFXIC8SNJWyPmG3&#10;g4oBfW+x1sz/NkmjFABafUCycJp1fQXMuv79a1q89RSIbV2A83AK15ZBeSDxErBsY4LCSq+bmmBW&#10;syjweG9U3LtV2nKLFV7nHW7rAYA4/IakFrrBvwZvZY7gGTjRtGDJt+YxSTq9c/OERDbr2MyMehZD&#10;RgG3Qbv2O6ygPyNxaObiBDTFp9vkrGs38ZHlpjGpXesVohKtxpZcQ7T26q3l26seAOPDReD0gwHD&#10;Qjg+LG6NwOqaraHA66dA8x6uPoM1zmF9NtelNe8ksj3z1WIH5LSqgBssAb9bDGDjkVN3R0AgxAgk&#10;P2IkAGsbKWNiEn5Rn6X4lqjwamY32QGM+d+afTRSoMsUABTaoOrjXw3dZXf8K5YpavmEEJDKSNIR&#10;8QuOaulADSJVdwMckfQB9J4V+dQxVmIQ4gtAQYQgRQ0q6NAlasBxZR8bUI6raMKKjej1T4ZmBA0F&#10;3lIKKNqm2oKpO6p+xZj5qJHG+b+C5inDqNVUt687ZkMbWzgQzEIL85EJCvewyKQU83MfYWC0AOsR&#10;6krCHZWDrH8YtC324pWPsXEa8FArGJIdyaDJlvQa9b61iyrzdL8q03LD1stbuNLydGWevk/B2oqx&#10;Qo/tr4+BbC09MQI17JplQp2m7KkKOui2Qm27CJlnYZuRkcpPyueFrSqf1z7sLRvmr926CwihOBK6&#10;g9mLsuaMoM0C1Uq/svSw+Mvai+GG6nTUtdeGvSuQ4I+Jix5fPRyTBUqS1WAJhCMcFkA82bDsRMgN&#10;IEtVViZZEUawMwICAHDchg9zskRz6PqdZYyifCHcictFcPqL55/89JP5cgaf3izvpUkx/+z0L/7N&#10;n/7o+z+axUska4vwvuZhtsxbKO+X0c8ZtwXH/WlRni/TJZzwJG8fPJyZK6BlEv5j6cWgkmxRtRJo&#10;RFG/W4A+nTYUd3j19/pD2PRSDKwDt/5u2WZdA/SE9H8gGCsKBB2UBOwitqFd3DoZ3joeYc3sDIKj&#10;hwd3378DaAHKDELycOttZgWEDmVC/rROpAmv0wKTMn/NUzA+JmsQuiG/e1mMLHKFBLP9nW2OvrEU&#10;sBUBqHh2yqOBX4BZIvm1cOCEUzLF276xIRr/4tI0m+xOZSDepcG5LUOoAfDEFIST7C5Bc3PCbnQI&#10;cBC97MplcPML7DxD5s1eRLviop1+cTKE7xKqMzDXwBVZGF7hyJuuGgrsQ4EGAlilkuGHVhpSw/pu&#10;/rD9l60I5CoGYNdtim+QfETzF3FLBC798Fhp2Jw4B5hsXNJIpEO7vOswMFjkHhKbQYhgArTQTLm2&#10;TLOkABQRF7YKZgHsIBsgrC+sB6hwg4qq1tFQVQXTN/+Rn8VBwOjw6l2goid/d381uGBFsvVIJbq/&#10;Vih0myPPVuLt8yo3bRoKNBTYoICCiKqIWXVCjCv6ERTAfN0IanJapVFFfe3UXMjXqcWYoho1ryjq&#10;vc37bvRucglzCiFG9VzaOeUlXrz+8AT51FqtYYHkPZqQxPRukAZhQZpibe1jrioj5LAdkGATsFit&#10;VVmrp6KvcC1P99767jntt1aMhQMbC68wTfOEnJ680ZGvVK/8iDNXlH8DAajYKgzbPiULCnioDi+r&#10;8IbErjkcxijkfDE0RyH5uyQeMC3XcAkHB+2cfKrIKp7hsCbJBMP1Lc2Ruy0nMg31H1Z+U5AXwJTU&#10;ysugHHd6/YOj9+6NTo678P2twjzFqVWaLeB6PDxmKDLhgDhczLunz1qzaTedAzio4I5bTdL/+C+/&#10;+8/+6T+7mFzCI7tTdvKkc3mZwls4LMJkni/j7GyZnC6SSVrCZRqwOSz5WZJjGEgCiDGxOiCrA2Bo&#10;KAS4PDiEPb8PFABRA+0o7A6QEgDpCRjCB1whgOcCL9NGEoOgg0gGJjmssFfBmzqJ0wW98lJ0Btts&#10;NLh9MDoZR8AGiiBBMoNW2ZGJKPiDJbiQHacTCjNvor9oKlhTTyAjGNg3wCJXrsFV0kzDPN8SCriK&#10;AIh3ycO5zcanKBwi+U8OvU+0zn0ZdY9sf/DPPynunpQHLq3ABnXUbXTs93ZYMg2BXEjDT1/NttEh&#10;cTrJe/15b3sS7dphdPvlHdDzuDzsI4AiPEOgxLXnNA0aCnz+FGgggG00Vs6yN3+xGjAlMr87b2XW&#10;w2v9qthVFhk8tCgbwQiiFhdR1Y0Ah3h96Os2Yz/+NfH2IkcqRMFusYdoRrgWilm+QDMpMSwqOqsJ&#10;Utom3MA6g/iPGzMCsgqRKfWn+j+FaMIB7FzgAHJ5Ff3VDQEB//hfWLyKhyh/yM1HS3BhyLgeKRzi&#10;YY5RILTSqzNqfP5ve3OFhgLvMAWsfuBzqVcpiPjK/A7mWSOKe3PXqx+YwQB26ej7Pe1dRFDgZAvw&#10;sV+3fitnJN9/WTFrhj1z7Zorirj9zaGxsiLUVWldY3Lz1c11KyuOKfdgfMHsvWu3qsHX7W0/fp2I&#10;TcJIt/WmAzM0FSAb1m8cBBytMIEskwJJIOw/R3Q9UrqVySKfni/jeQ7VfTrN46SKUxgww8Nb3S99&#10;dfilrx4ND3qzJcL/q8mk9fRRGJ/H3WzRLYuLzyb4/PijH/3iV79MwzIpg1lSTZMK5eKWRTstOou0&#10;lZVteBkAZE9SYg4SPEc6oFYfUHIMCbn+czoE01kPP+ZZ2umU/UGrFyEGuOr3W8NRezDALYi+j3Rs&#10;beS41QURwf4BgHYkvW2FCBDoFkgHVnbLqp+X/TRvI2KBSAsMhIwmACWQ6HzFOW6Fnq9oytz85W3O&#10;eCMpALUT/vLxgpUvOcVEmQfI1O2YD16oTp0T0fCbJOFcH/WZ8EJYyK57r7ri347J6jrEiUgZABM9&#10;kvHBE8cKxvSLeZktxIDRIbNIywZADbhGWO6VZsHxLEHLbrrtR7Qre5WEgmfIZUBrXNUflgPcwX6h&#10;CjcdbdO+ocBNKfAuQwDrYuMayk7bh5BT1FVyD6vIWj5kxM/1H/Qc4/moMlO9eBvjDF0diRhADwdj&#10;g4lBSgPBECBWdkD+LF4kHUM0oXxAN8kyBUYg8ol1q1TvfY6t22khR7EOBeo3JRrhMtTGQ6IAWhcA&#10;2js8ALQAINIvQRSDlKMoAF0OxHov8hmTAgoqUTiBjXACkAVNTSBysas1INgByaSk0SyDZpN7t6K/&#10;CNWCEDPc0ZJG7EvafJuY49P5pi94076hQEMBoYAxJnuG4DeYMMq83edzuhPls450L3oVp/8ra32x&#10;brYI48Iz1bS+uRkuLbdQAxCr0MAVI0GHay4MeqFdp6javD5Ib2w6DEtMcXgTHFihZ1nUII3wK/To&#10;kFUO4CgAoz2qjhVnT6aPf/H06acXZ88Xk0mxxME0hPYep8HleTm5bCdpOFtCgWZmP0T2dxHcPz6Z&#10;pZ1L2N2RQWARP3/2pN0LEyy3jH4L5st8mWI95TrbQY2DFlz9FTPn8osVEmMi1C0pbaCZZ8gzDr+8&#10;PJ9OJsj5nybLDMkJS7oJwN8gxCm0/WMVDnud9qDf60e9qAtLP/IJRuNRPxr0kHQA8QDE1EMUOkAe&#10;9h5y/sLPATeNiwABARmQRdjm+nmxd6Q5q6GAR4GwGg8Jpc2o1SNFYjlst+JZ+2KOyRJOp+2zSbhc&#10;184r5KvDNJjO2AalAWeu/B41WP60WIQz8SzoDkqUu4R+O8ERaXw+ZWUBOMigAEGFMnjSycVFKNd/&#10;iQ03Au8fONLrqKbhomz1hgQartrCihhBEl7ifhcsc+Ddyr6D2Y9o673purEEWVCOIWCSQtRcQIpE&#10;MJx4ES4FjnmXVa99qd+0+/wp0LyHHo3F1LHiVrcxtfWA+rf6jb3TzK5103dduCaM6mMXEHtohKcp&#10;XqIAFCywSCdEBbgTQqYIWXOIUgITJqkGbTY6/MOnUKBcBBvKwEwEAUUqp5DDaK9+mCaUwJjvIYOx&#10;vfSpDggUv8RhADtGJFKbiGYEEEnSNLMuhnK26UYERENEQ6dtbzAFLQ9+UanSAAKf/xvfXKGhwDtE&#10;AVXbfM1t1a69ZuL2f9R9X6m7wiRkGKO17279emOyK5NxH3e+STRgeJd1cboioGCr7urhsh5TXRnk&#10;No3XKdv1cHadvnHDa8TcpOdm57uJph5giirUev5me33EPgqwvU/Rx11LLm9WpXc9+KuP61BcwBQT&#10;rjdzI/bAWs/m9ZDVAqOnTxpqaqkTAEMyGBEP5Rph/4IUA8OGGl8u5/liUS7i1hyuAXmwTItPP46/&#10;/5ezv/jzy49/lS2STozANxSIS9JfPit+/LzzV4+DR7N2GURBWrEQWIIcfFmJlFwlqtJUSL8DPzeU&#10;ABuiEgGq/KEEQBdLbbsssy6ypbOWl6Dasm7SqY1jg0cAoxXSOIsXabxI4mU2my4WsziJAROgbEHC&#10;pIXQuphOoADG3u8hXUC7PwgHo/booDs+7A3GLBM3lA+CADAulPIdDPsIzVOaW6jkxtNFnt1Wv5X1&#10;p/MiXTfnvIEU6ERlH+kxF2Eq8Bac9g8jqKMoqocCftXhUQFQYG2Lhsjw3yrRJmZWf0klGGjWQPQ2&#10;7vD0WFM5h9XxEQoEIgaHHeZheXJURqJSRKO6k/boqmiCPYnaRbr+EcqF8kIIA0JGvWPJcXj1Njxg&#10;Tv40Aa9oRQcl8JAbb/sRba1b1P87wvDAo1AkgFgJB99Kw4tJiNylKBZ4zOyfzdZQ4PVTIHjw4MHr&#10;H8VLjmC3aeImHXPxFWd5LPlFvEQ4FG3slEuA20Mo6HStW4ANXzUSnFg25EpGNC3LxWKOVL+Me4Rp&#10;ox1CqkEP9AYUiUckC+j/8D5EJSNYAvhHKjrzDOyqJm1EIrtPd3616sNir9n7NIdX0Or3kVQYAAFH&#10;wToCAihQeDI5+USll+wAGA/OhXFDXQlUesMRRgTApR+DZY5itlfDPp2uJApRk/sxMRLyHKE2NJM1&#10;M6xAHAekgBMdwCRfFFvCzoFANIEzrGQo/3LMs+kUlZZZnJk5ZMPeYADKcGTmOVpabnt4colmayjQ&#10;UOAaCjx69IgtFvP1dpqKj/NWprdzv/Es3pyo1mCr+5vNtFun+KnK51eh0wabCMKarshG8Hpyo3TM&#10;3AMZtaO6Cd2ktt1+odzVbk4pNSijsKa6HwzX69MdB0vaHIy9W1WL167t35ECpsJXVZ2tNwOeGsZu&#10;+tmqOTvwxWnO3j1ZEJa8lsHrvAqzVyvMgR16YG2q3O6BmmEoceRmLe6ANSEXs7fAuN5t4lxl+/rW&#10;+GPepIaeq8uHa7z+/ojLAHL8t9LZ2Q/+7K/+6T95/uP/BJ+43jAcH6J7WA1RGaAd5IOzJ8X8Mkzy&#10;8GwST5f5HDX8Csa4RQNA4kWERRmlALMCCfla7U6SZ1EfC3VrnlbTXvsiKYdxOAp7i276N/7zb90O&#10;k/Mf/GR6niLZfzwHDAA1PfpskSx7MM4jdj+/dRz8rb/RPYTdMEZV8l7rIL71pdHJrXuXZ1MABlVr&#10;2Y16KEXWbqNuILzkMuAEGaoV5gVqGsDbH74CyF0Or3+MBcs91kUUEYSvXVFm7S5K8HLZREvWGoAk&#10;wEmIZRc/tRPgB/ABDMf3f/M/v/1b/0V48FCTJ0hEHtdkml/5fYWk3gSUKplmY5yggkPy8nGmuCzC&#10;OHhw/ys4+vDhw23zpzn2BaBA/vgLMIhmCA0FGgq8eRT46CeXNx104wVAdbs2Eq1Ld+a7/KOKuezp&#10;SXbbG9CTHiQPl+ZaVgdIk1GfEhNXeqIGEC6wdTqw7UMGQNZh/IYIQzQRzR9ym+ILTLuKtMRw6xfB&#10;UPV/gAvGA8AF52riAJo2GAFAaED+ladv0v6LOGiTAqpZR+7PmJgYsFjjAhbyMHKkgyyMlUjIs40q&#10;ckwhE3Uc1QvsbH/T17lp31CgoYBHAavd1f+uOwXUGuB62xcgpM5ov6MX6KQ+xbkwrO1YXqx8x31u&#10;dC3lOW7beu6e/W/txw7Z/Hijse3TeOVprRB9n7O3txGeL+x5J6qu8MKWV2U7ETaI7DWTZJS6HiBo&#10;XiLd8CyhzQNYloeKVTKHgzyAYgTmAyXuwaTe68E1Dmsh/OOAeSMOv91BFkGEBhSzZTFfVMgIODsf&#10;zi7Cy+fFfF5l0MoRN7zMvvfv/ur/969/dHbZRq3AZ5fI/99aFt1pWiYoHk4tnvpyr8cSAJJsHD75&#10;LJjDEDymJARIX/YA4mNBJVSO40lEJ2M48eVI1IOMAXBUiLpIAYAkhhkdBnACHBtSmBJmi9l0OZ/P&#10;EEEwmcTzabKcpjE+kzxfMMgAuQeRYkDC9xh3oDl0FNrfgpZd+3A1usI+JPevWcuvPb1p0FCgoUBD&#10;gYYC7woF3nEIQARWT+Rceeyeys/jqypt/ePa6fhhPdxTdWlbfEpK/0mOYerq2JU8AwLbiwJPGUOC&#10;BCCDpBIcCEEEa7qKKaLpw9oGOzzMESgBCKOHpgikyCCl+oj6W1WfmryJNGB+Zc0CqHkHaKpih5LW&#10;j4Z72Yz8p3YohwKoAGEdSrEvfgs0+sll65aejW2NYIYEjpByH+/KNGvus6HAa6HAmq4ms2993jm9&#10;3bAXe86NBrymAV6rXa90vtWkL6PZ/tGTVV1d+9xk0Dcb5I6er+jkanzhJiPddW1hqs7of5Xqvutq&#10;HhcWc7HzBdk5vO2ZB64CUzaBIRxxmQNwUcHBqffrEkOIWpPRMBMOdPEYGfyxXiJmH0Z0mNMZOc/S&#10;gcTTuQ7RsSWEf78cgq0dFfc6h63wVtQdIUSuKmCRX07LySx6etm5SDvPl+3LrDupehdZsGy1l8i8&#10;E6Bkd7lMsl7UQ6WcCNo8E+igUF8JVzUJ1K+AyZuFmahA3O4i70AatHEK8qKVnV7RH7YBx4OCAOvh&#10;SyF/Ge+H5IBh1a2ADMBVGlkMF8liMp1eXMwml/P5dDpFfYJE0gHo+quLol1Td00N83gMZOMelo/Q&#10;qKxgp9HnBUW9gte46aKhQEOBhgINBV4HBd5BCMDpnVb/321FWjX2e89nZWH2MQSDDOghX8OV1Vgt&#10;T1TvJQOAFD1iSn7PkCU1r+AAAB0ezv2QPihNWA9MIxoQLKCDHwQGmCA0+kD6NR/jRyrZBrDRAVHd&#10;CmQjOiDfVUJggID0SxHHCoQ2CkAFCK2TZa1DvCvEDqhbgJzgKlHrHYs3wVWx/eK/wO4MGSlUvojB&#10;43VMmOaaDQXeJArYOnoC8kkIgOx4/vKK31nMz5QipyuSU689NPCaW3ez+KbT2eCjMrztHw5exk9P&#10;dflsttMG+rElCVdakdHUpQpt2XWjbrFTz6Pa6mH1r1btqrm/0bGU2zvv9zpuYl2B89uvkUhVtGtf&#10;LdeGCWUNIcxVyI7tBTcf2Wb/it7CYM2agHwjhCuTAjigJSPNksVMscLvN0FbBxVr5T+BhI3/v7xo&#10;ZuPQaqRYLdy6sjAKjVo9PdngzI8QshB6vryQWEa60O251EHdRrIa5AQvUpQRDFlGAHb66nJSzped&#10;BTz3ixZAgrhqXWTxrIqXYZAFnaAMk6qcBtUCTvxZNS+r06J8nqIWQLisWpdVddEu523o5vgpn5Xl&#10;+QJOA4zaA7CAEfQ6/Txv05k/bEPrBwgwHh2dHB+Nhj38VRAeLxxw+jRBCAJs/ihtgDuJUFkAbv24&#10;E5QDRDQAPoixa4dIMIC77ODG6GBQ5nij4VTAXrBc8mmCAMwggL+C1BkswHNz8Z8uYwQkP5t+dFt7&#10;3+SNxkwQME1W5utfsGvfwKZBQ4GGAg0FGgq8HRR41yCAjSVww7bvnqtbL9W5deV5r3cjslKNLVjo&#10;YKWZHKTyn6uzvkkBiMMidxmrCCUyNTaUiC0UWcFIA7WJ3i71cIakA6EGAVgJkmIY/3PmHGYdsJ2L&#10;+m689Y0rPq8v0hb+Kpag4qxIwP7rofHAWn3bCBz05VccQDIIul8EANgQf1epuIe4+3ZMseYuGgq8&#10;PgoAJoSSIWU+sQP9GaqY6HbOeq62X/IAu6P7gtFdt7kbW9M5t6IGO6EE35JvMQsO0O3bHer/ilcY&#10;LXJlh8fq07WlfPSgfxWFQvRs/d/q/+tsy/JRy/OUVLX30xqFDGc01Kufu+WoK91vBUq2Hlx7gTgE&#10;Gb1qgfr0hLObv25Um2/e2k8mMYR3e4I5C3ksxGAGvcGy60VGTl9R8ne/PNpWYWLtgbtSExDXDeFL&#10;j2R6WiAgaCOnDRL4431tI5qeRbWYIRBfy6BdBN0F8gJmAVJAACJAKvK4BARQPovjx1n2PIO3f/E8&#10;rT7Ly2dpuaiqeZVMofMjt1kQZlU4K1qzVmdRdYuij2KBc7j3V60443IbxwnWTGTjhdKOD5R91OXF&#10;/Om2mem/j3iETg85BHvd4XBw0I/Gg/7BsD/udvpIAdBGegKk2sFQieMjYqHH/DWYgp0QJ3XwO/5K&#10;dQA4NSCaYTQcok/W55EyPQwiWKdz/c6YF59PmpYC5n0QCMA+U13KSVtLXofJmAf0+jhRc+WGAg0F&#10;Ggo0FPhiUeBdgwAc9Xer9SsLsFV3rXprf9TjVtU3cp+HE1hMoFaXpT21cfmovd5YzcW10phYrH1c&#10;PBqlBguMAnp11copmNGKjsBF8TSU1IDiwK9VmVRkVTlCHWkVY+D1CD1IZyIyaHt1/URXqhbYARuh&#10;wtKLGr4eElVfcQNeR6398sVgC9qDhjfotg6YGIcC+U3OlkbrrdzpzU5DgYYCL0gBVR9kdjrXnn2s&#10;zVdcbk3p9RW/FxzknqcZziY35JSe1XOvUH33vIj2Xn92nbZBBZcY/2r1m8zY224wqo2mTjUUTVrV&#10;6XUE45r+NxAJ7US2FQDIxHzp26Q/S7EYv38HQ/s3uBX70LO0TwkB4CYLGWL7iQYQkKEffoHSACiY&#10;C4M/CnrRwx5ub4jJb3fzEolpddEpup1gMGAdPixmMMTPCyj8xaLI53k2K6tZGc7xKaDkt2Y4gp8Q&#10;6h92FmW4zLtZ0S9RK60diYMIYgng8I8ktZI3F7EHslE5b6NSALflcjGfLyaXkwS2fslmg596WIzp&#10;sof8f+Fg0Dk8HB4c9kfj6PhoOB6jImAnGkLnh9+AJNdFwl2kAwyRPlCiAGVB1vQ8ABpMBJ99A82D&#10;WEFXrnqk7kXYnKQv86Y15zYUaCjQUKChwNtHgXcHAhCl3GzGKX9VZbc/WqVU1F0eNEKMkX7M1/pV&#10;8FRXJ1Dpeeqfr7IFlXwp/qfe+RKNr51TpIIooLJVF/n/dDN2dDMGxkZKh4oBQIqAXEL5R9R7HEbf&#10;KrSpcQUXUhgAqYrUJsD0gpCf6IzY0cx+FHRUFJM0+xSAZEwy5JIpkhBcaSRCHhZfAaabtrIhe1Wh&#10;01cqVDp0vgYrc8blJxQx297/2zetmjtqKPCFowBcitb8sV9siGsKnlP8Xqy3FzvLjWHt9F3Hb3YV&#10;RTktgLrlXPlpbTP5Ta16vPWKPq1eEojx+xcEWdaal/L0lsWK9WjMMH1i8hKavdbbUc5/xaanGMqs&#10;UkT7UY83JqOxyi6D56Hqt0O43sMHztqz4WGPgjUl/iLrPvLitLK8lRW9oBy0q26r7FUVSpQjkR88&#10;7+lShzx7yAOI2uQw+AedlJ92XLUXVR6HRRJmRRdFCOMCpQZQ4KwVt6qshzMRwI+cAhkHI0V66a6H&#10;FRnOeEJbxsphzMgFaKLnWq04jmezGZL1YAM6kCTzNJ2hoBD889AW9XNQqxegwGDYGx0MB+NBNAAi&#10;MBiMxv3+uNcbYkkFwIEBY7FNUG6QV/WgFwP5G1+VffEd9+YypmMFCrjZLGhaNxRoKNBQoKHAW02B&#10;txYCuCLs7UpzszW4G/u5+8fIVp7cpio5pSCzsyLTCXrgYQ5ig5cqAOoHYEACrtHQ/43pXjL/SVJA&#10;mD8oi/F/hvpR/4fKTN0eppI2qgAgwxFsJhK93woQFkmpBRGb6iEopa94HUk4gI1ZAJHYGKGO6imK&#10;Ckg5bSjsXyIHRCCTEoZGNTc4hBU7BFugpwCubt4ZX7aj2LghfSqqsTJ9PBnV+8GQae25NF4BbzXn&#10;aW7u10cBVdIUm3M7+1xelTefsV2t8rk+fa1v6ym7NEOnVe4zvKtVUGE/wmYMT9uzy53NeCOacMVh&#10;wx5x1qi01osSn5to2O5XX832T1lZTDZGJL+udGKWoi3QhLmCubhX1cUMxviysUt50rxJzf/ij81Z&#10;/jcHps2u0Pa1K/fEXbe6PHH1YQMq3vgJCXLkFQ21rg3IFvW741Fn3A/6YTFoF4Mg7wf5uF2N2mW/&#10;VQ2qalgW3SSJ0mJQtoZBG1UCkLsfYfoMkaPPf5DDVUCiCbBAykcXsgL5/MI2IIB5GKQ98fs/OTyG&#10;gl/myNTPRD3oARl5lsuljg2rGaz9w+GwiwSAAlu4J4N9ug8Q4ke+3aSQDAGTySWy/WEHqAH+SoZf&#10;3l2vGw0Ho4ODo4Ojo/HBAWILMCos+K4esJ10kvHQuqSYB2JNC+YdECHBbuYJqvlByL4+f192DjTn&#10;NxRoKNBQoKHA20KBtxYCEGP5lZvR0bdbTlStF81W5Tajsu/o0XUiZ4mc53u207giWY+xIqsrgMEN&#10;ZIlGcwgQUb8H/RsZiZEbqduDQIKoQPnJ/KejYTAs9H/8SP1fAiYJJ9Dsj4xDlEkUZMCZxvYvQYEa&#10;Gojkgno/kmwZ0hHRAkYTwLwiMiXcAdChE/JU71cpl91y6MhXxGSEIiNaHZ+SkKOUSC0ybkO4FVXe&#10;+0V8FpVUsl33vN6WKdfcR0OBXxsFnOaGK8KG6SstZtZ5ZsLNUSkr8DTW6we+eYkrzrlRY+WTNzrF&#10;ObUb16SXwAKU/W7eixuSGZiyS2/bNeB9bmTtfnfp4UIUzedSQwz79C+LweptGRDB3ICPArgXZu1B&#10;bH2pHAHcr4oCWOJYEsl39WXDruS+bRGuxnJGgJsZD3Cw10XkfTtqB70wGPTCg35wNGwfD9vjKBx0&#10;w3EnHAXBOGiPg3BYBYNW0IeajXx+CB2A6R7eAXATCMsoLLsFM/dH5bBXDDtFNyzDLvzk4AbXqhjZ&#10;H0VQ1QEd5IDKwzBJE66nQCWYkYf6OwB6DGY8GsHzX9L0sF5AFEV6a7hTus4Bb6iwNLcSFBhIsjwt&#10;0jjNkyyeL9NlkiwW80uUBpwli9l8erlcxt1eHxkHMTe7DHDAeOnFsPGaSciDWSaNY6C3aBoRQhvI&#10;SyCr8NqLeP3cbVo0FGgo0FCgocA7RIHgwYMHb/rtiiZ87U14NhNtu12wVS+6EhF/stKKJQGSRDeC&#10;G70sz9zU+d7g7FaPlSEwuRI2xAtCeJGvEDFoq4eIgJ+pRudqemf3Uv/PLO5ykBfXv7W8Zb9ow36E&#10;0sjIKmwaiFFKei5LWCFkR0IAOPI2JBIpZUTvAPFjhGmF+zwingXMACYNMC6GCoRwdKT4pUYPHMBp&#10;+I6vzuih+ziu2Yu4L9Ix5SEEZYoEA1oxK5KQSqwvDhAg2VAnucgzSGbAO4BDRAOIbcz0pOSymABP&#10;23yqGrPQbA0FGgpcTYFHjx6RGyQLncs+rrems+lPvqqmX3EUzEDzjAhTWmm2dnXV7kxW0T0KfFzR&#10;29UXutFzNzelo5dROTqIiVkBUSpMPhi5cgllx6sErMlhaeIo7C6hwfJq3NYObRuXtn/FHWCf+3Kd&#10;o1vwT/tgsYwo5Ix/URdPoro2VkTv3Po5ymuB9YK2ZiWG+JlliANjAj6WCqjXTWX7PphS/+o10wba&#10;2LxIeuf++yMIclJlQb48/+Gff/T/+W+f/+gviiwe3+71D+jqXyzLdtnDyzufFdNJkcxbeQr3/yBB&#10;fD5X+7DLqjlIBAi8AMo2BtzJg94kKy/z8jxN8ETTqkyqMG13U94bEvQXyDPIqoJlZySnIy8A1iGW&#10;162CqFd+5cv374z6X7l3frsdpxdpb3AY9xZHHwx+93e/9fO//mtQBWjAYDiQ6glctnGTujICBdC/&#10;CM2bTadYYYHgA26Heg+xAesaSgVgydZ1Dcs/CgdgocRMQXxBO+rdvv8e1PblAle8c/+3/s7owz8J&#10;hvfVGw9rM9dAIjtYH/F8TNIEzdwpy6NUb0BuRHl4GBknIIoaCNJiEl6uAmfje19By4cPH+7zvjVt&#10;XgMF8scvfNGkuuudK/GnMhN9OUpNSt62bizzf3QymA9qstt1LHT9exQ+f+G7ePtOvJj2mMEk6AA3&#10;7PUHmP7KDSyq5+3rQY+c12s2L02vsHzy0n00HXwhKPDRTy5vOo63wQtAvd32uXNR3NdN9Csnbutm&#10;d99bfqk7cHNXUX1IZ1IEQM/BX4mD5IynDNGCFMIsAP1+hF+hXPsDUUaMRwUrvq0CwAdnggXENVVM&#10;fAY+oCkig9GCoqER5UVkUf2fZ4k8SglCbP6alkBEN3NHRpwUT00FLFQTUKcAFfJEhhbiidnBkvHq&#10;B1EzNBVa9Xz5q1/MoZUv+zzapk1DgYYCOyig1mO36WTXzT+DX91x+W1Xs7UOt3a1tc16hxtj8KWf&#10;PZ/ntYPZs5+rm20Z+apyteV0IefacT88+6YD83Gcnefai+4iy8qQTJi58TW3z3y7R5afEXD96v6b&#10;s5UQqq+aj8EruKhx+QPyDEd9CbCgNsu1SVLxUaPVcACE5y+LbtzqLYq2fMJ5Xl7G+WVaXGQ51P5p&#10;AdAgR3m/oo2CfiU07nEYDtsdqOD9oIpaxf2j7re+dudvfHv0N/+g+we/2/3G18Ivvde6d1zeOioP&#10;h0W/U6WI5F8ijD9XFzlCWuJkh7HA5o8jWFURBIcyPWmaEc+AQ19OgMxlCgQo0WlHKNTbqjpFFmRJ&#10;laeAM5jBoAWAvYVqAd2IGf9wpAyrEuUAtBAvvR5Q+QC2AkET7HpaT0VLUb5Lbq5pQyX82puIIyY5&#10;5Ur79fl+09evaf9GUUArnDLPJLAk+dAf1JThWFkNaiFsiyjmbDLezRuudr2r7RtFsM9tsKB6kaFu&#10;KJKTQFA3ti5jR1QLmZWapShXPY5fg/7/ud100/GbQYG3AwKoae380VfJbxR/e3C7mrqGI6iqvk0n&#10;1SiBqx6wN3Ut7CDpAG2afJpaRLbhEs3cQkErRdbjiuWIcIhukLLWE9jXzIAsARD2I8gPkqyYW21a&#10;IfQvcC8OYu2nRQKZ/8RMryIChA1N3e97TKjjqMECRLdnNgFjrpGaTOJPqOxepQr2oEMS+79gCmZT&#10;cjhQ5GpQRqxWQt7N53TdkTdjYjWjbCjwxaCAM8D6w7F22ZUJ6Oas2BBN3RB7Vg3z6Y/WNF5zIde/&#10;r2S6C63tKCcxcfUYBSvE66eixRVq2LYq9Ju3YPqxva/zE3U+t/7neyLFO5+bUc9qNqdYqrY3upnH&#10;D0Vjq6lFdsevGqqlyVYlvasqfWZRUc5Yk4P17+wH+ensRxK61n716ke//jSVKvVSYXi7MmppzzN0&#10;eVHmDTuzrit0FeN1WUESH3NdL52r1eb1IWpiP6xpdEMo+cG53OHw4VrPRH5VJ6xY8U9UEzRL21WO&#10;6PkO/Bk6YRrA94AuE1L3EYgAC9x04Mift6sM+nMIrZ5FLYGTdxHbXyJlTpxmMJ5nKeDucpZm50ky&#10;zdIpkukEITztkqo1b0XTsoNF66t32//V33nvH/ydw//y79/9B//VV/7Lf/j1/9k//Mb/8n/1zf/m&#10;f/3N//of/sb/4n/+4O/9T+58+xvd+3eWR4dBNO72DjpVewm3fvj+w6O/HeJhpcODQW/ch+7Oqn5t&#10;lBKAmb2TpFi7A4QMJCk8/WcoIIiMAnR9I4bP2AFSD1UGFzHwApbdwS3iflthkoBo8L+TFRYlEDph&#10;GZSofgBAgPiHTC8JtzNQvWpzrAJY4aMWAR9PJ1FxVUwdTaGAffdi6fsp4sFKBYcvBn9qRvG5UMDX&#10;HlfhN+FV9TVrA44Keub/lTZXjxCveqOrXkUirAn0qAVvtPm8ZS0g2cyy6nY2l9vP5e1oOm0oYCjw&#10;NkAAEtJueNA2XHKbrrnxAjjpyXQkJxkZyQpXrs0q0GAt56rQuj9WzdWDWvtHNhEDZV+VezE10LyP&#10;vzQpiI5tCgYKt6azYidAA4geyjsoRdJHt42/Yv/H2s9Ncv4xlaA4CEi2ZcgT6owqV8QRIZawJEb1&#10;W1cEDIlniT1CxEDR89WYwM7Ve4EUEadD7RBftUC23tgWp4gaQzFNlEK+8HINmtJM1YYCDQVeBQV8&#10;VdDvz9kVdQ77mqTyVU+lr4GAtRG5s4Tt1JvfzKidhlcYfqJM1hdSRZsRw4jhv1ZfvQkRVm7qJide&#10;39YBAZblrenehssbrV5pqnzWkMVp+6qh62cVAqhH4fT/tR2fbfqYy9bxbx2hsGL+IngL/yX0oMiA&#10;ABVYT0QPpWLvUAlKsfbG9bp6hh2/3KYASPIBSLwsWgv8rYK4CuGbH8OiXwWZLCQI0ofVHlorlPaA&#10;SrXkvoNvOxRYwtZoR1t6hRWoA69/oAZM9i85aZhHMOh32gMU9IN/P9p3O0z1B4c4Oqt181anYPWb&#10;1tFB62/9wb2vf9B6705y9077/S/funV/dHJ/+OFXj7/5jdvf/p2T3/320R98587f/ttf+lt/9ytf&#10;+8b77//mB1/59ocf/s5XvvqbX7515wTGfmAZ0PqhpYdRtz8eIcYNCfyiqI9tfID8A8jjE6FwAJwF&#10;mMcnaqPkH5b0Dgr80agPQuZICZBmSPnPv/KAgjjO4mWKxRpNOx0EDrQFDVBZReE1A+qoQGFlD105&#10;zROQE5z4UcNIfJn4QBrF7PrZ/Ha14Guy9tR9bX+Hrr4GETgmXyMFm2+S+80CiG8XIV/13QgKEAJS&#10;NKxedX7VAsx8NpLxziX2VQ+p6a+hACjwNkAATgDyNXMr9KwYRq545A5C2Gxju/Aj1df8AFQAWlGC&#10;1/wRRE4yJiFFAyRJn0S2Cw6r+fwVp1fVGn8Nb4aZBIYCpiaSGH7xmIR6DiMFUAE2M5n869BNIylI&#10;z5rJn4o9/A/F2k/0UVqYcxVEEZ1f0RRr1VGAQl0zBSBgogEWLFBh1rNDKQ5gxfk1Iq4+BNEqDNxs&#10;CWdO0GH7zRsppuFTDQVeDwV2aPJXcVENT39JY2NtbF9jBteTwRvyvpz/+k5v1GI30fQXn735o92l&#10;pd/o4i/Q2Gj8G45tHpLjQzpmyLp26MYlgpKEUTwFSGDifTg54AOrN5DtMoB+3oF6Lp9OUUV5NcjL&#10;fl50kWIPwfs5VONcHOYBd9OBjcgzFGm439M1TerzZTn3YeHHTsp9WZHxF+Z4OsIBJmghUy707jay&#10;B3b6/Sp+/yj9428dfv3DYdhL4UQ3OjiKF8jSl9NHLmxDsR8OBkdIzX8yHh71j+6Nh3cOotvj0XvH&#10;hx/cOfnwveM7d5DIHzgFepUMhfDC6yHDH1L844JA5EfDodYIABwAkuAgduiF1+kcHB7qPv6iAXPx&#10;StIJYPJYhYfDQS8SUD/scGnGbTJwr/bzrx+leUKq6l+jIOj6rWv72lL6OYJiL/DaNad8LhRYEWO9&#10;d8UhdPoKuRdpTbzazjNdIyeeGS5mECiL1H4ud/Q2dCr+NxrqVMJGZ4z/4mBrPP8dCP6aVq23gcrN&#10;PbwQBd4GCMDduO8CoJrsCk0MG/QPbkw4o7ibNZQz1Fq/2TkzAWmvqsYa07rZMdYs/iYe9qJgU+UW&#10;K5e6BtK8z/xLIkKxVh8D8ZnBnyWI0JL/s2svbZVUAUAVIvHDN2CBegHwDvlrKBH7/AlijaQlYsSX&#10;i94Xiz3DELBD6Vx9DcRDwKXvUpFO/ALoJoCwRkpY9OeshQ7IQYzahCdmhyWRVFqB4KK5kcWfQV4n&#10;T8x19BUxRp+GysEqn9T038CSlcpurVl7li/0sjcnNRR4hyngdIBrjcb1RLVq3j5kI3vRjGQvk7PT&#10;WZcsJ9zn0i824P173r+lU4z9U5Tglv7bUc09H8r+I9mzpaSWUz+6q+BWH9mwWIYuGbLJEmjDBOhD&#10;IL4DGSLoGQ6gkR30JGBiPvj607JODwOuBlLdhhg3UsjioGj8iJjFIoV3qQi6FezqABjQHJn/4HaP&#10;3+nrTk82GbXo/4y2TfMqz+EXAPf6Iqu6QXjcS7/1lfAPvjkYDmdw7z+4c7cbjdM4D1vtPIVBLivg&#10;xl/At16y1+IoXQnCDjL/DrqdMT79aDhuIZQgZJFB5OzPcEaMZH4RFtMUif7T9OLiHCUDadxPEI5A&#10;3Z75fpGOIEAVA+AMHFkPNQAHfYTmIZHvcDjGpfDf+HA0GgE4GGC9hpMfA7aR829l8TSrpXdwT13L&#10;gvHu6dh373W9Y3u+ik2zV0IBD2X0NX8rc1mHHeutoz47+lGh1TigqOvnGkxpM2Hb5q9kxG97J1pp&#10;GxwLAURq8TNbzT5vQAJN3dVsDQVeCQXeKghgD4psgmy1krlDAto87HRZ47dnlV5TmECMYBLkKTCf&#10;hPBRlaa/JXMMiXLLiH269kO3x0Y5QEs6eZtChBCPIEOoMz+OaNylqvfsVfi1SB7iHYlEgEgDiH+I&#10;K0h6JVHpxVajKjet+pLxqGbua3TjiEUuFFFOXETVM4Bj0FqDklVGZT+XMFuZnBcWsP1xrDwBK3bK&#10;cDbarx/ZbLHHE2+aNBRoKGBFDk8r0ENbVVb9iZCe9Q/a0axmWLWWq8zO8rJaS1x9CKvayOrM1nOd&#10;xqw7vuCkYqp3lasfsFNZX9l7YARm058d4Ao11qTnTe3L3YJ/dz6dsa88XA+6QO6127EUVsVvRWZ3&#10;z1GXgLWHKI0dSaz90Pxrc756dF4FMniiWQrk0VBxR+67FgriISVf0i5n7fwizM6DeBIm8zCdt9NF&#10;J4s7WdpOkm626ObTXjnttWbdFqrnLDttxLVxAcuZ9L8l9Q6g6hdIpA2/eoLmyLPXh6d9F3UBUEEm&#10;RMUZZspHOj3Wx6VNHkECRKJRSJDoQzuIP3wQ/tG3b91Cav9BMT4e9/ojuACM++MsTsSpAFp8gtJ9&#10;y9myirMwzdsABeIkX8JHH8djfNIlcHM6FuASSZLo84DL/3iMuoBYtbmyw7yXxCkGhCFgMMAFsALD&#10;5386nSKzT4z/caQA4IBgAGAXrJgjMoBAGeIxw5wDOf37sLqaRXT1hbcv1hYJxbw88gjWJ/dVkA6a&#10;Z7NZ9spmxK+xo3zx/OmzKSJJ/K2ML55exI1u5NtsrPnGHVvZUel0y0d91EWWs38dh+P7aX7xTzV2&#10;otWL/xpfiS/4pSQFI3Jz0C7XjZBbtM7/x/2bjB5zHFa3m5zRtG0ocBUF3jUIYI0WyrO2bB58qkuN&#10;g1a9laf2uNPs+tKVTb/EfQP+WWxVlmjRwimssD5gnmcoGYRixCwoTMHAl5416hKihkpaangnBKgS&#10;MDvXK/IjJn2kfbUaunAdOASo8CcRBNyYVsBm9ZfjcjuewMH2RvpXgIGb5BUkIqBN7Rm6Y18hD3zW&#10;QVlk2ZB3iwLv0V4gaKXPakNDs0b9bxhZQ4HPlwJraqrKfQZt1Cs7UXBVRZG5bjiJNtSvVjs1w17T&#10;5Ne+rtybkS95yY3LrnDs1RHV37ZSalMPf0mCbt6Ru+s1PHftQleMZI1oTuHXa23+ans2HHKNUTqK&#10;+ANYuboyXjUByjPW5UVvZPMJOscxAZoFIJYzTfKaMg/zOJ88ffrT//iLv/jvf/Wf/vnHf/VPf/YX&#10;/5effe+//el//L/+/Hv/t1/+5f/j8Uf/76c//pdPPvq3j3/wbz/54Z+efvz9MjkHBAA9GQo46vRJ&#10;9D0dCeBOAgeCRZxpNgKY/aFDw2zPxAFYDDvtDE50QYXsgGjQ7oaDQYR1FRH4w3F5civ7/W/fun8H&#10;+fmKNtz9D47gJgCfe+jfk4uzeD5FpoEWvAWQixcnp0WJqyyycpGUS+wk+JTLFD7/EvRGtz44JjBZ&#10;YRhAr4fNPuoDl2fcAjZR9TPF9+FAByd/+AxgZcfybhNwMOFCkmVAFZCrJ4M3MEYDECJLARAQIpBo&#10;B0YwBCwP5CaMvPy1kLLVU8N/CeVx6DotnhlXqBdZsoDQ8ZIT4DWcngOXaVVwvfi8RYJs9vTpmwWS&#10;CK+8oU5ZP0HlAuYFclzBHhVeoCklVXiFtwuAK3zwLmcJ8l24i1/tT/QaXpnXfUkjrbeqLhBNq/+/&#10;AF5CNkvCoyxJxiTizdZQ4KUpEDx48OClO3ndHVj0m7qrx9HcrhFSRKrZGKv+SHVXgHT5vyoX8zm0&#10;airhSGZcwT+w14tQrs8V7xBNXqQk16fYw5mQD8WCoNbrAiz++PS6x0qPCEYRsVhDWJL5UasX47zE&#10;3stvzltebyRCHSEJW1SPAJG6xJ5P0wft8LLkExcwXv2UcIgFaLJA7KgYZ+t7EyOAxABpi38lNEDF&#10;fBkCfDRNXQAtVmRiehmGwEhI+jdK8gIjiYqPgEiTSokS/pQcDS4iqZBMzUAjC8svaFdW8xmKJ+eM&#10;bgAgGrSjwQBlEAVB4Rn+EzJPxDsIAet1v23N9RsKvAEUePToEWdbsqjZoMPwVi3q2sBpmKrU+Vqi&#10;rwrSQWgbj1VVR/nG2ulbieXrlgwc39qIKteWH9y5V6v0yqb8xr4KLeFZqulKiLZh/huXs25OSiPz&#10;s2dv3dTJbYAVGbYa5R3P5L5k28dI1Kq/dgs6YP9ZSBbAFa8Kn8KyL35emtGPmjgXC/dM/fvZ7Fxu&#10;ykIAkvMPywOWL1YrsPivG7xl9bI02HGaX5ntOmfSf1i7L589+slfPv7598rktNNKZtPJ2dklsuBh&#10;9QD3RieMf686Zd7N8aVdhtksPXseny+ypNPtB/DW77WzoEzhmF8Vg1/+Ij4/h2t9MD4cXyzS57Ni&#10;zq4w5mLcR5oBYgNxStAASQNRWSCBVtKqeuPg93//8I++eTgYLPOofXT/y9DZg2UKw/18Mb+4uFzO&#10;Fu9/8KWCSjpfMVxL9HeMSFZ8ZhlgSoEMuQbDYP78SRCkZdQaHh9OLxfISziC/t+iHA7PXqx35+eX&#10;GOHR0UHUwwKKBL1daPaTyQz60QCrG6P/AoQPyIoKvwasoTky+eCycRqMjm7jkssk6w1vv//bf/fW&#10;b/yd1uiu+uHREU8xOEYRivFV3lNf5+dDEdTevun8UWQZeQe05Jg338f3voIjDx8+xLOOLxbt4zFc&#10;kz+HDZ2fTlqHd47711mZoGmf5/s01FFms2fn1WCYLorx3aPI8Q1eL+7vcbn975UDa53cuxGBdPLu&#10;f40tLfPHL3x6WuHNEWFSU0pZv8/aP8QCdvYSqvIbLmBPcExuVVo2nM7wTDJDywb5DkLg6+FxGD4a&#10;hacvfBdv34mTWSRes+3+aOR8fV/gLYnpmrTU5QCPASlGeuJT8JJbWD55yR6a078gFPjoJ5c3Hcl1&#10;/Pmm/b2m9rUibtmXcEBruzcYwA793yEE9e9mesrKun5L7loKmsrPckw0bSi3lO2MGUUFQHOGMErb&#10;s1jmKRPwLCkXUN+DLtsomAzdm2Z9HYFgr6Zssqbr0/9hNyHugF81BEByCjiDHQdnlyUNNVBh3QUI&#10;sIHaLyTrk2P/OloVmqW+gG8wWBNSle+7s7fTWXveRk5H4VrXN83WW78A23xNb2Rz2YYCbzIFnJrn&#10;q7iiXWz9xbGNK3/eSZBtcanCObdufjdrDV4Lya+iyEsPSN1ulY1vvZA7KEzfB2hWTtljILaA4TY2&#10;bbi3UTSpoWrKPvUCE+yB8HG2nD375GeAAOJnPwunn7YuH1cX0/zZdP7J6eKT5/OPz6a/PH32o08/&#10;+8HPnv3oR6c/+dHTn/7k7NPPlpM4S3GXgyJrJ4syXlZZSlABFnjcA33sgR3Arl60mB0wL5EwEAZ/&#10;9aTvRD2sRmyIhIRAxjtcib78leHXf2vcHaRBrx0d3OkObydxBbw5ns8fP358fHQAL/3np5+VJbMV&#10;YMWEBTMLwiwI8CmwI0kHCxTYAywOb38kMGBiAlyn7PVwQYwnAHoAfQeLL15TGAhwREoDQkTHRebi&#10;DtBmjQCJ0UNjLLEIL5jO5lilcZB2BmIuWOJhXOgDW8fiDb8Bpg0zC7Gs4qS7A572eIZbmjiMvhZm&#10;xLgNor5Yh/ucFfaP7927Rv+n8/7Tp0l0bcP6ghXqKFSDaNQftBF9sS4eVEUyPT999vTps9MLeHR4&#10;4yyzxeXZKa727PR8GgOZ001G4Fn6bTiBHD8Hero4xzn7ugIsFgtGi2yKjPsQ7NW1EVGQjiY00WO2&#10;ZCn/ygcWZLxlsFExWwbeNCkCJcIgZ4FKpNwMiKACobBh4+/j5LJV3uwPvpHRNh4lJ3sZwNZlkwLc&#10;zPnfvKsoTLpcmgQqUuwrwVx43S/bq3ttm55eDwXeBgjgSq1ym+F/k9RW/Ta4qTRwHunryKk73fJD&#10;rrHkkli8wVWpjddDUvuS4PbCTkXXVn5qWasu8iYpvwchIwQA3yTVMU/VECCd8lJlVKQDac9UArCw&#10;wApvAgFYgEQMTcQXaHeS4H4jrhk/ghUR2/orkumzGIH0Len/tB8JUlBIwBiNDPxB9wQjFwrNLPih&#10;vEm+S2fyrVbsawJdv2L4JrfXM0uaqzYUeDMpQD8kBhgjRpu8xO37d7MiRgincozFNXNR376NS3ma&#10;MwVJY9oub2oHo1mcSeLcRyzZDAe/AdF906hhPhvi0brAJPZ45b4M0qaSR4urFMqxH1ODnQTcsm6s&#10;XkLH4IVOaI48mynPu5wQCtZgSRZb03DdwEtK2hVBO3ebyIIS+i7kRk490svkb91JN4cmeIsYeDHh&#10;XrllmNWVJv4K5i2wtENDG8bZJUjWrjqw5+tdYKeK5xef/eCTH/3r/OJnnWyaIVFenIT9MDqI2l04&#10;+reyZSudteJJNZtUk0kxuygun+aPHlW/etr57Lx9cZHMJ+niMs+XYbbolClS0mLVYxqcMm9fnKfT&#10;i6xK4YfGYP8yR2peAAOdKGz1IziT4Q4iVMiN2u3373b++Nsndw5abYTrj07Gh7chOnfgJlDkz3CN&#10;NH/+/OL2CeICkmSxpO7dAoIA7zmkIsD7LCG7CECAet8qWM0ghHdbF9770JJQYxAp/AABpDmM9sNo&#10;OOoNR3AXGB5Eo6Nub4jpVaE6YKeHhu3haIhige0u6xuAsqKVpahwmCUxwHo4HODWUAuw1x9EA+Qp&#10;GIBELKuAhAKBFBWUR69ON/J4XMTdxsM1WEFtXTAeLkTU+Uz5WPV9loyD2G5k2b5qEsILfGcsgejR&#10;V8XnC0xwb9yOZ/sG8RsEoBt0esAAlijW4G9Iv5B0xid37tw+6lfz84sFHC1E9kgmz8/jYHh85+7d&#10;W0dIQnF2GV/tRR1GR3fvHsM7cXB89+7d0T6OEtD/8b4zwfNr1MrkFdDpWptkLIBopDOVa/HCiwmJ&#10;U10qVJELCQIgHqXWNEW3c6kEpe7/nAU8IkmsmclCb1Z9VPcTtW/A0t+apvAAGozGUof7BTeQeQnH&#10;ZHqsqb1NnDAQvbRYvmCPzWkNBYQCbwMEsPooPXnFKvZX8CYfPtiAEowVxaABPjyg/K6G6Mk3rQUe&#10;GCuBfKP1usFBpm0zBEC1dOjr1K7NAq/OmOoXwFWt025FkGUkikD8RQOE/6j2rQxXff+0lIBDKMib&#10;jSrPVqqsqwBJMUJECcOyN8R0u245MUKyDmIwUqaILgPKdCxIbFAMVfJredGdrquQ+cX86+Esq6Q2&#10;4RVWEvakz2aWNhRoKPASFFDgzyR4qvfXe/T1Z8s7jDpqfnLQpMUIViU+BQ4cdmAU1SsGvqLNCjph&#10;gADxkienUhXoym2t/00UQO9l7e70LNGtzcfbZTV75Zf1p15H7AU9zfyKS6wOz/BGa9V3o6ovtDZU&#10;VdeF8da34O5FiKQDdz9fA5ls6V9XB+O/S5hDcGr5u3FdQzZZf6gv6BIooRo0Kibz2emvPv7xdy+f&#10;/LhYnCXzBZLlIx4OWffzJEuX+fwynZwtEYZ/cZZdXhYXl9XleXlxVp4+Kz57Vjw7LyaTJE9QIico&#10;kjAFWBBX8QIO9Sxlg7C2GSEFyQ/AzHwoy1eG3R4r42Y5E9WwFCCi6FujYfjHf/TBe3eRQacFufvo&#10;9n3gCDgTQQrnFxdYd+/cvXdxOQFgfnx0spgvkKyv3YXK3sXijA/vRQD62r+PtXgr6O/MN1AFCN+f&#10;z2eCrdPbmlF+jBNktF67E8IvF5o/DPtY34fjEeAA0Hw4Gh0fH42QjmA8unXrZDiAb3zQj+DGO+pH&#10;ETwFMADGzkleYObZhaJO53/V4syKL0APH6CCceYd1sloph5/tK+ce2VtCSOBEUwRYtsIg3wJ1sJT&#10;s7QgvLF1yxZwzD/pTBbX5xzM92lEhpPGy1YfRIWIBAwgXSYrmnx7fHg4wINEtUeEjXTzeSyXzpez&#10;uHNwdNgHcYN2d3x82Esn82RT3PNuw06zraxj83bh9wEIABIg/p4h7uXyEgkeXpK2L3O6vDbAmMRD&#10;VD4SvS/iofUfNdq+mvyNtV8iCDwWwFdKSGD+yj/OWKWsic+lxkevpOrL3NKbfG5/MBQY0CwqL3Ar&#10;MPgj7shY0zRuWSidIgfJa33TXuBemlO+UBR4+yAAQ949WNHelmirya6vr8Ir5X/6XtGTSuQCZ+Rn&#10;e7OIy1JEFwHyYWTzYA5gSBXiL6DjwKwmUA+kAIGJqJDUAXKv/vYh/AO1mTBcJknScxSaxcXRn4ks&#10;1XqEcmGiEhiPnMUlQTR456CgvJvXtZsm+lcej8NG25cxsJnxI6jFEElRwKs5GdZhJZ4oqgN3d7mK&#10;GOht63C3TYtrRNov1ExqBtNQ4A2ngCg+dt6v3Ys7LpzEcI9Xa+8SBnUFN3jTqGswkXVCeu75Pvs1&#10;wrSqfA5wueqeHed+JWzSwDfk/rIQuCuvDgZADZQExsqzwB+q9vF2im6IFAC/fPTX//7i8U/CbImK&#10;eYtpspyX0+fJ5NP5/FFcTVvFvErnVbJsL+POYtmJF2GyCLI4RIkAmLKmaLyA7z3hKnguJ3G5WBZL&#10;GGvxvd3G+odEOvByA+6A3LkgEKzrWPTg4oY0fPCsl+q6eaeXf/P3Hjz4Ui/s5d1hf3RwiCQ+WAOh&#10;Us8v54vpEoo1CDwejZ48PYOfPnzhnz07ZREdJOpbLjS0Ad/wl685YCkm0IVOSR879bzDAtrtRFA+&#10;cVa6SCbn0ywultM0ngPjQHUByOQoFpigwwS5DbHk2xxq2FElHzvoDhuyAkqEHax5nHfIkMC6QKqz&#10;KwhhrazmWXhuMWuqqUX2V14JD5r3FtprZpGXA0/99Lnt8oQHurIbAUgWuCMEiDPn4JVdhf3R0B/V&#10;zuT+QABiuHwwoxowgG4UZEtUdaw3GFfcF3hXdBAjyRLMyOnYjuBiYbeg1+/jtTEuAi/PVVj0IUlU&#10;AMOGHXydTCYINrGWlZe/yA16sJq5Nf+Yl0JENR8wkgz15pgKsp6CrxApNiOdChcQ45PlTgpAcmOn&#10;NWh2g5G+Q01fhkdDvOebr+K1zGqLBVA4R+GS7dLzO0Td5lZfnAJvEwRgFfJ1fXJdu3RrK5d5Y8tf&#10;paAGz8tabIw2bs45IE7Yo7BFTQEgslDVQoogXzBWgEB7J7tVs7/a5eyKrtxBoishG8A3EJWEAc8j&#10;BhJ5BCFpSOSa9EGYQOv/ibMABgmPQ5FPuNoqqxeAgBtN91Z8o93AxHOJl6cVNPG74ggKEzhPMLl7&#10;ftX6gmJ2MPH/IrPIaLhmWOexNWFF7sjcuD4WAzNbNlbf0FZkdAMQEMG4Bgxe/IVvzmwo0FBgJwWs&#10;pu8hl3Yu1z9ty2P3MjS1gunL9PHmnFvDLHWCbQvmGr69j+bgdbMVPn0xgsijkFPdkPyOJEiA0QfM&#10;rC9gAGPny2UyfXz68+9efPKfwvisW2bFMsvi1vQif/LJ7PmnyOCHCP1BnrUXSbhI27O8M007kzic&#10;xcEiRZ699jIPLtNqkiFLXqcooYQj0j5M0iAvEP+PLH6w56ZI2I+aeqgYgBB9AAVIoj9F5HXZSuGv&#10;jyyEwArC5Gu/des3fuuoP47DfguZt6LheLlIUEKgTIvlfBl1IzgVYOntRf2TW7ewUKNsH9bNy/ML&#10;LG9Q2JjCP8/mi6Usi5rbfyQpDKGc9wA7SN5+Lo0A6HGXeZoPe8Oo3S8z1D1EZEQPZyHtry6+AAKw&#10;ymEBhUEYPYuhGH/gzwvfhoR78VJ9qsXbjn4V4nAgQQ5ai3cVDGITDz9y81GflG7uYW1Vydx7ZR30&#10;10oCQP9HZP5J61x1/t4h/PTv3TnsMSJ+OwwQJ1fY+BfzuGXyDVzdFRrZ2gTQ/5lFsB9PNoIDgAAk&#10;DgFAEoVoEOSLZJcmT5cIvCR4kfMUQIUv6Er641e39WVbc/NWIABOAa/uOjfrycxjKzQZFV76EFOP&#10;SnDG14oH1dJjNHxn1hHA1xNijQrKs1e0Wh+0fBl192Y3+Ua1fmGyoGyIitD6TAWedfgOc4SDbb1R&#10;lGgG+wWiwCvlhV+g+7pqKD6OadvJwi5r7AqAYJzxuB4rc6yzLUsYFTYx7FPth3xAd/3VK9eKPnPh&#10;M4W+ggJmLRc+KvCr8lRcpYL+zx2d6LadqNvO+iY9GJcu+m6ZGi2aBlbwC9ppjFugiU11y79GD9R9&#10;uZ4ZXOCcGET+EIOQDe6t70wCwVjDiTKHdWzV+1aUWWQgMeDU1FCJRbxHa/OEBTXXlfsX5pZvyCvY&#10;DLOhwK+FAjrrdl7KcgHXrLYuGnvR+qm7MAI7/XXmmnQnfmO3v30wr8KhwL/ZFdv1Xkb1beNycKey&#10;tqs39Ym9kuC1hm24pTJYPVFCyawWp2qk63BLt8pPjSPYlke8+aTMQmGL+amW6D96mxKWv7g3Qd8f&#10;0xsWDlaBoRzK5HiIaC9RP+/09Jd/dfrz/xgunobpvEB2+2U1u8gnZ8nkMp9Mq2UaZlVUdgfzoprk&#10;5UVWPk+K06R6Hpfny+Iizmd5sSxb8ypY5lWcFnEM/TnM8nZedtMiRPk3xAekuFgrkIT/rAg4T7IY&#10;Z+VFXIb4i4j98VH79/7wA+r/vbTb7/VHY9jjS/gIILwAnTLrGQvi9rrwIw/G44MF0vEjyx9viOs7&#10;tDg4AjBvH6IaMpQC4AQAwo4HD2cDKXXBwhGSzI/ub1DVsdyTgAD/ywCXQD0/tMfCCHIhC4DYBfRE&#10;blEUYSXFr3AEQAMW5YEBQtZiSajISOsUwQ8lMhI6pznfG6DW1vyXQZ+O/7BWXpXV98KxghMxuyOt&#10;gldinAnwF8y32I2GC2r2Jt6AEfsKA2zE9Ye9fr7lsLzb3fGdw9bklDn19ulKzpEyAiyRiI5R52E1&#10;0r+IAee04ktk+9PtfAGhC/jQLoZStpC3Edfu9IiseK1gV7lmKt/056FsCPMcjUa3b98+OTk5ODjA&#10;V2QHwLt0095evr16kvDFsCKYffSGP6+xW76K0t4ASYJJYRNLmMrE9gyDFDhuKPiAs3NdyyRf/t7e&#10;wB6uWzmuuiUyBvMKWSXBpvcGsdUgN59O30CqNEP+QlDg7YAA6iXTENUc2Dhe/+x7oNd6v2GQjuP5&#10;C4foxyp3KRxA5if+/xpeJQKcXMDwXjGorM9+831NZBORi2fCvCCRjYQawI6FC/OAUZzlwoQcsFLb&#10;pZ4Kv0oBDCB08focJ70YZBNhkdQwsoIZhZVZjaRhqOOYvF7acHUjA7o2REfkmuI2qo6jbCOZjqV2&#10;KTIfAZ5kcISOxAWM2dKKXFUEZFmBXV6hTesLMcWaQTQUeP0UWFGJZTjORcj95O+oGWhzqzGCjd/M&#10;6ZZ93PSeeUVvu+npfnsdid+bO/KC3V4n2ioxrTKvLMy40jqKmfF4dF29X37zI711qAoZXzHszV83&#10;n/Wu02sw1rUQYd8aA1fOkwsJVi6jYkXYFvLzXUw++/Hpz/8imzxBOkA4BCwn6fwyuzxLl1NkH4eF&#10;v3M+L55P40VWxEU5S9MlrFpluaxai7KKy4pKEm37LZjlF0gZMM/g/x8nFfxbp3Po71JArwoZ+Y8E&#10;+91ehpYYpOToX2ZItN1r98Jo1PrOH31wdCvtDVJkARyNj5FsTz0HYKuHln5wcAzsIOpFF+fno9F4&#10;ulhO58vjk1tnZ7N+L5pcXB4eHoH4UNugvElQQEchGFk3Q/SmoX4YKgOrS4wWxQK69L/Dmt0JRwdD&#10;aNRiCubCjRVRT1cxQSPD1YNPHzGKBNNgQAAC/zNTH+R55AvE/7pMm6qAmg3QvgPGDLD2Zm/Mmu2T&#10;3XuHz1HWEKJfd9iZQ5d+rho1KvPdg/n9lEhAwkz49QbFHGNIJ6drMIDAAzxl26YntXKctbUrvSy3&#10;00kijU4nnZN79ELA3noofYGn2eofIaNfvZ0M24UJ+OeVrPwl+2kMlxI+DsQitHNgQPUbnsVpqy9A&#10;DDCglenFUPgX3FD9UVEAPFzEe+Dr0dHR4eEhfAFesMeXOG2FexvmUduNKVUKf8L/ItapdGmxJHlr&#10;rb1JGJtwJl0OROO3Ka6VP70ow3+J+3snTlXlwWRwME9H8Bbd5F/zjclKXgPS9E48hrf9JoMHDx68&#10;6feoKfTqrZaXtkpOTmSqUzzrbKJmak3Y8XIhvv30kIeyjVw94OmqsuKrrutYvFlWWJRxzZuq05KM&#10;EhYBLD/CNmE0QAOow5AesLBrYT/IFY6l6ikArCFJ9KMuliEEHrJz4xwnRgIVv3hZ8SaAkIHCQvIX&#10;v4o0Rj6t9+a4uqIJAhQSTxBmLqCPwrYGLqjtW54IyysZJEJN904QEVOR5/ZmcYSygERkFw8kMjCO&#10;SzoYNHJQAXwg0SXIg1pKCH5AMmRxQ2OsgeFtAmpwGdMHY2jKC71MVtU3/T1vxt9QYH8KPHr0iHNn&#10;uwDKCCg32ZVpqB5hccX6q7uia7bCa+25eiLZEV2QxFC8sW3tYf872trScfOtao85xQKjjkNedVGJ&#10;DjPbiu7t/6CMSnibbO7qakYztn0sHSxhv7IZr297zKO50xhXT2AP5mHpD0pqDVTb9ezcc3TDw5AU&#10;U9YezNMXC57on0hGj2UFXmx4ejBuQwPTPsy7YS+KQg1hESJbPtl7O4sXjz56/NG/mj7+fj69SBez&#10;ydnl8rI6e1pOL6oE6ncVJjks5yBIMBiMkL3t7HKRwG5fdmZQ0fIM+fyxtmLlgwddv8rfO6xuD7EU&#10;IgU76w6kZX6xKLIyQv03YASo84Yc/TASs1ZfO0DJCJh5gY73B9U3vnXnD//m7ehg0o1aB8NbUfdg&#10;Nl0M+gfPTy+wRCNYW6LlsBKn8Ou/BAAQ58tFfOfkFooCIH3f6cX0/a98iJ+R4Q6r8Gw2xwJ+6/bt&#10;HqLU8+z800/LbBn02/3DEQCFkCZSVlGT1zyA+wCrCsJXoGCUAWRxRuOFbej4gBSQ7Q+OAxiAugMs&#10;FrM+8tl1OygfiLem1z+49+DDTn84mV+CRofvf/vOb/697vFXKQrQO0SC+5gjSDUxkxPQvR/6EEX6&#10;MbYc90LKjpYAMAiBPveDe+9j5+HDhy85737dpxfLs+ezLuo8MBeg24rl+fNZh0crcSDo9A8ORv12&#10;K1tMLhet8e2TAVMAoCLA6WUeHR6Oo3aVzycXy2B869j8dPnsshgcH6FGQh7DmhrnvcM7WswwXzw/&#10;W0bHJ8Ous4O8wF1DLLyZ0JI/foGr6Clp6y7fB/FHxbOGgzjFKmPi1ymv2KhBFRXss1ObMaQEunws&#10;QFu7Td4qsBGBBMRZRRor20d1Sxdi0QtOX/gu3r4Ty/D+jW7Kc5St5hNY+IXM1qKos96sOBasRfww&#10;OJwydlUKRFewybquvHxYPrnR8JrGX1gKfPSTy5uO7e2CAK5R/nURVBKJZOPxNqe9q7psIAApuQTB&#10;qYMUQMghIzOPXYigpElWpUIny6UIPzVKuC2bTJ0bUxMNAAGkqGvsKf86SXUMzALYRpxbJJmA2Y8g&#10;2vyr+IaZ6fB8U89PykCECZQbiGNCXYzKlwvlnm0NQiNKUO5DF3QukI2MW8VKEwtgVHHt05cqnASp&#10;Mi7bWx87rDiwiKi8IRWHTZoFI3IqWUkpoRWrHgQQ/mB26UYgLGUdBwGo1IknouNrIICbzuqmfUOB&#10;VwgBCFswFgdf095UEVUWlGzxwgzlLHeKkTWvs6jf6Nk57uQPzLA1d6EvEgQghpt6odI1STYlWr2I&#10;GDoQ3t0CAUjeuHo986AE04OjjD4L5eR6UIV4Ya3bIQBA1jJIaa/hwIIjc6lChhpY/xGAj+J9p48e&#10;f/9/WH7yZ8X0k2SezCazxTS9PM3OnhbpEjX2GKifMbYf+QLK0XCAc6dzIAPBLG9fpqhzkw7C6hAp&#10;9Hv9eLGArfbWQTXsV+2gC5AZdve4yi/mSEUzgMf9MoFdFykBezC/w7sMOfiRPp9vWlX89u/c/+O/&#10;9fDug3nYu0De/UH0XrZAwECGpDqPH59ioUPyv3sP7maAGE5GKJP+6WenYSdKkgy63bgfnT07Gx8d&#10;IZv/wXj4/PzZaNyHQffy4vL+/QeDwwMA7bOnT5fzy/YAdoCo141w+SRL2gjYa3cBRzDNPD0SIADk&#10;OeoLBHQfEBkBv9AmLNkG6XrOHMAITBcoH65ymBm45p0HH3b7w+nisgiCg4e/c/e3/j4ggCpkKQEb&#10;hcdangoBqChgnp0pPSzGQmp6AgdY1wN5cjjylkAAoo4Pbt0ertUwcBhAO7k4jaOTQT6bIkFkK+yN&#10;jo6gu1teUmaLKXJH5Ehg2e2jXEAf+JFu+GVyOUeYSdgdjEft+CLtGwigVSaTi0mct4Ynd19ZFcXr&#10;mdvLQwAsBECbMKRTE/Qq3j5WW+Sct9KWIoJ4bfD2sa2gt+q+ZCLPHbrp9FLDPZS7qtQrp9CiQ68K&#10;bldDAM/O+XoToUBgjqZ3pFXJVEgl6CWvvkwh1B7V0XOcEHqZB6sAykbllsJwAbGzI3fH+QKPIoxI&#10;CiHwjrrI4cEyG5w+Gr6qKbgZjCOSK3uVmtkEPhF6hGgdWtToM4uTWIxEMBQ5j7K6FP7AuRLQi+Ms&#10;1MXRHgxnVzxZBwFg/ktukZW2OmcdnlvzbVkl1H4mm/yrYrL/1/6iqwpMjYZBSGs8FEUErtgaCOBq&#10;+rxBv74ABPB2BALoDNrvSVnffDuvaoHMimKeiOb1KZOel1GGpZ7/5J7ilq+QgkpxWldFP3bymqvq&#10;EavT1vtgCj2UMRKvAXIrqS0ATo4uiCbAfMHYRIIRjCEULZsSgQjcwvvImsgs1I4n42PCfgvx6gqg&#10;UaeKB9B3X7R4HZF6hHrooyMmT1GZw7J6OctBxRZx1DZOnvXPZ6FleMdB25fKR+SizHwoaId5dGYA&#10;+z3CplVDgYYCe1HA8bTVHWVgAibKZviGw0dVJbW/KuaoU96d6EzK/jj0NJFQhGPwN+Zgt58tw/GH&#10;4fGPuiUObr3WtffvZClzq979au/rI9dbJifELciHMKYa//WI3ZTF2s2QZb1PE1m/fs+W/funowdG&#10;mDOlK2POxagLYRoysVJyVWY0PNMyT/tc3E2t3ZqybhyUnDXmrs3VzaJm7kZbKrAA34MCgHMFkRru&#10;ARCHucBAdc1K/NtBHv/07OPHP/ofLz79YbG4TGBXv5jFl+XkeXhxFiAFexYCJmilUIvV0x2Zq5M0&#10;S/I2fA7SCqrzABfqjvJWtx8UB2HagceEeN0zYB6LH9a6dhgX7UXVXrS707BcwtCL2HV8oPjDY66H&#10;nsqgVx6/1/3mH906fpBBH4/ax+PovSIpUQIQyvbp82cQ9E+fPb91cswse7g6PAGwDHXb8WKGWoWj&#10;0QDDGx8fQVMoU5yR4iNaEDwc0HyGsQYVMhKWnV7UbvWKuIX8/6jPg2T/SDTQRjW/doTkfSAKwhsQ&#10;B4DFukDt+izGLXcjANwBghBQcHAwitq9YDCOhgfDTg9W//4hygSOD8J2hKT6aYWzAkQrwLkCs4e6&#10;BrQdxggIxMEjQFzojWimq6ndhmfKNwTjpV4kv8karYs1fQe8F9Y88GtnzRezQWd4+96G/o+htgcn&#10;9+7SM4AhCceDbnRwgqqP9+7eOfb0f86u7vDo1h0kN7x75+Sg1v/1l2Oeco8/9IboRVwAuIXR4S12&#10;9mvU/18V9QWzE/1celzlH0Ys1FTOYpbxJEkREpX/m1qBRtRjL0ZcNEqodr2KaO4lhWOeQALsD/pQ&#10;xSE/QzHWjFoaNKobU02JvUtGYSKWMDQo/AAaRHAVHi4aOCeeQGywtNHtImyjMKcKt+rwhmYQOXtd&#10;euXgDnlF6Vj5u1TXRtII1e1p0AOwqAo/7hBxPjhL7FscB+AVSeHB4l8sGrK3Ez5aLlHGElqDt9Hb&#10;F2wxSwBeMHo2A8sk+KLYjQj61vfHQDMmvqx+sgoHyJxXGV01lL01olf1zjX9vJEUeCsggP3ednV+&#10;d0iB7FqczcRCqRBXr6PaWhdPMfjLSiupe8C4hFsJPCiaP+EAPV8NKLZ/KxkaNlxDepZbCl+jDq/4&#10;grAXyQKgoptkFVZcE52zFB/dDOsKrcIEjXpu2KJT680NCZQoUMFKMlwjxzoJ30gJel0rSVjVXziM&#10;tqgNSnohqypwX7EQf1NIWQgoPA6elsQAuOqYCyqRt8yfvdaTN3LeNYNuKPBFpIDOyM2R6cHNnzyR&#10;w0x8PVe4xxbd1QCF3gWMz7w9stbAfbWswvzrOnCc5uWpWd+d072wI/LUXuLUFrrtZGBbb9M/6CxF&#10;xo4nt+cTwYe8/efi9oXfm1yDamjyf9p8mu5Xg1NDveRtw5YvCepFksZf5Ncv8mW1PDv71V9NH3/U&#10;WiLoH4nPkZ2vmJ3TFJvGsN2xKg0vyqUBZ/BUnAwvelSSZ4AbxHRqu0ATEFSQdQKWl5eEMQiUY1IA&#10;pJBBM+ykRbmMkUG/wrrRbcOG363yXtQ5CFtRq2iPxuEf/8mH9+5jRYlx4uH4PnzRmFcPajiS8M+Q&#10;fX9+cnKcIc1ekfWQ/P/iEgNCzrZBv38wHs3m0xx31glQDgAjvLg4Pzo4RL4AuOtHEexnHWgHXCQR&#10;kpDn08tJCNugZAWkPiBp/NAKKngCyT5B+oNLWA3hFgAxHmng+InT6WQ+nYE+IFIWI8dBTNtnWXaq&#10;EhF/KDHAAAemrRf7AT0DTF12mUSKncl00rdQN9lx88uo+rLCam0ig929/IxoengTKWA5tRFulR8r&#10;T7ZCnZiCNEOmuKk6ic1Jb+qBohKiyG8m+7USxAcWVrj8fhIbM2iI4zoMQmKB56sLJ1lxlQW4iJmC&#10;UncpwnVQngOVMxaLGPv4XF5OJ5cTgIkyBHoNANDjNSnZsqKn6PAihEuwqvjwMn+HmPCNNK/CNq8I&#10;vK9VLnElFOgm0+C1uwIfYGhqWQNIoXKrzkPiFMQNYJaTXBL4EIFY803Z8daIHw9Zx8qGkVKPYNgG&#10;3TeYUFz4vGb6s+uxPFSr2HtUXiE4GbZh48ZytwU7fhNf6WbMnx8F3goIYC/y+PYUU8xP5pRCjFx4&#10;ZboYxVtwQ8fr6AgUx0ut6gN5BBNVz2PFPnj3CzqoHvHOzqKTz05hncFm0wvpAZwL6QcuAPTtl7h9&#10;8gNxx7K2Lx0tjWkCORAPkJVe0xAKXxD8j2xD0gcoW1cY1+rWRqSURUAsQiIt6F3oeAzDMcNUUISD&#10;VPBRPhQKseMkS2VVmrmIHUtz9iXBEQowq9oPX0jWCBBebdYMqbEsI1zRFcy3/daSvZ5806ihwLtK&#10;gRUwbscXnza72pvAH+t2tKl4C18xVojdxK671zbuLHcKW1jF1e+TA3Afpx/f5LFu3tquG3f8TlWv&#10;PbdNdGPPE69r9uKs0An9Pkagq5Il/o6LQzUvYZiHbgDEVxRb6qcd5NRvh2kreX7x6Q/Ofv7n7fnj&#10;ank+ubxEcv3FsjWZZCky+2NVyQokHoB7LuRohPV3IfjSscFY+ETmZZ4d1GvDLhPHwn0Xrsiy9MDZ&#10;H1J2miOxIPGCMq1Q+S1M825W9qB1I6N+WcCMiyACrJnf/MbdL7/fGUU5BjjuH4YB3fuxcs5mCxTV&#10;hblu0B8BTICW3e9Dttf0uoAnAqAAWEbxUl1eXs5mMyRuwz4KvEPox/vX6/WPj29hyFBLoJzT0xj6&#10;Ou4iRH2BeRbPBrDkRz3cEJUMBQXC9vHBUTcYdILh4ejW4fAE4Qzddm80GEadiJUTMiRj6EbtYSdA&#10;EUHUFIRjBUIGkPEHw+Mm0YTG7qnWfqeYmamyosKtvs7WzqtLv3kVrT7nT67rXrbm9zeeAkY/V95l&#10;GJjTgOVNE/FRUo9S+ZfXRKFOk+VK+B5fIklLTfcTse0Yj3R9u6z8yg4pFu6w4mynJiKJmCqa1n+w&#10;dSAB+MDS3kNUAERh/InwvxwCFCe/GtSA2AErZ0NbF59/qPHQ27MkBkywgDLPjCc0yokbv1rSxKcA&#10;Sj7wRLjSMD214KHoVTwCcPUO8QPJ44i/dPdS9sgFR5JbsXYGHH4YUsBNQu4lzwI32rMkteT1GwCL&#10;DbAgzQhn4IIa4Wud9i3P10XVYIByhbXVwAdj5JEATVEYRNj8C2e3vP5umhZvBwXeBQjAYOmq7Yti&#10;K1o2a/yaeryKrgnSqdOGrjg2BEeUWwTVkCORKdH5RxRX+v9DQDBlU4RXuvI3ZKy2N6Nh8xpqhFcd&#10;2KjTQQvsDt/IvITX4o/6F4l7EyBSDgejZfFPYQboQ+IPqUwDTKVmTuXfFCRwYp/BPB3PkNtQzyrD&#10;4JX1i6OBFh0Qy7wREMW1yvqOShs0FmHIhJJKhmQJNhOKKqDBDyUicWeg74IUDpTERAqHWISAHM+g&#10;JJLvivdtZVN2ZBawOjOXxTLejnnX3EVDgV8HBXZp/Zs6vJl0205wA1XGtfVcnfy67VKG7ZxWB0fr&#10;kaRc2W6GSSurVM5rOzT7NyfbViKsd7Prrva4nMV5d974Hn2ocGcDENb3Vwhbc/j9+t18IvWA64e2&#10;QQ9a7iXXLNzM8VEGDaE6OZs+/fGTn/yHzvxxe3GaXj6n43scPD9NZ5dQ/lklABo87PuyMgUIRYXC&#10;zI6QQj+E5I142x4UchjiB0iMR8d8pAWkFyyUfyT4b7W7yJKXh90YV4Wbdrt9BD2+GxyOqpOD4s5R&#10;6+SwvHe3vHev+MZvD3/ntwej/mQYVf3O4GB8G5ABIGck8+u0I6S4Hw4PRsMDOAIcHh6gRnsvauGa&#10;GcoEMj2h+BJLBDJztgew2y9QCwDmRyytCAiAzM9CAJTJO0fHxxg2CxFUiG8oIokthiQAYwByBslL&#10;SlBDiwXiIwpNF64HiDVArkOmDsSvkjcHNypqA6CMHM2p3nQ6UHdkNTf1IGx9HSv62zfTrNa8nvnf&#10;wW7iCSjRgKL/mzfEe+/3flOahm8JBUQJVFSNjFPVQ90okjmzjXJXcTaxAphItIpBWWbPbiSBlL8W&#10;2C55TKXZPTcY26lFG2uWVkLlDDJGLxeDIGNnGCk3vt+4BMz+tOEDYRSFnD/wN778kFgZBSCCsdbv&#10;YAc4SrQRvgDA86gb071B3OuZTYBRA8zeKRK4GPnLUoJVBRGQbukO1EWhbiYmwNXX2C+59qpv/y4i&#10;+PKttmEBUaGDwBmaDUGXQl3rVhR+Y5RcPbhyLTmJ/FR0EhMpvOcjaZq9qxR4OyAAn/cYdJIzRdid&#10;0fyNtq/iZr02Gvu1yprCbgSHU9jTzEb9N4oQucT4Iv1Fyt1ZUMEioGQHMomtIGv4qhNkNaeI9qsO&#10;fEA5JZBJ2LT48hk9WTIRspkwa+FH5G1orNxB7o57mkHAFMRxdji5Bk/UiH9eVQ7ZcEHhqcZNVNwF&#10;NCpUkgxIM4V+leFYDV+bCB6s2QeFhxqWZYbEUam3gqGheQqGWLrWULACeCGAiNJKOLVCJO5p1o/S&#10;TE9PVXhXJ2xz3w0FbkABI/Qps7AQG5267aZ9WcnDzTP/PHPiyiHboT8UmejG4dxdbq1nbe+UeQUL&#10;tkMGRgw1I9dBrm27CKHN/FO23qZ/uoEjle+5TXjZCvi4Sre121e40+qEuhSYxaYegGHD3lWUJmpb&#10;MyM3v/ri5tpNrQncPp0dlcSwZIaBg2piIvYqmzYznmWCw7pOuGPVAC1EA9U3rNIgn82f/eKTH/+H&#10;xekvkvMnycX5/Hy6nKYXz5eXZ9CtiRrAcMZca4gfyAN6A8ADQBIcaHlbEdrxAsDvN2ZyLNj0ukGB&#10;gHvYw6tWkleX8/xiWZzFxSQtl0ABRFSHWNuPoLWX/V6AJP1ha3l8XH3nD+4Ph9D2l2hyeHgH10IP&#10;8GybXMzOnl/gJHgBgK4ozIZbWyxno/EQkQHwzMcqOp3ODg+h2EcHB2MGJEs6NPQD+AALO4SF+WyJ&#10;9DUIH8b4+GzawCV6OQIUsN/t4S6XcQIX5cl8QR8DXAeZDhfzJE9iRgDM02KZI+dBG+6C+AtoYplV&#10;SdiDe8SyaKUhMP8ORAEADQiKBn0oejDE0GXzcQ9bcgBaLzu7iNemQKMquBnkztPbuQGnaJq+XRRQ&#10;LuT0cn0VOC+lLKUCrCqK1qxD+JXhF9IYP6lgbGRR8bTnKUb7X9H8t7L6rURVEVnC/xHwzwBb698K&#10;hyA6BzAKSHxUcXXq/ZJ9GyYl3JRY76C3m5EIlEfNn3467RDpOmnb1432M56mYrmI2UaC1fvmfdFZ&#10;QLJry1UUU9NQfxwnaiA9izxsCCNAhZS8UXHdMtjrXx/JOygEx60g5iFh0oFWCSADxkXFMbxOzBLg&#10;EHLl1jAFrtj2/WXEPhVJYahOwcwmdv3AmhbvMAXeDghA33Kz/MlMUbu06psrVibzrA0fs7/LRNGJ&#10;r9ikEVPF+m3lVLrqqVAlTMDyVE42SSIqLFDZimjX4kRlgFgj9ykjVjUXv2HiS+laMb87k7uMGl3I&#10;TYh2LikH0D2TmIhvvdHO1eNeVWhFETxx2przVccGRmAGr+QxWICEMnmCuJFZqSQYMIM7kvCACVDU&#10;/UFxFUUWeNxcoRZMlPuIn4WwJc1uIPULFMJAA5ObVcIBlKK6INXwjFKv2RoKNBR4FRRQBXVt04ms&#10;884x0c02116/1lmubbrawF19OxDwQr3d8KR68VBJ9JrTN4QqHfmavu30cEcZFZGdLW71KtKKTmX2&#10;A+u7RN8rq98Ur90ofGVeH/HaFf3TtZ9aY1TznxmWGxH5N+sCMtMd0tS1C6ix8KJNL+bPf/boR9+d&#10;P/l5OjlfTOezCdLitefn+cXTuERdPIAMVBaITMNjLamCWda6XFbzFF9RzA8KtIDskoEryVHoPWWu&#10;BQi/3V4ZdhCYu8jRvvzsIvtsmp8m1WlSPI+Ls0U8icvzSft80rmctaezajrNv/Llh3144rdyRPJW&#10;4aAMhwtk2mqViP4Pym6ySAeDaDabwskftws7/62TExj3sHLimnAEAB6Ck8XROCJAgGB92TAWnAJo&#10;YDKZAakWhznI0yggEMFIB8N9Z3xYdKJ2f9SOht3+qDcY94bj/uiwBW//sIvahWEUBoQO2tFogBhB&#10;QAvMKo5kgp0W4ik6g27VqdIyDbpBJ+pGgwgSAGyA8IhWOMAC9u4x1u+Rs2aoMLHy/uyU8+W18lbV&#10;F5gazSlvMgW0aJSIm4SZBP6TaEzPKkS39gwhNICqMDfokUNxU0tRqfSo7xDZi8OVNE5F3lNLn32l&#10;tSG20ZBoIF3vjQ2fvv/Iw8FQAA0IYAY++Y3WeM3tjw9qcKI4FzaW+URJKUkBoAYtshWRmcV9FmH8&#10;cORpIVAAArOOjI608HUVbxuB3RjZKjW27R3aIlnOBUChBHOjVN7ROexw6hwQDYaoKNrbZM5rLwyl&#10;W6USPII0IQqUf031IQ8F4rHcJfu17HqFmPoQuFhLLyqHO9bt8wOVmdWqaOx5b/Lr24z986bA2wAB&#10;2EXSWzUtW9JJVrMoo18KQ9zEyI3PgOq3QnnpWmOKkIMEyB2nraTlrye1wUSpxoObge9oBL6Rwyx/&#10;1A4FT2XwP3Zg2WAKABHBBVwgOxAzmnHLl0nvhD/huCIgiMOh3QxWSyTAciplCHqmSADqGqCmP32h&#10;FFyQBtKj9maoJt8NTKEQigAAqqsrzzKUUsTBSKn1q2puX+knyj2DGjRmgd9kNRKTPzc0YPYXpHxB&#10;uoXFUvMsuJHKwO3z2nxkn/f8aPpvKPAWUcDOrNdvGag1m1+vmcJdd+tTNXzwlT5x/05Vnt66+dCA&#10;cmb9eKtazRUtF7erjNejx+NXruSYqmuwOQxv1QKbTuD6zmi2vBsWHQTWl7Mnp7/6i+XTn+WTswzJ&#10;uhbBbNl7dppNTrN8BnUZ+r+Y/wUeh8FulleTrDVJW9M0SFqdhHn+sHJAL+YaB9cAaOKzBKn0K/wE&#10;PT5D7H2J9PjdRRFcAguoOhcAEVrVpCznZXua43hvkQZxVn34tQ8efHDS7aVYVPqje93+7WXehhHw&#10;EiXfsYLEwbA/gmM//PbSFGHCMR4rKvxBwYbT/dHRST8awFcf44QiAa0A+gjUCqjhsna3Ls4vsUpD&#10;SodRX9ceJjdAa5SvPTjpHtxqj04yaPzDg/HJnWh0hLIErU4fB9rRADULMaDe4CDojLr94/7ozmB0&#10;Lxrc7g2O++MjaTOMhoe94QF2kFgBq70EROf071M1RtdtWSLNSm0sGivuKbqK24+39K68bUZ+8NfT&#10;V/pqN529WRTQIFPqvUa3F6cAhsmLzq+WbhHzWLpZNWMnPwtObO+XYqCo/ytY1L7LCvR8edvh3UMv&#10;fpTJg4+/eIYyMl9+MZZ/HaoKgeQdzCEiajC+aoSpGNx6mOoSqw+F3LrNMoUHJFmYmsRhl3cm9idD&#10;BKT5Rz/gCXQciHrio0QN3KTjsLK3ZdgidQsaofWsMCJJ0k03AZGWr9pSCLgJYh+QAQEFR5j3T7k6&#10;PRTkLphcUIJ/DYXXsRRtK361Wp9G03j5a4kBemq3D4Et9gVl3qz3uBntK6TA2wAB+GuhcfXx333R&#10;YlXuMdPGTjSPYwlyprF03BD5Y/wkFQHFBNRwHerDkhMUG+FDA+SxDY6CkcKSII/HzT0LwhqWyYgj&#10;tIY6DKCTJgZhdgYLhDuiGMkVrOWQ7K/KcZ1Pv/JFdexUN378KpxThq0Yoar1+p988/VqAQCEJp6U&#10;iW/S3AYPUL/XexEtXDidYieWqOYyuhhYvlZDnjhHA7aEo5srit8C+2FBI0IqxpkBXBLimmSKEicO&#10;ITv2Gl+AVzjhm67eXQpI2I5EDH0hJANfW/m1PZStFxV+YxOpXldFeWOoPFsZrDJt3UQ0VVew+ozd&#10;6remSqndNDbGSX8A++CM8K08VxRGw+H9MfiDUc6sf3eOQVc8Yb7STiv6AZ+Gq3qYzM6fffLRs1/+&#10;VXr5pIUQ+FmyiMPLaXV5XiSLShLkSL4XcVtA2q0ESQOK1iIrp3E+WRYJksZ0evCug6ZNdzLBAHC3&#10;cV7GRQAUYJmVCS4LrTjopEEnCbozAARFBfU9brUWVZ6gy14S9JN7H/R/+/fuHt/KO4PJwfHo9r0P&#10;i9YAEQTLND67eE5zetgbjw4QYXf79i2oBtA3Tk5uwY4ID2iY98/Pz0EZLCzQFrA0IZx/NBpiyT84&#10;GEG8n0wWQASQeDyKBiABjmhOMZggEcEPy12OBW0wBgDQ7iIyoYu/SA7eRVqD4XgwPjq59d5gcDIY&#10;3hqN7w7H98YH7/WHd7hzeGcwPukPj/AZjo+jwWGvP+72xISIdIUpy4zJYl0/R7OamqV302ZhFuXN&#10;uWwftDEbukf/a5tizYVeLwWUK+gYjGKo6roNAlX1Gkc0WbPWkBAtWfVq4YYGDGBtPGFucjpnuOJT&#10;teysPGON21xNAfQt4jRfUSn+R89bmscJhyFZBhyDJM0eQ/TpM0+/V3qSshUwPeB6TCAq1fgEv0AP&#10;knaKnqfMu6H9JSnydheaLwC3g65xioT9a5XZkmVK0xS7Kkgr88QdavrqvMgw9y3lyLE8Dx0Vkw3H&#10;11DcKzYWUlG7mRjelFYODTbdCOEt8Fc/QRyVu2HuQ+MuKzG7csQ+BU+TkcdkGMm1A3u9L2pz9S8C&#10;Bd4KCMDZS2qDklFIhcRmftRClc4+EUNW5SGZyaI2O2MN7eTWdx1HyRkkHlBz96AP9Y7HRuQAvnw2&#10;X4hRwLVLG5OFvkX+YV49Ve8VEdCII6OlwwaBvCBm6Mo01L9JPIZEinfDVtaNtmRtorFLa2rWyqM0&#10;iMvKdgbVpXCqlNkqERoXMNNCmSP/2hLfEp/I7leAyBo3JWVxiqYmskFURmyl9YepVpAumtVZgZhI&#10;mhabDNn4KmvPKo+aDq4SXr8IM6kZQ0OBLyIFXIY5VeYw+9SQsHNbU2Xd9N96gjBRxQlFfDKlmPnV&#10;HX8xqlwx3+ufnMrt6d52LPvAHHX6PWWTbtRrYzZXZOl2reBmTrTtca/Gb1+gYNiFDGHAkSWWm6Xe&#10;qSVzp0T9O/wFZ4STPf5KnXsEo7Y0PTc+4P48S0PG2Deb8HdpKPudoEIaahRE78KWJh8yWxqyGLcu&#10;X1Y7kcdODV0y88Flnm5dgGDb0HNRnI9l6Qsk3McHrlpcSkq4wVOrL1vwz/r0yS++++SHf1o+/VW1&#10;uIwvJxWU8kk1+Qwmd/q1Ve1WHlZ5CB2fKxnR6iyIiuCk3b477A764QIVvwoE/feLtA10IMdryNDd&#10;YhkWk6TK0xC4L1wOeq2020qTVjeuehjwsBt2W+EhvPwrxMrC1Ffcv1v8rT++f/820uvPo34Ikz7e&#10;6HQxDfM4mS5RMvD8fNYb9mBcB6kPxgNgz3du3cKdPfr4syLFTZZPn55izYSuAVJBD0HCfsD7uN2D&#10;0QiUvXU4SOeLx58+Y0wyUoiXUANiJC4IiqyKFy3gHhfPLp98Oj99On325PLpo8tnjxYXpwskQpgv&#10;yiTDg8MVobRQUUlQp5DRETBGIjIg6rSR/hBJECNZ+2FHpLdzFAUlkgYs2gjy40KI98M8QKzopv45&#10;l0A8Kb4q7u1APje+Jsy3KOs+rmrgerpAY41FHQM1GdxkOrzYTG3O+mJRQEVOHZNKxCIuylukka0i&#10;c1KFZt4LEbOctUmOiyJs9E0rhRm1Ujq2/N7etxFcr1pVVkjECUjjOfR8eN7Adi8+/vCgabNGBnPa&#10;S3A+YwQoZNJGxPkCAA//a1OcJcZ/iRmQnJqySWhPHzuQh2mfB/KHsyJClLyoCaSnSZ0YRKuVcJpT&#10;Itd8g7AC2jUAQABr9IEORCcQPmSM8EI5azgjoRH7dB1qjMBdkE2M/zyVfgryVChRq72L6IVWGeNX&#10;Z1CzmK08JF5LQxhqod7pKdYEZ5+5BWr2fiZfrHe4Gc2vjQJvAwTgQ2E6i5T7bZdZ3WGF0R2vpOxm&#10;1GzOQuJ/FKl0hqpO6+LV0Tf2tUQoNnURQk/MYQKEQFR2UV1lLGxjIwtkTEAJoB0bnV+4oU5cfDSr&#10;ME0kMvvliroZjZoRg+R+UgVAdHVN66fnG53eKPbmXOH7wkAEAVUR3/gcetmhlLcJUMmb0zGbxcOz&#10;ICm4oKuAkXMJDDsVgAkLlVE5+rNbiabQCoAAdRXvVTcKjcVSK5wLhVL/A/XDtEiF4YO/trnRXKih&#10;wBtPgVVjoVXva96oR5za73/dPG44kdd+hT7elFfdw7IuMW/yyIpavnZpbezU+00kwutvXb0Xuwc3&#10;x992PbjV290YoAxh7VzlgTZdv5S4r78azV/j9v2U/lTypSiMwgEeWGCk8jU5T2/J0ciSjB3wdPtx&#10;+85qpVxa0tHISiPMWFcQA8947qVe/+5apjIOe5AcUqoTwFMNLLlIF+Xy9OKzHz3++V8uzp9U0Gtn&#10;SHhXJPP8+ePLDP734homRrYSUC7UeCxICJRlBb0q6IfhUT/qhp15ki2KEqEFCcTwMoDpEZI1NHJc&#10;MYO+XgSQjsU7VgfTQhTvsFVF0KgrAMaoKADpP+x1y29967337kP8z7AOHh3e64TD6WTGwLw8a1fh&#10;rcNbSPIXp3MsTWmSzWfz46NjybbDtOLxAqH+cBWmYxrWWRQOhBogGcXpwYALgCJHhwfxctnvBpOL&#10;KbyS6TLDxYzgPhL3SKfT+PLi/OmTi9Nny+lken42u7yYnp8jzeDl2dlnn3766a9+9eTRp48//fjZ&#10;Z4+fPcHns6f8PHn27NnTz548wefJk9Nnp8+ePjt7foaMA7gcsiIkiwUyEcYseO5eQQPUcbE2L3f9&#10;SAXO8d5To8fpi2pb24VeXaOvmFBvPJdrbsDxWkcKmfWOD6ukKuYtjTZlQSvnmKnGI8+wbWAENT4J&#10;fmDkasNbmGlPoQOVVOXvDpF78+Eon1IpVDV2JAFgGj9MVQM90O4NazyLF4rqq3xJEt2pYEyjka4X&#10;6kJAhwAVKlmmmv+ZqST8DBMf/1CnZ1QA3QFwEma1lBUwcbVSgctUH5BofyYilIqlWtaacAAbSOyB&#10;LDbA5Qq4JMCT6OoXUOoJkHe61YVjEprT4VdXR1NZS+x7VtR1Ar1q/ioJ2zkOENApO/XjV+K4577m&#10;oACqISiBIbdLfrRoQrO9yxR4GyAA5/xvZCj7PFWU2xBqRVaSOab/OAu7gOxGjtRYf+WhyurwFXyA&#10;qrio3zpJ9UMET/II4nLkYobzGhdQnaac8gxnQlWkALAnW4qaLIyUHwfuKTBBlVg4hJUIyDH1quqp&#10;T24ibgECHJBjyYhq9yTls8r6daRoJQdlNHpUUAZdCdymcIR0ZdrYfwxFlQtrD0ZyVacILc3CSCmI&#10;f3IXDN8SssI0IVUPwUrVKYsAgFadtTFdwGvhUCmlX4QhGjHWXGVdgXiXZ21z7w0Fbk6BeoLbyWs4&#10;xMrs3/Jl7VI+p7j5KF7NGUbE8W5k7V5udJnVe1b+Z6Qr+5OBWK8j1fbfdxJw/cJ1Q58b77gXZdxq&#10;xrOeuxpFtdGtsmuvT9cljsNGBYOYVHUVrBvwLyxScMuHzNnJZ/n5L09/+ufp5aM8maZZkSyRHbB3&#10;+mS6XGDpgakZtnRwdZALZrcAOmyGwP4cHl5SoLpqRZ3uMIog58ZVGYetNMBP9KWA5AGQANUC0SjB&#10;h+MIcvohsPrAMMwPgqoHtKDsZEEP12mH6de/fvLBl0edKEF8QH8w7iMFwAIhdf0szaHto5IXVkMs&#10;v1Alkgy5CAMk7VcHjE6vz8AMeB5U1f379+E7fDA+ZNxvXp4+O6P5MYoQpNtHREC3c+f2Cdaes9NJ&#10;kSJZAZwP6PMPUCNFnBrjH2Z5soRVEBScz+cSz8wcA/hKPSFOQAuUCkgWcEnIU8jZs/lytlguEpyE&#10;FOCLeTy5XEwn/FycT09Pn19eXMZLODbn6AZJCrRa4SbqLRqH9yKoRCLPXl9Web66sMtBsz6vv1E3&#10;mhdN4zeNAuYVUbjVvBMiEuJGJOG8SlzyzmhApt0siirilmqlKucZOVePCyylHlNW/9cDW9TR3bRT&#10;27f2DAUbSjQUabr3o1igzVlr5T3zQiOrHxz78WFD7KOQp3rIaxwBywjQb1+TXlOc1lobwhlxIYd/&#10;0b9fwAKyTpujWucMrige9wzvZ+iBFgJgAQXmG0QDvY4GEcjZiOBJNJfH1e9JCMZGgFQTzdL5Qqev&#10;mrgMdOLobB+KzGrWAlda8boUiRWmlTE42V2Eeunbrl3GfobDK3A5s25xAwgQS4HSWpJ/0171Zryv&#10;hgJvAwTgveU1EKnvvv/6G75m11JfTCJ/1LSidJHXTHg6oWjYxyHORooDfjY7n3kqE6QqTr6mqUoM&#10;u5R+JL8gfoEZHrgjxSU14wt7Ynthh5pyxGTYl/AhDBa6Mv6K0wE5iHBz5gtUDuo4iLsd9AyJhCOX&#10;6iXK/U16P009qCcapsgbFrzD3LSQRyHeelPHJfwiO4qzmpuCxEKtX+z+hmgqlsKCpFHHAaorQxzS&#10;FIp0oiVoIUuRSCpkajDNIEPscDQCEqw3iF/q9UZWp1fzvje9NBR4Vymg896wDY8I/nGfK65xSDe7&#10;3fEtesZL09bJalZG3NKjQ3XXflsb/I3GcvWN21/XtejNK9ZHjEpmDmwOZit5N4ksS1odzeH27ekO&#10;CFAUwGiD/oPeemvG4Y18XqrawSDPC9HvHwyaMQJhkCazcv70sx99d/nZj8vp01aRIVQ+i7tPHk0X&#10;U1jzGcqAMHaY8bFGQQzOMy0EiNj+EqACIgyYFxDp/6RK4CLPphVS9bWSFICAYMVAAWSRTVsVDGRw&#10;ms+rNhwD4BU/amW3O8FI2P60SJJyeedO+Nu/c3t0CJRg2Y46Bwe30yyqKsTSty8uppD/H336SFSA&#10;DAZ1YAHj8cFofCDwOAyAtOadPn8OcX06XUaI5IefAlLyR4ODg0PI/BeTCUabwZ2AKgg9GsYD1BvA&#10;mot1qIMPagLQgyBsp8slLJXj0RD9YrViavPRCFZMEllc2ookQ8HDfgh8owWxv5UjmgJrIxINAnHA&#10;/fTg0QzbJyID4FycJPlyyYhlDAyAhfGM8+2AVtOXgL96TRYVwnsbdd8cW3lLX2ZS3GgGNY2/CBTQ&#10;V8RJb5zSorCLXGfsRrVpx0pVCi+philu7SakS4U0Cyd4MpjBo/QsAxTUrOc6QmCW4rWkBQxmdkAA&#10;QBapSEshQAkURWgAQgQIrXVYNEuMQZrHnyfhf1F+xeomAiSEd8iQwO9ogQPIKLKvWKP41dqyzDih&#10;+DOeF1E6smmyD2WYBi8wFOR32tnEvIdfNXCV2rPZOGGvWKccGcBqfFSO5jpXusXuqFuxjJwIhHZL&#10;Tw0R2p18bpR9cYgweoHAvvoQ9GmIrqGetUxhpnUWOfgEAGwFvwekXMRfPDyAmNiue1zN728zBd4O&#10;CMC8+nxQyqbWGKFlizoPZe4Yo7WmAJS0pJZZrGLtVHmh/IvGTrcZ0ckxL4VR6vU489SbXbKPYkIa&#10;iNRh+foGYWaCTeHauBq+UvdWNV3ykaAjxQXoGiBApqrd2lhzkMpFeW8qwGGXtg2bBdCt/MoxVfkX&#10;7FDz6gkbsbq0ehbJV3dMGLqq5bV13/RjEWFLarJkU/5QSeFEDZFJ9QmAF1P5F4SBmf9MGlOCJTI2&#10;5FvqdCBCQZBiCkZLeR99cPjm2zwLm3trKPA5U0ClnCs2nb+S98RsFj0UDmAnp2MWhqO96LAduzD9&#10;XIvxeWPYdU0HDTgcYVdLufqWH1WPqqVGjxRaJ2UX+rBGNP3qD8PXxPwLe/Q0A/JHxrOE1TtB0x6o&#10;sxhoRVq5XM2G9RLa2HWo0qSuMvVB6O+i/MMbXjy1YJlHaH/Whdl+efbpj/9i+vin1fQZdN90kVZ5&#10;Z3KeTM8TVAqEik/Nn7wdyDhy3GCJQAftrEIZPEb6d/u9oh1coOAeigfAuQCqfgVVv5222sAIkIYL&#10;I6RfbxDAGpVKHUGpGxsOerDfBf2gNe50Dwf9/iA4Pml95zvvndzCOfMyLA9PbldhhJwBRRkulkus&#10;x8gHDuvgYj7DYjMcDeCwDy0CK6hYDjMs7tAyFsvkk48fIXAA7ZERYDYjFhD1BlQuOig3OIFtDMAG&#10;nJLv3jlBNkEcxZoFERq9oRf4KguZ6I5bwN6PxrKBkhq/ZrFr6jYkb1Ey77kg2bipfn/Y6/VFtgd0&#10;AmMAdBYDHICEfCrIwUDwhUuwBQFE/bJTw1P59Znqei4r8cobX5+lT9l/3C86X5vz3hgKOJcQvjx2&#10;1CIkitnGHtOIchUyhemZzBHybhn2oI73+gYqY9RTVGqk7Gv6V35yzRLjKIiwHexjqkJatm+utUcD&#10;ktQc/mYcCkoweAeZ++m1L+n9EAtEMVPCBNQ8DlEaUxXqujg7cIQADyTBAHwBOHZImI4eZFoiX3Oa&#10;0pmfWrIqzbLO1EKv8HErTFu8w+Knypn3QMKBgZrQ3Zqjq8+CKBC8CDqiGqJBxViFNdgMaIXgDgaH&#10;kIAH5s/CnYq/A61xyue1nLkqJ/IGKI8H0AHUgiwMPkhlYSx25D4gpPjtXpfI4I1575uBvhAF3g4I&#10;QKe8cDNZiQVeNDLRJlmMnLfCsAyrlH/s/K/P1HId1jFKUoMKs1DZ2HJShzwIvxQu6vFFKvMEOD02&#10;IpiC5dPgEeJQxJ7F9cis67p+MzeBXIoCnKQtUDu5mve1jUKByp4MG3dhDtqJ9YmSL9LSwYeeRCww&#10;Kx0o5Zh2Tg9Rgg5yUeEjTGjEBUIDlMy98xQIhUQy6fNPTBeNMFZBNymyKASDHbDnsWzw/0cjRToM&#10;9X0UpiZQrYe80KvenNRQ4J2jgK8aqCTn6ZyGGn4bxl4Kl1lr5s9IbW/4Xr374rQ1vHu1A39UhjPY&#10;BvUAVq/uH981Gu++aoFV+ar7q7fmNncRCfhf+/GKu15pqScq8Oz2rxiwG4LwWGH5QFAFalZHAPUO&#10;kK+q8lF7xrqk64t70NqPG/baDr4C1Ra7kSxvALsD+N4nYbUsZ4+e/fx7n/3sPwXprFu1lpMkKLqT&#10;i+Ts2QRJ7pjlQPHiFspohTDsYx8COhTYZV7M4NJLkbZETH/cKpZJOur28IFwv8gLeOcvytYS0q2s&#10;JzC8x5DemXuQOe5YyIviOyIIkPIQVvT54TD7zu/d+vBLkOdj/H/nzsPh6HYGDIKx+kTd7713B0N/&#10;/+FDhNYjpV47QJUvxB904SMMixfEe5i9MFooDqPRIRR7uJ39/GePYYHHSg49fNAfjQZDZk8UV0BA&#10;+IPxKIjayLFHpwigHWGAWuR0HGj3UBkw7ECXH7jFS82JcATQhQyLJcKa0RNCbnG/JoMXXCtkZjm4&#10;XFZDmASAElAzof8/wvTkActX856sv4Qmj5hd7nXFrDW9Le/ti0/L5sw3jwIeTzNWGCNT6a2obuk2&#10;ZRPyCmkyKfOL0/Drn+Qdo+3aAo3mzdNzBT8Qy9Nemya0pl89ymwztJbncbLI6sTkexIXQBu9mLBF&#10;8tSkHEy6DZM/LdlABFDFkz47nIASs88cU+iMuUOJFNB1R2oFUtmVcoNIxMmDmHeSOJBJCLCrHqxa&#10;80v9bRUEEZGaY2JnAj6gZyIQ0jNv1QYaXH3bi8Uc96FiPJx9NAc2uxfwVqEHzZ6lDER6xkGGV2EX&#10;tyBYolmheD/IX8BHycYulTjb4CB9lo0KYDKFq+evqfVgoEMwTvSslG+2d5kCbwUEINKLauPKoeqt&#10;lhHtcWkkDVxLI834gp/sSwPD15D5gxosC3hSbDIxOVb3XbuqD0fUF2OdUlGv1aNPZQJMbJpRpANx&#10;7wcvgDVAjfzGs0+HLKKR6uP81EmCLACgLES5Uu0Sagq9sAPN9EQuo2xOmIIVIWoJVYljOaBZFjhQ&#10;SVGsFVzJNJU8WhlR6ITuWNhAMwqKro+/jPmn6CMhjuLIAPYNt38Y/8FNCWQI4IBbFm67ORnrQw27&#10;epdZVXPvnxcFDJD5rkNsRlveLcdaRruvscs9L6eHX3HkmodrmK1WjlJpnXxXg64EFMC2ntvJQQxr&#10;ndfHuaRAlqVJX+oPoD/o92lQLi4+/qtnP/uLcnmewrF+gkD28PzZ/OyzeZ7kkKOhDUgZF3rCsswf&#10;SvkhYR6y+CPstaxgtEIG7ThLFmU6r3KYy4EGDJDaj5p/uQCgAA0ZRQOQBTAHEFBBF8dqh0UAJfiw&#10;OIl5EGtICNfeXph/7Uud3/l6/2AUt4PsYHQ8Ht9LU4j+XRRUyOBHH0+Z3humsiw/PDwaHxzFSXb3&#10;3n1J7k1LI/QEuNj3B6ODw0NUB4xQMKAbffWrXx4O6HoGmABnJovkeHyA/H9YrogawAMXOgkdFwro&#10;5bhb1hhDLgBE/iJzYAeJA7kEkuLWyQJPASoEl7BOO2M+rgqJyDsoAwDnZOocIC+T/subUC2X9IwA&#10;rYEsQBMRgB2KEEgImZzRiDuwIWdx+Lw4QdPvm00BVVlVKxdhyuiTVq4yX1XCq71AnQxY3z3PVfFX&#10;exKIgG+v/mPzUslX6wFqbWDX0lAZKTpl7ieKf+aFVzQL+i2VXoqbBguTXP1aZJUbBiC+AMhXKtXy&#10;jBsUA3UBEUpRldo0jy5ZqEuUXToFiDotHQGA6yALIa1W4ghFLiaUswBbzedVahXcgR/WEyUEQfiA&#10;+UWvM6TD2QGGe/FE4AhREVxUDqWTOD4x77jJR65aPRmLBDuo05YqOIoM8oGIIVCfDOOUZUUwvgka&#10;tiD+yAhxoh8BXQPE2KdIt4ZTOAWnkaqvfV/f6gZvBQSgpmydU9vEs5VjhpPJi69Cr3yUuW32IF0r&#10;H5RyT3DdYV4h6q5yTP/Wm0w0hzJwgpshGWiPvyvWiA/1f1OpxUpzci12LtZyfFHgluH98pNzCVV2&#10;aBrrTXiOqu6i2kbXBVX39Y+Mm/YfQzh7D8JLars+TtcM/0RAhe0Kv5PyUkb/V7hUsxXUaf+ZXVqK&#10;IQpUyfvBiQBdxet/IJlaTJlZLehKiMAMy39cZlj6lJqtoUBDgVdLAcNEjDxh8h5ppOK7szndXlTq&#10;7feukOhNUACzIpGrKXJrN7fvS+S7qG1MRdZSbwBg6VBPsbtbVj690OZV6rvgSVKUkMYjLikV808t&#10;n332i0c/+14+e5LFU1H023EcnD6Z5bDdE7826IMGviGcFtxec2WBTUeD7t17h/ceHA/GCOgNxyeH&#10;R8dHWC8RaIcLwBYWMxwgiEtJQihuDOItZkonAgGAtV2s8QzOe3Av+r3fvnPnFtbcGMa8w8M7raqf&#10;ZfCYq56dPjk7P0VqsNl8Sgtlkff7/ZOT24eHt6BzQ8OHyA5PNATbw6aIv1hwoHIcnxxBhL937x4w&#10;aCj/WN/msxjyPJL2TS4uYUfEigsnf/gGxBnk9hQJuaQMI02QDFTuRvA+YIpBsQbSKInLIMAP9sZ+&#10;H2a1/mAQDSJK291ONBgMxkOoGdoGhkex4EEPgQWS9n8C/SyNhkSGFAjM47SvglVF6iVbH6X1EfBf&#10;GbdCNuvku8O31u80Q855FSDFyKSyqL5UIu6p9GdLwmpYkMSR4vVWU7lIepTxRP2G7KdimTUVuU50&#10;vXCyrqjlxhK0B/kN/wHuSIMSL4S+NKAVXeKiMkvE2i7zTkp4aPiSmL9YRUtRv5QCuWWuOB/tePPK&#10;Ez12LbKlYcGSVKvC5EZOQXrV6ybqMhiaBgXD4CdGN1raa68tN9tZxTBChNJgMMQH29U3jbHqgABT&#10;omfcEO2Itpi3rhOi25vJq3q+qh6Ke2hxMXzUIUKFZyGXxA4LSCPyv6n5pU8HnrWScdtCPBuj1HP3&#10;eGJNk7eWAm8FBLC2FDqdfptN2TFE5WtGAXY+ULUzlO3Ums0V6kulkCohSZl0lq0KZxV1VxVZx4Nq&#10;TELQRZrihY1ZFwCqxxKNw8gkdc7htDRopGXeynCla8OQBdOzQ9TWNnGLgrTCkVVOpAVeVgHt1gmP&#10;wuAU4dD/bXE+Ud7tGiDLgbIhpZ35R9R+niJJEMTzH7Sh5i/Bj2gm6QAFemy3ofyPxyOwTHGF0KuS&#10;xSnf4qhcrqNacjbLzFs7+ZobayjwOVMAAhJlJM307v9VCUPlIlUUxaSpfMbnYupSZOIOrdHZnOsN&#10;XuUr99f6AtWuTCqGWmGE094JJlaZ3ZcWnmjnmNmV5+5aCFZPMkybArQ4Ya3enbJoLeREbgVRzvg7&#10;gb71B6SSBnKEpEe0KszVsiMfP7ef0BX2bn6oAfr98Ih85BbNpSSWSkhH0U+BWP3QM5+XMoWjHHDg&#10;nrCOCh3CZu6NoQgrROjDAzYooKTDDI/SeWeffvLDf794/rhMF9Bt8XNaBM+fLxeTsMoRoQ/3+zBO&#10;y7QIszJEVH/YxbMtU3jzJ2WnhW+tZB5fPodxPuiU7f6ygmYcd8OLIpsXZYqgsFaZtMoU1WGDdg59&#10;G2UCWlUHR6tODKNgpzqowmEVwQFgcJj/0R/defjekFXu2+Nbt78SBgMkJeh3qnwxacVpFudJnM2m&#10;888ePYKiPZlc0uzVbk+nuNoSAnCaBk+fzT755Plf/dVPkHEcnV/MPsuDeZIjWCFm6sHuQdS/E/WO&#10;oLxH0VHJCgYjDCdq95CZ8PLyAg8PD14LhsNm3+0CtU/gKwEy5nmMuGNY3LCHAuOQ1pGnAJ4NiIBo&#10;d4NeBPWJdkoUAygLOEbkzGm+TPOUyf/hlYwjMeqJJUnRKnCz/T5i4/Bs4RpNB2DJ9MPFFEuqfPBk&#10;jZ4vi7XkHiR4ok7LTM0obwTeDUn8blUe91bvO7uadm8uBVTx1wRyJth9hY0ZEEDlSieGCUdRt1Nu&#10;tgqVMnMxUxlXWF0vhCFZN1grkuqScYNNDVrIkGklWxW91b9d3VXdOyxOsboQqSZcic4OrmWPyIUB&#10;GqzitLK4qUesSJuS6Z/Z+yU6lbkDGFSPRJ3i1S93Z9xUoeNrbS8lFH+SAQANJXmJS9hoBIABUX+P&#10;G+dJDB+wSQ/o+at2R9mY/NuL1JAn6eLOjMOGXZo1MFn1DdULzEPRztShwA1J1RL7eBQSss+/0f/3&#10;eHJvd5O3AgKoVWN5WGahNA/OGEeE09iPfaZmDtXatGlcd6HSKU9WT3XgarA/AD1k4N+KaVpmntGP&#10;lZ/IppNNJqzm+VAPH+mUAzJFBAUaYJkiogDMOEh2Y8VQoqSSJlBZmp7LgAJKCnJM5r3jdMLj2Lk2&#10;kDsQGrELkRc04kjpZhADw02soxDhQ8UltWfNR6ImJVH75QPhhT5H/GioP5EIa/yXO+4AK0XYJIBS&#10;jZ5SXuS0DHcvSi2HV8rOTVeVt3uqNnfXUOCFKbA6sbyF3/IpZRJbZtzawV2inn98T2HQCTRm7vuC&#10;iuPQjjspf9jWZitRaq5m9xzzuRERV+5r/cYcEuLtcAlwAflWafNWit3EUTn1mm2NzlYp1IVAl5st&#10;nZjfHFVr9AXl+ZgOgOA0QgDyeRVffPrTv1ief5LHM1ZwjfN4mj/61fPzZzGTBULjhAGOnxYz3+cl&#10;7WHQlzu9stVfxu1kGWZxO11ALW7HiwDhA3mSzpeLJbJSYWkLqkGvQ+u8LCvIwA8pnliA+BUgHAB1&#10;BiGSY1HpBEXYSb7+jaMPvjTuD7vIyT8YnQyGx3GMyPz25fn5px9/Au/9QW8A8+FwMMIH6xE8/GFr&#10;hx0xWSZnp+e4JCz8i2UG+/x4DNez9l//5CMsZHG8ePrsCWhycXH5+PETLGFMj9WLWLm2FU4n88V8&#10;iYi3Tz/+FA2gasBTYDqbwZ8W9nsTByzhcAeHx30xA2KFg8Efhn4sdpKGQLvi+otFEyZNqlKieEgm&#10;M1a9gQMz1JFehDq4ER6LJvJiKTKbn1wetFsG/fWwfoPU3mAfpuTmsds+79J171rz+xtGAdWitWK0&#10;2VTjM6KhiI2i1RqQSBpZNVl9e2o/U3FFJTQggf4qtlkBTpRXw4tUdRYZ0Ym9exFO9Va7yQQwBf5Y&#10;JdCkvWOIP8z1rAfobVJfSoFrs2libJWQzUchaeru7BgjlAoDJvMUjFJGFmV4r2QYQCQS0v6TTVEu&#10;NzzbLDmGjuiN/gJSBdCqFFuXzRUCgAPAAUiiZyUQ2D4PgRcMbRX7kOchXVtlwvnzynNUyAPri4u+&#10;qDuTpyCttBNukntLrmFBbbE1SshDszUUAAXeCgjA8iDlROtsSMWzHZvo7YaDGb4o/5jJKOfK5KFV&#10;HN+kJgD7ohnfhezpbNNLCLrq3AOM/ixMWEt1aCJPwpBWyaclCCGJJrEH20hEIIUNDYZi9hQippoy&#10;xKrQkj+ADE4z7ss9WhRAGYsdkWGU+pU/qaORpANQq5TBEbDD67GF8Q/SDk1IP/mOiDWi89du/0pA&#10;CTTQ+0UH4KoS8D/s9yP0qNxaRRYn+nvivacOmJGvsKjrReNmNjcUaCiwQYE1TVjnvw/9bzZwfWxq&#10;0Vv1av+aVl6yPGr1hFf1fK4Y86u6xEv084K8yq1bvpJ/02HcWPFjFkF4tqNCXtkp56306S9//Kfn&#10;j34QpqftIoWnfj6rzh/NZqdAB8Dx83bI3HhqgEYy76KCR0Any9tZES6LtOpW3WG3RE0/lgjEclW0&#10;o7AIyzli7ZH5ix4pVVQF4yAUqxml8ozuAEx7xXAArD7tQTscw3N+MKrufzD4rW/eHx6ESInd68Kh&#10;/iSJsRCF6GhyOYdJH37E3U7/6PA2wPPjo1tQn4+P7wwGB8jzPx6fDKLDThuGfSxA/Vu3b33py+/D&#10;5+CrH36I+F3m6lsuMIKPf/Xxjz/6JTIOYBFlbhrxVlN36IuLC/is4cjz0zN8HWBAZWuIMoNHx3fu&#10;3r915+748BDIQi8ajA+PEepwcuvW8cnJyZ3b2D2Q72gMWIGyP8LfDsb6wYo4PjxAy6Pj46OTo6OT&#10;w4PD0WAE+ADVDelCAFsm3JlX3nADza3L7EaB8TB8an/eZtdUD+R/AwX/bPb4fLmcPcbfdys66aZz&#10;3/B2o/Wtn230VIEJDbjkxGILE6iCqhulNeOYbwxbIr0a8zG1Xyciqt6pTgeyc/3IyadWoEoxq0uM&#10;ur1obUQToVn0XifKm8LZKpnzjkwiLasPGznY+ypwgGTuZGg8KxGEgQqo2EQtJ3CAQTlwAe2BCkB7&#10;N6KyAieyIbcfE+w7S/t10C0rEBrvAwPS8owanTHec8bRweIWcsu1UG3Mi+ai5pso+Ub0r3FmAT7k&#10;QdjS2jJ0lf8VRNDs3I0TwPXv6tve4m2AACzLsUZ+O2/MsyO7WnuMVgi2LEWaOMP4CnfSJsrkhNHI&#10;NHKgGm3lWseHh21WP6b0IQcxJnV2riMgzxINXPBPNiDwzxKpRt9X/VxBVfW/Eo1YTPpSIwRXIWRJ&#10;N0JxJ5BDtoKAgINSU8CCgOLCpMCiqPbOpG94gr0dWDUQbyUhV5DdTFVS4bBERGVpQLbnEDmcMxpq&#10;NIaz9kI17F9YJJjmYAirywjJViXPv7Aa5ezGzK80XHkwVjjxHpX9vcYE3kAJ5m1nIM39faEpsFWN&#10;X2OIro1/J8JyjNzo6xBODNrUVP1+rH7iHK885vxKCKZM4W1iCMqar5MmdxGvJvgNyQt7ENavoJwV&#10;y8dPf/Znp7/6y9byaWtxVsYpovYvn8xOP5nn86CNRPs0z7MKXs5EeR3YzlHSfpEUcUEzfvcgOL7X&#10;G9/ujG61H354/M3f/+Dwduer33j/W3/4bVT5Qy6sgPmzkDCw7JYFYm2JO4vLe46LsyIhVlImxgFy&#10;ULVShAD85jfv9kdlViyxwiKTP2x48SKDTB7H8Cfg0hTH2WIOR/oMcf6dDrLMMNsfa8u0oeRHwAvi&#10;JUyI5Xg0hpyPK0NhPzgYp2k+6A8fPnwfdHr//fe/9vWHIAA0f5wGnR/OfbAUHh0dwdP48PCgH/WW&#10;uCrzkpfwZuv0Bijnh+gBuOUnaTGZLmaL5fPzi1M4STw/w+f8fCKfyxl+WCbLRRwvkdgcS7zYV8WV&#10;WQqhswqZJDJHSoQSmQHgX5hmZUInAHEZtEZX+5q71XPl6ZoZZ5ZTO1u9JmtTcnPO3vBl+fU3z5Jp&#10;K74oWgfXXBovQYMQ6PN1ZpjaFmz4pEqFjq2zrdG4JbeFTdnMFuIA6iQ2MTE5ZqtMSi7jv2u1zem6&#10;10RPw+lS3I6Wf1wK+jZlXvU0FaOWVuumwQmzQtLyG4uUuBuIqKzRr7IvlTVqt3+r/oteLU61YkjT&#10;s3BxMcWJ840gkLgiLG4o6wHIztj8eEWUzkNgU8DaBEx5Ir76Ej+LGYycns414eo71jRcvFnTjiK5&#10;MAMMg8G/1ljnafEqNju/ACGYPjshnXm2q49A9Qa2spkF6Ndg2ivFNQGBlB/ULl94xbnuITe/vxkU&#10;eBsggOumX40AbKIBVkMWM7bjeLrnQwpq4jb+AqIAM9OmxOtJoRIyFWPqFzVc+JJMRt01s00scGRX&#10;mHjqCCDeQTxbMAFJFqD7AhDwNBPKZKRDVZxlLhN5qNm5BgfZXAMaAMXvhmXQW0ADenWTn4gdCJ+V&#10;W3AlRgRrEH6pBalo9mGov0EOuTqYzNRGv1dyISN0D+LW+GCsthQLPgg1zGUZd2ypaF0XhEKWtt5B&#10;y+YMhqEPoNkaCjQUeCEK2KkvE0k27cYd33XQb+a33xyF9rmijgqn0s9e89dVRVIWvG2Eyv3MZ230&#10;3lcdqiCl6iW/Rdzxz9ZrGRcu79LmNuWajmhb793/VYfuk9RRZq0TM0jbo2PSWy+hvwqYa9LRu1tw&#10;ZNcj2nLrm+LEYrYpoJDHQXp+8eiHj3/2Z63Fk3JxiWRZRVzNzpOzzy5bSatTdboh3NdZ4YW1/lA3&#10;sMK6EMI1DlVtBMMO4S48XRZPnk1Q9Or8Yv6rXz1LlvlyAW/9JEBGgSg6vHWrP0SYfasTVkejweEY&#10;AQEdeIvhRIazm5UBz7wIuvnXf/ve7fu9oMMy2KPRQa83gD7f7w9pf8tSrEtcYhDIjxVnONRqXrh9&#10;lAfQtPyACT755PHp6dlf//hnLFpQVdPZRHzmAtjcIcRHyOaF0P/Dgwf37yFGH5o6TtTC2s+ePVsu&#10;l1gQp9Pp0yfPK95eAJX92fNzVARAFYPL6fI5AgTQbRDO42QRJ5czJBeoUoAjKGKIqwk4vsBgUKv8&#10;/8/enzVLkiVnYqC5uZu7+e5+9xtbRmRWLpW1AFVAoRtAA2igSWFzKDKLUDjN6aFQZJ7mYSh8wRN/&#10;BH7CDF9mZB6GIuxpSg/ZPWxOL2igATQKjSpUZVausdz9Xt/d3Haz+VT1HDNzv0vciKzcIt3S08Ov&#10;uy3Hjp2jR/VT1U/j1AuiOeUWLLwgcEFdEMdzWA+eC3uialeJH8eq4UDQhMHoyNwF/Ax5CLFqcd14&#10;0wPs2mmQHbgyFF9KhHzxB1mtfWxIJdzv129QVkN/PD49Pp7Tw8831LM4nrt4y39I3HmGFchY+aVt&#10;xVP/0k76YifK57tEm684v1gmkWhQ+5G2KfX2WBdVuio74zk9nkakuLVEsVTiWE4jY1Lpa8oQlz2f&#10;22bWdxkCAKJILnLk2LOnX494ll8kb5lkShIEWP9UXi/ZkzRUWXC4uCZyd4hkQ9Jh1HzgNABl/7Ou&#10;DhxB6KjwJRgBcXk41Goo8gm3FYkEvPA/cX4gFonSA0xSa7HRSShcl5qDw4kRnNJ8buVLZ2WfoAfA&#10;CBAzvK5pxxbz9dHt0N2IdaCShZUYZ0nOm0ppYMEud8XfiqiXxVWeiajvfNIM4tHwX+Hp8BXVMc99&#10;ZusdXtEeeBUgADF9lQWcm+45snaD4SiggBj7SnddipPV1ryG30jeMHkpe+3Z7L9G0xKzvojMi42N&#10;M2DuqiJ52kOeKbtCNMgBUbSJqBV5KMcqk17JBBaEWWQ+7yIwpxD4CSBAwZ50GlLBJcOfiElYFDLw&#10;Kwz/mnGKpatwF2BpgNhl1Yhukix/rokgjRFLni4CnwtiHeFraTbgRcnkr54yGgW55Lhb7mm9O109&#10;s/71mqKf0ys6Dde3te6Bz6UHipZBfoFbImlaoXy+Tldou1I1XtY/X7ScRbQWRN3n1UXZeZUVvXwd&#10;rW7epC0p5bVwoAAt2RdFq5tVUoXHFi+14qS9fM7izvKrXlC0ksjPO/s+WzIEMsgGg5yHRXhixZ7p&#10;jZyzjw8++HN38Cx0pqEXz2fxYmYcPh16c6TlI08A9fyggsOaNTwfYbQ4mpYQLCd+DBLAYAHj1rG8&#10;hR369cmwPLlIx2exO6k9/mj08YcHsND90LiYzC9gKqP+NlajMrHqEIZBMDpWGkqErZCOHpas8I13&#10;Nh+80SlVQKGXVGutRqvtB+ANrMDzNp6OkaULZ12jaWMJRqwZ1i5QzcDDj3yB2QwsAQN8wPIHMx5j&#10;aTbzJpPZ++//4hfvHYLB5/GnT8YjlA8oIckfDjiQ9y9cBxXIsfPFxQVs/ul0iowAJB3DMq9Va+AY&#10;oNrjyF8g/u8mlPeZi+ADWPsE/sOpV0WiQaMNKALmB1UKoMo4xI+DnWDPc2w/9RWRKiB1gXnGkX0H&#10;7cFuNOAJCMKYiMhxZBW3Y+Enrs9Aoz5bRnn5F11fZ/QtQ2Ofy6z4ip00cd2bzHWKFcDWrpH2kW9x&#10;7BkUoGKgc+XbxPdmwAoIKoDFPs/csqu3C/BgBU54boeEi/EMk0P2+5LSF7S5ngVIkdIm1ICsAlLT&#10;cmc+yRtYzVJVjscbiwUOPmWrUinTrFXST8pdJcqwMjq1I5kBAmXKPm99URdjnRPXILMbPBqA8zDH&#10;UC8KuaMIjEHGDrg3WRVWdH3coqK+LZoxnQF8ISjUh6B9s4zoVDB7lEDbAdySavjVUMUDiB9SckTA&#10;kuOdFWfWkKmUCf6Bwx/4ACvPVBOBqxFw2i1b+2igBAohCoq5ACiPgEsnyDmeZ0axpovzoRwgB8Zq&#10;SkB2yPOAET+gdoVJ/IVKyRX4QBJ06XJSJYGIxcQIUY9D5WnIgcqO0GkCyk5QY1ixgImFcBvI5rlj&#10;f73D17cHnjd2vxZ3piz4opm4rLXqqaWQQ7H5ZT5ls4DxMMEWVyRYbo+quACdMIWIfam6KUzaeV9p&#10;9GGp5AZbyyxjcZRgq0rnK2iK2TkIPhAzXstm+kOC+UlBkEmdKXzSdAUu8klUq0lWZ6o8JD4xEnKZ&#10;P3b7yz0rIhblLcNVKpzqCchT1RPl5ALFCs7ggFQWpfUDohoQPfItqc4fb9I7Wq6pfs76WnWh6nd9&#10;uzcLIrmVZVjgazEw141c98C6B27RA0WkQsm0Wxz1ee2y2hpu0Q1q7VX7C3L7/O26e5AjM/gjE/Wy&#10;v6w4zz37yj7yp5xBPuDdStzS4uLpe3/hjw/C+SAGfz0S95PW2XkwnUZcxQ7KLtU/gN0LS94PEL6L&#10;F9NiGTHK/nU26/cf7TebSPBPkEqG5QSFDxBHAC8bLGB4yeczF/SBTpCgpKCTIuUgnoPdy/WwYFhQ&#10;iQ3E0BHaXUGl7nJ093797W9vdXugzoaeXe1v7AYB+QCh8x4eHlycn41HA6j64ODHojSdjqLQa7bs&#10;brfV7jQ6nSZ4+KHJw3bA5zt373z3e2/Bp7e5udNu27DGnbkDTf/i5OKTDw9816N8BtPstlsILaBC&#10;gLUaIABE6cPpJ95JWCFY3YACVKs20RDEhl1vw9pvtjuw/GEzYKHESmrV6qTLg4kQWAkBGqg3Tr59&#10;skDAFg4wgLj+qQAblzdDSoLNxcFLCA2GJxpR2GYJbGEUnItMO+gU7Khdeeaf12j/OpwXlrt3rbmO&#10;G7BaW8gUWEUA8PU+ggfqhQgCAgXUjvjocRT25S1xJ2NvdnEpquDGrqI26BOi+oPhocSGbViVL1DF&#10;FrcM2ZJsGKuZTqny2s9Mc17Nf5EB4t5hpTcfcIIC0L4q7ol+Uha+6K+rGi8DDVfpsVd2mWqZLnQv&#10;mi2rhFzrxCzD/AcAJ3U0gQkgY5+KaGLKaAICASBIbWQWQKUaE10pOdikdjXmKepNI7xAfGLkvgKj&#10;J2Yr03MA0iOzHp8h3ag6ACqfqII4aAOrzbmCTTqxzpQQmQwpIX1ytR9r9bYlGI1OSeyGnr+0mrAZ&#10;Qr3H9r185iVHvelnI+3RfI36cVHPy+WUTcEDQLnR9CLCGQ8cQoWAKTUG1vLl6yD6Pvc2foHy6fO8&#10;F7Hc1UvEWeZLLs62S3ocG8EKfhOlSMvI3KLPJlhmM1NxELaPJaKqiDcsG7MqrU/mJqQA1RZmjgDW&#10;4fhYJvbPJrCa9wX1TgttFfPPO6hUKBVQpEhU5FFyJ3DIkMgLkQwUJEWGv+CJ2vKHV0LHFghIwtFD&#10;yMaEtU+E//IrhzUSXZPAJviMOyeGJCJCpjp/fGbKj6KWUcYVXVWBloW+yR+QElCFASG9XsRwPs/R&#10;sj73ugfWPfDV6QFt7SiBlaOGrBeyevc5rlPLaDGJMemZooZ0G22peBfZ/tmHAhS69PGGp3D5hCLQ&#10;s++zduaga1GmLh+vXEykQCpPJQfahok7eEz2/7E/HYDBf3wxCYLy8dH0/GwOOwZmK6Wsx6EH/isk&#10;q4dGGKE4DvRpFBFMq7bV22hDN643ygjV39gu3X+t3eoZDx71fvi3HmztJ/Vm0CG/XhtkglTpDuBy&#10;uRKUSz5CahFUAMuefXG0LsF6LoFvr/T2d/Y2dqpJCen9yMnfQMAAvPdYsxDJj8Vlc6OPgn+T6Rg+&#10;P9u2wKUHzRbMevizWgUKbYLtf7GYweUOvx8WsZ3tTVDv3bmzd+/enUaj/ejhG1D+0TH7+xtwNqKw&#10;X6uJJcxGjT4YG87ChWWAhX02WyAy2Ob/kNkmWr4JOx3GCdz1FRAollHMDzdFDkGGy4krh4qKA9ag&#10;FAn8hAQBLPWULmDAeUgoBvEXgEJAOfSxkqKGGcVYAFlAFwNuwJLKqzMcmYLRKA1BYgJz/+3SoBFb&#10;7aszm3/5LWGL/DpzXV3OqrUxNK+iA6BsgMyYZ6xAoAJEYlxzhGHW+/u031ZrOarg1rdGJ9hv1fH+&#10;sme49aWKOyrXC+tRSvljrYqVRjFrtW2oRRxXkifFDbaxcvKzl4bGmwILMmnIZ9EjDdfKE434h+yK&#10;t2k7K5zkfAL3v4MgHM+fzp3pHPU9MW88TBGSChzSKjonZyzJ1KHbQauzy4mSm0MeuFPOzqUWUnZD&#10;7kTHHCcxQRU5WRtmFkBiN+GNsv2lm1hdzxxqfH76Hhgd6n3ImQU0wbFMCvic6YdzCQLAlWRZBHNY&#10;jwZYWPnO8FllDijpnhkdEpJAWrgQkpHCzMRh+rNeDvIFTM6Jo7jN5LFj5PE2z2e9zzelBz5H1eoL&#10;68IlqzsTW0WTUqa0AjZzK1/sXpknBQSTp0jhEHWk0qiWduYZqSIK1Azkf3iqZnKhOOfoOipTR+Ka&#10;FOAvRwuqqFReZcVrO17JAp2Pyn51abwSzbnKJ/H5KuafPP+c7C+BTWp/KTnIWgbvSooLfaa0f5Xg&#10;xHik8ALoi+ISOBEcI+02iJcp4V/sf/H805/CKEitWi6sXZCSOvTi0gARnYdf8qb+ldt8rqD9wgbc&#10;+kLrHvia9ICqKS6VxSF4+APVgLvKaiSJIhHjLMK0Z0YJsisPybohs2vFUMkEamFOX9tl0K2yImqs&#10;g1GoJKtZLAOURH2e5iIi75KCI+oaM84L73xGZIpo12KvqK5iJwucg1QqhZjy9Af+LPJ2VdmljCmY&#10;FNC0QIYKL5NSEkmo8ndUak4+8IsFJm/F3sNnjduq84tElTQtVfMdvQHHJV5QbQkIRkQ+oljphWBe&#10;eeGu5CV/ohg2PtN7jERzdI9rIHgfdmliVcDcH54PP/jj+ZN/H47OEieZnAdm0Jwfe4ujhemFDQu2&#10;axoklhdbnm/4fuoHeDcjo2pYdoi4gBicWK438Q4+PT0fuc+O558cDbxS5fHF/Ml0kG6aUdOIbMMH&#10;wVY5rlhhLfFrlNSL5qPCYJkpARFSj46Fw69mt8vv/mDv/hu2UVlgRPT6vapdcv0pMnOBDiAUvAlU&#10;IDVqZtWbefC2d1uNyXjSanURYr9wPAAWiDw4eHo2GXm/+PhkuIhSqzqcnZdrXq0RdreqlXpqN6rd&#10;bq/T6YEIkLgJAUYEM6TqmwgrSI3BcIrUYDjpUewQqftGGT7/rh8gjB+rJeCQBFH/aaWG25+5kQdt&#10;vlSGvQLXGqUyx2A8TIjzoN6r1HqV+ka9u2vWWrDzgfyXDAQFdJJStWTZKA9QbXZqrV61tdHsbVcR&#10;VkARy8TxSznHKKKAyHU8K7QJL1APGsSzAA5CLK5EmYYHr7y0lDwh+RPKang1tPtwMTg9PhuDKJE2&#10;hNSfevZWz84NfDHqaSsE65NFT1v2o/oN8fnk+J9pCgDsJ2dCtDg89ZfDAHBB2i5mBsUB8FYsRvCc&#10;lIRlIfdCO/8ylpRceVIqkyBJkkEiiqIWqWLNZ7QAWTiAfMnVqekYJZSUUpajANhHGcta5daG6fM1&#10;NT1cTYr1r6KKpwltFOgbNvjlyVumee/FfOeC3JwIw6JRBTVwCABF14MmUNIWEEkELup6XSQn2iPB&#10;8lTzDxyhODUb8BQAyysOaauVKsYBzyzYx3RpGPVU6FqVvua8HkpXEpAD8hMgYFUUalwFqAFQAEQE&#10;3OrZqdsWLz3BBwQfypxl9TlDFrI1T69o9LOshDr9uIDoaBumuFxmTx8N5AqLEU4lyR1kcehy47dq&#10;9nqnV7oHXgUIoAgB5g/rknMn/0nblywMc1wz20EdSiXw1HdsqCtpmZv9KlA/s/VZ983OqOaxgK/y&#10;C00/HFQM42TpolNDlXqJPRlC0DwDufItWKt6z1ouMAIUDdHrWYFn8ae4T7JUf5bswoIqXP98FWY3&#10;5KQqBfISskgQr2ZQJekkohPZ/rD/JeGf1FPiROH26JZLS7jXlh6AUs9Zzi1NKMFXLqvuGRZQOHUR&#10;p3mlZ+X65tY98Dn0QDbzNGqZ2e03m/dKRVnZe/nPgnQtWMhXGuRX3ZlGM/NjC5isOuDK6xeFtkZ5&#10;C4uAHEOBTBK0qQSTyBvBKrQEKjiSWIprMETwA6XXPlcEZTsUW3vdsyRpLepftkhcvm3dzkzEimwV&#10;bZ7tZ1HqwKYlr1WEQppEkpnAAHjvOQE18irJYvDkbw4++ak3G7izSeQHlVIV5fsujkdpmDRqFWTN&#10;cgJ7CSnOSMX2UOhPrzkoqgcGe/biQwMOZzCSYCq7VXdmOpOyM6o//SD65Ofh2bH55Hh6PpnBbgXp&#10;Xw3EXbwsglwbOfC4DejRcMHbSAYwwrfe2PnWt7ZMExQAYP6rw98OFj2G08uT0ezk9BQewtF4WkNO&#10;fko+9pnjoqpeGETPnh2enJwhWAAhA6LBH5+MLi7cn//s4/fe/9T3YrD6vffzJ1DUHSecTRds/JsI&#10;yIV6DEwFgQPo//OzQa/XR8mwTgcxBWD/Stso+1ezKYEXOcCIhQhcJDnYldL9/Z1H9+/ev3Nna2Nj&#10;Z2urgwqEPfAb2lxfrIEcZkQl7Gxv37tzd4tqBHZRWWBrc2MTFQv7/b2d3Q3UD9xAPUDkLrQ6DcAs&#10;qHoIJd1H9ILjIFWiUJOcB4cMHg2Ha61idYFVo0hGlGwrk/q5c/xzkDgvc0qiaYPd5SM2ghP2Z+2t&#10;fh0oWmauK6Oezp0Z9nKheDE6PmWLP/sNLAHtLXLpeypPHxafOpMGDYqNBIAA239lo7rG+itcfJwT&#10;CqpvryMCvHLnl+mTWx6TCZ/MdyLKmfLKqJGkAVqBBXRSaX4J0QOVtcjF/7LKc+yHVg5/0TrlHJne&#10;Wxiez2+zCGatKBLuQFRTOvuJye6ghpJ1zr5rWPBKmrMHHMYwE30akBUIBRIfE1nSmvcBH0AtALNf&#10;Rr44qjK9VFRg4unjbHyhxIZZPptOIoB6FKYEE11qdVPYv4oRoEswXIAMDz4rARbX5JNc3QPSvYp7&#10;izJccH7qRA0uK8HOd1PQorVRki0ZcnZS4nn5WNa385FAWEOM1oMhFVgASh4yjKwCH+S66+2b3AOv&#10;AgSgTFdlfOshffXQLn6b2eiri6X8oASbTDTyqFCpP6pdKiwh+JalpOypDGH+XpDW5euL6sTGOcGP&#10;wDVBK0oQq/LAK3cXoQ5KrGqhoOQakfPnq7sKIcoipVQWFdxWVFuFdJbcG0/YpXjy+cWtJq+UKcgq&#10;VVzV9r9SdXOoWN0FkiGh3ECVEc+/0qtZ89Q6hwjZTJ2+7I1TkEMu2S4r7NdNREabFeT8TZ6s63tf&#10;98CX1ANiWN5ye9E2itKHozhU6dol6cqrr1wr24fFstqUziWaV/F1i4YWLpqfcEW6P7dblhpTaFjx&#10;wOI+V34v7rhst8unuUwckMEBoq6HqRHCSAYXnxFZ0cw5/NnJz/4knF8E/jxA6bsAb8Hp8dD3KPEe&#10;pkFCMf9k/ztu7EWmG5lebOIkxFpnlfsbrTt3d+G8b7Ybr71+r0T57AZIuMgzhswBvxJ6Lc9vLhIT&#10;WbMISqillp1acG3jSaOqYIDVjwDhCpTtaiW4v1v50Q/2NnpYv0KQc2O5QV09hMcjF9hx/Knjtbob&#10;jVbXbnZNy44AdyMav1Lrb20jIG17exdB/gGCG1A8rt1tNlvf+853O+2ebXfKhpXGlY8/fDo4c+Zj&#10;7+c/+2Qyc5Cpj3ULIQywNOHtR8uhhW9sbqGCwGLhgguw02n1+30spDgh7Uz6eoylP1hM54OT4dGT&#10;8fmJMx1HgQv+AsAknjNfgPDAmV2cnUyGF/Px4PjgycGTj0fnJ4vZOPAcFB2IYeejEMBs6symw/OL&#10;85PT4fn58PRofHYcLxa1cqlm4WRELYS0guIA0yusHsyXbPvrRvGVo+gWQ/5L3sWstXe2NvFg4Wdg&#10;a5+c8WTYqzAAyrO/evNmM6O3SxUE9nd7EhNA2+xibjR6toYQsjAA+m0ldyDxY3s3O7jdA2yDkxVr&#10;EViFM2VXiOPZeMGtWj7flTt/jt3LCqLyAGUmsVxPO67U18VGMEAqbio+Xtz7GVzK2qBglGJqZmRP&#10;Od4kyq38d4tNlGRcCPm0xI3NwVOkm/IlgNCRtc/+ewldZX4+8thjww5iwEI4iP6JJQOx/bhspuWK&#10;RstK8iWRTzT+TNEp4fSGwdN3DunH7SG2fyIOiGMXkUXegqA/5O57C+ACDH7gFypkKGo+sEJCKDUN&#10;1nW3vrwOqb2YkktVXsggYIgwSi5gxm1lnvNNyGeR8BILoT5KS3jjY0mdz56jiAph7hIWhSwHIcMc&#10;8gd/iwe33uXV64FXAQLQck8kHU9sMS/zTPyC/0tklRJ2al/5s+igVvoW2+tU354SFZXXSGfwyN/6&#10;fzZR9axllJIbw3NTGqjAAr4UZj7l5dBuGqFk+SJYIMmy1QVfMAfRAoX2X2hI+W+JVyCvvOT6i5OI&#10;WwMRwVVXOL2feGFoL468IiFDMcFc8E+Ujqz9BFSoe6+iyB8SJsXzT03XW9Yf2awgsEG7+3nPbOds&#10;F+6V7EqFDzlkksEIOUYgz+uKKN9Xb0Ku72jdA1+1HijaEjd8LsiBWymCK7eZK5RX3f8LXXdlZznf&#10;JX3w+d2sZLdWsrLzZN+LZF/5/sqmXj728m5X7nP9yfPrLotldbPSSLkKPiDfnPIBDGKwM6K5P3l8&#10;8NM/rs6Oo/nQiMCTPi9FpcHJ1EUJAHBWp0gBKIEhK4rhoy65AeLkK35adqLSLCl5lVq9vx2Uqhdz&#10;bwads9FGoHZju777+uYPf+etrQdlq+PVe2mtbfpGgOR/ZNBXYLgj7BdpZClC+JG3QKkLVA3cQGB/&#10;3K2HP/rh/t2dpBSPoX4Tz79RRp0+u9aBZg7dG5RuiBWoVOtWrZEYZT9Csn1pc3sPkQKEooNyHwY9&#10;8RQmjQYWq+bGRm9rs3dnf3tvZwvL9/e/+70H97Y64PAjUjFi/wKh4P6dXcQedzqd0XACvnkUBoNn&#10;DzA3CgSS6be1Qyx9IBiHSs3FcaiQ33wSzIfBdBDClB8OQtfxFnOQD+A2KEwABQPJTwDohIokuLOR&#10;50wBq8REw+WBToESN5KQDI7J1JnOEKG7mE5noyGqKYCODMaFQPraXSnPN1MwxGxSD118gdnYEHvg&#10;cpmJ4hjIRsLzx/2XvAcRK1qk3Siif8Owe8gEUDY859kT+x+2dksqBcJ5D5AA7v5LlQOJIwAgQBYb&#10;wAkAcibKBFjZzHqr5o+QeMBAQqsC5GuVXsDEoFk5ikEJGP8AF1YyC67Y+fPs20wUFS+SG/NS017p&#10;omLPqxGWKbciSUTD1HJEmeu8L8MBPPBEzaTf1J7699vdoKpRlcTITiIfP/FhImMK1TAgpSTvlGxZ&#10;dlMJKkFbHSScLSAziJ5BuA1Y/axOu3sdJsbmLpUTxHvR0KWTc1I+l8oCDUeIPBuOHYAVjdQqif2l&#10;X2FWw/5HpL80QCYch+JDKlAEAvvagD88hzJC6bms4ZNzjjIRGIFgj10h0ofhG24f3T5hItwVPLWZ&#10;n5QBAv5QyBoT7EOp8FLfUWJ6uX4hPUpBU+hCOgsAZ6PoAEQfIblrvX2De6AESfd1v31Kw5NNG9tq&#10;svIcEzmX6aSMDBT+Zh2JJKDi1WQkM02xTLOjnoP4+V1UKfVe6LLcbFbiNAWYD4+IcAGAbjRHALTM&#10;pTQqbhemIUs2SB/NAlqAUVkK0565NCZlTuUVSBPkJw4REK1AiWW5Z6Hxp8Qn2oNhV5Gu+n7VHak/&#10;+XtqNxEWEhbLqVOyP75RB14aLtfp+wU1RQ5VSkv+dLiV2eO42QaQy0KAXrr++ot1D6x7YLUHjo6O&#10;8FUSuDKtMgNAdKkb+iuTD3KUyIrsM51T6KCXzyPnF+tFKUyFa2TnUdI4B/xELOj2LH8vzhaKC9AS&#10;+MpmX76dlWaT35m/Wrpt+mPJ3apPzl4xLuYm59HCi9iai9/oLk1hMRc7udgPubDVp5K+lNNKX+nP&#10;tAxlrn5pDJ2Kmy3fixCWTZV6zVYm1ZGymuQPLmt8jKR+psk2E9eYHn78Z/9TcPzzZHyyCHw4xktJ&#10;9eRgfPLUa1bNmB30QWh6Pq0eVAgwLruJuYiMOZJKcYYqKLvLC39BXFtgPIfJRnUDoFAmtVYCv/50&#10;QmXzAHR7rgneAmp5UmqBPwA8eaV4XgoC6NywrmOjaqYdO4H//2/92na7PjXSoN0Bh3vHcYIS4gYM&#10;azKBgV1B2D8cgXD4f/DBB5ubm7jJra0thNK36/WL8/PJZD4aTpGFDx/+ZDL69rtvLtxwOp33ey3P&#10;m3c7MBtaH3/0SasJ5kJ47cxer3l+cby1vTEcDpHpMJk4vp/A6sdAYypxEyEA6CkoxymIHaxyt1MN&#10;/WngzsDjPxnC+Z+U7SpMdgAQqEaGXH2QAkIth/INRkJo1QAD8AQoCw/FAhHVEISILEAPUa0yE4XH&#10;MJ7RtyHckSVES/gBURvWESHR7D/64c53fs/qPwCZObOYU+iheBNgLNDKzFn/7Frgf+lFkEE2+7Jx&#10;VRy32axBv7V37uLPO3fu3CABvpI/iZUPxMgwUFjyNhs0BapemW2Fv+3eLsACZP37tRXCvqXv8IdO&#10;C1g6GbCGFZo/pAL4tVZlIfs/Z+ebGx8d3+bmrtzH8THCUZkSLJ8gfieDluPiyX0lLjFRtzBY8Qkm&#10;oHI1q5+VnMcgofR7ItJT/hpSIPlogIMseYguSvaRqn7YkXahYnwWa2ilmjm44S4GY1BgMgqDKCAu&#10;jSElCGCm4vyUwM+oQEFgk7HNeiyJQjozNw6Xl8vRN5zNWrhoihh7+gblt1DVz8a4YWuA6h0SIiDa&#10;NZownU7gFMNERjDBfDbFXo1mkxP8Mc4y5R+xCTZ4CwQjkGReUuNFtU7TZm1yw/0enxdGIVkEkpVF&#10;ARVUSEuFuJLBICuMpAYo3Z5ZAKjN+caRyKr99Lj4Tji1V+6Ru0OetjgTs/6Rv+SZZYDi3tZ1KvxL&#10;j8T1gV9OD7z/0U3j8Mo2vSJRAHoSyT3yHNCh45mJzgumrKYy+fmlpYaeBLl9SkHyhCKqCiiyIguZ&#10;CDnbldjJe1VOJxeQKSf/KrxB9ufLyDVYwZXpXdRERbWmHZTWqg7MdD81n+k8ckva2Z7Z/5K/RPGE&#10;JJohYkDgTK5+ESz4E03jP5Xzny4nfcaefzA4ww+Ddy5hCl2NJA6Eib6dKwYSNyS7WTEblnfL9liV&#10;Nlnzrz+9HFu4xpczvdZXXffA160HlDR5ntlfvK2ibX8lXiA6YpYQ9FxMYanPCnIhbxtLnsvzPz+z&#10;RiKKt5N9Xmn81X9KDxRfVz/KpUXhRZ928SbEwhcxLqCJCNjsnLlA1ypaZq4rSZqtTYUPGaaglpUC&#10;QrFylF5B1AUjI4Lf3QwXFefi8L0/9cYfJeEMiuh86rft/vDcmQ+9GqxUs4YAeCwQ8yD24tIC9ixW&#10;NSx5ZOonEYwLM4FT3/FcYZeEGYEKf0NED8zKntMYnpcuzkzHsR2vPIXbu1RuWGajWgKYDOPfNzia&#10;FmYt1qAkqZpGw0rfeNT6le/3ux0/TdwmtO9Gx5kDhIA1XQfpPjRxOKu67WbDrsNcRlgCzIV6tUYk&#10;XWEEjz3hC6UKDgGP+F/9+OP53Ds4OHzy+BN3MfN95+DZU/QQcg3wCKjSWA3/IwLOwwKI1HtwEFqV&#10;xnDgtNub4/EE+zQaTd/34F+Eyx9ORiyQFOULu71SbXb7BrAO1P8rgRPRZx6DMoKRvTCqoHJZZ6Nc&#10;a5SqdtWuQ68X9VqSiVGisFqv41i24HEIOAgxIMpxWgmiShCXKzbSFzYQhsDKAxZcScAmbUEGSTZ4&#10;1IyggcyxvZpacmXOrux/1dx60aH9Re4Pnw6IJlauCAe9eP5lkwT/z7Qhf7zXWPHfEnUA1wvgjQL5&#10;b3MJKllAbigOOfjSt6UxkylmehBR80QMigQhdJWGWlH+cuSLsiglgZ42hTySysoKoUaBtSYsZySF&#10;9nm58SQb5ZykiVPyi/Dqidca8pIS7zH1ADkQHsCl/ngyiO5Meiu7yamKpqjDyrCV+HhS25nOkMNj&#10;+V45FgA/IMYerAG0sZlNVwN8mZXPAoSB2H7xwCtrmXoG0Aa0aIJUkC/gOIvZ3ME7O+UpyuC5BnRR&#10;daWboFOLe1+Z6JR1pVqVz3fuSRXaoweVOpOuj0BggVQ0KDg5KbYhaxKBiBTVpc1+7kbpfEIVdd7x&#10;lz5o1w34snrgVYgCQAZP1n0yFcSe1V/KdMj/FHhMUDKWgSy7OC1fZdgkiee6iJPRU0WZ2Svn1FH5&#10;6vQsE+kFnJ8ROpI+FO1PAU1yEfaPsdVOMogTmVjWsGDTkpYOZRlExrpG+3iSK12ABF8Gc/CdyaEk&#10;KJWTH38LLb/cKGcoFE6RCQg0QCMKlJXEnKlgT9F9soSqqu5c9uGr6y7p7yyo877i+yls6qSXz6MR&#10;kuxp6UdWMA6em3b1ZU2k9XXXPfCV6gGJAkhDb8UQvWyxF3W8G24hM0UymVncOXNTk0jR1m8ulgs2&#10;vGhgqydh1a94CT72ucrVanvl6tn5RcBSFMAVG8lgFpLFq8hn9ZN8ynbIogDkZPqnPAoAX0pIdgZP&#10;ZPBuwQxjlIH3zB4Nn48w1uxa+V0UKnJn19X706kyfEG69MooAHzrmwuYNnXXPfzZn5x/+m9i58Cd&#10;LSLfMhbRZDD96BcnSBUwE0TjWlj4oIKfO0aAaNkIa1AFdNJItA/Imq12t3def/21jz94H44yQMWP&#10;j09a/Va30z/66Dj0kCwA8xY1/+ohWP1KYddu9GvpxEWuLdUxsIAllMoxWPWopGACkrX9ncrv/+69&#10;t9+0rNLcMqqd1lZaqk6mi1azf3I6QB5+ECJONe11erD00SdQvYE9IQQALUQpMVTzrpSrnpscPDu7&#10;d++1i4vz07PDZqv29OnZ3Tvbk9Fk4brf/+4bCGj72U8/+r3f++0wnlfIrg/OL842N7ZQa+6Tj0+7&#10;7c1K2RpPBt1es9Nt7uxs40Kw9UEKBoCj2W3ZTcv1ZrBEEBEHEkIgEaheBhd/HfUCKzD52ygmBtsF&#10;5oMNVgPPWUzHSegjoRmpD4ZZw6Lsux4ebr3RBAQAZydUDWIcYyMES3QLV6hXHT+s77259+7vWP37&#10;RrnKpBh4buqdKoZz5QlWLehRy4syD9gfe3l6Fr/JZsRXPwog8Senw4Vhtrd2v9CKejwFEWoQt55X&#10;yQ97TYyuyjnQkQKXIwNukKU3/fRZogC8FkAqiv9GFAAmGNWqJDZLpZHJqOEoABJwZHKTAGFlTd54&#10;bHGSKYxTlRjLhHniYEdoini52Byn0hRse5KsIk2VGfaRlx94Xqfp3nCPFyNY3eygYgMVh0PmcFC9&#10;FK6iqyC8npRnZq7CZKccVyL8hwxTIVr4nrRBldpAbSK3F2OMvI8is1aSWqvgjFybEAvAF1B+ALeG&#10;m4ZFj5aLjw+N4ZrfFNmjZD/NPfa1aw4/gT84SJZuBOdu1y+RSBbu/0RHAdAtI+NAIAxW+imKgSGV&#10;ov6vRDqvBwomYcOB/tCqvvqRHxv3DT9dvcyQx06MEBoHao2QsAUyEghSUdgPDt3evHqBfMkBvD7s&#10;y+uBb24UgDZxlVNcRB3LKQbd9CPJzOhsLtFuBA/SBocD8X4ipY8QRFKmeKrQC4s117tX6AF7+Gnt&#10;RUQAQpYAViLynz5AXVJWuzJbtfWqULpM55OZrYj16EIkeBg1UBuHv9IMFoZUmsqM+ZP9r3Zh4cYz&#10;H8dRC4nsk9oFkYKPBFDSpC8x4Z8CB5Z7Q4VOQfyR86WDsEqqS0w3zrEP4mUQW13LFr4hpX6wQJKe&#10;vmLTX2Y/6i4RZ9xVh+ROuiUEYemSX970Wl953QOvYg+ItblsCd90ny+08+06TKSBCCclovAPCS7R&#10;PZXdc6WcWb6CFnBKvgj8eaV44u+ze8/6gHwvxJwvK4c6OLP2s0Nuvi/WI7Xclntb3rLDpdtXHkH2&#10;LC4/mvybwiPLnoj6TlrNjFjZuUlmh4uLZx8dfvBX3uggcqeIrk/M+mDkHjy9CFxkqVPyvw+zGkz5&#10;UYpke8dD8gDxxfoIl48iaI+NeiVyhmdPP7ISt2HGPTvdaphbrdavfffhu2807mzF+xvmZqdcLfl2&#10;ObKrcdnwSqEPe4IWuIqBxF8UM2SsulSrVNqt8q9+/8G33tisWiGWmQ5SABpd1w0a9TYSDk6Oz2fT&#10;OexqLEe+7wa+Ozg/Q2zA7s42YtSqVqVeqyEluF6nF0j2sXjt7OwgsfGNNx59/3vf3t7af+vtt/d3&#10;d6LQ/OTjQ7qvgPgmu732xgbR8eMzqgkgtqHZaE9ns739PTD5AwSHPo3mQhVwFuAjpI2NGwsB/2kJ&#10;4QC1equ3sbXT29hERAA0afQWchBwEgTMMUhid/r9Lq7R69v1JkVIA8moN+vNjmFaKM7lBfHCC1Fp&#10;wazWzWqzUu9Uak2ES2DhFj0ge8SCxefwOqsj+neN7/P4yUJyiqPsdlPvK7eXCeAEGRm1CiW0fMEb&#10;0QPMkKJx1QZbf+S6qBg48mv9rjFRBQMlU6C99YXDFc+RQGI6slRVXl+21pWcFZmjd6Av1Tijf5Sn&#10;Si0JudJMaiROKoow6at8clGGlaXKjbpSt1tqrripuTHEiUXZ9BXUXcBsRmoN/PAEJQiYy8Ncl7Fi&#10;g5iUYEqnJ+NZNGcRodhNyoGo2FaRgQJWaFWa5aHneXLvAAzEzocEIRuA3elIjkccUGY4KJNb5DnH&#10;HsgNZt+zSv68O84tdOq3vMXqKTDfAX1PJkCmTue9ygfQb/kqpZYmgSaky6lJfBIxJWTtJBowuVvp&#10;Ka4JjE6sViAM84CjL3ierS/31emBVyEKQGJ7VJ8ytJYJu7yjMyVTJEMmFhFOyDY/2b1aG8NsEqEj&#10;815OQha7+OQVY+qS51udNUfhKFqJIgI4CoAbhavm5rK0Fydk814JO17vc5I/DkxQ8lSmukIQpEGS&#10;+0Q7qEAp7KJpQUhUKgGoxXR2G+qUfCsU9oS0Tibi1j2AuErCf1lqiLxTeIqCIZXAyYW4kj66r9Wj&#10;0Je5+hEsP46s966eGAUBu44C+OrIjnVLvso9oKIAYNvlEzO3hqFIKSlSMEFZImnKjyXjI79RkQlZ&#10;+nH2gzgu2HVJckM+XN6yqSznkS0yKhCBZhKUmScecdd+UgaFPMLPkbmOynTlElW5h/xEcCjCbU0U&#10;tNe8x3T8ZUlcuGdRfK5qSw4PsL5EbhN8gArpwTOUpqgLV0EGJpBQMMOT8EZOKWBVtASV3iHSyVIk&#10;RxgJQmWo5SqaatTSpeVXVpY1QFFoGGAHWiIyJU9/FrGvji3EODCXq9pf7k6Q4Qpx0WBDT1I9e3ip&#10;fdiwFTudHcbzxx/+1T/1zj40nKmVVJBmjzj2D//mJJhElQTPoIzCfg7i8c3aIkhmTuSHcb1ZBYNg&#10;XKoHceKE01IZS23ZjWJYr2hXBXBzyZoGUalabpRL44kDvsAEhi7FzyXgxbNgNNM6xcUEGfjFTZIl&#10;CzleNX79B+2/8xu9zWZaiSrNRrfRbi7AvE2VwczF3B9cjJHk39nYqtYbcwep/uVWEwlqnXa7Vy5b&#10;SKHHC1R8vouKesF4PL53/x4Miel0jLK1cYgMAq/brY/Go1JaRS3AMPDu3N0O/Nnu7jZ0fCjuz54d&#10;TMbzTrc7GEzuPby/QAHCJL6zv4fYfeDp07mLMITX33zU6qDCQCMIERVIRQcDL4CvslqFZU9LN5AC&#10;7A2KAQt5/mSQlClBAeR/cYRbhKufaP6AvZC9QaOGApxppBnVGhCQBiYMhlatXgPQgWfR3X97883f&#10;qPVfK1eotrms+dpZwBHZMnq0nlAc2JenpEbol+yT9i5xP30NuQC+GFmrGQeELKB4Tf4F9R7DsQ4T&#10;uH7fz9TWzxgFULFIiIU+GY0s0yBDM+VWUAGKgYeLiPgC1CKgRJKMsIJuJgonDS2l98oJlKrMQkfK&#10;B3JWCq7Frvso8FsNlPO8djsfgf9fHQUgDyoojWt2yMt/IjdZN6ZLBH6An9AMqKusAUq7aT8wbUoL&#10;IaADLHYcj4BvJHyA9tSrA50Sf5mm6/q4FOp94lckBxE5KJz5FIkQQSyA9ZOEvWkwu74CF5SrjQ1t&#10;pRVT1A8Ri1AtQbNsW6Mb7jfjAuBeVDuK1Y6jFfxCyrxadMkkEIHOt4AkiSuXMPyOUCO5S2qzBETw&#10;sSJk0Ae4CzkTXRprNJK8uGcQHod1DR+Ag+xtraMAPtOU/eoc/M2NAig+AwV1rjyWHFzTM0ZNa5ot&#10;AvaLKkeTQ0U4kU9eKbU8y9g1rkF6lQYgbPykCxI0QFAdXvra6qIykRVgyZNZriOBPTRzVW4tTWCK&#10;SZAXxWOJ559SorSWqc5O8oy/IvufUT6oF1BeWGQiopNKN+UOBQb+WKJw7yAICqY/yJDh/McH0R60&#10;Ei+hUNRMamPOU6jVVg2t8logGslSX/OtaSWXkQQlsrNHkO2/dODyWZafaPE0X535tm7Juge+Rj0g&#10;CoZWM1bmbP79dfvIAfKriMHiCZW6ovd5oW4heng2qmFPpiZ0MliWcTVBWPmg7F5Y4I+LFsgPVRIv&#10;r7ty24vccOPZKbL2QyrXU6+RIkSeCN4Mswo+aKhLUC3ZxUJeFJjUnGlFgp+IVZ7XEGlARqDwvN1f&#10;5vfsHmF4Ez8VEe+hIl4Vwb7lUgRrpRpN3vvLf+2Nj83EB7H+fIIqa+XjxyeTgZTURghAAt87FhA3&#10;jKdwVcdRs1mOkgClBNzIDStJuVEt1yHZUR4PyfAxfHOI0HUn88QP5rPFcDLHsbSYRjAtInQLKABh&#10;H8/TCCRuVPgLTm5aJpEFj0T/9NH95g++d2ezX0WyQa0Gy34T6xeseSjWs+kMVF5UCaxSRXQdYvL7&#10;Gxv3Hzy0qVpgEysZ2ilFbQ4Pzo6OLn7604+PjoauEwA1uLiYosoYSP5hnFugLURCf83e37+zt79P&#10;qcUI0jNLYAHEtaqWDf272WgBVADTuDN3QDRIFGJUpYxKhYE6UDygOAan4RqBiReEc8dDwcKZ43rg&#10;C+TFH5HPVBRwAXoBZ+HM4WYEKoF3Uiq47g4i90AHaKPCoQ17v2YT4T1sMCpjAHCCwIwg4MYRu5iq&#10;9aPmm55yapAJIrC8cPKzLw6aqyd5ZlO8zPj6hhyjGQe88any8qt/5jEVImjV8a79/VyaYKVm4Fes&#10;m1gT5UEs8ifTTAsaKgt1AZZkXIlAU3/RH8qYVmCx8gyxHrsUWKC+0Qb6DV3ByqVCG6hhKtpUZhu9&#10;i7rKjmvSqzl4n/MSGArNFGz+Xfm9wfcherBsxVkic0OuB7+/giOB55H5Td9yTi4RYPP5iI9ADlAa&#10;MP9FWrE0kOcRJilXB0TAFM31Wz73y1h0jsCLHa9uUO2YWy3UGKVY5ws0NVSYQdWBwoAgC6WyBKSK&#10;Od+RRAxwGDH9yEUGRPivt29uD7widIB6emQLpDZDL6+YPJdUmpPMcXH+cCIATSFl+sq8ondR3Wiy&#10;qQol9L0ODhCZqeeRxA/lf6nPSlhKUGo+5ajGqBZYnGFFYgYOFBJ5yi8vk5eFHgtEEkEQetDUiMyP&#10;i6bgAzwMkEYEXiieP8kMpJsTlEEOpcorVQvBViibBONfnZtRQ0YZmFlUMlTVZUUUKr/DqrUvPgm+&#10;hJK73Dy95UrJqpDJYIHrpM/KU1vVeb6503V95+seeOkeWFYdVk+TGaiy222uUjStb2NmX3dOVGEm&#10;dniUrC/VQ6MGHLOS+qXZoffkxxc/+5ezJz+JFwMUCBMdDK7a3JNym1aSBGciNnmRjJTXkvTJTWj4&#10;/+OgAoc4vGVQGQGllpAcPwd5HtIoEZ8KEYdqdvD3cl63IMC3bMcvdzdajoovjmCgRHu8YqMclOzA&#10;qKF1lcSx/POf/9k/S2coQT8qR9HZ4RlCLs6OJhenEbz3CAhNAhyTelEapKUpwu6xwOBuU5QCTAJw&#10;ApSCR2+99p/9F//p3sO7b777+v/qf/33kKf98OH+b//Wj3a32mD1hxcPxHpkLaclnLBdq3Sadg3h&#10;GuALLKVRGWEb1E/ovUbNbNRKCKT+Wz/ce7BXixwqRojIf5jLc3cBsr6F48O1DyO60+nBJh9NRq7v&#10;NupNeAIRvn9xMTg4eDYaDbFSo1z3eIQiAlYYYOUqDwbTP/7XP52MvI8/fvLjv/poNJwNB7Ojw1OQ&#10;ecGAB6vgHIENcXR6ftrf3PyzP//3lCKXmHPHv3P3tcPDs3qjDVAArAEYZvPFFD/C44jRJqYHDANR&#10;ErgsF1IlqPwBcBC004W9H8Z+EDkOgQBk+VNCISAAl34gOyECUXqv293e3sSr3W4izBkKBV5IHoTR&#10;T1xloA3kbD10mVrm1WCR1ZeX4QKyfnkkZcbJzdP8lzsEX8GzWa2s5KC6O0QEwPh/Tt23r1RPaDNY&#10;5JJyrLNqJwrbZUtUoUqKPI+VWsoDFc1v2ajP5aaEr4r0W9L8nrt8ZAJT+9gypVEvPHJaBQlwXT/y&#10;ZjNNoOLIk8J4RFRAHiwUZgzYvuUCg4yj0UY+eqi2BK5R1i4VzKPzYmICeGOyToqlonNyNAFptAQf&#10;4ISsdUsCrTSu0A8UjwDOBaYwgDRgvpIX3tTDyVda9Un3TaZT62eontHS0sypXnnnZyq9ZvqWVrNh&#10;wZvKrhCTRSnwL9zy9QGvUg+8ChCAMhjF6s/9zwrCky8yq3NVXClNkK1lZADChSEEm1xnT0xaMp45&#10;aF/qAIg1jk1I9SFFJKgpM5XlIHVVNEjJkKx1EtXJp+VN5ieloCIFjuQWXQbaksrCV9IIkpdKp1DO&#10;PyQvJfwjLBWgJgdZkh0OrZayD9g9RwJLmf0sMSABgXGC7hjlkZA/CQcLtVBLapJ1OtOJ5R7dHp9D&#10;SUX5wG3OwJYMM2ZhnVsAK7NDTnMri0KOlGbzxdQ1CxDLqzT11vey7oGvVg/cxvgXxUTyhiRuaHW7&#10;NYKgDiRLNgbdsvClE30VcNDp6cl7f/rpv/snxz/55x/+xT89+uDfRYtBGRkB7OJ+AWny4h1MUhEQ&#10;BGxfZESR9erE02fzg78KTn8eTs9LoYc0AHJns4Bkm/f54k06TZQwUtpyGKLwOV+jihCpfF4y9eVP&#10;Dj2jFggyTUsRv9CTtDTh6SAGH6tA5Bv+8PC9P0EiQDQ9ahrh6OS0Ves4o2B46tgmDPdyGhKpPuqa&#10;B6hvZ5humEIdjlMzRGnA2AgSs1K3f/HxJ//sX/zrw/Ph0XD69HyIeoCzEHZ/I0I8bL3R6rZrhCkb&#10;rXq5heBaBEtEyCigDH/AJIhVrSPcPYrrRtIoJX279Ld/ZffN+6gAeFYtlza623W7Bd7/Sg05CzC/&#10;fbymswVy41EffnfvDspxTadTcPk37SbcsA27Cc6x0Avx/uDB/YcP7//gB+9sbHT293d/+MO36g1Q&#10;ipWQFOwuwr/+65/97GcniFDAk+r1+t1eD0cjb//i/OL+/Tvw1rfbnbPTwePHz6YT5+6dB7QIc1Vt&#10;mPGIaKZYBqoBRDThKkGP6oGRYYHuqlhgE6sjQgHxtJm5AYNexoUs9lzIjBZyjGhgAj7qFxCARWEU&#10;7SZuBDl4Jbx3Wu26ZYNmoF1vWVQonOnBsu0W9r+YAWKGLeN3KwbDlwNWvfgs/HKPIBgg31YyAr7c&#10;pt14ddE8RW3Sjl8+gJVRefYySGgHpbWxsqq8PDzUMsWPFWulXefXxRTIbE415NSPWb7S87pI6Xh8&#10;LQLDcsiAVT8ReRKKS/Y5QW8Sd0ZIHJP1sShlCIBLbKoLEksAooio7Af4N8DKgVfFwmcqBiIvqaSB&#10;izLpKcF5oi+jLVQFHNwEFoE9SgXlD4z+qZgAuRA3T3Wm+OSed8dX/y6TU91z4enIM9P4y4r+u3wt&#10;1t35mSoxIQ9QvegUqqSutEAAHSUrJKrhKjzo5W5nfdTXsQfK7fZXoY7JZ+w6EXjyUqCkPqPMMuXY&#10;VqKmuEiixinJFJIxekIqAVf0hakjRNnjsyh5qiaWMoHzBohniJQAEk/iVVfiWUMVmQhhElQ6LUsn&#10;pYdrY5sVCkqCZcscPxI7KyF4SgaJxsFzmcMClD6qLsLCDsY/SFbqddQ1tRjXYNIRaZDachGiJYUW&#10;F8rFJevEsnahVhUlfa4w8+X8Il+zN/Uwrn3ihfiNXA6qS3M+2GccK+vD1z3wTeiBP/zDP6T5Q2GN&#10;ogAuqQ7CBVD8MoMjr9MJipM/20dpEzqNSPmMGNws2iTFz2IJa/nCjwKuYjJqUX0N/uLQ8IbH7/3Z&#10;xUf/ruKe1kqoaJDM5zOcsd7qwqEL0zTTjdRzzDRIpkGi+5Lza1lGzP/04iytJUs7b6Tsy+0sBaCu&#10;p5xJlMUbDp/9zYd/9j+OPvnLybMPkZregOFm2wBhyXYnkhf4yvRaoA0wDYdmWjiH4OoqCVljV/uZ&#10;gGRJ3qI0TjEj1Xuh2ez2IWHPtyexDPwiqgKO+URMGAjnaVFIKmlgJ9PjX/z56OlPg8lhJfZC10n8&#10;NJibx0/GgZuA5N5EwQR4+SPA32DyL4MLwIvTWr0eRWUkjqLWjhcljp8ESfnsYjyb+5OF9+T4HO+O&#10;4z15drrwkwEi8OEAR508GMxoFBebReugpyOYDQp10yxvVKtb9cpW09zfrHzv2/vvfnuz0ZgbiVe3&#10;wUHb9xEvD9vbKJHXHAM2BdVfE0DTcDxGSyhbvlqFBY8lCJY3uhm591gI4cODox7ccfjOrlutdq3T&#10;BbFXZXtnA8z8PWz9Vr9vgz4AcW8Y751uHQUFEKpPcQFVezKd1+strPzNVrvX30BmvucuYPY7zhw1&#10;wGq2DdrwZruLx91qt4hLECwUVg2pErh0za6D6g/dXeUqYkAdcEbUHidbowpiMyqsQ49HsolLKYIG&#10;PN9FrgGwDNddwOmPm8SLwYEkQF3BIAZmcTZaVFpbtc5WqQwoQAIBKfyQMwLFNMvX4Ax1zwZS9o2e&#10;2jkwn32qNlv49Y/+6I++CTLwa3mPyfylmx1EVaJ8p/p1kRj67LTKwpQUQiTil99FS1WwEaG6BWNS&#10;f6TxJ5a5kqh8DP7URHTsTOL/SN8khn8DlTFuuIv5QkYzDWtQAWQriz4/yS4ktfLIJ7oVrhcIxg3i&#10;2sYFSLKVqe4WhAXPEa7DAtiTphOSn2Dnq/B3aZfE0dDlWA4rAUvdQ8YzpnCmCksoHFz7EnGmkZEV&#10;WE2xb3LUPW04c7N+Ewowv44YgaallPfKDlcfpE/kPYPaxfCgtVWeBewLZg3nPfl7lja6VfRvVtRc&#10;TAPERJBwznqED2w2XnrErQ/8avXAf/Vf/zcv2qBX2aBSFmgmAzRGoPpIgHryOhHMj8RDmVaCNXLg&#10;H7PxacNXG/C8BmsUQOBAfmWJ97JK69x9vljm1ObQIoVo0k6c5y+YbX4AtYKgO/b5U3CnMKeQgwL0&#10;HlLOVOYw63mKO0BVAaHLkVBkyQ/jH44O1FqGSiJBUEoT1QEOLDz4fPqmRKYVh5ES76r3+Ly6JzMx&#10;lYta6VOWN/KPun/5R/5SHv7LY/UqMaoprzTA/aIjfL3/ugfWPbDaA2I2ZLrXczvo9nteMasL1xL5&#10;I0EEWg4jDQmmKCkwZhyWEa99/NHo8D0juDDNEAzdbSuuh6Phx//ePX8cOhM4eiiEurgxAqq9XFfe&#10;yk36WXaAOETQvhD5/zBf49nk2U8+/NN/4h/9zJqflKZHs2c/PXjvT52LJ2a8KBsg2WMiZxb8gmus&#10;bOK8IgHNCV/qV76IWPKXXqot8nSkOcVQz+L3uLL4//GOYljZKwDQAU039MvhvJnMLj7966MP/13i&#10;nUUuqtmFyFhHWPrxwWg6chH0D0wAMfd+AIL6dBGnMzeau1G90cAiA4UaQbcoctPrg36PjAq4vOtw&#10;jhtVcOQ7bjqZB6OJO3GCIC2HRmURoXAgljRkuZu4VcqRjYmQEMVpqnECJbNfq2zU0zublTffaG1t&#10;4gnGdr3TbPfR2rnnEGuA4ztzuOWQF9BBLgDuCdH1Z+fnYO+DOQ+fP0WKIAguiM9Pziaj8dnp6eDi&#10;3KqU5vPJbDZGvD0WTBgI1ZqJwn4AA0AfuLe3V69j7UN3I4d/PBnPphP/9HiAcgO7O3t4PqgCQIUA&#10;dzdB9g7rHSgAHhPc+8gLoKRA9EOSADVAkiB4wpnkr4ynOZ06w+F4MJwNRnMAQ87CBX/BZILCAnNs&#10;KCXgejhPDL8jICMAAzWkIlAKXg21DDoUiWfDWokjnNLxvQW8nEgIANsEQhtCLwB2whHItJGLr/i5&#10;ANtn4zYz72XMZHCbguifO7fXO7wqPcBCVVy74hlmpUsNCKVAiZGfW5ysW8q+eM/5Sti7rpiq1ZnU&#10;0FIU89oTLral9rzdclkRpxXZolTWXkO3+jmwUhtRqW+m4aBSgTIJ5AZxMP6Uun3Iw1cxAhzKCtd+&#10;hogVNFUlTnFW4r5mCgBV+qrQUWgSBQVwVqzm42BVnvCEfIiI9ioinb+lpN2XG0G8BGrDgmAVlVWR&#10;PTRWlfVz1Ap08e9MK+b1hZ+7fjy5wqzTgZXwyLBEpfgvafsvdyPro76+PfCSY/crdcN6zdMmv+Bj&#10;ygez0lIRdWSxK0MUUg+eihpsZIQMcYqeOjwLl2ERKafJZiTb+GztKtFJOpMy18mgXwLi9LGsXnIY&#10;ElvcmXjWzaXQTgrxxKnY7GdvCv3JFf4ozJMJTRX/n8hEFS1F8YaAEpTJjZ1QIakLtr9GQ1UxEFml&#10;EQ0VDMWNkU01Sv2V3606TkDVTKaqW1fgQYYIFPpaxIpGWRhgyJAF3fUaJ1AiSDpXpKASi1+pYbZu&#10;zLoHXr0euKVtn1mwL9oDBYVsGVksnAjEpzDd4NQpx47hDiann5jRpF5L4LEsNxBXbnStsBGPJ4cf&#10;JOGCEq8KTpPbtYds5ate+dGZ7UQuJiOsprPw4qOzX/ypMX4MWxqqJTqqX/HKi+Mn7/9F4AxgPcPP&#10;DYGNmgHFNhTOk39cbuSVu0hlgbyRktjP9j9HB/BLUsH4xd+rfQA0UMK5vMACAG75ihG1DH929MHh&#10;+3+ZOAM0GGvFZOyCBPbZ08HZ2Ry+bVSrI0JtGMepgXfUQgNTH1P6wcym6nWlWvTGO3f+z/+Xf9hu&#10;l956uP+/+ft/sNms7nW7f/93/06vVkHOf6ta7bYbCJfAozWrNaNsiWcRNbvIjBWEm5PnoOqjBl+9&#10;ZTx4s9/ZQXGBYcm02919s9o6n05R/8FxHdTqWiziilVnEj97MnPgit/a2tnd2/e94OLiwnVBy0+5&#10;+EAtYGX/zd98/Pjx0Xvvffjjv/zgHGeZuD/9yYenx6M4MkEZQNcnXAlcv+Dtm6OuxGQ6OD0fNJob&#10;cWptbO0BY/CjAJCF3bD9wKE9Ix9dCfu/Vq2PBqNatYEVDLr+cDhg7z3qDyyQQ4yFGLEArgfzA8EB&#10;sNnBMxDpQUC+febeZk5fKiqknk72NLFQU24yJf0Z0Di4Hg8wFnxXAXpCXj6lashaeCv0amUEiqpy&#10;i6F4u9mz3utr0gOcCc9+LNKtGM8U77x6EyWMTE3lmlEGu+iBmiCL1TrBKPlrjiQXXQ9hPqCv0M4d&#10;ynGhAIHlIaq10Bv6TGO2ZMsjkR4zRHRgpXcKripFstmhBf8/Rf0I3RXl/9M7Khog+IYnGsAC0h3R&#10;TDQGMzQb//p2pVgen3UZ+9a2A1vfOjYN1yrMO4mxzZVnzFdyGHKQjui4V5satxkzeUpFhgTI4+MH&#10;k3XJrTRibVOo5ZFRD36CBGcoikcV96cMlyW3322au97nFeyBVwECuPRYMrVWm+gKD9eiqgB7yTKL&#10;NRiBAMjtk6A+bTbzbBSwQJu0YqbyFeXkLFFZ5upwAKq5Qta7qKpCLsibWLa5b5zmpfoZJ9K8I7S7&#10;tv9B5QyuAab5ZygSe5NqxcqF2l+Z8SSGmOffgtmPqkgUiChhXSQ0RZVUzn5RKlTWQUEtzyUON5vv&#10;ckm454JIRzVotET1x+qDyDGD58+c/Erapcf9zDkPervWhnj+6dd7rHtg3QOZjqXF2ot0ibglX+QI&#10;fTkRoVoACZpQVBzZbGKlM/HC6WkwOYabHd7dsl0v2y272WjWyzXDn54+9aYXSKpeVTo10nhj24rC&#10;KPusRFrukyfXemwli9LifPzsZ+7ZJ7bhgcLdrLWqjfZG22qagRnMBqePGQIg9hbOtczZ/jNhdfmD&#10;8rAplxl1Q+F1Nayhek6IZbJuVJ8pS4DyxsFbAC2ZI0phbiNzHyITKQCT048//ut/E4yOFtOzOPTg&#10;/69UGp98cjwcBVhfQEIPuIA0WaJfQIVtItin3Ng4HY4d6NpW3dy+s3FydvQ//JN/vLHZcf3p0fGn&#10;gGN6jUqrUtrp2N261bBKdcsEHSDqN2L5wBl8mNHIeycuAqLiIkcios+gh9pls1Haf7S1cafpGpOw&#10;FNSavcSowYsODH6+cJ2FB7JaMPmPhqP5bN7utPv9PlR8JLBhtCATZDqZTIZDC0YIFbWu9NqdRw92&#10;7RrOW8fyXa3UZ1P32dPhYDB//+ef/Oxnn8ync7SJtPUqaA58P3Thx9/b2z94drS5uY004I2Nzd3d&#10;3c3NDbj0iPyvhmphDtb/eqM+p3wBkPlxRDCXOeA0OlQUMNmlXyVzHQsu5R6TNUARekziw6SHbEuk&#10;CWx6IETwC9Bz4u8pYBnlCkMfWchYwMmNGcFc4VrrWNdRXBAYAGd2FAaPWGFsbBGaUtBdCsNdGX56&#10;hGjj/wok4CXm7/qQr00PKDU19xdjJNCAZDVXpDCnBsg3efQnDV7mrZD4LLzzuKbYFLWTSoanI5Xz&#10;S49ECQVlXVeUOMYdbrWx05qDpNQZtPOHmgChJHH7XMGKxj7fhFAASPIuZ/JjHhEwqMc8QoeAELqo&#10;0QHqDbzA64EN8TbEABgBtKNcI7GxRZdH4IAsTXTXmgiA0vs5xKu41sg6w0Se1D84RPCEW93rpZ34&#10;uWSBeNqWKOyWN1Gp7Pq3gnZeVNAL64N+IvykxegoLsLSZtXuLBzv5W5jfdTXvAdeES6AFV/WCi4p&#10;gmn5SQkwmiNtop8pbI/DBDRiRqJAo6j6HPy3QgbExa3lgIYHaE/WC5QHXCl+hXbQMs8X1aauxAGJ&#10;55+EDzQq5h4itiH8JLACT+o851/UBTQbIkkS/pGNKDJeHPyY+YJWik2vmsoSIGu0VtDzHsriBQTh&#10;5JtSXAACYWhIRNBhXiZEmhVfhb4oAB9SnnBVbmZAie4v7sBLu6l7+ZrPunXz1z3wefeAcAGwZyOj&#10;jRPEUQRDPrnE3nhue7Lo/et2Lp4nUyVlZ30IqSPKlilcj30u8BuDl2XhnPzCP3kPZjbsVdtu1urt&#10;Un0zqbaRfg8Tzm71mv29cgX4pghWfmUb0fOxdKIfFVEeCy7JtySrjXpDzDE2WuFXp1r1ZKTB+Ef9&#10;PBLAQbjwhwcn7/+5PzqE06tqNxlaheGJZPQmh5CGrdYGuOriciU03DIY9bSVRzKcnFWSjMU8rbSQ&#10;EHufAA3cRrogU8LTiy1EpUSL40te7LqRc/BL5fVSxiv+QKU5SvWFrxv1FLhGATL7qSFGy4wAYTx+&#10;9vP/2T//ALwKYI5F3n671D9/enF2OEt8AytKQIH2uH9E2MZJWIo89AzIs+x5EkwNAz5xXNr10/Np&#10;8unxwontZ4P5R0/Px158Op18cPDUT81pkJwv/AkUa2pRuR6m1TSsWlQnARH5gJ0tI7GBrZcQAl9q&#10;NKM33t546zu7FSsAQ2G7BQq8Hmj/Ag/gRXsxS8/PRqjJY1uJZcbz2Xg6ncE+xorW3+zjXlGRrwHe&#10;PFrcLCrBlcabm91+rwMofHt3s1QJOr3KG28g5j9uggYA9nlc6ra7MPWBFrS7bTxlePCPn564fmw3&#10;6h7OQHn4yOC1LZT6AxQS+/5igntG5IBVBythAKa+wF/0ehuErJc5GpmcaQmAKWD8aAMsFMTuw8wv&#10;c00IGjzEZsnUEGlYRtltPCKhbCASChBegu0fZJbk6JexyaQN6PtKZFoElRg+fujeudfa3jcrNTWy&#10;eYQrLZ7nrCzWy3OWDBO8aNSQto/riOaf7ahSb3DUmgvguYLuS97hM3ABRIlNE1dsR63D5V4mFpVs&#10;dvKoZKYAdmYrcUk8pyx7cAJGnUjmCE+VEpgkPDWam6m8LNxJSRZ9loA/wyr7N3Rjlhuv1gbCCynL&#10;VXAKCYhioU01/GDtQ70lhZZbyreQInsX/BkCSQuejJ8YUiV4mcvdMUJAfH8MbPJ5MrAAHUA7Awpg&#10;SU0Z8nxlXIDjjIh0UFxvylpWyyVDKQqMZW5CZcSD1PMmcBz3KywGXHaLu4i7Ucdd5IuYenxq8tLV&#10;cMNoqlbCVYOof3hyk/lAwRHywFV3KvOHR4L+T/gL6J2brIYH9V6athorxtGXPAPWl3/pHviGcwGw&#10;8FLu62IfFh0sSpxpFVhWUtaAeZJDFnAlYWL5IS5ftQlnqVp7Zb6KPc36ncbosu81lql2k531LONT&#10;UngOZqHU8xOZS/H/RHyCcEToJGTsw/jHG9dDYWHDq7ria2EhjkkN0x85DMjeRJU/ZP5LCBNLdtJG&#10;5I5EnqqYTK0wi9TOukkkhWx5p3DHiLacgYayz7LMyLTwDASQDl06iP6Ssy2p7YUnlbdNPxS5VmF7&#10;6bmxPnDdA+seUJM302KKU+v6WSa/ZJKh2I25/Fzu3BeZs2Q0w13KpVkjz5kkYKszQoo/rVhJtRHX&#10;OniV653YrMBdrHI9M5RXJH4m95c/i/19edP9wFgrG+ekEPOxMAPLiT8fnzrTITLfTdDN1ZvlZtew&#10;u0Zju2T3UJo+id3J6LQUBygXCNOZI1EREUAWuYTrc8S+kpHSddm79H32jXzgnK78e/WN+MfYnNM3&#10;op05gjRIQpthAj0BRMIBAeXEG5eDyeNf/Hhw9Ml8eGGVKr6Dugb26Hx6cTJG7IKF6NmIdcFS6iOo&#10;PkzdMHFjpAOYiyis2FgBSbO8s7MRI/DeCxEXt5iOYCtXEbhOhbXT+SyCyx0MAli/8AZnNinoXKwB&#10;txGgoEAM7RZecGi6SJQI41Lc2+4+enMfFffAEoDae3a1jYp6gCFqtcYIUfZj8Cy24VqDhx2af6MB&#10;zoEKfHf9/gby+Wt4DGUTOfNgIBwPR/DrgfkQnkEvikDXV60C925ubGxgjdva2gQLwM7O1ne+/xYy&#10;SILQhZ3gBy4i+RH10G73Li6GNvMf7+7sINwfTUcBRDjxoZc7swUMBTQA0QZQACiTH4UAyN0n5eBw&#10;TZRPsDicOMG4oKMoJ4/AHTahyCQgrnIs6LziMkuDjD9K7eOhpVAroC4UKcHhgrLW0+OMI4aFVCkf&#10;tRYv/XOdAMtHkOwh/owiTJBNgbUMfLV7gB80maOkYpK9SRyhbM2Tlx9EmGRtA9WqkH7L9r98Dy2R&#10;VERiE9TxAHIsHcg0f2pEycn4lTl/9NKQowK36WQFVuiSJjSXmFdLrTV8Cgk9g2gjFID3FMgXrSDm&#10;TSQfCX7KeriEqZFpLz40+sifWXVnaIDnov5RlHrRrREdwNqumsrqHrXiKwaC3CYuJ8VBlV6vO/zm&#10;W+YuU/q0hqTVCiFzc+nwQoKARoPz32VXtSLwwpHr6LqR1EyBRvSJs8g7fpLyZOm1osrf5sGt93mV&#10;euCVSgQoTiRZbHnLDFQ1cbKvZHYIeCZwmZDqQ7bA/wABIykBKi8gs5DFjNXvRYBBLsmUzfyuFFD+&#10;k87P6L8wESipCfFahs4A2iRglQhRYuY/EtwQ0ySvsnx/LRfZihbbnliLEfNPxj9VLSrcZjb1GQfU&#10;XaEIC+VmNYsAnUz59xQMolASJWb0YCeZsqRsy83xXnw59ZJ/+C3TeBhuUKIGX+YSb8WNpw9Uj02e&#10;YPH1Ks289b2se+DL64HMJLjhw21aV4QLi/u/mMkBJQ+s9KBBi/zQd4zYTyOwqS2Ixx+M8qiXVmvA&#10;AoPxCWI2sZVF7jznpWRTborLgaptijhJshK0HBNjajFcDI/icE5OVfBL1zuVzm6ps5807iX2dlK1&#10;/cRz5hexPwc1nAUmw1WcQXQvNtMLKQ9K1StcSxRcvWxdgVfkrb30nIjhjrgAqHof6vklVMgQ9RTS&#10;GgoqfvKXJx//dTl0KyDVP5uGnulM4yefnMzGMWLeUSWQa2Ajy53gZvjzZ5HpxCi9YCbAi0vw2NsP&#10;79/9j/6DP+i2q4/ub/+X/+B/265XmxXrB997B2lpNYRnoIRdtWrGhl0BLmACeEZlPHaTg0wb+jED&#10;AgQXwB+P2nlme6Ny91Gn0UV9QQehxc3GRtXqzqZ+uWwjERjNALse2PIRuotoBcTsYhG8c/fuG298&#10;C6FtMJGBiFumCQKDk+PDw8Nnv/jgF6PpZLbwTi5G0ykc9uZ8HiGaoJRalOxgWcgbQTxvvWmGsZNE&#10;Hoj4Dw+eQdE/PRu89vrrBwdHtQa5vVAcl7QfMI2nKSL/LbvR3dgaj8ewFLD6o0YAQxyyuNGKL6F2&#10;slyS8UQWFB49bRTLwaV/OOEYGxRrZAoAQYDFJVkaFSQl6BRsWtj0c+cVms7P3jkqikkfcoNA2x63&#10;mYwyWpYHVX7cFZbGLU/6he6WhO5stOAi7avb9T+BI2Q6Hl6A46J4IH07wpdnZxdDkFcq/vZr7wZ1&#10;RwcL4qDDFs7psMI29rSb94afcMEJtYIvuAC/xhe80aBS8oRDoYgagGJDshijTBFTg7hCFTUABzAj&#10;NnJmgLwhJZbiXrTJyqWwKV2IgQSNK5BDW75lEIE/EqxA/uVlY/bmHsh2RssR5AWDnZVVcZMp3Rvt&#10;p1gACQ7IdEcIOyoQQKlG5FRnsEA5mdg1p0Q9W/6Kg4tJSXCXUOxJAUYYFUeSAYeD25/zHoR0kAQO&#10;iTD+mW4M2rW4+/RkVNJdNPFMD77xVtW8JAWfdeFMW9ddIOcU5IIhC1lAloTB5Sso+SRLodpUgTB1&#10;BqV4Cz0ZOR0hkRDMRrliqCwOcVwWiHO9fUN74NWBALQipR7k0qTI7UiaBjQ39ONeMuABhKoQ0hTC&#10;DQSBKP0DkcHBBWKzS8QNb/QNCSolBXiCKeucP+J3APy0MzsL9HUlDFVSOCHaEuQnwfhnMSV5pRQd&#10;gLUDUo8FQmFq82VxOTQJbH/NVhPvwm4qyqOKQhAFIhfEonKq14oekCmWfCd894WJwKfNDlS3L3JW&#10;q/6rzdO9ryCVzPAXY38ZjuF9uLVyQu6jXOVRT1Di2KhDi037hk7X9W2ve+CFeuDl9P5Mlmq5J0JO&#10;Wbov1IDLO2ciN5fYmOrsAEJeZ+AhZxsOYJfSpOEXReI0UjoXM9+Zpv4i9V3yvSt1SemDxfOwxba6&#10;rXyHe1GGndYUNRogojJOo7k3Oy+nAcXfl6tJpWE2+pX2ntV9YPfulUCkV4V/G97lGYqswH3Gggm6&#10;I7HxsWeesrgUFHypOSzzFD6sSs/Af84stMV9M2xF2YPqtxwJkNhy5DBQMD9TASAjwEDRv5MPzj/5&#10;cdv0w9nEHc/NyEqCyuHToQcrHxgBYt4jEMqU4JoPGfD2o9IiSGFKz8II9AblWg0B9v5i/pf//q8a&#10;nZ4bBk8Pj+pAmtt1mNbb251Grd5tttuNJi4J66EGDZnMXNTTJnVcQ9go3UdF/qC9m1bw+ptb3/7u&#10;vlFGOGyACnzN1sbCiczUKkWl0cVwPBwibQBGtFWutpsUCwCC/cXCQ80/13HPTs78hZeA4TBOsB5z&#10;50Ivt6Zz59//9JMPPn7y53/+4w8/eHx6Mnz//Y9/8pNPwMePXeaLSZyi0sEM8cXObNrr9p48eXb/&#10;wcOjo5PXHz6E8Y/wYPCJYblDy6PQmzluvdU/Px+CXID88nEymc2RGYwbwHOFeUAGEgfWwUhCMoLE&#10;I+v0fPpA+yBThGuQ4390DAgKQB0AhATfEsVgrYGagkwgwOHANKM4NpjtNHqHSqBcd8rUWYL1l9b0&#10;lRGucIlszGRRAJ9xqn6hh6cxLPbh+cVohqiU5Svf8BMeQ4hgl7EPdsn+1nYzs2fw9XjkGfXe1vb2&#10;Vh8cHuPhjOjer91Czyk1atD2aDLDx1tpdEFHobcmxsLNP/EFndTubm5vb3bt1BmNNaDwRfUjJTrB&#10;aY/4G2SDonAml5Ykhz8b+XiHY0m9YPmB/YJK67ErWIUMKFZojB/RRcVBROOQ7HycBIOZToWT8nlg&#10;hvOfZECTQU4AFsMQt7ljLdJI72NdV8dCFTLwBV9gzZAkrM4EoGvw3IRJT5ORyAKIkUNp2RpMpeMI&#10;2GAKQ1YziahLaLooO5bteikKiFsAuydnDxDwRy9W3nnTFjufV2YZf58ti7e53WyfFV9d9r2o7VrC&#10;Z4vt8yEVBTRna4O0jc6W4wvkkJMdOC2CMiOkkgKE3Qu1fr3zK9YDrw4EcLsHc40ZKfYns+2oicix&#10;RhBwAAJ49RcdjaaV7EJSUrwDjFjSBNOzV5zXKrZAJ/YL9EfSFqoaRUtGCKRk2580ATG2SQ1W9rxG&#10;GHQMAglhxD5Vq02QYzWbKEHMVQzVRqBCRs0q5vTyjWpbWzcrP1CpDdf1ntjlYoUrwbJ8ZgkxyBz+&#10;uZmvmnBVh4ukLkpCQQwub+rS0surjb/dE1/vte6BdQ9kmJ3MOuXikH7JLIeVD3rOq31kzyzAmFTD&#10;64shqcCi5fMrpYTUvcz1rZvAeZIQY4iHct3AmXuLmeeOhovzk/HRk/Hhk9nJ0fT02Ay8MqrGCZGe&#10;lJISh4k+zdKTznBK3YzsflWUdKEOCqGtrGVyoXa0YGagQiGLZXi4wUxYqTarzV610UGIGGW3E8Qb&#10;UUgoF69SRlgegL0kzjJVTOuOOJhpCDh3gCwOooNjtVMlBCh1LosRyJRO7jwpK8vRZlxEBqcqp6Gd&#10;gsLgybMP/sKKRt50AHQ5gU80rIzP5tML1waLAQWtczHBpBSg4h+c1ZwaCvU9KhlOGMxCd7Jwx6MR&#10;aLR+8osPD4bjp6ejf/Yv/mTkBM9OR//qT/5y6gSwvUej8WAwZPsZNgcRKIBDkcjx0RXKri0DAShV&#10;4nrDfPSw8+63t+p2aFlxG0UAO90wQvobTOHq0fGJPCKsZTFOEPpwuG1sbt29ew+YAxRU3BgCCeDA&#10;J7reat2uNR49euPe/fs4Sa/ff/Bw+87d3b293VazDcRhOp1TTEGUYL3ubXS3dpAWsAngABRgVtnq&#10;dntEfgAKACMCf6FdA0hBfQHjYTKdR2llMHVaXRAQwqIosYZMQcUYkOT5JxCf/YPkHjSgDQAFgEqA&#10;uYRrIWuAvaOwkggHIQzAqpUt20LkRAXv+IxvbAADZRhhMMw4WY8oGPDiUayCnIlKAOEOCB9QPli2&#10;i2hYiqnBRy0ZV5k1omD/ZbxJj5mlOf6VFYWhM5j4BqIv2tXVNt7wE5C42dg1Oxv9lo3sjNyDkQbu&#10;Iqq32ghUQYeXa61WPXWR9HLd/aeh51bqgPZEPqKfiRuusKmAj+t/inw3Qg3mhkWRnVaj3a5Gjndl&#10;NMPn9wyYXUQ78EUPZOWMB48KOFHeZRZQYhfzfjJ2tBmdKXyk8EqniTuqIG5pAmlxJeJOHaWiqm51&#10;mzK8qQlsihtC3aeyaXK5SiOdCxCoqaHhUgIFKFuKKb3Jt09Z/KxJa5WSFW9F0omvuQYhYXYyO/AB&#10;t44nTUEEhAYSCoDvNfGWiFt8Q3o6/6GunPUDX+oas6LQA7K/vCm/mlL1i6iuhAiwX0zelI/s2q6U&#10;dIfM8hAIQV1EX0d9Ix2tUQaJFUI+EmD3Wz2o9U6vaA+8OhAAT+nnGLTXPURtsqt/xd4kTICjnWB0&#10;A8ZHnBODo+yCUvOYQUGeWZIhpZdk5u9RElYUZXKPSDEhCBmua0XxVeI24SqARPGkTs5zmEx65vmQ&#10;k4OFmEL+Gw0ISilZkAF8WrJoU123QuS/6hO+cxG1cnP6n2KXKK/aUi/lwm1JzGnJs9qjck297lwt&#10;GTO8gHfVZ7hycRb5rVaewrL0is7G9W2te+Ar0gOk7rAZJMbtskxgTYK1oWXPw3ParsWPUr/U3pjj&#10;ZAojd5oI14206jhgBTQuBu750dnFwcHFs4OLg+Ph2YU79xD/VCrXCmGUmSBWzHvP7b3MySK6mNK4&#10;6DAlgHDLngszeAzudhHc4Jg2gtCfzzxnBKoCRKuH8yByozBgu52SviktP6vSJ4EAik5ay9RMM5ME&#10;ftHSRBozlqJTt/UiIt2eu3NFe+NcLrlHphIkHzKUWPguUQEgmh8c/+LfGO6FMzlH/PtsBEqF2nzi&#10;D05GJgizE9TQIqYDYlwgG5dWFwABKIQH/z350EAbUK/ef7iPwDQ43hEbezFxI7O0iJPheOJx7S7w&#10;9gO68JG2hiKChH4QETcWKiLdCkO2/9ERSZQGZhmlCeJ+v/TD723d2y3DirPSUtPuIIht5ixwFFbB&#10;xXzhzGe9bhMUEGHgeu4CIAIV5YFVDZylBqp/8jcCBYDP3m60G+0eXOu9/ibIArAA3rmzs7+/+ca3&#10;HuDVbjdfe/DwBz94F9o8eohym0GLkJTchQfgAyl2sKtPzs7eeHgfNhp8zY2ahSYjfIFCxL0gLddQ&#10;8AFnxnXhRcVP1UoVz1VDz7TOc1Ix6QSCgwG2IG8oU5Xjf3wgTyhweVrU6NJ+EHt+BPIKUB4sFqhi&#10;SGkOqCwIZyP2gEYBHB/qBYNOovXzuNE2hp4d4lWlN2328GAtKPrX4efZUJFTZXjBc+fIl7JDpQln&#10;fYcM6EuXv+GnBNzvFRj6uTtEHV2qtre3W8yMnG/LEMnSLyg0WbE1AiBRAJzacWm74SfuZX3A863C&#10;z6ObMwwkU63og9BZ0xhjIjgRdoVdleGvVOisprUIR22QCo4gQ4lHoLRfjG3+xCay1taef3cafOAz&#10;Ek6jcg0IC1ax/PoarHJTnBPXBYTQ0+R3VGMDlxT6LMlXkHvTOrxAd9QqBibo7oESKGnL+5Hmzo0n&#10;1g+dhC/Yq/BzSUSAYMT6lumzBK7R/d7qWevFhhvEAG6+qVVJtF3qSrEglG3//K7UHv4CHqAOkvbL&#10;48nWa+4QyiPLVr1bXGK9y6vZA68OBMBy5GUfUtEW1VimSA1amA04DWwE3sMJz+s/SY3sSgWdcgmA&#10;4GknfNCsdonXSlqprX3ehbQKET35ms1mNBcgLSMvsd2mhH+4I0TwCn5HcoJ5jETasRji+88wRvlK&#10;vhOpqPZd2j2/kULnyfkK3blq//Mplf6sZIvImMIiURRxev+VB6RhCt12+TmXVUpuyUmVeHzZZ7w+&#10;bt0D6x54mR5YsSW07VxEAAqy6/orXOmrZA2V+O0JAijXrVp3MouHk2g0Cgfn88H5ZDyaT2dwPsdB&#10;Wrfae6nZhSM2U7uE0oqaIr6a521aXItqW3ShZL9AaOP8IISPfccPFwhGGC0uzt3x+WJ6tBifeLCH&#10;Z57nwH8CTzcc6kuBlFqZ00JRadHK5tdCnhYEnSwg/vxMn8x7stjtOkAE3SLRAAD/9ElEQVQgZ3rj&#10;xUVKPKRBMLeS6cEv/jQc/mI2PMJX86lrVRoLJzg5PgfzHMj8kBVfQXk+AltUoC64FeCNR/PNOADc&#10;U7Mrb73zrX/wf/gHKAHYabf+8//sP9npV+9s9f7T/+Tv9ZtWs2LYJUr+x53gIAscfVxHF9HBVEdR&#10;easpDJlXGbi2o0ar8u67e6/fr5r+oGGWNlobzVpnMpmCP8CLvPOLs83NfgCDOPR2dnvE+lcpz6Yz&#10;RODLWkUu3TQdXgxnk+lwPHt6dDFbgGewjCwBMmQIZ/BKBipEggYgssFW0Grs7+8hzQB+vDBMpzNv&#10;hgc1cU8OT13HGwwnb771lu/Mzg6e3L+zE3oL4BcoGgaTotvfrnc2dvbuxnigaYo0AR+2OwXLck4A&#10;v/CwsAQy9i6RH0AJ0HJ+EYcPle4F9aDne0Ax8NViEeiXt3B9cB8CxRD7SIqKq7GqlzpJ4hZ1QIVe&#10;y0jOYDNZkAsDvDCSbxr0rBzkU/V58+NL+13aeeV2/U9UBB41J8IZp/yfX4zzBHylFimNAgkyLjgs&#10;ViCB7GqIGXCrjQxI4AkSOuOLc53Wn5t/1/5k2c0KHroEGqQhHn+laX+xedYrXai1TVJaOc80VxO1&#10;ysgAwbLOllv5mUqpRp6kYqquoDModEDXHdSFKBhRuOVW3JOgNSL5Az3BpfgyGe1Uz48APqX2AoVj&#10;JxyFuHNoOwUFiP4u2i6SchCyBTAHyjNwxQaIQ0EeWkOBER2mRpo5MF4f6biY6Mx7QKEGmuZARU4o&#10;JxQhgNrK4PPjJgkCfP5GJ2TgkqPxr0mUyGe07mSlYStlnK2CbBNHG2v2ohlzAJvaxJjQ6rgCfdSD&#10;FtBmGYN4/h2s93hFe+CVggBu/4yWFEEFkF1CEAQb5akO4x2CARWDwb0PIcFwKkGH4quRz7Jga78B&#10;QZX4A3OSQotEQ1IZVrSTRHzK18L3r/BI5iSFFILYgshAPCQS/nEJiQDkaxXgfJrkijBa5JBoFOrU&#10;ihSV91EWu96Hd85EF68MBWtc+lHWCyXwxeC/cXve74WDV86mQRGWaXzl5UWEm7EEkdz+Sa/3XPfA&#10;ugdElciNXuVFlI7JhGGxn9gtQ5rSyrxj8XKbVM+iONDejEKY4tIzQTAUyVhwqFmbew+s5o7jW5Np&#10;OpqGg7F7ejE7Pp+eTaOkvtXafRhXm7Av88NZ+eEie/kVxYwu3JfCKzVqKV0hAG3WBdwnzKiCKvbz&#10;uZhwCxfJ5ePx9PzMA3P92bNgdh46M3fihF4Eny9Ct2EPq3Mpk5wg31xu5raD/lRAMllf42WA6a6y&#10;LADR46Sr+XcJ2oT7CiGvHHyhSK/xLSxLzyr5jz/6q8n5Y2NxXi0l84mD3HwYuUcHZ6BWQKA+5xnQ&#10;2gRT1XUTZCHAwU6JAilWGSRfGL1evVmvweb5iz/7t8gVdRbBwdPHKIOIhIdKGjWq5W6jtr3ZurO/&#10;hUB1xMNJ6KxYwGghpUog4pq0YeEJM2tV4+239r/37t16JaqWk3aj3qg1p5MFqgrgmNl0OjiD2TbY&#10;2uiYACGSCFHcWxvdbrdD5b78EGQAuHMk35+enA9Hk/fe+/S99w/OB9Pj01Pk849GI9dxjg9P5tMx&#10;4giODo9R9hvjdQ4WAYAzxC3o4LkNBqOaVX/zzbepBmHDjiO/2bC7rRZIJyl6o1SaIQzBDex2p7ex&#10;6bg+eohTpFHKkO6iZlVloSdjR5ZpGmkcfUGkffR4pLQj0aLRRmkAiA0AWYFRqfqRMZl5oGmMIjOI&#10;4HEjUB8FA4AHINSZ0xwoHVmp50h5wEaWD3sW1WrOg1hiAGT+8hcyutQX2bBSB60Ku68LBPBSQprI&#10;N+LFzC21+kjA711OwFfcfeejRbnba+l8/tVrAUzyanaOD6BPKe2y3u1vbPSalXg+GqNkhn4m1/1U&#10;afS6FW9EsMHZ+Sio9vsNYRb4MjZtvsto4Zql2n6UUFYlVGR4ZWKGhVFRHsmfMvqyTX9TEJ/qHhVI&#10;cCtdkMUtXRlN43AmKL3wxFPyvkqzVaOdhjqgQljpmUteSDSohAG7ymhWcp0/AAH5HIEQrJQRNksk&#10;h3xyAQio1YiGYtCNgnMJ48Mbx8PzrzgnUXvwdGTu/IJynElvVrP1k33O/TYb9W6nS+2g7N0CZJBp&#10;8wXTfuUj2kx3wC+1UbARERwQAyOzGPK/8gV9ln+ybzleSc7AjI9IiyK6EoJwKRLJrn8Z43N9za9K&#10;D5TbXCPn671ds/jdcFOXcWVeipcmp56KbNXrH2lCMi0wgH8G4PjH3JimgyhGYAmDllomDLiy4ICo&#10;kpOL8z9vJ9ftxOQEUFm3bXL7817MPpyBNapdmRKw0owrpZESNcvo7I3opQKU5WyX+ka+k5fedDTZ&#10;0pf5ypDvnJ9zBS1m01/3nOogif7X/XwpJvnrPXDXrV/3wOfVA3/4h39IsxT5zzLL2CaWz2zSXKu1&#10;ZBJJ8EzenyDLTGZeFp4ii2TP7BC2myRPSmF42Q7ZPiJcqP4yKVrghEtQ4tQLS88OzofD6Rxh5ykM&#10;VDhQU6u7/ebf+r29d3+QNtuwaUmTYr4q4lAjlU5C8fnqYhtJLWXeGF7IYFCSwaqWGx+tnelM78JC&#10;OZz6Bx99NL44go8ahlwYkUkXIz/emyShE8E8XYQ2jI77wCPqRrlOJ8G1WDEWLBUtIsMQcQ2qdhZ/&#10;pRjhpaO4kLuGJigQgtRY9XyozdJvDBKz9w115lGAELXlUWIvglFPLICwSFMn8U8vnv714MlPjPlF&#10;OQimo1niJ9EivTiYLMZhBeTPRP4P69WeeokDxv7IaMBgj2tnk2BSMn3DnIfJIogsdOZiMTk9q9Sa&#10;R+MZIuQRI3Axcj786Emt0RzMvIuZP0aVvTQiVToyatCT0TE4OQEwQGUQD1FJkzoyCqxK/M7rzd/6&#10;tY29LTIeavW23ehECRUUBJPD2dFgfLFoNTe4HEDM6119Y2PT8wIbpQZKtelwNpvMEWuPQH3Q+Deb&#10;XVARQpHt93q+66KOX8NuwrH/4QfHlmF++iGqBMz29u83WvVyFT58ysWOYzj2FpZpuQ6sRNN3/Tu7&#10;W9VSNJm57Y093AM6RGCCZrc/ddzu5lbIVcPAPAmUhEzAUgkPvNXqUGaBgRFAecRIFgYbJVL0KKEY&#10;NIFmApUe9cjZUKgmRtUwm0a1U25slds7VnunVO34fhl9OFn4PoYE6etQ6DlcmYaARdUjwUpYtiJQ&#10;HoRBtZK2dl+zNu4blRoVVVDLNvkYxM/AaJfABmoJZpeB0g2unJgrs7LWIn3vj/7ojz4vufNZz5tG&#10;qAyBOpxZUH5+wss/xT5Alka/3yIGBySJ2JVoPo+rjZpOJ0BSPriT6jXUypwu4ipC/a/QetLAmZbs&#10;jg1qSNWxKEHSAHsDUzdaKFTpg2QSXCA02q//KfYmY7/S6fU6rXrNjJyZZ0KJe2EnWzJ/6S6M0syc&#10;I5GaWegyWvI75xGDIUUM/KyDygDDTuIJxydonDgFdF2Mc0lHEiHP9jYTiFRQSYNY9IiQT3YQTZig&#10;BqNaCW64i/lCdzRrvFz/is7Ga5SCHHgPuQva2P6nVDFZwXBZgkSRThQF0kI0A7uzas1TA/Y/YXJc&#10;s4BpN2kVI+i04Cmncp4EIvDEIXJBcTVlLVeqNjMmZi+euSrrl7uFtHowTdxwv2aljaUEgCl6DwFE&#10;ClGQB8K3eIMqDlMeCcDS8whkYKiRTHq0jUBHBCazSQIuUsEDiJSULBTqEPwNTnNcR/yI+N4GCQrV&#10;faBHRrlLlo1xYFv+Sw+59YFfqR74r/7r/+ZF2/PCAupFL/AF7a+DOm9/ucvr5ZI1rk+kAzpF0SS1&#10;DOgasDPkBWCKiXJMWKKSHizHlOwtWMicus9QqxRsJceRIPui6kFMAZVDjBKH/De5PDIJBhE1EuGj&#10;FFzVMNYjWa6L7BatlyW92rSUFb2Y95E9sltTXxXxXfnM58s8WXLUsogrKCJ0Or5Adr/ZrleLRZF3&#10;fP7CRaRVWrnJ7qLwmNRd3P4Rr/dc98C6B7IeyA3v4uxa/nyFAGGRkoUDrAjJq+bpC3Y5tEl4/2FM&#10;Aa1IgpLhvfFw67vf3r27a2z3qxud+m6v9cbd3d/+jV99561HZjiHT64ML3Ymj5SgykqfXnH1ooDT&#10;sockUFHx0oogqcZWs9nZ2ZssjPE0Gc/C+YKyAZz5ZDGazMfz4cRzgkpsNqxGC2a++J1WOpkXhRx0&#10;YNeuCD0lgzM5q9xS9HeW7J3LTxGpXA2FZTAwAWRMIGiCnF5YGEITcMXwyejg56Y/CRGxACpFL/YX&#10;yfnxeDpyyYomVzPZr17kw/IFhABjvVKzQtKg8WUM07e93al1anEpMKspwqoptYG7eO75bpCA8WAG&#10;XjMmIQz8kAI20NkMw4DcBiaxbUTNUtIsGQ0rrVf8Zs19eM/+tR/c399DRP0cuyKVDcqn47gIF5gh&#10;oyNKYJex1YA4XhNkfgium8/niMDvtrutZmuLtm2k3aFTNre2YFSBxv/hvfu9VvuNR693Ox2sv9s7&#10;u6+9vt9H+ni3+eC1HZD2EiACnj8boQuEUcDtPp7MEUeXlqvVRtPxAwAL23v3PKruhjqCDoIdEDUA&#10;tfn8/PT87AQrNI7yfQTzB/CLSJgAMbthYSObSJBoBpPYgY++BY84HnKcYORWkpKdWu1q/257/83e&#10;g7c3H76z9+Z33/zBb77963+nuf3gwydnf/nj9x8/PQuAISSoVkiIFHqYGBko5YAoFWClUHQHYBJZ&#10;UK8ayGrZvGaGXaPAqOGfj/AXnKBf8d2hj2WdBRr8CsE7S/OR2PnqnXYDDCMU6HFpi71FUL82RwC7&#10;w6wy4F++6tj8pxQ1S0LkbDL/IJCHTtcOpw6Any94y+EhVqdY99PaWR7ryRRUorXShr0YKiVXuXwB&#10;+UXRr4z8cvyL7Khuh4dUQn6pNEUkEMfnE3eMzJEXuWNlexPRhnaPEZRKjnnC4rQyCqyBzG3ejXRd&#10;JOKIPishtnysyo0Vex63Kt5wWryYSBDfgX4bVFwI+cdJJKAWpCMMH0D7Bk8n9Q/b10xBQk57ovbE&#10;OwMd6p0qhUEA4d0GUziilzQ6d/1tI5gM+UGc2YQVozBcleYsR+ajWEl9rVELQyE23Gu24IonEudk&#10;iyO3NYRFFTvTsxP2BIKAgdPSl0TZQiTk1L840KX1AnVg1ts3twdeEQhA6VfKEL5J7F4noK6LJOAp&#10;pw1rNUsJVMTkh60OEE7maVYcEPNKhBILVrKeNZ2PDsnSrSOBQ44sKluC6oNU5M+2syxBgRlzTVGa&#10;sSRh9TX4B4nlUiiA8vXpBYCXAPkx1xLEJVgU17k9rgTvktBnVEBfoThhJCciO5GCcpXwvtrZmD+E&#10;pUd1CRBQolGJvWv0om/u5F3f+boHXqAHMu1BxMhzt+zUmR62LH+UOCqe9gVaU9iV7Kowhp0aLebH&#10;jz/48L0/t0rjb39r49137r/5rdfeeHhvf7uPVPz3//yPDz/4WcmfUQK+PpxF2pW2T34BBeNev19m&#10;HZHIhUxu1zdfe5jUuovIHs0Qzh1MEVpOhQkXDt480y932ruPkmqTw99xoVyMZa1R2QEiQxWoShG2&#10;wgxDRABcOFBRCULl5rVC/YQe4cQIcv4j9Z72pMAC9vwj954yeyul1EJhwvHR4NOfVL1z0xv5LsIm&#10;4CM3waEwvHBhoMI3D987FgYw2RM/ITNAQfgGSbpA7jq8Q43qxnbn9/7gdx6++XoMz5Bdfe2dbw2m&#10;41LNevPtt5HZH6OEdK1moRofEdfDX1SxEewOrr9S6gIcMOJGrbRdM+/Uyju2dadbfbBrvn6/9IPv&#10;b7z2oJ6mC3DeAU6p1hpomFVrQxM+R26/48Bz5roOfKRQ0WF14+Qg/6N63ehMk2rlkoseZSF8H9AA&#10;FFao4HWUYYBFnsaIBbBhsTXqr73+yG409u/tvv3tb6HiHiXeGSkYxYfD4WTseH4MWn7HRS7JBD72&#10;Wq9vNrpBjIjiADowbAkw7CDrGIkFaMMnn3zkzWdxEKCbAM/Xq3UKD+by4BK7QZ5ECgy2ECMMQnGK&#10;9jCggiMbwkpSoCf1oFS3Orv21n2ztxvVu2GtFdXa+FDd3P/+3/67v/6bfw8e2vd+cXB4PEkM26zY&#10;CAlgYA2BHWTGCM4mAdc8r15sJmV218pMKM7c58+TF7vmV2Fvs1LV6Npqc1ZnO1WtD/BEL21x4EUY&#10;iUua0PUS5VohgtKSCH8pmHdQEQ0fOTZf6CbKaB4okrtZVlw45GGC750SePAiNVTHu1OIgNLo1NmI&#10;fo95rIDZSRArQWxsqTNLJbvuGSzQQOft75kTEsQdxpJSRCmnPVGNVeALKBCLDSFCsN6pgBZb3Lii&#10;WOx0MHv2SVZKDgMVBaCJBH874bNaO+WoAebPYt2ar0L83IxdEJMAC2rW2zmXSfgIdPE8giSEBAQb&#10;e/RhSgv/gKC9N224BHUO3x6D6Wp+Lz+Tq80WNA5RZ5Q7BEAWQtNx8KfkOkHW4R0/0Tf4RL9QVwHf&#10;xDt/oA1fyQfZgw/HCQOf8qGop2//tNZ7vno98IpAAAXDXk2k7JuiPJRpL1B6tljyDtrKXHrCSyYp&#10;ywYWQCQ9BRVAoJdNRH0I+RQuHxZOJF3oX3H6y4K+usCQhx9ROlCO4BBpNQFGqgYryEGcPpk4X+IB&#10;0lAAuVFwZrkTblZ2Y4rLmFlP5BFLNzAYoDaKRFhCbcWQ1zivPkb2p67gFooikXdypnzon9QZ5HaK&#10;Uk0kYA5E8N9LPfOCes+rNxvXd7TugV9uD6jpWgA4RVpk3698WLElsplemPL5sbk4WD1/Qbxqvera&#10;+yKZE4CcnjjXjXS28Afj+cyBtl6u1lvVZhvO9pJVdYMI3O2u54tHKtc19aUv44eX732lDcW7y20n&#10;OILq1b3XXnvj3e+HJXs0DU4Hk6OTk8Pjw9Pj05OTwXQR9XYf7Dx4E6ThUBarHOqb2VqSWCtrAX+p&#10;chAygoBMfmrwgtPLeeWQ0Cv5XhRrelSEAkjxBZyQQu75+cFV70Tzk9NPf5KMD+PxSRn8Y8icQJrC&#10;PEGYPdIFkIlABQ2YDxuKro/sAQNMfLUwMMde6hjl0DTbrf5w7Pzkbz48GzmLqDT149PBLC3bpTIy&#10;mTdtm4hvak28WzDLObAW1r+BWAA41REXgMDre3v9t+9sfOfe9rcf3nnjbveth43f+LWdX/nehl1b&#10;mKWQXGX1JvImEO2Otk0mCK3vw/KArx3ee/QQjHDYFaPRBOeE1k23iNEQBucXF7P5/JNPnnz65Nlk&#10;CgRmevj0iTOdgAB+OptC9cZJNrZ3mp12vVWv1CoYPEGEBPsQmu3gAgMIqcMmmP6D1HBjYDXtySKo&#10;trroIeTYQRdGf7oLF23gLFl4+sxnjz8+OTjEWZBaDg0fuDxTNHJJMC4FQFkjVMEHCAWRAHAmP9je&#10;qrFRC416qbFpdXdL9W5asVOzAp8+VyAsodca/Y1v/+qP3vn+j6ae+dGnZxejRYTwAZyNcAXmNqc4&#10;aJTCg09VKISKZMNqFb0KfM/X12z4XZ5l2U/FhfuXK2S+vLMR90LkBZkRk0YIs2Aq/9ifnA/dggEe&#10;w28MEOlSW+PAjer2EktAgmNHOvkfB9Chclbj+p/QFHJS5+eno4AJfJGdU3TFrFxXBHtBKRPHjVJ+&#10;RUVU4BOpoCqqX7RQrcDyGfi4XN5rDa8gbHXEwC3uPANnyRBV7NssAzhIlkz7lIAAodCnSyDmn5sg&#10;cCnp42zQ42hSwhEtj5brvAaVnqBbqHKq+LYp+AbgKJVEoVKmbNIH2B/iCDHz8PBXqzV0ggQjMOsn&#10;eCfxT+AHgCRgdMN+pg9UBoUM+udorhLhICaBUIrKdtVhq9/pJUE079wPt/r5ut7Wy4ya/tnqQqYQ&#10;gctEp7HevsE9UNrf3/+63z6Vabm0sTF+5Z0pZS9TdnPZqBS5q4/Kv81EnHLuEJRGWaM+1FNoXhAc&#10;4hhXAlPUOY7YURAmBVxhzUdWDsUp8VVFx9DHyAdpqDKSbxAyfP6seSKnRb5c0QFKqOsIAL48hw/k&#10;J1GrRQZGqNtUJ5Rz6+6lNur9M5mWq9PXtH5lh+cI0OJdcJTEelv3wLoHntMDR0dH2CMphPnl5j07&#10;nAvgnTqVEjjLmf/ym0YSFQSYXTv7XkxfsuJYXNxAkyzXLYgACCCqWccqUuRPLj7+d//6p//qnw2e&#10;fEjB58ixtijXfuPOg+//1n/w6Fd+u7n3WoVML4gdASVF6+b3Emnycmaxw0XvYQeMUs5JXxRFHb4s&#10;vUKI14i+Y6wzSJ2KM1ocPP6z//n/+9d/9WNI9EYdJfPCarna7O8/+PaP3v7R7zV37sWoGweFtAy/&#10;PJ1Q+8HIqYurQBmFbJXwVJbtpAYKlkoKLl+RLX9GjcFKJcVh8atmhhd1TzoUFiP8WdSxRgJ+PqQA&#10;lMLzJz/7t975R+nsoOROzk4Hrm8Np9Hpk3kJ9dVh2JpVRDiHzCHogvHaqAZeUilVz4dOqVkLK5VF&#10;4Deb7cFkiEjQkl1HPAKo6sDx3+puHp7P7FKIpDQgHhQQXCqncQgXZx1uwzh1o8hH35WMe5vN793b&#10;a3nTBEZ1tWbUw/5e6dE7m90tC/T4dq3R7ezESX08WiA7eHABW36GdFY46sByCw368PBkc3OLabpK&#10;0LzxtLEogo0PlfxOTs8BjYMCEMx/d+/tlsIILq3XX38tTEPU9nv73W9X680nz453t3uI0wV3IwWA&#10;lzxkA0C7PzsaH52cb+7sWlW70Wwj7DWIgr07O9P5pByGjSq6ZeYt5u1Oezqfh2kJWQ4IwAN5OHx8&#10;eHbABHq9LoIk4Cy7e+cuYoExrCo2mR74Pw5iyj5OkdMLLgCkAKR+Uontbmf/YaO/QyV8mB6AWCBK&#10;iBAhjsQyxk5U+ujn7/3T/+G/P3ny/vfefvDWm3erVkLoRxJ7zjypNMt210Zdg1p167t/0H3nt5D+&#10;q2cQFRzUVAAADbgVEnlII0fWXDGKeABnNEOZ/qB/4ilT6uzdwYc7d+j9K7kl3vhiWunvtC6T6V/1&#10;U+pPLyaR3e02YYE70/HCaG3261ASEn88mCT8A+ZM4EwmvtXfbK8yAkaLwcTobi4T99FJp1G9021U&#10;zTQqntW4/idpSa3TadWQRuPPp1O/0t3q1F7UsREdfyWfy7pR6x5Y98BXvQfe/2jyok18FegAWbW6&#10;YtMarSyT+SbIZ/Z39nEFMuDVNDtWL7p8mPwh+bEEmTLTBmnDXGJE6cFMGkI7Yw1nVzyh/WUkJsLz&#10;j5D/GhOosJ9fwhC4kcXgfLbB+eti8zVYULgBFcWgKErksOWbVGqCVhjkhOpa+v7VPvrwAkSiUQUd&#10;X6Z/0mqz6koFBRTAjBzWWH480jqJSXixFTIzOV50oK/3X/fAN6oHhA4QgYzZhF6RgSyRWFDoLftT&#10;GajLtepXdls5rRjb2fS8wS9SvKKcE/YvvKqw9lGfDhTu/Vbn9PHBbDCuNertfqfT69aa7Te/98N3&#10;f+N3G9v340qLZC8HJQmYoM5B/+QO+YL40hfRN6Ch1Vz0iBiXpuA/kIz5w+Px4UetaoJi5Xt3UGxu&#10;786du5t7e81e3262XcSupwkoW9Fs2NpkvBdADW2GyVfK5hfLX1AA2QSi1h3Fbi25F+WMU82F/SLm&#10;HQdtwX0clmPXDOanH//F6OjnKRgK/cVkNHUdw1uUzo9n7jRFfD1ABqqMx5GuPpzhUer4CONvIXk/&#10;SkvTOHSMuN1rwwXquvCbWj684mGI5Fa4+VG6Pi1ZiI9GrCsi5yPURwxBElYCxxrI68grxy2EmQXP&#10;dTl0g9kYRdB8E9T6xv3XN7b2mmHkIsa42epbVhuee9Osu4toNvWQ845I1W6vA7K1OA5QrgvE2/C5&#10;gQsAtjdgdAw8rJGooQMnW7PVbncacRrv7u5ixUTXdXptJOp7gd/udI6PTj768NnW1gYgg1q90dvo&#10;9fsd4BQga0gjMB2UWqhs2O3CgAfJHyx8Wp4RaY+7Wkw3+r3FYs5BwtbW9v7enbtJ6M9GAEPGCJ1o&#10;1pvz2QxRvqAD3Oj3ERAMhIazg2HwG0h8RgQGkUgS0E/MCqVay+7v1rfuJFYdZNsIBRfqMIAAxCZe&#10;AjZBA7vRbASe+/GHHwe+20LsQrvByc0AFELkBYBkDs8MlRYaO4+qW/fwRHgckHJRnGh6VddrtZrB&#10;ecJgNqkziG1lHX+16ADRQxXQQMTebDZDFQujBnlRl2B8oDb1aurjUSKHB0khdaoIcCnoNfKmPgbq&#10;yg84KY5FagiO9QKjmp+VrnfNT/ILyk4WLgj04YW3z0AH+MLXWh+w7oF1D7xCPfANpQPM7MnsUSod&#10;S3RD5ffOVDFaHooP/eoQO1bE9LHF3XObnNlHlX8HH5DKSEQhtZoQpbCFT0wksoaD6RqFi5E1gNBI&#10;DjEihS8z1ZX1r3AAdblLoft5M5QJr7/IbH6lUaogoYKOL5qm1vFXVH/ukTwd4vKMKGgh6n5FieUN&#10;3yj/A1+2+EOOmxR7Xx+1gm1cMRHlqPW27oF1D7xcDxQAvSJmqE2HS5a6gvGKh10FE1wJK7xcCzHD&#10;qfQSzJ8UFejA6kznhu9ub7v/4M72u28+fPet1x/c2e0gHJ1qtlWIzu55uKGYzApapXtclSK5kBJh&#10;VOwH1NmbzX724z//8L2/PDl4LwnHqGlnW+Ck32hv7/Z3Nitm4AyfnT/7Bf4BETlZyUtBDXk3iJ2f&#10;Of8V1zWlm8uLwhMkfZVy9JU8LUhKVbRQQhgoSAK+eDPxQQEwOXk8Pf5FORh489EcceupHaWNwZnr&#10;z5JOA0sNMpsp7x+OfTo7AQFAWdDRiDswrFo5MOP6pvUP/0//u/6W1e9XfvDDb3/vV9627Mqv/vpb&#10;f/cPft2ErzyYwaEN0oEAkQkGlrYakGyY/hQaDxZAxq7N2ExDMPwjKL8UwGJtmFv3t3fu7qI7YNPW&#10;671qtTsYwJZG4kD89MnRyfHFcDD1ACyEkdS/w1KIRVO4uOr1Zr/fR1VA/sZCgQAEBGzv7Ozu7XV7&#10;vf17d+qdBiyxd77zzs7uNsr1bfY2fuU779RrdSQk4D6R1zoeTwBelMt2v7vd39gczcauh0RZp91q&#10;oCIgMoPrFuIgnAYIfGomsAOk4MGen4NSPq5sb27BFkchHtTuGpwPkIaMJlHEWUp1xWwcYBCXGG4W&#10;CREIKwAwgQIBAENg4yPSoNXbMO1mYtlppVGqNEuVOnrANGtG2U7LqJxQK9dQZsHeu3e3v7U9nMzO&#10;B2MfVS5U6DVFiVBNizhBvgQABllThbK7iMJdGvZqFi5pJ4XZqqGoK3Z7yan6RRxm2r2dq0IAcO1r&#10;fipXW70tDJWdrX7bLjL+m1aju7GFH3ZQbxJkEZebH3pOqVG7qnRfdiwwwOWzGtf/9PwLfhE9uL7G&#10;ugfWPbDugVv2wEuglLc88xe522VH+dLVL2UELJmWBWT98mKanVkdwn8rZZr0Rm04ix4J3QUBjcwO&#10;QPQygtVDp8E3YPtnTlFFIMrwPmfvq8bpcxbWee0qWtZfsx11O3LVXjROHWyaK74rir72d+U+enHH&#10;syKcacPKV7Xad8p9pU19aVvWhBVVW7Wl4Aq70aRffoxr4/+LnELra72SPaClgfY8q5ss5PNfRgGE&#10;DIlD+pex1BXDWbuzL4nXJYT1crcu+cVZfKCoE2oeobo8ThUsBocfe9Nj2N7O+OTi6Mn50dPFZDg8&#10;fuZNByDvriIBf/kCulliTufyj8QO55YriZj9pD4s2+r6L5y7Aua7UmU8nJxdnB+g5NzTgyePDw6f&#10;nT49OH52cHRyegZGJbC3wH5F6DhjonywAl7Zty9/cg+x/57I+NR+nBZAjmJ1GwqiXu4nvkPdcAUF&#10;UEAZUIBgfnFw9uRnhjcOF1NkqjoO8ugr54PFfApLHEHIRhwGeKrgNUQhLVj+FKwepjMQ400mXuJF&#10;5ajersRGdDE+N6slq16q1ctx7Hbb5U6r8dqDu+0OKP/KzW4nRYAD04RRrSliAiBQm5zf6CJ49pHl&#10;Dsoz0AtYVlwpbd/tPXxjH2kRoN6z6yjj13eJex/pbvZ0PEWOPrLkkAWAHPvzs/Nnzw4c1wOiU8Ny&#10;2WojGR/rjzNbTBGaP4fzdTYaj9FJvoejiCoMsQxg3sULbz3gQ/X6zvbm/bv7WFIp1YGov4hRbzyc&#10;nhydgeAf1Ff1VsNxQfuPEoaoXZCioBuqv7dbdeSDU7Vdo3RycgKIZDqbwFePMI779+9jmcajane6&#10;8N8j0RcRBLD6+dlSmgrc9QQAMHaP8Up0fgAyEArS7oJrAIYhAhrA1xiDI9CoJqVqijKB9KolpkVU&#10;6VZp9/7+nQf3cEOT8QxMBJzJgmeLiUYpIwgI8MGAATxDZp0kp3CiMS3Kom0AxRGuIVmtZeMdBC2Q&#10;L4rT9pUUa7+sm7Ja2xuUNbDe1j2w7oF1D3wTe+BVSATQ/pPs+akVU7uqrn6uS54fpavxenpDDGsW&#10;tqkj6VXQJhv0YtRzDVKqRoJ/oaA0wF1cq0k0n6JR1dl62lWVAQq8queuq4Jprw3nZfRBwQ/a8y/a&#10;QL7l31+y0CXitHin+Zkv9VZRsShY8AoxKO4ueskV/SdKi9Zirp1nBc1e2f+XrIt1IsA3UUqt7/nF&#10;e0AlAiARnFOGhUiIyjipiagRNi2ORHBk9oOGJq9IFrjcFjkws0MEScxOmO8v9J8c866EFxvpsOBg&#10;2nCAtR/PTj796385OHi/bIb1RgMp3/C/I1E79B3Yj82NHTCuwShFtrVwAbCPXTzqGWcqEbEx/R4o&#10;BqjymjbIiXhPSKfIliJ2Fgn8VyZ7Bu3Wqs3d3Qft7v7jTy7ee+/J2dlkNJ4j2N4bjS4Gc6O5++3f&#10;/vt7b/2KYXdI2oN5DxEHbLMRvwC3SYGZJL6QK8Ddz3VgBQgQYUuR5AIHMBcAGkR/oQ+46h6izwU6&#10;AOk8CLuTUhk++DhZePOjk0/+PBx/FMxHUZjM58jyL82G7tnBsBTC7gRDukTql0GM5kfgJC8hKh4u&#10;54lXmgZpaFfiquX48WgY/fSnn46c8sHUf3I8GI3AtecdHwx//v7j8RTe8/g8iGaoBwjKe1w8iqgK&#10;ALIQokoV5j6qBlYSBEfUzVKLyk+HWzvWu+9ubPQRde/Bzm82u2APBAQANrxoFo7PB+DF6/daYbhA&#10;ETHE86POgN3sN1td1LMmyoQ4rpjWwePD8xOCV44Pz+cTD97346OL45NzxCCAtH08uGjWy3a9DErG&#10;Kmq1W1YQgrgPERtzlH0vIXljNAjmDiCIes124kVrg9z/G50+Kg0gf8EwvDCew/4Hv6HjRCApbHUb&#10;kxkc/mGv3UOsuOMvEF+CmIbxdNHqbMD+B/2C3bSRqIDHxoXFkbmP3QOK9QeuAjSk3DLqW43N+2W7&#10;BzSD6AFBaAiyBJpoZVSGY+4f4XoE1wMSLozh2dnBh49BVLjZq2/164AnUKgOo79uUYHEsFRr7r7e&#10;2bmHW6ZiQZIIwCY+zyj+LF/qGVcIiFHzN5vCxfVd5iC++conAry4pHvFjlgnArxiD3R9O+se+KJ6&#10;4BuaCKC7t+gbKjqUl3xGmW6a+bj4Q0FNvWR2sv4sPpmC/4jrkYjaSyu08uXQUk0hfJUKwgGQFoDF&#10;mjROXrA50RF1R5FSyYmdjAuoay+1UZZrsZoVxi/tEz1e/cRLfcEmV5rs0p2IH0GOZW1XneEKLV59&#10;lfVErsTrw7gBoklkKn7eFnUR3nllKz6M58wF8blkLf6iZs76OuseeOV7QOAztlWXyFOKkvCzdEIm&#10;Rl8ifoeSp0pG5C/OD5948wmqeHeQMd5uN1udWqNVReGVuj0dnJ0++zhyp2TRsZQpymPlcNc3o0MU&#10;VNFoRSgtdaSphhTVfCMOPsrAp3cOymY0ARY57NJm++4bb/3ab/52b3NrY2tz787evdfu3bv34PU3&#10;3nrr29958Oh1JP5SfT6mrxYqRO27VR9kzZDArKKYLvQw/SagBNdm4spYtK/8TX+S6VgqU7GENCgn&#10;Tjg7Pv7kJ7PBob+YwRidT+elxHKn0eHTQewbVWKVB0M1UROkSXmxSBaL1PWNANkDCXL8K7FpBiHV&#10;LF+4+LtaLjUWC2MWmrNS7XDin3npwST8dBAM4vooLqOoXhKCMtqgnHYQEgCnQfg7ARi05uEukBgf&#10;oXEVo9Yq331tc2evSxQAiA6og+q/SthEZIKA8GI4gXscVx1PpuBNsBugFISFWwN7Lip9ofIf6lvB&#10;sqbkeYTOoTC5WUOrkCsAVv+nTy4uzmbHB2e/+NlH88ksCvxPPvzw00+fOch9iICKWKjxDXYC4uZ2&#10;3fFwtEDBCMNwAtjwTdTublOd3Rp2gN2OjRYWmObVOh58A7n4SA+wrY1e++zoEF1dqzWwIs/mM2YO&#10;p5WXywLCM+9LYTB5cITjK3Jf5HJQGEO10UJtOlr02RMvPOSy4hNWpWI98AXoEaxuD+QWXTAaOI7L&#10;ExElCAIMR0a1eGkXTePKraAMyFxT3n4ZNSt6jJodS6E6S4rOZ5nq62PXPbDugXUPrHvg698Dr0Yi&#10;gHoOV/idbnxCsnDKLhlkXsTO9RJbVNvYf877Czu9nIGPyu14Vfcjp+dV5FVcQ5RyR0nzk6y/64MO&#10;VASgbl5mk6tDlP6r9QX2aeWb5rjOFYUVD/6l62YtWbHhtS67pJjou1Wufbnza/pTOuwWW2b/C1Kx&#10;3tY9sO6BX14PwBQS478YSlO0/z+7haDtkBedvORHN2AOObPjp5+Ozo8Ryo7GAiUF2x7sNliGsMGO&#10;j54dfvph4s/ZnS4mv9oE1xATWm05kJghisuHKJGldy/s76HmG0K3KqV6297Z39zd23zt9Qff+vZb&#10;99/4VndjgzjtgUEQDIEICxR1I1LYKzZV433popk0zvYnSEIsfgImyNPPd8c8/vQeuanhkegPTO9s&#10;8vSvvbOPDXeMwPfh+QDBE/Ohd/x04k+RAAC2OYSqB6ibiAh1y27Dae+FCAQAu14F9QvjUtzuVtp9&#10;63d+/0f1hgHz+Xf/7o+qtbBVLb1xf2e7W4dLH5H+XN8WtH0x4IQ6Et2BHMB5bZhcmCtOKOYB73Bt&#10;WzgFqO4MK9y733301o4fUdy/haSCcm0+90oGXPfp0ckFXNxRqezHqVmz+9s7drMFW5iY/jotPPGU&#10;Km2H8MEjaB+u/Y3N7Tv3Hrz51qP9/e3d3b3XX7+3s92/e+fOa/f3W2BnN1LP9QGsI1jeC8G+19ne&#10;3rmzswsMfjgYeYiix8OwbR/8f60myPy4BhzSBKi0mO/5eFignBzP5htb2zDvkcex1e+hjODw4gwU&#10;faAo2Nra3tzc3N3dAfugjDFOiEHegAX+AjAUojAYRhmXAqdgjQSV4mp106pRBIeK+NAjUrnks3VS&#10;PPlmEy1rtXC8rixOtTBU3V7BjCRg5CYYoLjMXzHuigLj8s+/PHGyPtO6B9Y9sO6BdQ98vXvglYIA&#10;5FGQKbsUUs4q4HLSviiQRRt75TFmgXarJrr+QV9L66B8iVwlXfo592or/7m083aGcdHyl8+Z0rp8&#10;zSXNQF2BdYmiQX0zSiK/CgURa6tK0xZlu9hj0G+lzmqx31b6U4U5iLOCbfpiDMLlxADZ4Sbj/3q4&#10;5Os9C9etX/fA59MD2ians2fOyWIUwA0Q5OfTosJZlQ0Pe5L45ZIIceouLPw5wu3Pz05PTw8Oj44O&#10;D49Pjk9OT2bTaaNmNaslM3IQBSAe9ltiFsXdMnHK7SC3vy4ZKJkFzPVuInne9cPF8fETw4C/2Zs6&#10;48Pjw+OLs6kzGwxOZsOzUhKYHNUPszOjbZd70w3L4hRWOzJrj+R7q26gcAIlJkX+0i8kZOFtRqr+&#10;aHj4c/f0Q8sbViLfnS3KRtVfJOdHk8UoqKS1yCNcQqT0bB6cnI4c15gvjLmbTN1o4oZbd+2NvWpn&#10;s3L/tU27abY65R/97Xda7XinVfr9X/3Wm3utzarRKcd3O5W+FTeStF02QWoH7zYK3MHgp2AJai6q&#10;aaOkAJ5XlUqlV82H39p++9291HTRSBDjdbp9crcDkSjVh4PZcDhD0fYQcfRWDXlxQQwYomvXbbSS&#10;uAWscrNB1Dmg0cX54SWHZx5lBxutWrcHY9na2endu7u1u9P51hv3tzY3ojDa3tl6+OghyAaQSoBK&#10;hzMwHHjB0dPD4WAMggKEZgwQa1CvoYI3+CMxomD6w5HveS4C+QHIjyczePMRCoBnRsQ94COk0vJl&#10;0AraoEMslXvtLiJPJBCDCsHzw0XQAt058vTBOMCrFGkTaH6tbtkto1wF/wE6AwUAZAWTdZlrCKpP&#10;BPozv18D5RAbYBzgquYlk5gQwY7ADEEcAUCPfHUF1HrFdcF0K3jblfPiy5zmn7scWV9g3QPrHlj3&#10;wLoHXqYHXkEIYGVFzDLmVfdkC+qyZxoLZ9E8zrU0bfguAQY5uq47/RZ+7usM2JUIghd6jKJmKrWj&#10;cAPKnBZlhMmxebtFK2+8fAYKiAGv3f5Fl32h+1d9gUt/Z6hA4YLLOzDAsHrMC/XOeud1D6x7QGY+&#10;Ry0tG8B5xn7+fZZjXJyW2k5dMSQYLszDnnOwUuRMIV9o6bqUHq3XHRXPTKZPKY3GFyfuZLCLuvKo&#10;29bv97qdvd3tt99667WHr91BZb6dHR9p3M4M3uMVM0laUhTgIlQvfVOMuspFi4IjdZMtE+Xl3eng&#10;aHz+rFIKWs0qDLeKbVWq4HM1UaF+dPbMRNA7crcl7V/jy0UCd/o2b0EueDMYV2DpTChTr9CLK/8R&#10;qIAaCRSBjwsa4XR68Xhw+AvDG6IcYITCeg5yJspnh9PJYFEKShYYDMEaADo6Cs5HIkApDE03gDWJ&#10;4H8rSA0/TS7GwcXAefJk8t/+t/+ver3vLZL/2//1/xkH5dki/v/98b89u5g0mnX490HAh/B/9CbA&#10;lhIqSnKyAtHgxzFahcR9q0JVbiCYy+VkY8t++AZS6VEUN62CuaHdC5MKitzFUXk282Iy/Svj2Qzp&#10;9N1+D/z/wJ5cd4FjYfzDmQ5oAbEeMMsnkwWM+YPD09Pzi4XvLNyp58/R6nIlRIEdvIxSbNuNdhf0&#10;AR1iEKjYCFQA/z8iCJBQgIJw4D5wFt7G5i5iBPwIZQjBCFDFE7MQp4DHhFITFZAqoAZBrVqrIMMB&#10;MASD6bjJClz6oR97jkch+fjND5ADkCAqwOdYfQrIAMUD6PkRioJWi6aA6A+KAgAEkJbB+ccJfkQX&#10;wIxANBTpM7IvVGYA8iUIETBh/wPzwAcQHBL1HyWdEE2wQD6y4slyns8mhuWptRpgKI5qHj83GfjF&#10;qbEGAtarwboH1j2w7oF1D2Q98EpBAMpipH+uQ8yVTbm8vi5piis2fbZqikaJ/zO79JIT6iUNbIYb&#10;Vs3lG8boSviAeOhJUytqnYpIoHgadStie9/meleZA9kJlYatoIVcm2VPCLuw1E+rCoraodgylTC7&#10;fM8v2Zvryb3ugXUPvHQPaHDzlifIsNDilFeRPDlOWkBMlfQRoaUEBfPocRyAO4PpbcIIRfY2qslF&#10;QSkOy3BDq+ro5KE3EP7OKVRyRRZl6vyZA15fr5gYcLk1OIxK5lGgOHjeyCIDGRw49IPUG7vDw/Hx&#10;p7XU2+k1N7vNXq+9tbXZ3+hubnb77VriTabnB4k/Q1m84gp61R1fIWiLu7Hs1oEDwhfI90hGNjUm&#10;Mv1xPH42evZBCca/76L6neOEZmqfHMzODr3QSYiQIAqR7h+FhueXw6iMhH9k6SMUH+nyCHAP0qja&#10;wJfmdAY/dfviIn321FnMK4fPZt7Cmqf2T586H1+Eg7A+M6qPR+HALfsm0ASQ3cAZbsD7jU6y4PWG&#10;5xxyHlnxSQTTutE03n13+969FkgcQebX6W1b1RYCEFIABaZ9fn7heR4Y/NG1o/EQOfbI+UfWforu&#10;jWBjx3iMKDCIGoHPnp48e3b67OD88Bh1/Rzw/z1+eghcYDqZPvkU7v3JfIoCAdPTi3GUmshuAG0+&#10;ovoXCxeh/hg0C88F+NBsdzY2dsAQgAqCqBzQaqDUW4WyDEI/jALUEUAUf7fbDwOvjAsjPAD0Aagj&#10;OJmDGmBr5y5SJ05Pz9wFUkDSBegJ5jMY7MTKAEwgBmzhSiAAowbk3udgfVSNqJWrdmKiemKFHQjK&#10;bs8WPs5NkXQ/ZgVAUgHAD4ARRglZCxhwRBCEp5wQoyRxOKBbuPpjPqDVQqpj+ZaS/bL9OFZEBe7R&#10;eCsCc8WggDUEcEux9jXdbbxon0+qF9P6xO8vok032hwvOvOgHxrbcWknLuF9O0y3pm57MK0PZ/XR&#10;vDHzOvgGv0alHSfsz/zeyGld4CST6mBqD7CP0xo6TXweOc3xojX1OrLb3O968aYbb+Id58fhKy++&#10;orzouvzKvrnhQ3G37a/pg1g3e90DX5ceeHUgAFYnC6a09s6wXXy1ObmCpq88M/EjqS+Fpkd7w5S+&#10;WzyrXP6LMVtF1dDNLVxzyXugohCX6QZuY/kX+6Hgysq/5n4TdUc0j+yllZ/V4b/yCG7sJnHJiR/x&#10;s8ctfF0m4rqd6x74CvSAIHcZfndzi1YsXm2TZ+Qhq/aKRA3lLz6AsEsJKILzOomQbB55i1Iao/Y7&#10;Ua8jwD3ygQ6QVQPvM7yqZIAVRfHVBrXw82UsfUWogiU1XXd5H47Ch8GWxP7k/P2//NPHP/8rb3wG&#10;onkUAxhcXEypYN3UW8x8Z3L69OPHv/jp+OyYEYrcZJMr8mkpklwhFPKHpgwscAcuIRTKCcyQBlPG&#10;SO2ANJ0Pxk9+li4ugsUM5HfTmZ8k1eH5fHDqJUEF9RSBF5RSePzDAO5vr+T5KQoBhAi/hzULcgD8&#10;Xi5t39t657uvgZS+3i5/+zvfKldAZRi8/c5DsxI46G0EspsVD5kDUQxOvHIc1dIEqfIC1sIKRnkC&#10;UN1beE9QatAgIkE7/c63t77//Z0kGZtGbFVq4AEYT900QcZ+9fT0AgZ2q9nY6HdgNU/GQ991ep1W&#10;B1HwNQu4yWR4wfR+QBNMdxH6HjLtYZibvl+azSJnnkZhZToOPvl4cvB09Oknhz/9mw/PR45RtsFR&#10;WAMDX9VCkQjshK4CTNJCSj/8+eA7BG5hlLc2NlAUgKkviWvAmU2BBMBHPxpN0Emhh8c4Oj4+OB9c&#10;+FF8cjZAsymFwK4PLobj4RgkgjzIiOlR3PqIZYCnHhuIDPEnDHlY81zYEeUjq0QgKWshLYbs/xdr&#10;PFdHOL0EFQgplYLMdSoxyPUaWTnhLykzIGGgQHF2yjwswAGMdl29FUEDmrKZopJN5xea118BObRu&#10;wsv0AHg1KD4FAwmBNsi0KYMZo1qjGBMufsIb43oZHSyCeuhX+QllNuwasmNqlSp4rJGlQpuMJ0lj&#10;wZ+2FPaUsrFlE1fBH7kyuqoLykVX9MObb62oHH4x+vTLdPX6mHUPvBo98CpAALnhf9kalae0LEmu&#10;U3CLFr5Wg5VRfdkUVfZvcRRIO4ri8HMdIzqSIcM4lsx7BRPQnau6AsrrJmGrLwBWaBu/GDmR9amg&#10;ANkrRyZWHA5i0atYgeu6RTpQhQ+8YCs/165en3zdA1/jHlDzStneeVrQS95S7pEsnKAoVK8M6rnp&#10;Yixl8RJ6OJwKbn+ka8MAM+AjDVEcnrRQGKPsmIYrmMzkjORfKbd0lxxOoF/cJLbq2eDnBsivUpyP&#10;6O3J6cqk/gpUJTmVwGo8O3g8OD5wwWsHSn2Of6cqfeqySeAtQndugIWfqACUpabOT15cUbLVFWlZ&#10;YUBAXvjMjSqQF0rgN9zKXNyQDX+cA87qIFiMzp++7w2fIe4A/vPReBLF5mTkXpyOQZsAaj6Kyadg&#10;ddDVRY6LIIHECdJFlDqxsUjA/l/qdKx2t/yd7771xpu7nZ5597X6f/Ff/v12J9jbs/7h//E/7G/G&#10;W/VSsxTd6zbqyaJTCraqUd/0NysIQ0DpP1Qi4IA6prWnHqD2w/0d72/Vfvi9nao5TZMFstk7nT6S&#10;BpIIIQLpweHx0eFRFKJc38Qqm71Os2qZYeiCMg/mA1z0iLrgf8n2gJSHlbK3t/vd77zz8NH9nZ3d&#10;Bw++dffug15vq9vbfPBgc3Ojiyh+BOGDwh9dtnA9wzTqTRg2GBzRxekhyhAEodvttvBAEeYP/n8b&#10;GAEYBVITkSSIPeAQfms0AdU/Chug6kSIxAN37tAzB/thpQqAwAsC5P7XagAWLKRgbG91ia0QyIiF&#10;9AF+lKUE5QNqNRg8dD4EBOBrRgPAlSj5G7xgUS4HTTA8UbLredVjowu9kwh7MPMBc2oer9HSq6AZ&#10;xLhBRQQ8UPpCrPhsMdQqjg6tW5pMonEInsVXUNuSbnLVly85/9eHfVV7ACgY4VNIy+FBi8GIPxQe&#10;RQJGhiWjUDwy6X+pS6X/xmdY9SiV0ag36gDbMFGJroL+58ogUuvisvKba9gFLfRF/U15t4qABL3p&#10;V7Wn1+1a98Ar0gOvAgRw86NQsEDRVFUHKLGVGati48qP+qP+UwnMTFLqDLwrDH4pAfgF4ZfF9im7&#10;vhhqK1561ZwcKrnN4NV2g1orFJag3R2FM6zgLgoUyHQRrQovsSVeqaYUV4D88xfUkbfpkvU+6x74&#10;mvUAbBMhGuMwJma/087JorjTEk85Mdndrl7CDcqJzGSnks2szkASojj5xQ3KxvqKIFXooZa7q0gg&#10;7CfkvMMCiksVVJwHSxqqpFcpk9qiVuBs5QYqx5fA8R77SbkO05QNe3qx15RsLzai5R7xTpHVYknj&#10;nWO6kcqOD8ASkEeAynkIQ4/QYHK7gh6OmNyQZEA3B7eyC7sR/vBas7d51+7fN2pbSVIrG5WG3bCq&#10;TbPS6HU3N9qd2PNgzPncI7yJ+Q6+/ARGMgIZ8Fko3rj/cCFK7Wd7MWUns3oWhAqgbQA+qLoAoA8k&#10;q6dlEyX1LubHP/WGHyXeeRoiOn2Mjgq9ZHgyWQx8BLRXrahSRr59KSCOPjNEzIRpjEPzxCs9c+NZ&#10;ueKZ6d6dTbTs3/7F33zw/rNeu3VyNP7H/+gfd7vNMIz/+T//X9AQKPboZZQiwEBBx8Lq5byMkuub&#10;CaUS4JaIBR+mAVoHP3VilXd27d/50cb9/swuTcCnV+92orKxcFzcGix/lG4MPLD0LSqmMTw/8Waj&#10;Zj3t9azUjMsVu2w2qpVGvVqr1xF5AIb+uNmogW2h2azs73X6fXj4S3a9XKml9U5l725/9+7mxk7v&#10;9df37+73YHpTpkYpLJk+oiNiFEIIF1bJx8swFqnpoSpip9uxKoAAMGDM+SL0QrPV33P8xKw2FjDz&#10;4zpSAbwFGBLqSJdo1Dobnc7eVsuqlnfvPrDtFuycVt1qNdEnBuj+kYyCbolgoac+usSupY0G6hZi&#10;1GFwUiFAKhEIukYaOnjY6EaMMBpQeNEP3H20F7gKk8RC5D/iMmK0P4VvFs5TFKYshYYZg++hRDEB&#10;IHJAVgqGDgFUwF8wpHEogQo0lAA6KCi9CMfTbJJihKK9ZL+tfJY/v2bya93cF+mBho1RZcJeh/mu&#10;n3Vu7bOIYhCPUlpyP1BmqWcfMJSA63HpT8yCMkABuP4ZHZPxI/EomWb3Ik28xb44uYuqmcgRCtcQ&#10;wC36a73Lugc+Qw+8OhDAijJKC96yIZ7vsKyRFlfK4vLJ3+sUO+lidcZcfsqSu9T/uXR8DhCQ/ayM&#10;5lsDB9n15EMBBRAhr3X8gstAtTNXAW5o29U/4bQvrD4Uz3TNBbP4tEL35qvMcmbHc2IIPsMsWB+6&#10;7oFXtgdWY+Cz2Hsl03SFkSs9jLfulUxyZqbIrQ9lnZKvThYVSxnYQeTFgh0l4fqidRI7HVlfZBTp&#10;bSXUefl75RSV6q04DxopPliOIMjj8FULuA2Iz56OhmenR3CtNxtQqkmrJod1HIM9Ht4wigBPDH/h&#10;TiZjOSeb+UqSMQ7CC4Wy1uSD9umy2a9zxlWfCU0jDD8gE1R9nqLuU9NfTE4+nZx+6DtnCTgAHM+Z&#10;gifBODucXJzOwgAB/oRWkIGemvCW+SGR1oUxTmI7cdNN2xO3Ghj2xcQ4GxsfHzg//2B4PjQPjrx/&#10;9acfng3Mwdj8X/7lB4OxPVnEc8TDjyZOnHqG4aWEjqAlXuJEJQ/GaUytMcF4BwseCEq3U/red7bf&#10;fGMLOfJwOqL6oFVrTaYuqATBITgeTRGNj1h6OO1hh6DzwOmAgHnw+9ewVWuE61gWEvEHowni7o9P&#10;Li6GE/jx8cTH0ykS/FF3b+EgvAK4DKCQuFqz8BBqDXgk6yAlCEKAFbCcE+QRwL4PUBsQ6Q1RXLNh&#10;86CmAEU+A3pAoAH2xLkaTQQM1Ng1Wp6Mx3YDIE6t1e36Ydhsg16w3+11y1bZruMqFYQSIBCay1NQ&#10;XgFZ3VTxEcQFtJGfHm5VxABQTAQHbgj3X06KSX/px8+GOcFoBE6pqYaBDYwkBAQAE4t+4sWaJyCf&#10;DnAMBVywMS/TUdn1NFJ4Ymlw7TkYemHu6XMrdOBFZuV6369ZDwBdAl8pTHUdRJKLQxmxNN4kCknG&#10;nHIQLd1mwXdPw41iaKhihXBc0lhW0lhFnWh9UzxPS1ricxTgKzuXY6aQkASsT5Ww/Zo9g3Vz1z3w&#10;teqBVwQCeGHrlB/SZaU3W1ll4ZSNPxUy+3IzW4u8qy+vYNLroHc+be4u478U6pDH1l+TDq/AWI3D&#10;6j+XbogltZb1lwERVgkujdUcXhD5XdyD76ewQFwz0LNGaKB56SpXnoF05uW2ZEBG8Xov95S/VvNx&#10;3dh1D/wyeyCTY0VTuZghz2JQmcpFofcSjcgEzou6h9h+Fpuf3Pswk4iHDbadqK0cM8+WNEAAkKjB&#10;RC0I54LILgr0oke02AkKU2BkQey6XESqroAPH0pogHD/MgrhgSMQJHYRCOjmKC5HCdxJijJuXMmN&#10;qsDRN/mmTyearMpW4Oj5/DPr4YXrytExvM10Ydj0USX25+cHw8MPgsmzOBiD9248dFK/fn7gnTxz&#10;UAsQmAGI+RGTjgBzP0gDGOsgT0wrcJEjvR7hBCAJjMrJw7cfjd3pPIq27+2CIhDsf9WG3dnY9OMS&#10;XOJG2QILPsIH4HAmW5OMVYS4A4Wh9xD1/0DMgPQLIAIpyAYiZL43WuY7b/Z/9Xt7RmmOhhqov9fo&#10;oaZAnCCFuHt6PJyMna2tHXDy4ZYvBmfAalrtXr3Rgnu7ZqEWILzjiFMuzx334Nnx+dno2bOL83Nw&#10;BXqffnrw7AB8gLPz0+HJyQBowHzunp4MQNsHFz3yEeAnd7wQDIL4tJi6wSIcDyZAhCzL9kD5hzs3&#10;TYAOgGcQDOG4zmw2Rw+1Ox3Y4VtbW3havguoIcDoQWLJ1s42SATR22gMZ58sSiVEFqByAvKp4csn&#10;yx8IAgdKK0ueaSLYTqf+odwONqPEeFfAjwTJ8djjNa2wYlGNBwPnDPzAx5mk9K6YUczlx8YWmVqU&#10;ASOO/aLmwHtwlcHChFUKxDW+/WxgX6eBvMQcXx/yVe4BTBaHt8VigUoZAdKDMDVZZGlRSoI102Wp&#10;hsWtckKzRCo1/pBRQ9FZWium2DAks6BwyBIucENXXalGQuIkQpOpww2+yp29btu6B16FHngVIACs&#10;msDsV15Xfrm6D9wvywdCache2U+M5evv8SEPkqXcPU7fy48qnkE+0w6F0y5dQjegcM5iEC4OlNfS&#10;+Uuk+xXaqf+Ej+qa1+XmcbMvnVlf7oqf4EiR1/I+WQvzD0iP5AYv/ySdRhQy9CtxyMhL75mdX74v&#10;bnpPOvxVmHPre1j3wJfRA5mpj4vnTHg5NRRbF7phK2Bo9ud1DWdTpuBfuuY8S4dfghzYO1pBJTeh&#10;mIKJLvx6sMq4OFtGtqdaWrwjOfMS5KGbg/PgJ3K68iY7SiesoCECmsIIh/GP7H+gAMRQiBfHYZMl&#10;L2gFAwl4SWas0q8lFECl+UtbCcjgSyzDBAWgQJAIapCEByA9IXTcwdH50/fC2UkpGJtpNJ8iMaE6&#10;PvVHJ0HowCMPBzV3TmJ4QbwIUic0Zr4x99NFjOhxt2o5jbrb6yf/+//8P2x3E1D3/0f/8d9++Gij&#10;0YgevbH527/9HdcfW9Ww1YZA9XDZKpi/SpR5UYNoTkpVYAOxWTHsslFDaUIqyAD71IyQWPDwUeu3&#10;/ta9TtOPwlm92a41+l5Y8TwEy9vOLDw7HU0nC2fmwswFOSG8kbg7VFJsdzdAHAaPPQwT1wUHHxqO&#10;gAWYE/C9t5rNJuzdyXRBUfeGMXcQAhy5i+Dg4Oj0dAwTBnn9gBJqzVar09vY3EFGxvhi7C28eq0J&#10;kn+cDRECYRRub2+jK+FER/jGDDwEs3mn2xOMHfUl5tOpbWH5QBxB0Gq30SqUnaCifAhdsGuOMymX&#10;Y/Rs4PvzOVqSIp6C2Pk5cFoyabBi0rOnvH5BqHjwZA9WWVlklWdDTM0atvEBrOAcCH+AnYZVEGEL&#10;CIfA91SUgk5DqdoGsS5SUEBm28upis7alZmo/1ydWCtzS3ZjXoP19sr2AEWtMHIEux8DzV0sMjgA&#10;sScIlmFByoFLLAMpoEWSR67okmXny6UYVUG/lIhl2gucWWAHvkgmaa/s7dULYm/MAkTu4OV6Pk5R&#10;FOav7ANb39i6B77sHngVIIAvuw/X11/3wLoH1j3w1e0BCSOW9rE7MdfA2AhitZHT+DWPfY4AyFFi&#10;P2gnzxV3mp12+fTLe2qYQMACdV6qCEBkAML0T8HQRLdG+f7s+KTYU2Gwks+ZzSNGjlg12ecrVU/5&#10;lQEF2jioVajZtI2me4ZMNSrTBvOUCATIOg/hAidtF50Us4oKWw2xCHCyMTEC9Ut2kypQW1xlqs+o&#10;6CBDADAZoRqD7JCpBwvdJP3PHIUgjVv4ztHF4U/cydM0mMINj4J6oWfOR8H54dCdeCbC6okQEe5q&#10;KNwJ/OJOYIzcdOCmF4toCt9+amy0bbD3G1Fy8uywaYPguxS4fhX166r4aPle2LSrKCVA2QRI/U/T&#10;amrUYY/GhhWnlTCuGya+aZbaNfAhxHY1tVAgoGlFD+7aP/rh3u62GYdTcONXGxuJ0fJQELBUr5Rq&#10;FxdjsBmAR3wyQdhB4ixcdAwsbdwz0ojhcocD3lugnF/sh2mt0X7ttUf3Hzx8+5237t670+l233z7&#10;0Z17OwjFf/T6g9deu4M4eVT6u39/p24j80JR6SOPAPgx7iUIAhcMflEERnKkZfS3NnsbfeQZADrC&#10;7QdeMJ3Nms02sphp0MDIt6zt7a12qwH8HuiA57qgAOQ+JzTHrgG/mFI4R5igNgF+DCNgKyGZ6ERR&#10;if8M8nDSY+SMfQ4EYASARpSMHY4pzNGlPIVQbG/5FZEGiAIIA3SIbduAxDF0ooScn7B/KJqEGAEI&#10;FChMGx59PP2oIZrzb3lWUssuz8lsjGU41xoC+OrK6F9GyzhoimAqklc88okuFFE8YYgKnUAEYKJj&#10;KPHAoEgT2leDWOr6uYjmc2WvoujWSLEIRpFkEIkoPxpiYrouBSHQ/GTUgaXuzXFh2AFxPJ6P6BwF&#10;m/J4zkIPfhldsz7HugfWPXBVD6whgPW4WPfAugfWPfDq90BmeeKD5J/f/p6Lx97+qFvvSW2hXG5N&#10;OU1h6Zx/Ko0klzolh3KQ9vNTkZ5z2cwdqgpb6auow6h3KrgIVFeKLye2N+F455ZwkiqMekoBUBT/&#10;pAeLNpyHQWT2IKMBylem9Ok88yIz5HA4GORAF5d6o+nZ++7kozQ8TyIPJQB911rMSoOzmTtzzRjh&#10;CXDK89WRtx/FAUjqUtNJjGlkTGMUAkjD0HSdchrXp+P0//F//yfDQTJ3zP/+//0vP30yPxuUfv7e&#10;2f/0z3/shnU3rI2m6XQu9erIrw3/OfLTcYeURmAkNSNolKJWKepb6W7LerRT/61f3Xv3W900miFM&#10;o97sla0ezpzGtlWyR+co+0dZEnDao89QPqzV6CJjw7br7W6rUqUYL67oWE2TSojifyAbQN470oxh&#10;DDfsShUntDe3+50eSAOqm1vtTrcJTv4HD+51um1OzhdaR2N8cXF2eoymgvUfZH+zxaxqI9q/2QC7&#10;IDazEqEKwMQJw6TV7VGsXKmMJ4bBPp9PGnUbdADgGzw+PHTQsy7yO2Jv7izmToiwBpAfzPBPCXH6&#10;LlgGCO1B0UHYNkzXyOkAhANQtLNCr4QjQE8NNVb14GPnKvOtM+RE+BaODqh2A06LGwezBFcT4NoB&#10;EqzN5lTOHXCFVa8QvJWZey1LTnHaFlGnW0/M9Y5fpx5Q+Shs21OWEzOecGgA5fMTjUVR5qcEDQAU&#10;wEYEFXiXDyJnmf4ie0kgk1AJ4kXiWfgBuFYI9iYOD0BlkhfDchIBL67rwaVPV+CTFtIElnoVUwq/&#10;0y6gx9SI6s1RBF+np7Ju67oHvsI9sIYAvsIPZ920dQ+se2DdA7+kHsidz1oRXLUKli2G4mVXHNe/&#10;pBZlpxF9D4RyTNeXplzTmsnWmAIAGIDSS9kVq31TV7RC20baf3XJASXREGyYKRBEIgGK5yKrGPne&#10;RimA1kpeWeJmp5hwSklA/DgC1ikmQqJVC8EEWVSBzgwgHxlBB6w5c8uz9hXQAkEQTFiqoTc9ezIb&#10;fBz5x0k8HU9QyT5YLCqnx7PBOWraR5QDUInLyFBISwAnkLPuwd8exouEOPEDw3CgpNdqU9+fICuY&#10;qOfLE5QJjJAgYBxPnKEfXXjROAiHnj8H7XbJcEqJX0qCEvZEtUFk1iPjHyEQEWj5uzVnp+Xe6acP&#10;t2uPdmu/+Sv3f/jtvZI/ohQvq2HXN1yvHEZV04D9D/rEM2/hgO4P3bK1tQ0IoFZrdDob8DiCbK9q&#10;g0uciPIXjgeygNHQefb09PT0AubGbIqbHCJm2XFmp6cns/kI+fJ4R1IwqASFbQ/WCFFEhL4zG0/G&#10;Q1gtoGcwq5QPMXWnYD9AhD4uDaAAMRYuqBLmfqvdxRMGJoD2YAiRF3ThgL7xzv4+fO6Nmn3w9Nlk&#10;iOt6IZzyCw+cB6dHF8eH576HSozJ2dnAWXhkjuiBgU8wUPihi7FOjwxjQZGWKx/p0iBaHVfogXK5&#10;2WhaVRsuUvAXcOQ/l4ZQdhOBTeTAvYYYWNgFZBPzS20CoOkta4TAZysowC975q7P9xXqAaaqlPR+&#10;fuxSwUV71FnM5YKOBgcFE0Ww0ClGAOY6v/h/D1MDSTEKCqCcIyUkeexRoBbxVgKZAwUAcATAZrDe&#10;VViVwgo4twk7ICUBoQGMBQAMIIyB0AUdGqDjsDjQRRKmCkjqOm/lKzS61k15JXtgDQG8ko91fVPr&#10;Hlj3wLoH8h7IzFP5isJBFf3oskcxi2W/MkYgi3TOQzvzYFHR6pRBzR/xkmrUUEXZ0BEdtBhsKoeQ&#10;baVC+lHzLSJ/EmICyJlFXiHw0OOFOntlogogFVcpspm+qK4lCfUcdk2XY91XrpuhBuy4Iu0V79IR&#10;hDFw6Kw+CZlgxKNFjRCXLPNekac8gvkNlzK1CrEACSAAXfmPgQrReqWDyfrSfa3vmC/BobqU849j&#10;KfIbyfZgiosMfzw9+Wh09IE/OyvBhea6swkM1PJk4I3PF7GLooYoKkhGoh8bixC9VIZ5C3f6IgB2&#10;UgFqgqbAr/7md15//Z27SL2vNdLf+f0fWQ1k3Cc/+s3v7+x2y9XEixblmhGXYecigz8wyuAQZIo9&#10;M/aNaA4vtWlUa+ad7fYb9+x3Xmu9/bD76H7z3Xd63//edsWcm2mIwn71+kaSVOEzh3N/Pp/Cmkek&#10;fckIymbY6yLzoIpXq91qNRtWuQwPPfIWmLwApvXZk8cHR4fnT59cnJ7OwB3wyccH5yej+Wzx7OnJ&#10;6ekQtQCOjk4Onh3BYCD6ATYsgL/gmSNN//TwcHgxsKwaXI54Glu7GxW70tvsWjWL+jtOfQdYgluv&#10;13FpYvRPIrtWxdOcDMeBH7lO4DrzTqcJisfNfn82nuJ7sAYiDsAHpYIX11vdio2QBBucZDCAxIgi&#10;tzwoEgG4YEiA1ZBirPEEAQNxxEOEeAYMHoxPYQXQj12irYXHn8JMgDdZJbO6sbWzubWFCx6hBsPc&#10;o7FAtf6oEiY8tSgRSAQT7LmV4XMp5iWHmZYBp8ux1tnoW/tTvzkLAVFOSqpKFkKlB1JmxevekMQv&#10;lkhs1dML4hUlAMnAZyxBCsoyeykmHO1bABEoR0bgA2bvF4rTQjIMJ69Iro2gDbD/gS0QGiChARR2&#10;QGU7MLHUcdkCkgvsb86zW9/puge+hB5YQwBfQqevL7nugXUPrHvgC+iB66J/i2QACgsQYCALbi+y&#10;BpCHnrnRxKTXtUKK4AEfyoXT2KnNxi1XNmeiM7KOhV2NPkFbRDw/rCk5KV6SLU++cFhDSQR3bgnh&#10;0hESsiM4Yz0Q31ulSmCWUfOqCm8qE7Kx6ZVFBHAQAb1gV+NFFhqiUcmagmNbce2xfa5QCKqoh7bF&#10;sKRh41GqPlHpc0C2tISCsxG6DdsMFe3LVKUdV4SjHcouQl6jOETmKgjqiSwfFjxeFKxOyeJswknb&#10;iFmQ7o/LuzOcwNne8LWbRoB3GO6VpAYeOiOYucOfTZ79aTT51IAbbpZcHLvBtDw+mg8OhokbVuBO&#10;p8Ph/C87oTmNrEVYm7nlKWgCIhMsgEgjsK1Kp2Z+5ztvvv76frtq7rYrv/79d5E40K6Zf++3fuNO&#10;t9FK4m7Z2Kg17LTSSI1GarbRwJC6pcKVFtEQMNu2LGO7FoMzIJq7obMwzendR6nVPQtKQxARWPWN&#10;cqUzn4W4nbIZnA+ejeG0L6Vbm/WqFZhmULVN31/MpsModKtlwxtPF6AzQAWCBKH1bmpEdbvVrHfD&#10;wBxeuJMBSg1UI88cnC2mk2RyER19MllME1jWuCe70250evVWv9lol6JoPpqUzRoKMvQ3dvGUwO63&#10;udWHuQ+uwVJkJIt4MXUCz02M4GJwHEeLMEAkBJkos6mDHIRWa4NqD4Tz/kYXKQ/gznUX3ngyRVC+&#10;3e7UOq3mRs9EfgGRFZAxY5UtGroYBniCRhl5DUQKgBET49G7NBLwP2I3jMhKA6ReMP5D4Q4U8YB3&#10;eWI0MBGZjc/VJK3Wqq1mrYlMi8eH4ycHE9wmfgOBgYV9kgrCPDC4KzSABcWSqcaIkmBpy1uGt6FX&#10;KcyE5hheKgFBrLKMCODlpU04Px657vwY72u37Mt34+d/pLLABYcSrn8pMangzdzCzpzvjFqqHXAY&#10;oq+qVoXKd4KTFUgAw6OU/UQ8/ZTvz0UtOSQLmTJU3iLIqqoIbMVRW5IZlYUcMOdAJqsxRpER42Ni&#10;ghkElAEUGUALB4O2ghGrMV+IWfj8O299hXUPfBN7YA0BfBOf+vqe1z2w7oFvWg/kgQCXfItXmBa/&#10;VPLw5UiD1Y5X4QN5BIEog2KRszVOTHkUO0rWmPJHsZ57E53BVf7SpRunRoG8SoIQBABRjlwq/0Z6&#10;r67Prv1g5J6VyARyWzErPFLBSaPlj/ROrZVGX2d98f3ERhn17HABGPVmMgsmTy8O3p+Nj+PQRVjt&#10;+ekYZvBk6A9OZs50AXgCLcHNwwSF3wyvOExP/PAgTk6TdIx0AC7K1ShbdmT8q3/xJz/+q/eQ5TCb&#10;Rv/df/dPymUY+9V/9I/+x+nchVkKS9OB8k1seEZoJnhHEfEKzM8Qke64JVwFtPhpsADXHvHjpSX/&#10;wcON3f22HzgIZIc1juz+6XwB7i6E2cMnD5r7TqMF3zuKOaBSIcwD6PRQ5+16DZVqhsOL8QhlAqZg&#10;Jsc1y1a6ud1+8Nrut999hNdrD/cfvb69t9/ubdQfvbG7t9+xqub29uaD+/cazQb1oe5Ub+ESR6NZ&#10;7nY7c2eOX+DkRPpyp9m2kPEPuxkAgYNmLZrtJoWCpInvLg4PDqaTyeGzoyryEqr2ZAS/P7AAC30F&#10;ZkFYO2gsVaSpmjDNETtgo7Bhr4cU/TaYAxtNDBahqKCxAQubCjeQ65+y+VHPwETxBCrWI8aWeq3+&#10;qwKyFfLFYwb5BDC7ZtPFyckYBR2IdBC3yjUvOFtaAlLyOSKD8komTgH41KB9nr0kA/IlhF7ozwDk&#10;xEb7OceG7iuNECTuaOSG7ugrDYTQWODMIwUDSBlJjrDPolR4Hx7UOn9EHmzuiccfTGJBsQCIu6oi&#10;yIdDA1gqEx8GbH8kDGCmZ3VVBXBQmw7SygFXPr0EQ/FY1vlcmZDWPK4q7kbCpZ63Tr3EYF4fsu6B&#10;dQ8Ue2ANAazHw7oH1j2w7oFXvwdEo7pBr7ouZODz7hq25EmHhJpJ1HRwAJPHnFjc8A3bXXC9oki7&#10;Uh/RnpsxBaXSXgUC5PfCyibs2Gyv7ChKAeBoWjC3k6lPTFVIYCXHFyu3VKFAsmQl6iGDDpS1xua/&#10;GI1XWG50r2ZcssKSRd5e0wm9o/HR3zjDJ0biIrhgNJj4CyNwQQHozMcMMiDAQAIe4O2FLzoyIj+a&#10;JMm4XJoi/h5qPmrJw4UfI6wgHZwOLk7HrhNGfvLRB58ivh9Ed3/zk/ePT87RfMSnO3C9EUUevM5l&#10;1AOkkrZwOEcUYlA24PeGhYynYFZqVtku3XvYf+vd3bTk4RqVKoL7t8dTB6ns9XpzNBzPJzM43sFJ&#10;gPoCp6cjB2UJjfJkNgPI0IQV3WxUayhI0KrXu1a1lRoo91gFlSDqDba79a3tbqtdtRtlu27i1es3&#10;tnd7rXYNRIDbO1t1u4qcf5gaAFZQAgDXOj09gxGCZwDSP5wf57Esu91oo8YB0vuJg9xfBEhkQASJ&#10;kdQb9dEYBv98NnN81yePemI0qSoBurzasNt1u9Hf6PeRD7DZB3AgNjfHPtOQIO89HnGIoAeVda8D&#10;XxDPjz4247ScmqhF2Ko3O+g2LmghNpDKwdZJNpkPn8JgqLwARjIFPuMhlsbjBQgHkB1AoSFcbJDi&#10;ronL7YptBe3SYNXnPTXp/FZrH1ur1drv12/QF0N/PD49Pp5jnha2KyIIEneusYLCx9vfCU65cpHb&#10;H7vctOw0gHWeC46A4A7VKg1UibhxK97dLc76ck2/9iiFWRWIVJUU4iR7Fv55GJdKdMF3ArVyvIAS&#10;Zkx9gmM1XsAlUSgygHlkdVIB5+0zXqA4J4oN08H8kj6grH8O98LeFGNQRpVNjndRFACSwyDFa24j&#10;4H/Jfbc+3boHvoE9sIYAvoEPfX3L6x5Y98A3ugeuAwI4b1ltSx0kps1VW2aNLCEIRQfOJWeOnCpr&#10;A7Og00ak8Uh5J68VrFVk2sMdT1X0soRSOorrWovzc9XAXrb5n/uAcZJGo6GVTtGP2TOGwH9Q6zND&#10;Nn4l4wxmN/vSmESAjDRxkfEliv6v/KbEp3ZFP+PeScetUBh5tPAXx8Pjn7sXnxr+FOnu0+HUmfjO&#10;JLo4WThTBJlbFbiaqYRhCYb2Ikg95Eck9BmnLoM3MU0sI7HK8YP7O7Alo1K8s9nv2tVKknYbtdf2&#10;79iwWZPENs2NZhv0BcinaNbA4W9a8Omz6cnGKynfJuL6S/BIU+Y+gtrDNNjaa3/nV/bjdIoIAbPS&#10;qDe2gqSMot1Vq4byfofPjqMAdjIM10qz0fFc2BEwn2vwn7fabTD7k8Ffqbte6fR0Ph1Hk3E4Gnrz&#10;OfKBo6MjGIunUZjAlei6PowNvC8ct0xF/vC8EZMQO84cbHsoxDgejKIg9lwUYgwQVtDpNrADTJGt&#10;rV3bapqRiSqAc2dmlI12rwV2v2azaVkWvO1VbBTUDEoCy0H1AqKXqI4GUyIYIGM9wc/1VgPgBioF&#10;opQZkpQXs7kN4KeM/AmygeD95BcqJwI8ITYGSjowrcSomlaz09uxbAQdAIDJ+Pg4+FrFDgjPn95U&#10;Pgy7QSlFujIaLy5GcwRaUBI2Twmm9yueLZuLV01JPnHm0ZW/JILgytn9WQG+xHWXrfvl+UWxAtja&#10;4GUobJTR4SHkxcZAVpMchRdnwArI/C58fO5k1TuE84uZMbu42RcPj/3x3MXbDWABGqxPEy4uQLDx&#10;nI2QkD5oJm4GQgq3dKuzPu+qL/Q74Xmcx6/Gghp/DE0pgEqPzjzFhCABwGpkkYvwZxxL7HIhZ9Xo&#10;AWJYqKAFAvcBbfIMklgBDhngEzN3AL1kFZHGc9yUgAU0PoEjoCImNsuqSlNF8EqcgLpfTidYb+se&#10;WPfA590Dawjg8+7h9fnXPbDugXUPfHk9oLUxYtnn7XJTxB+ktLHrW7pikVx9nuzbggGkbBI2lIpH&#10;yfcStcquWk7Fp+RpGNvEGgAMgPXRhLVNWEsZtb7EPy/picrTpLxORMgmO2QXlW/UUeKWYhxBlW3j&#10;yG9sqFUHzgFYsNCmyaitoX4bmWlkC8IkRwfC/GazXFRcSbXlbamHMsr2wm9ioMHOTipxWA7G87OP&#10;pqcfxYsR+P0Q87+Ygf2gPB+F06EP5kFcDMUCAYNE4OtLywuk/Sdl36hEZauWGI0w3rCsDbvSbVZ/&#10;/+/9dq1TD2qlH/z697f67bpV3t/q/fbf/jXi+0/izW5ro9On5oZG224iZQAIBAzZSphgTDDFPd03&#10;VUBEv6PmfTlqbthvf+9utYkAfA+5663GbqncHk9cOPyrZu3k8NSBjbXw4OhEVoBVs1vtHtz24OpD&#10;IH1/YwP+/2q1YZo2bP4nj0+Ojsdnp/OT4+lw6B4cnH/wwcGzpxdnZ6Ojo8lw4A8H84NnZ6PhAjY2&#10;SomBMgwQAMwJDgHwxoPhZDRF9UBEEXR7iCaA8Rh32m271kQSAzgZ5jMniMJuv9to1mFgIGsAkRt1&#10;26bE+qhkWw1/EcLGmc/nIOJ3ZwvEF0iSgYwwmCQ4M/gXhxcX4GFw5nOuFACWRaomgA0ognq4wEmI&#10;rgLJB/Vqvdvp7+Boo2zBqUlUDzK22RqSgZFPKKYJ4B8xLNnWSUqeH4MR0A0ASNAIVSwCYsIVxtHK&#10;LJNfZBZnEJge+crZWhyLWRs+IwQA2xblJ66XDVZrC5kCKwiAYdb7CCCo4x0ME7LBm4533rHw8foT&#10;r/wCS3y3Z9u97k0RCXRijBLLsAHmXL0ROGGgamUNTCD4CA7SWzSBoIWbQxDyW7r9WW9x4dvtAs86&#10;CzTNrFI4qmBby3pAGKJ43SkOCMSelbxMrBKaHIsl+CC+QeSQj/QgZKuoGABmquDRzuKD6Qfk1PyS&#10;8Uy/87UhMKU2IXA5rES4OLFlsMNf4wY0P2hU54jA7W57vde6B9Y98LI98CpAAAyqX/ki0uYXeME7&#10;gCTLSy9wlwD9BJlRsBh5k1N/cuZNTrzRsTs68acXaQhCVHhD5IXd1Otln8j6uHUPrHtg3QO/nB4Q&#10;B8vKRqqWNvizn2S3QlR7sQFXnERb78qiLl4iM0Tyk+sYVOXr0T+QelnYRNukvHoKTGceeYp/F14z&#10;IjyjLFL6VbFMSxPzE2SftfV16daVJpzdana4Zk2jiFhAADCyCIvg+ya67ArMYuLDkisiC4Ay3sVF&#10;psplqS6SjOsiB9tyG5jMAFyGYVB2J8HFp5PDnzuDAwSw+64xH8PcrsxG0fBsgQ6Alx7M81wPD/df&#10;DhLLN6xJaIyCZIaVKikhir+PRPxGFUr46fnAjcFKZ56DVa9SRmDAzPcfHxyiYh6MaZxgMJ8jkiEw&#10;UnAsMrkChf+CRY86lbV0qrwHXkIjSC3Efqevv7O3c7cVRGDUQ+b8Zq26PXciP4zqldrZwYk/dze6&#10;fWQWIG3DjxKU6dva2dne2UYJQAAl8wV86ihniCeFmALi07OqaCQ8/BVcCCH7qOsHlz7Y+CcTz3GC&#10;yXg6uBghQB61y2EpN5qw8DobGz1Y8s5sDoY7BPdTNcY4aTbthTtrIgC/2QReEEYGnPdT1wUpIMaM&#10;M5/B4gsdx53Ne50O8kjOTs7JaC+VwQWApglNHzELAH8pm7O5AzO/3dnc2tyBsx+TAixl4/H4/OwM&#10;mQU02KjuY4rmUnFIJvkjhkfAJGYVEADqHqYgi8SXDFDpUABlF+Xzh2wlpltkFynukfna4bC1Fn7o&#10;Id0AI4wGEmIviO5CRWwX5kg2zoujfVlA6GkoKdcyl5cdqfrLlxIsiTsZg/n9Rle5VWtfY0kjdD/n&#10;EmSsQKCCwscXaFW4QFM8/yaT/RYee7PeBZJACABGpYVQheeGAWBk4coGQhBuyEPIb+nWZ32BW3/O&#10;rly2UhKGlGTUBwgulSNT+B4D0EJ4DMf20wwhCz3DZxUcLAElFJQFCgwiB8mqZPIVlNGffeQPMhN4&#10;y+ICqJALXaQElkGcElwakJ9UTUOhZXqsKnRMSgaut3UPrHvgc++BVwECuL6TBI9fed3Qp1fKHalr&#10;RcoofDHQZ4gniTUwDhWkuqrEPq2imNaS63MfsusLrHtg3QO374FMnVoxtrMzrBjqxT8v73OFUa3s&#10;DdqXrpVpb8vfs7EstM/KXJH9ZZNUVdFRiQ4A5pDyl5KUpewAVjeVo+pqRCK/dNHayWyhK1q+DECI&#10;5Z4VBBB6P/iEEWTugx6fbFCmxZYUf+bJFltfefaXja78VBxRm1+dHV1leNSGR6OnP/eHz8wI1Frx&#10;ZIxMdms2Dodns9BHJQLknEMVBjM+EsfJY7zw03mQjrxk6MVDL5wlqJRQHvnhxcw7H3v/n3/2r6aL&#10;ZDQt/eu/+OnBaHE0C56N5n/8138zTc2pUTmZux+dnfqGCXt64iOZgBIAYA1j3cJqhqoGgALAyg1m&#10;QqMSp9XS/oPN19/ec/wxDN5mc6Pd2Av8ih+kSO2fj6ejs2FCqDji/qv9ze1aowlnNvZsUfh/E8nu&#10;w8Hw9ORiOJohbLjWKN2517//2s5rr4P8787d+zvfevPem2/tP3iw/frrD956a3dnB2n5nQev7e3v&#10;b1pV4B5xhXAEKgkJx/N8MgUQ1Gy00LsbG12wAAAg6HZaiMdAmgb4/MfTGXyL9WYDazLCEtz5vJzA&#10;kg9hw+9s74Jx/PT0HI4AePJhe9frtWbDHgwufM8FDznQAdeLur3tzY0t2ELCcobohW6n2wLEQBkf&#10;9Nzw9IkNXT18ykoBpNBq94lIkCEA5dwXDOCKNGZYNggfoLARyh+hXYgpAgMbdGoR100DqMTjjc6t&#10;KlpeZQVdN4VlnvLsU/OvMMnUJH4RCCBcDE6Pz8aemNmw4E89e6tn565yNuppKxYJKCPenzb2ldMm&#10;pjKy4ylHwBsvVCIB9tNnKny8pUS7dDbVlCurFdzIUAgbXRn+1PBbhAGEftjb3QeAMcvIDK5odHZL&#10;tzzrLe/7Nrtx0crMNy8IkEhkDkjRA0H+BRKFECfGopTVLiNOdlOjhex/qLg0TBlckN9YGCtrH38D&#10;PlD4wVKIF+3KexGnIIqGUrkBvhjRChAMhhwlKkOIeUk/qN/o+hqAWAMBt3nq633WPfAZeuDVhgCu&#10;7JgMEbhNt4kOQExQ3sKBEggPADmhuAww5CDR+yCUDz8Ffq773ubE633WPbDugXUPfEk9oCzugsdG&#10;GlL04RRsBhWXnDU2UxBV6LNUMJP6f+yGLO6Z36I23TM3kf6JmPZZLitHqxQVRJI1l1Mvw4cM4nSL&#10;6NepQnuW8SwOUyJao5c4s6/alBqsVGIVqF1AKwp3Skn2hEDA981Wfhj4kP5sjTN/P1tocNvCo4wI&#10;eq5EyCG1mXIsUa0MWdCPdMsw9lBNkArI47bKyJhH0v8MFADvL4YHJd9B6UTUqkuCijMJT4/G8xkw&#10;ZVRUVHAKdO8gTsFDNvNR9s4MUjOiV+rh8o0mOMpBEJDAvDQthMMj0zay6ucLLygZ8yiZ+fHpaGKU&#10;K4uYWh9R+C1eqJIYE5E9F1EkzZyMWIrnRQibXTHv3W1+71fvwT4Ca2G11mp190Oj5lAsvQUSvNOz&#10;C9xPvdmG+51qE4CMAIG9lRKR6rGuj8bD0IZTnXMlkoqZdjp2vW6CHGB3r7ez0+50rF7X3thodXv1&#10;za3WxkYDn/fvIIygX6mUqEIYQeyEqsNXCH/vZDpD89rdDlyWqFrebLcrVZQGTBxntgBfQBRsbfTQ&#10;1/Uafsal63D+m6mJ57bwI8cLhqMJHhisnY2dzVq9SkXI09LBs/Pp2EeZQNtuYExhpIEaIQh9gE2o&#10;ZQCoCWPOgHPYMCXymYukU+1KHO5DAwClYG8L5jpXTueajxReQLHPeMKSIy3Wl4qKpv6VZACaMdgJ&#10;OgXGVkSuUGKaZByAVApGvpixTW8yVeX9+tFdrCBIu+vxyJ/EuXrt9Lh0VtS9RFWH2CeLki34Noov&#10;4mFqV7kyw+m43LCXsyCl5fiUfOW0samMDAKjt4vgfYxgwQBy27v48brbW/5+5WxAG0ANIA05XUUB&#10;0ExQLhYJDBguyHz4mbFODvurNkEX9GkxO3CRY7re5ZiBnAUwu7vrznq7G32ZvVT+PhdnZQWVNqEv&#10;oXGoJJ6SVzRaJdBfBgt/kkgAker07IFBktJLdIG8E4+mLOKflwt8IyQCkjSgEgF08zFuJVkAMhPG&#10;Pp2CT0VBMJwbQDUIkeRjUx3CGugBACsCjWO2wIwj5mX6Yn3MugfWPXCLHng1IIDb+/lv0SVK1LFv&#10;Ciog/AWzGZiIKASAxaBkL5H2p6Qb7ReCd3gxo3wELShve6X1fuseWPfAugc+5x7IKACUNa9jNUUb&#10;y76UDxmhtDQq27cIEMhPbD3BOCLrWCqXw7xRnOZLEaHqnFdZMjgSJQCQ848LwW5EBn6VQvFNxFaR&#10;IQw3K5pIdHyooBaIU59ahEuiyB2bsYhhx4v4xTJjPrsjunHCJuCHpWhsid3Ci7naJPqaAAjJXKVg&#10;VaHTwgmhRyNcn9pA3IREuU8QADqLMmfBp4diAogsL1PGLAEHsEL5RSsDXw67V+gLwibQNjD3g7Qf&#10;yethyTmjEgCjj0oJLNhkOgENHYgA/OHJdD7yiOC/DKAZajfKzpc8FJCL03GYTKLSPC6DkhwB5ES1&#10;Xy//zu/95oP7e0278uj+5m/95nfrTXDVpX/wd3+3D8a8cgVEgN2a3avaJd+rRkm1bNRKpaZhbIAa&#10;EL9ydC+M9ApOCM3fANSStirpvX7jd3/0YG8b/TmrWbVGey8oNSZ+EBsRUt5Pnx4PxjMP+9utzsYO&#10;LLjhcAjif3QFzOZGu4N+tRAkX6kCMXcX04XjHD2DQxnhAKXFAjn/o8XMgYN+Ohoi6R6Qg+vMYFiZ&#10;Jqx+0AosYHGgKSjBgMMnoxHCvVEnD1ZCVErsVg1Jeu0+zHgi4Ye7HgUUI3/eQyIEng3yChwPT6Xe&#10;aHZ7myWj6vroOrO3f6dab8DARvOCctzb2WBTvR4EVccBrISaBFUvnI7nQ9MC2wJyCKZ13E61gucd&#10;4kGAsYxJ+gTfQjwG6AHSspU0Oma7h8cPfIcgAGJsEMsftmQ2IcT7KrnRGGY4JSVgYBACPsK4ssyk&#10;ihEFiAfxDAAmcDgGky7kXoTJirSXy4HWYoOpzGuB0bJ8BMJ0cEmUfqBikDTEaZTfZjNr7Z2tza1t&#10;yt/n4Hfw5rFhr1zlkvB+1ebNZrD3qYIAZezrPbzxxEfYROZp/0xhADD287Mx18A+eeaxwUBfCtE3&#10;64VrcnACwwWZD78ARVxl1TPxYOG0JmJg6O/2llxuaYvjmUYbipENt8ovuM0judU+ArEK+iSefxbm&#10;LHuV+a7Oo4JVaHgyVslyE/vSP7QnHcth/1xNUF88BzcV9MuKNxGmanxJiV128TM3oByLAcwwAX1W&#10;sEEWaEC4A1OeMh8BJSYALGDWAAQI3Oq21zute2DdAy/bA68EBPDLRwBUlhMkGVQNSt6MECxJApal&#10;ohRoUsxSQnZKwm0dtvSyo3B93LoH1j3whfVA0eC/4aKZsXF7waYsjMxPdCnK4JrL8XEsRClDmhjZ&#10;4dAlnzXrj6xfcrQ1C2AYXZknisUuo7WStiqbfJVtgmis4Boru4luWrSgpAgW0mVxPnIFk01ODjGo&#10;qtiya+ioh+xqGoYAiFCiQoYGgIC0BqOUHWtBEoxm55/MB0+MyCkjdh2kek7oLuKzUxSxAx8eTGii&#10;MGPeQ0AV8DyXF7ExQ927JPVhkeEcqNTdbFZs89Gb9/pbrbKdbuy07j3aqbcRVhu9fu/+fqvbBDIT&#10;RH27UUuNWlrCq2GU60apDt06SWsIABYYm+jpgIjA7gbPYbq7Uf6NX9994/VeEnkAYux6r1ptwnRH&#10;ogI08ovzU3fhWNUakvZHo3ENedRl2O5UtBDPq9vt4jPlsuMmA38wGIxG4NcbP32K5PoUluHBwfTT&#10;x8PTU+fTT8dPHo9GI+fsbHB6OkY8ProZRgKQlVoNAQIoPdhAsvDJ8TlY+fCCpUYXSiPUJ7ftOtyE&#10;IPkD5Q4oeuDqt+uNmYNqBKWp41VrIAFs4HbIuwy2wG5n7+5+rWlbNdAQCLhVunN3fzqbIrYZbUZ9&#10;PqQODAeD8WQOWgGkMfT7PTQDTUBRBeA3BPrwgWILYUzShnPX0cGgACTDis8qA127XXkQyneMMwny&#10;pKwy+gk0hqiNWIaRAwIC4heQcgO4AmFTBBvlY3hlymQg1/L3z7PtxVi7JQSAaUizkJRDRfQP4rwe&#10;MgGURUup9srCt3sN8aDDwAZI0N66RJjPljOsc+Wtp32fGwZwfd2/K86GEwpHID4AqyiiAERPoDZi&#10;M7C2eLeMSGApZn+ln3UxRD5C0v8V3pARGxaOYHJBBZBkd6cTIy6d+fP6gp4wP2Iy+xnQZONf0fsX&#10;Q0lE1nFsitj78pGHKjP/AZaiRCeezjyYs38zE56+UoO8gOxmPjAlpGVwYFgTzKhjBFS8gJodPDd0&#10;3ApANY14raMAPq+Bsj7vugd0D7wSEIDcTIZVclDjZ3/EFI0HLbBahRgk4icx/iXXjqoD4SWIu+QK&#10;kNzSovKXcPXP3v71GdY9sO6BdQ9c7oGieXxd/7COyGKVtxfrRtHpXuhAFbWKAHAiYGOXEYdbITxA&#10;CVeKDKeK1FImsLBl7ZQ2Z8hFsf3Z7sUbkfuSd8XhxwG0EmZA9d+I/1/OysEDSH/npAN4fGUdyFYE&#10;XhvY3lc2Hw6B19dHgAOcvoZRN9IqMe/F09nw48np+7F7nvrOdDSeT1zfTSfDxXDguC4uUUIBPIQd&#10;IBMAKjPO5kYI6Tec0FiE8QJR46XUS+P/P3t/1i1JdmXrYebWm/fup4sTXfYJoNAXUKiqC9ZlFXlJ&#10;Pkhj8EF/Q0MvfNKP4I/QOyWK1NDgkMalSF5e3q5YBRQKTQKJbKI9rffu1pubvrW3uR8/JyITkVnI&#10;LtIMjkg/7ubWbNu2bc+55porLLLZKvtv/7v/73sfnC3C8nfvnfzL//HfzRZk+Tv/9//+//3w/GyM&#10;hV3DeLKYnUWL2GmE+AOCafJi2Gx5toPdvYT4ZK7Prih8SFDa6gTm976z94Pvd9f5BVjX8TDYH4oH&#10;wTLybQ813Gw6AYor5TySXnsVhmTxNsmZNy2QeRIn8+kEtgDwQDlFKuwhcifObvsuigh876bzaBXl&#10;UVIulnmcmGgfnjw6m07EkE9FLhvdXm/Q7+3tDRAFk8y/WsURJRAsj3z7Xr9HHkgTvYGDf5tDVkNO&#10;5kQkKRqnF5MlYm9s+/2OG0iJPk4MoYZkHovImMYHfsCkSI1A4WOgEFyHugPkESA3mFyOp6MZsfkY&#10;6XtpIQrBuEzAf564xM4V6aPy9kvRLQt1AlanY3A1ZdnGP2/0d90Tt9MS1aX0S5QkgoXE3kIaXlun&#10;Iy3hI2mKNcyXNMizN91un//Et+TmXv5kN/IWB0s9PMo++CIHOLkQeXyl9hdpvPpA/62+14t8kMq3&#10;27wAo1jxpyzQAatqTd7eTMPPlol3VUFArAiqLe7sl31tt7bdnTq5nUOQHW3WkqPgK3Uw6qD1IW7D&#10;9M/UDtjs9pkTU4d/Y4Ed2G/l1WZ3TumjKxJ80gvxIuvTS+lcmpCSIn/K6I8upkutXvVI1fWq4XGz&#10;XXqUZm7p7tzACoZLzlVFi2q5gE4qUDtQm9MpAfK28kRRAgKtOJMuejURls6rN7CdqGvm4apXbwZZ&#10;zUlUmoEXOe16nboF6hb4tC3wElEAN3H3HyQCPh6oq8rLhuH6TTRJeqQTvZ0EAgT/i/oPFahiAfR8&#10;lenOi7Psn/Z61b+rW6BugboFPo8W2E4TN9NF2ek17PEMNXDj249iAa4DGJm16pCUqomuylGDuoiB&#10;q8GVCSEwTJRWEpLlO0mqf3bLEnHdQPobYGkX5G8bbhf/C5arVK8VlNfGVexXzUTle5RghOaZ64Ib&#10;NU+hZN1bOmLDAFxhwaJh4LLHIhkBgubzcDV5ePH0N9HsqUn4eTafjebgf+r/jS/Au2vi4aI2U1wH&#10;oWBy/qnETuF4BO0pUnI2B/1hGXGezkDTyfp3vz8djbIwtsbT/OHDOSnz63Xr949PzzDNN42V1bjI&#10;k0lZrKx1KC57Rcuy8a8TR1tVD0/JxKWBCbE7Vv72691/9pNbgT+1TFCSHQR7aWbNpmHgNzEOp6yf&#10;0uq6mPxzvQ6PDrlErud2uh3S9oHVMyLpi9VivuTCsdGg2ez2e/deuf36m7cQ7w/3m7fv9W/fHxzc&#10;6r7+1uHrbx72eu29vYP79+92ux0VeMQnXJLiKc53cXq2WqxazSbY0CQ12PMkLwSVv8jybUByQjIB&#10;fAeJ/gmGbzggoGwgbN3ECkGVlCz4kWRTiHFEfni0B+BPk0S8CaQZCmoHwoQEnkuNwDTKnIYLt9NG&#10;M9DpQY5kUSxXgpIBIoWWY8qzVD3udUAVawVZdAx1yw/pnqB6l6IGtHRlg5D0H4oyUHUmVNhACkPo&#10;NINKMy0XHSGAylm5Amnb9zf6/NVNpIisZ0eEipK6QU682MgB2wUMvLGuEtZvF18n+P/RlwxDx0pZ&#10;wLYB4s8C7k+zTw53kzDw7M+LwmlfLzK4Y3fwQntbR4vVzfZ6dqsvtKlPv1JFLgnyF1G9ZiPFi18l&#10;+FdTWNVtde7XJvyuWSlZGfCf4UxJz1SLlgrpnnZ9ulz9pT0AqgQExWmxN9eVpH75Rmq66FuiSjfT&#10;8F531u0GKz5BU7FVmI2hnrn1p2+K+pd1C9Qt8CIt0CCR6kXW+zKvo8WHH7XoYUSHe55ZZ/cT9f7q&#10;g2qYYkRitpZTskmNWsJs6uiMThmthjJ52DtBm/BANbLJdPb5FjNf5pasj61ugboFXo4WePr0qYxn&#10;qR64XnTZAukNtlGTPy102hk/9Z8MreIkpxZtpr8rtt/+ZCfiVDn2bTe1weHivAcqnj9559f/6r+L&#10;T97x7DWKd+zpfbPstTvLRrco7aCREFY++MG/OHrzx7brX81pt/NMmbiqsJLE6tWILwvWd/aVnbU6&#10;VP2lXmO7nn6zzpKzX//bf/nf/N+a+erercOi4SxSaoaTy1pQlL63fy9JSXwHQide//CNH/yN1b4l&#10;IXv2KACO31OGVhJfMbPDcX9dOmtDFR5bL9P5w9GTf1xdvGtE43i5Gp3NonlBRvz5aTibgkUbkAwk&#10;5JNgzgmleBGY9jzMRmkZGnZEaA6H/KLoEA933elinq3T+/deH59PxtNZr+f1+p0nZ+M0d6088X2b&#10;SDxTbLS8ygkBVYWxXzQ6jouGnwBfIiUAGkT/JfBtlYHdOOw7/+X/4c3XXy2sxsxpUHTvbunvTaYL&#10;zrPX6T959HR8cdn0/SePT1vdw0UYEasP8b4xyuFg0O12UdRj3CeOkIqrAUcsV/N2JxgOu5eX50CK&#10;23fuX4zICJjsDwbY9p2fjSwr2B8MqQCAv57U84siKgs0fe/86RNSABompvGw6i61/GzXarfsTifw&#10;/HaRmRz6igNLY4wE8E5sDQa94RCCAD8xMkjITIgW8wIY0utl1ho9P2UDpyeno/H4tW+8wVWZwZfk&#10;xmg073RIc/CxJ4DF8NstUMs6i+djFBAFW3EDK8nTV996KxXULukGcB+k+udZwwp67dd+OHz1W2uq&#10;NtC+AoMI3GsbCMpJyt0gZpZVPjRkARYQCAlS6gdffvD+v/x//Pd/+6/+bZKlbmB870/u3z3eb3pe&#10;D0cH203d3qt/+jfH3/ih3WqD4fSNA6Djje60WuFS3X0qt0XxDdt5iJqObAO8lcdmBaT053u37vLv&#10;7du3P25EWCezszHujp39o+ep3l90MPlU6ynMTz7BtR3Lh8aNzz7V1l/4R+Q1zIze4DovcPXra19v&#10;aIqbR/3CO7u2Yn7y6X7HryYLH+GLMjRVBCV0lcoFgMpKUu74qp/QEViNbCuN+1VovsFNSlkKkf5L&#10;VQr1mVp07sh2Xqyj/1q5Lz2TjSvnTuFxVYcE/MMCyD1AyZIoTLNcCAnu9iDQabRb1YDaAx1Y3zhq&#10;s+s1BqOKPmPj8Hrrfmv1qVuj/mHdAl+3Fnjn97NPesovkQrgD566pjo/nlmsvt3SlCJe0ilMLFmB&#10;LLPkXzFbVVNHAh5LvAKuP4PVLmoC8w9ej3qFugXqFnjJW0CDlmq5IQy9AuEqHqWi6srST80Bwdky&#10;IVW51kpmpVyr+IzQ+hXnu4lx6uj91aL3qEpeCUyS7d1YdvC//lavL9NdNTPGChZiQgGsUvn/i0+/&#10;1CQQUS1khzoqrV6oyJGrebOe0YoVm6wFml/lq/PF2XvZ6JGdhUVajEbLVVRGiUUF+ukoyiJMDXG7&#10;Jz2co+VBQ9kAG/3/LEf/jyn3uuUHvuN4VgNW4kc/+M7+ANxq/2f/+V/cf3WvGZT37vX+7M+/2e7g&#10;IbDwzEa74flry1ubbcPqGla/aAxzM7AtxPBk0GP0pwwctZc96nOj7Rs//Ytbr9+3zfXKNpuOM3SC&#10;wXwVxWlGYBxfv6ePnhJbx7AQ+/+iJNfZXWLFLxJ5hAA+Gfik+npOs7G2YXKSZD2fr5arRELpuVFg&#10;dZdmXL00ShIKG3JJM2wWk/U6Ni0SK6ApiNBLoXfqC4Dr59NonZNo4ayWklNA/L/Z8WxoA8cvC8L4&#10;9nIRUepPvBLyjFoEEitcr6kNyFXgTz7M05Cwv9iNkxDAhkyDiCQehDl4hF1g8Wg1Om0KC7T4Iwpj&#10;EgFs0i6KHCF+J2gCjKaTKVwJggBVzFyDFonsEyNVgdNKGaKU0jpAqtXRV4ZnuvjZbn8UCbWSZQtm&#10;11oANIZUukCYYUHESPcWbFV5ad4k3fSmtvB+l6G7MdfYdvNPP7IA5FzEId4XZsd2TcyvEwc63uca&#10;UsFzQMpxftSC8L9nzKoEBS1T6Ox/7nTJzaPDP08NSVJzkkXdAdCQG0P/bSxfjZTie6pwO30xzgoU&#10;NzKPVaom2Cg9mPKvyGoUq6oHOREFVCPtlTRgZ1qNazY5Q3Lnop1h75j76XFVWxJsh+HNoV9t9Epg&#10;Vs23dSmBeqlboG6Bz7AFvi4UQDVX00/Lq4HlxhCz/fbZz+XhbLnMwRrkH+qkADZEMR9JnYLkrx7R&#10;Nfb/DDtrvem6BeoW+GJbQKGhT3AIN4G3+nsbk998W803hQOQCasgfKUMF6SkqkmJMF/nBEgAe1es&#10;9VEcwA7ml0NWy/a4t1Pa3cOr7AD0aoIrgWSIuQRLcgDqkVAZ/iuxvhyFyoDVWln1RLh6brBhwJ6I&#10;wsp1jB5/dvHB8uKBGc3KOJnO4vmiiGJrNsvms7TASQyVv/DKUoxQisQ1zDAvR2FGFYCE7WDG5rqH&#10;g163CS7BLX8hWD4rJxfzPEE4YIXL9OnjCz6xGi4sxRQ/fUJ64GjbZGbPTJrjxxU/E52GJCewNx20&#10;I00Yb4BvvH7wFz85MspTKjFQws8PbkWpGWe563lk+M8m05ACgGEahqnvt8ajaRA0ga2D4WBvb6/X&#10;64us2EKfb45H80cPzzDXe/pk9OQxdoCrs9PZow8ni1E2vYiffDieXiTLcXH6aHH6eIKzIPhfHp7r&#10;FIDgez5uiOPxfLmgvC7BdlECcwD0gjhdsgL6f6L3cATL+YrjWcznaRL6HpTJ+hJTQQ5rNCaJAJNA&#10;OBfczKTeARRFmlBhQtWZsEZnF+en59Qn5NQPDvd8EgGgKzIgSzYfj/Hiw7aRWn30P8D/Mkzw6Fem&#10;6BLk1J02DEPt+KO6qDgFSnaK7lqqAyjkrxOhr+4R3UNUBF8kA7xRZdBFnq0zX0hYoJtw5UVIIunW&#10;FdTXNNaNm22XUtO7vjmnuWLcrv/0E9y2TnPv6Piw738B00Oc/Z4x3BcR/+eNryG6NkUMnz/ciTng&#10;JhPiizjA5x8VCB4hPz1N6uop+H3Vh1RsX8enYFLFsQNykc6sarmqoVbesAK5L4pJqCQAm9G5wv47&#10;YbKKBbjaB4yDZPNIKoG6KaSapj5Q/eOtuEDdDCIv0zvaBue2g+gNSvcTPHLqVesWqFvghVvgCxjj&#10;X/jYXnTF7aixHUl23+xuZUME6DnezWer+vsjeUe8oZvtAKmiosY388Tqgb/Z1Cd4yr7o2dXr1S1Q&#10;t0DdAv/0FniR8KCaeFUrXnnu6fxleelE5ipaWeWAVhCoGvuu70VvjemglFQXW7XNonPv9aKDolXE&#10;qSrYRz326gtBRURboQOUvp9Edu3/r4/zqlm0+dQ2VqWjVyo9QUVrq9f2Ty07qCanqoa2cA8E/nTa&#10;qv5ChcHkK7UNVYJQKsDKfFm03TJxVtNnyAk5TZLG9ERX/ayRS1ED5tqzxcV7i/P3ymhMHbsZxv+z&#10;OIqNOfh/mmbI5+UM2RV0MviT/dhUP5yu8gVGAGtjtW5ERmME5k2LKLfeffjo3/3s52eT5WS6/u//&#10;X//q3Q/OZnHjtx9c/ut//5vJIo9ze5RnF+t0ToF2SgqajZRDtK3ctuK1hYSNooqKQUFkKwJ1xzFe&#10;u9v8F3/9pmEA7LG6bzaDo2LtTec4CZhNv/n0ydPR5RgtwGK5Ikk4zpLcyJM885tND5scv5UCl/Eo&#10;hA3Pi/PzycNHZ8DwODaWizRcJRdg8/NFvMovTsaz0TKPjGiRnp9OFhw0F4TAu0Nxvc5wf6/b609H&#10;85PHF+QuIFom0A/FEDSpYIDRn9dstrHPzwtcBmdJsqTiQJxkFgX9PBfnwUaZNz2HIoKnp6fzxZIL&#10;KAnNaSpVyLN8tVoCh6CTwDqQF7brdfv94cGQX5OD0AycpmcvZpMiT6hNyM84EezdV0vy/23eqitD&#10;9gGwiaoJbFIqKHDKQgGoy6YcJHXYtbp19ESiIodUYUtl7iDOBGpV6AOpGinFL0g5oM9R4UD8MJTS&#10;RX6qndKvd+9KAqDlh2ois31Tdfzt/VS9qe5ZVRFT37wS8P0KLFJw4NrykXr8z/JkqCZw06fwmd1V&#10;NQKeqYLwWR7Xx2xbX3ippqIC77gA6FJ826FZ/1bWUeVO6Gnq9gWxS8gdbop+JWSrrsKiBmVdU1Ds&#10;KsTSf4eR0lzCRmmlXTbVatKX8Qt1Kaai7Ai3O9WWgVqetZ1nK/yvDQYrMxdFPYi0CtuVL6gh693W&#10;LfB1aYGXgQLQ12ozpnwkht9e0isb0+dfZb2F3X/lb/X0lHKl/FzNGGUFZmwSHhLuVD+85f9/+Ai+&#10;Lr2rPs+6BeoW+LK0wLOg4saRKTgui0I0AnarN4BUhjx5XYF/FbnczBN30IeeYsq/StgsQBxbNcH/&#10;oKZtiSld30/+VBSAYgfU1BRoKv8CqplHAqGRcDMbJK4l6LjRcCub9u2BqX3JyvKq6Allp6Z2oGJb&#10;4K5Kz6/5iAqHMb/UR1eVdNVASlZRCe1SrVpNVCWQBUqTD3Pll51nxOVNEB0+9CSISztIrraxTkmn&#10;VVsQbgT1f87v8mU0ebA8/U2xeLLOV7PF8mK8CJdZvCzGZ4vFJKa8AK3KQ8QRCwDanD3Yi6ixSs3c&#10;dMj/j8rGqlzP1+nT6ewCMXtpzNJsnpDPbxLCFnU74X2jkawbYV5ERZJAlqjwnZ2vg9L0yKolmk1N&#10;wcKOIRcEyfKSaXbglocHxt/81f1bByQHpNQNdIIDr7m3WIqSt9fqnj05HV1Mnj45R1BPcyzjldO0&#10;m90gX2eAbwuTwjCJlqs0jIS/MAovsPt7vcPbd+/cv3fr1uHBcP/u8cHt28NOxzs86N6907913O72&#10;3Tuv7L39jXvDTpf4twTVrUZW5ufnF9QJCBdYV1gcP6oDnPwQ43uu12n14QEQR1BzoCjm+4cdKWTI&#10;VfECfBcw+/ekfJ1cgPlidX45WcXiJDkdjVaTaTxfTqdzMgBMB6uAwPOCDj6EvV5IOcFG4TVtP6Dt&#10;Yz/wzkfneAtKaQQJoDYRHchFF180LhCHyDcmvgQ0Hh2EzAUF/oXSqiL/ShqoZCwCqBTa39qt0bWY&#10;NvBCsyD4HuPDLKGiwRpTw+UyhM7g6GXPwn+p7IINt1XdShtiS4oTbemsTY2BLQ92jRHT97YiwqS6&#10;REXhfVnGoj98HNs6AJPo46ye/vCGPvUa1PSzv1rzY52kAn5W6TFSXUXRUzLS6lmqFqswsPEhmf+S&#10;+q8/kE9k5NuGtLQPoELialjd5r5czY31O8l0Uv6YlLcUwZSUzDBNsoD4PZyi3jppPKpPa5pMjbNV&#10;OE4TCRstgP5SUWCK8vpqNf+n7mn1D+sW+MJa4OW4xzQgr2D5zvuPBeOVJmn3h8/XAGgaFV9iuUqK&#10;nxRCfWMQoMIC25BSxQTULMAX1qPrHdctULfAp22BXRRxJSh+Vo38h7av5nvVjE/P+3YJiBtYRbEA&#10;MlWVwKik3YO+dHFoqUrFW+U4JZsgC10miDo+teUaNgSE/kQvWtWvJpJXH944O61E0BGz3RNSH6qS&#10;hMqhCnWAZo3lOBDpq/x++ViC9qJuoP6fQoYSM8MdHyf/XBBXblPdbPZ0dv5eGp6XRRQuV5eXi+Wi&#10;iJf5fLxKV1AEFAxsOKReqzxxFubkcZpTQo/JuFQlRNlvFntd/yc/+NZBLwjM7DtvvfLDb73SD6xB&#10;1/hP//q7rx61Bk5+r9c6DJo+U3FC95bdBsKiomeT4GseT3LUmNqvExNhgjzAbDNtOeGdveKvfrz/&#10;1huddT7nM8vqWWZvukjCOG93ejj2PXzwlCZP0vXp6SW8DBSM67jdTgtKhIQBKZAn5Rs5as4W78Ky&#10;3fX29juDYXOw19o/6Lbabqvj9ffbzY7b7nmHx30Kp3ltc3DQPjze81oC4FX2cYO6g6PzUZGSu2Au&#10;VysOt9VpIZDwfRevQfwAySyOwjCKQj9wSD7odINurwXoyPOE1H/Px0mwhf5ZLPQMC7KA+OdsMp5P&#10;+We2WiWXk3lnMCC3gEYlWkkHW61Cop/0usOjffzLuQLhkgSNeRQnqPP7gz4BejE3lG4pMwS1QCyA&#10;qchcAODgqKiJfx3TVM7oO8vVvaP7pPxWYXfMEsq1S2YH7+Pi7PHl6ZNL6ifK1hTBpvK4hQ7bbkx3&#10;WtWpFXb6iGV3j3/o7vwqfL+VAnwhEgA11QuCz9V+4J9+VRg8yb1XA4ky5BNSURX2U/1000dlNAb8&#10;Y7ynGABB/jLSql6uEbgis4TyLeH+dJqKvHSMX6QqWz2/kFuSciCCGxlp19C9BfF/PlnBDOoOyz1J&#10;eQJ9v1QmWmoArx4SspbmiRUfUfVxVUzgKyFa+adft3oLdQt8YS3wclAAH9N8HwPGK58/DeavkpRk&#10;MLu5QT13kMeC8JzVWCquStpS6dr6msH8wq5oveO6BeoWqFvg07XANaXnDgfwKbampngb4LKF5jtw&#10;fWebat5XQR0B5sxOyUfVRABjKf/B5U3lyauC1WrVHWi02dH12Kne/g3fAf2hPrMqMKYEA5uDkQ0r&#10;IkLUtDoepVJbVQq40vsrZys2qwr+yZFATxCtB/WzFXGgQ0srelqM7ucn85PfJbMnVhmu8whMulrw&#10;X3t2GcXT1IRMUOkRugyiAooNNhQDAU0T3z6eLk3fCTz76KD7Fz/5/r3jg27gf+utV99+9fZe0x30&#10;3G+8/cphv4Wr/lGz2ccQX3kZBkajbTQ8ESaI3EFxC6LGCOys46z3mt6tfuf1w/brt60//8Hwx9/r&#10;N9YXNtqL3A384zCyR5PQDVp+s3Xy9CKKsjQlWR7hhBXGab/bJ4EhjcPD/cHRwRB/wiAgWx/aQVAr&#10;4vwkjWkN4AC5+FQeoP2w+ENojMaAiHiUJbzEoA8TcXQJjYJQPDrkJErm4xlmgb7D1jzsBaWajuuS&#10;k9Dr9ZpY8eN7kGRxkrDBXq/jOGa32/R8Kysi+kOSZNSrHw73+v0+69BLMCagq6gSgA2CkUlSLNlx&#10;0YCHwNNgNl0Q2qd+IUUUW+02+X17+/uE4l23tVxiDkimQ9nBdaEVCNev0JRC51KnUrQfpFA0JIov&#10;kuZtp3l+r666qMwQJB1AZCRkkVCzoG2bA8/q2g04oqXYH0qPlO2LzSSX7Dl3m8JlHzex2N6sN8iI&#10;T3Hn1j/5iraANgPUSFvL64XcVB9qFkD3Z+02IUH+a4NhNVQqaZQK1le/YKsQifLvdpK8neMqUwtb&#10;FcUQvA5/B1M3n89xzVB8qZS95HM9wm36dRXjrxpZHZ2Ytm5KFW4aX/sV1kvdAnULfIYt8HW4x3Y1&#10;AjeertUYqGaFu62s/ri+rlgpV569TEnl6c7gxnTEdSlHJOzAxz2fP8MrWG+6boG6BeoW+MQtsMXn&#10;21++EIrYROA/an9bZP7cEI7+Vk9Rt8BdM7Cb9H6lLlUTVnGcLwqCTMq2eg2YRICtStrLoje1u2x5&#10;ge2Hz56j/qrSCKi4K/BXsgNUnFbzuRJ+tx3IXoXKBUirYBo59eLbLioE8LmeS4siYesKwHdSvw3D&#10;AGsdl9EovHgvmTy0i1UjT+aTObVli9xdztaLUZqFJRSBQspinwXJEKfrtDTDorHIy1UJZ1BGKbJ9&#10;bL2t6TL6u1/8ah5R18v6x1+/96t33serjrp4/8P/5387O1+muUn1Pmz0pFiNWdhFTtI8qRTCTsjE&#10;WhTrcAdv9sxv9s0/2Wu9tdd+86j53bf7f/bDu56TIINnF83mwbrszFckEvutZuvRg0cJoenCnM1X&#10;BP/b3R6kQKfToUWoWbg/7FN6DKTKK4pjzALCMDk/nz18eDEeLyaT+dMnlydPJnj7X5wtTk6nOPeN&#10;xssPH1ycny/EpB/RA3KOwGe/hO5n4/lssuAiuK7LM7Xb78FaRHHYajUDH0M6ILMRRxTRS3tU7/M9&#10;Got/xZ9R9QCqjmEbAUnT6w8I4KdQRyqcCJ/A+afkSFi+BZHSbM8BJ4vw4vRyMpqi3uBCYQ0oZREd&#10;i0rmEqqkTB86AqwTqEbW76urjza/UtOLIkCl13OBhaDS+7lRnGJTHGi340mX0CxA1fkK21hzYk2z&#10;4ZbY7geO7Uk3UskU9DeVel1NPjZc1Qa+VdSVmmxcX569H5+9QT7xGFH/4CvVAsBsMc6UXqnJ181b&#10;QftXcS7dt3Q0SzQAYoKyCbnDScpEd0uSVqN0Jd2vBAB6A0pUo1IOKsJBD8oij5LbA3qOW1OP1NWg&#10;rQVc1fB9lRCwoX/FqkKtoF519/1K9b36YL+iLfB1oABuXJqPCNAr0lPj/qv/bx7EzHWS1SpeLvM4&#10;VnWb1Piqiqaq2qgyzm12s0MrfEU7RX3YdQvULfAStYAGJLpC3rNBwh0oodScz1meI8i8gUCe3eyu&#10;mFkjlu2/1SRQyfX1WKomipvJoS4EKD7z4mdFYFh+q6aHEopVCdhbEmGLkfT8U01Bq/RXPtE62F08&#10;plfTR6JmyrpmljYsBIMJ4tOzW5UxK85tmpKQtlMl4vgQKK9/uNHQCtom9VUeAoR5i3AdXSwv34vG&#10;D8x8Rcx7MY1nkzReGvFqnYQYzxk5jvUoyjEMkDPiOBvAd7zwsQBcFI0lXIDY5SPfT1dp+mQ0+1//&#10;wz8+PB3Pouw37z18573TVVLO5+U775ydjdNJXFJVcJrgbg+RUVrGGjcF2lpk61WF8HLQbr7aMe84&#10;5aGVd8pVy178yTcOHFcC9SShO07Xax7Olmtqg/WHncnoYj6Z4p+HA5/j+g3HifP08NYBgnlg+fHh&#10;EQXrMyz7UslgXy7Cs/PLJC5ms2QxS+IwOz25PD0dj8fheLS8vFjMxgmn/+jD04vTWRSCc3lm4kTm&#10;4cyHyR+YN1rBNVDG0JcseKoYUI3ObvQHnV6/jaqZi5OnvDLqmHe6bRTF5PbTl6W1DQdRCDF/uCGI&#10;AGoONsk9cH20I0mxNp2gYQVu0HVcUgZ88vhErVCUaZSNLsaY+uALIFCDlqJGYKfNr8gm4LCoQ7Ak&#10;5yBK5CIrBz2VME1n4EoC/uUHMAhKoSIV1DfdV8Gf5+lQFIWgfTD4rTAa9FGpVki/ykkdUQZsaupR&#10;0Wub1INtl6468CYj4Lkjkz4MvebuTfESDWP1qfyBFhCqSXVB7eYiPpNS4EIEKzqjX89tVUepJqyq&#10;sicv8cCUmhTcfzqTQKQCpK1wj1MIE06Ml5TG0EegnxK7Y74mbavX5jBFhSRVMEXGpbgt5Y6hbxI9&#10;rGoZrWJZq66rBQuagqgveN0CdQt8xi3wNaQAbrTocxC7HueU2dVmVirVgkTeGIVIDatwgFqpGvQ0&#10;n1onAHzG3bXefN0CdQt8shbQU6sby+4mdr7ahuZvrn7190esoje4xSHqj02cfwNOtrhdo/TN2LoJ&#10;AlWhKh2u0mJUmQvqCJIgf72LqhBf9fNrB6qD+xsXgOorVWhwd6k+Vx9pDK/iYNVL6sBJYa2MPQo+&#10;l2x/Kf+m411isS1CbWWWKMZvusYB01xeAhOtMjXSaTh+f375uyw+p6Tdco4xfryaW9NRcn5CgvpS&#10;UsxxlZeoPSJ3g7z/JG9EmTFZ5XMogHVjtTazhuX4Adn9nD04kfdMonn1+z2gs2hmi7UDnixLjOnw&#10;xC8kLG4SRicdAAm8ZE9gh6/cFASzUkhBNPd5GC7NRnj/1fbRbfzwFxyGaXX91u0wdnDR85vuYjma&#10;jc/KOItXCBHK/aODdq+N9SGmghxIt4eG3US3PxvP4lWCAwA42TQR8DeHg8HR0X67zdH5PbwEu0Gr&#10;3SJuP+z3EFS4ln1rv7/Xb4kzQZoIpk/T5WwZLdkTSQ8chp1g7N9tAYiDlrd/MCSzQTpUvk5D1s3Z&#10;MqZ98xka4zgKqfznD/tHjsL25PBDASxDaJMGgf04SUfTRW7YEAuG6SUZ+oKAy7U/7OFRjmhjMVsh&#10;LkCzTJaCMjs3kf2THJ1kSbvbpZ+lWYmDAHaOYvsoaSlC08AqrKnyWLr8y/lW+c/Xb4ctj7UF4cIL&#10;0MpCLkH3sAXcIrCKgG1SlAAdCBojF720zDiAauIVsCk0eONeu35/PXtHV0zBR93E6utPNnbUa3+l&#10;WgAsD47X5JQqzqeGMLnqV9dd/bWd2uKmQYqV/Ehi9hmcofRcTZGqfyoHAcUcbORXSJMUQ7ptm91u&#10;tdvHdpOwFFkmXidCB+hfVmkL8lYREUK56SPTxQxvkMhfqUtRH2zdAl+NFqgpgGruqqas1aKZUpW6&#10;VEme9BcyDyjKJOWfanX19WY83bKWNXv51ej89VHWLfC1aAGNQ3Yxw87s7TnswBbJV6CikpTqyeQn&#10;W6rhVf1UQ+4qCrXdjGYANOBnZgnUJvhrSVq7wubFfD6jEDzfBKSeoxWX5epcrp3IzsXcTCZvwp5t&#10;U0jMuZroygC+2aY6POU+oLCfGBAIXlezUY6BTHUbrysloZUDFDaYr4j/g7L5GbB+Gc+ezM/fzVZn&#10;RREtF4uLszm4ez5djy7CyWi5XMRErcVdQD1eeJTgBhDnxjJZh1mJ+3mEtz+fOt6P/+IvX3ntNc91&#10;jo/2//qvfrLX7ziN8i9/8uMffPvNptNomflBx2r6RM4BpyUluXzTDbDiooyC+BMSWRe7fFUngdrf&#10;+bywl5Y9L4v914ZvfudWWlyaZurZdrtznOT+fEVAWwy8R5ePp+OL1WzGqQPTuRAUz2Pq7nrsweq0&#10;m7PJdDlfYd0PcCAwblletzPAY2847B7f3t876B0cdm8d927f6e/vdw8P+3du7x3s9W4dDd54/fj4&#10;qGuZxCXJgkAFkS9naARmeAGuluFiFRKXx3aAzIJ2u4URgKDjNCUFAMyPqth17dVyeXk5Bn6jI4Bn&#10;KNfOYLCPhj+K4sViKU9lE/qglZEK4QXkMcBO0DT47cdRRDP4rtVutThUsS7I1qPRaDyZJGlCxB8j&#10;A5I8cBaUqodrbAVdNM6cnVxgoXvwg5D4P2UCyB7w/d7x7bvSS1VUU8crdar1c0U0VTk1mU+YRUlm&#10;AS6QDapHCAug7gpFCEiXFk/1BiyDyEl28XzVr3dUAB+F/5+9OWWCsrN8Lca7r+tJaqJT8orgAvi/&#10;cjCphqjdya2Ksl810i4vpLuxTpWqhuXKXUAZicqiJVEbiC4j4+5jYrft1SCne60uhLnZ0yYRbPss&#10;gInANkQ/pFRSmF7qmfTXtSvX5/15tUBNAagp3A5JqjC9+lsGNp7NyhV4E3MiAtRquu0WUkYVatE0&#10;gZoa746xn9flq/dTt0DdAnULfGQLMDIxu9Lztt3laja2QQjbTex+dTUT2xFm/mGFpkwxJWW6WlNZ&#10;oWtTaTUXJIgkzueI0FU5KFTdvKSMHeHqHO1qiXf7WhWqIihaZHlMmWnHb5L07notFSfSPMLVS2+n&#10;MrpSXldi4kY4Ve1CZ62LL5V8IsmqhL74V2axOkYuVfkI8rNPKfwu/5PgMNiawnTqJZJ/ovA43QFM&#10;MZyncFxJ3F0+lF2sqRiHd3YjX0Sz92YXv1ovz8lKTyNjNkkoAZhGxfhiMZ8meWKniRGL4x9VAE0p&#10;zF020sIISXcvrbSBCyCOA6bnNHjEvP2N1wYHfde3DvrdQ4zxXJ4z1K4XVC6qA3wJHOwDYR3Iawff&#10;uspq3sxzU/z3BE8KiUHLqjNkNZ+o9u3Xmt/4Tr/hLMDJBoi4d69h9yezkJz3pm+NLy+s0l7MV5ye&#10;32x7SA/KAuzNs8408uGwgxEA8gyrQTTdK9YWxQL4iyMCPFMpkFYSdGAVjlM4lgF1QA6BYcWtjt1s&#10;2oFHoXCHq5twgfMyWsWSakE5wxwTPDtKC9vzuUKOZ/X6MAUW0mP8COIQDmBlrbMU5cHJyCjYguk1&#10;m5aHZDkb9PtUJyhxQ7hc5JlB9/CbncHBfn84xEECxsTC57CBjmCJXSG+PcrXzCQ1gIqB1PULV9lo&#10;vJgu4kUYmq5j2V5CLkSeYTeIH6SUoaDoL1fWZGd4GEgPygzb6e71D47F94FzlX4jSSCqy6lUEaXq&#10;39Ja6sbTaQuyPrdCRq6IUSacOBfJJg1D+quANTocDhRS1UEXudSlhzQQEhn1Loi6fjerOcvmHt9g&#10;p6sIri5vsXnVo+VL2wJ6DlrlVm1H7CqUtVHXC3hXvKCetV4N7DtclupQavRWghQ1G97CceUyKEqo&#10;LROrqQehsa43rfqpJhSqCTLbFOZMz5s3WxTxSzWaKzpt81WdCfDS9tT6xL40LVBTAFeXQo1IMlOt&#10;2EdCFdRxmk3jMN5UmDaYkDHFuf64VT+rCcsvTZ+uD6RugboFNuhd5nCSUg9kfN5yA/Dv/rmFGdvZ&#10;2i7w0BvbWaf6s9qJ2E5Xc0qZborZeaWoUr5oqmy6EAFAfYKtQgEYJTnsKKXRspJslUoMihUxeG8Y&#10;ftODQwjjzHEwvNfRpE1VdPVG/pQgq0wm1UvwuuwSf/UdpqBK3VdEgJIe8KUCV+o3V+8N0dNKzTgO&#10;zTDBqwjRAYQow/GwF99/qvVZkjRLnF3Nkwsc4swiLqLTxeWv49kHlAMo4nI2SlZzoDE16ueLaZjH&#10;WBpSE74RpYj/UZiD1SEKzHlajtNyWpgx2nU0/xTBIyKdRv/zv/pf3nn/vSjPHz89/5//p3+zmM84&#10;wf/pX//7v//F7+M4X60bJ/NoGuEkKIE+RAhWI3eo3CcegBYaelpT6BT1NJPkc8PoNI0f/+i421nl&#10;2cK2e0Hzvu0dz5YZ3nu9rof+nxx62wwoKYgxPVX0wiQF1EJVvHb3bjvw24HniU0iWNicU9xgGY+n&#10;i4vL0cXlJa01nsyePpkuKHkYpuOL6fRyFc7D0eUFkXYOW2Atm/KA1k0q4tGKF2cTEgLa3QG594Dy&#10;wf6g120Ph73j44MWbvySuK/8DCA7+HmeLMaTZJkRyIeRwZA/L2OvWWILyKUOFymoGkoHpkghbtMD&#10;/2O2sJoa+couM6r+wThcnE9XcTJZLsbTEE2A73Y87BBwYYzJe4CACJarhBSDJrXgnAbpCtIppAdI&#10;4XOmBa4UV8C7wMhtb22hjFB5zNJ7FMW1ud8qwF4JA1Q/qzqonlxISgD9TiQjiv2yXEQlQjyp+0Cq&#10;qin/AZW/XfVrRWFVMP7qLru69TTjpo5GwzZ1X+rSRfom1K0iSz0wblsAQ87l9BKPyvMLqkZGUsh+&#10;s8hXs/ElX51folMhW+f6Uubqe3pU/Am++szbXmJWKvCvgbQsFYVUvZP/qKC8VlypFRTGV12twvp6&#10;HbUB1Q/1WuqlJrrarJL3kgwluQYqd0qrBra3weYAtjyC/kZ1T6moqukDPQxv7pWrg6yKvnzmDVbv&#10;oG6Br3sL1I+Eaz1gE+yX8S3DwZk8QqXRY/7Hk1xx9DpV73rN0qukJu25Ui91C9QtULfAl6IFHACN&#10;BDBvRGj+8LFt5cN6IvncZWedaj6pVtsqQ2WaJ7NGOQKllrrS8G/F/CohX2pUg9tlhriJKQGyCJyK&#10;x35EIoBRdjttydgHAu5O1rdHsA1XqelqJbSXfV7LGuBzCdZqKX8lOBV9gjJ906wDmFPKX0nZbF1U&#10;T/nq4ztPcTp4ACnajkq8QSU9YLwuJMCPkiI6X5z/Pho/MUheT9LZfEniOsH35Sy7PAuTkLVYT+hj&#10;fkjy/yo3F2trXJiXuXFBHJtaAGUj5GTX62S9XsXpL3797uOTS7DJ+Xjx6GS8oIbe2rgYk6wfxejb&#10;S2tBnry6rOKMV65xmO+4ElTm6G2tqTAArQ67hQlw/PS7P7g3PPCzdVISynZ77fYBG8L3Dqt/NPeU&#10;3ZuMJpTVO7x1exUls/mMtgIkEz9vN4NW0OT6cL5oF7I0f/LkhOyM5Wpxdn46X8yp1HB2evnkiYCi&#10;Bx+ePXpwuZhlF+eL0yfTcEauu4nSgbh3Aw7B9QPHh2vAVSeOSD9e27YTxYnj2p1e0On4ROArn3Il&#10;1mi3oSSEKMIcAd0CahCMB6SOwzonMQHjwFbbpy4Pz2XOl0J/iP6LOG5g25OC8zPoA+r1UPxvFWcX&#10;Y5wWbViAKEnxmAxIDEBlksZ5EpFukKbUEUSEjxrAlfwTXBrIpRCYj3pfjNDom7YllhAKym8X/bb6&#10;4MrVbCeCqVgA6SaKBltzgYgjSCiB3lbpJqpya3J76IDq8+7W3Z6+vcc0jlKYX4dVNwGMCrZVP7q6&#10;J//wff/1WGOdUIois3vDg4ODYc9bLyfQafrUi1i+stqD/QNyWNz1agJ/d9UqRTy9HK8Kp9UfHvS8&#10;azPoj/nq82hVOoJmffTONFWq3mqCSL3TvfVat61YIxXb36y9pQSEXaqC8+qn0qMkj0n1U2U8IJtT&#10;tqYV9XBFQGwOY3u/aN5BW7Doo9lyBYrbrQ5QP61qFcDn0WnqfXy9W6CmAKrRUI2KemgUvWiexKmS&#10;OSqRUoP6P4xWDgJMyW5S0qaKvVRDrpSD3p0n1zTA1/uuqs++boEvRwvogKDONP5ER3QNWX/Eb2+s&#10;8+yfehq6TZJSCOcK5GzWl2iS8uQXCoAFTKgzsYlhE+KWUnwiac9Ad4vZFFz43BOpglk6yKUWpqiV&#10;NdZHYiq136oEwKZatio+ICm1CNul7huO+EjhHajgFFiInZ0gOtQKBIqZAWuTBYTwk8XovdXFe1Y6&#10;N3P8C8IpDvsg+WV6eoIEACoZjTj544bvofO3eYoAOObZepqt52sTIX5kNiKkBL7jNrHPk9nvcNi3&#10;HWrgGYHXeuO11+2Gy/4toK5J1ToU6UYOihTrP3EFxKS+afM3HAUyc8TxEAEAZFpSciwadvn624Nv&#10;f/92RrVBkUYE7c6tLDNnsxWYthUEEan4tg0ivThHsbDq9gePHj+GJ/E9B5waLVdphHtfNJ2sUEBg&#10;ZYBwAEIca4BW0yNozzXyfKeFVCDw2U4Tez0fwzzUG61Be2CbflaapDkA96EQ0uVqcnrBYVJKcD5f&#10;drudIPAWi8lyNbYdYu60J34BCPLzkGoBeWK5JpSF1+mTALBKEvoH7UgWBs07mY1pj+FepxUQpC9D&#10;KpJfjtZxYpO1bxSey7WjCiEvuzTtuDBsfAQstz8YAMibgdPFvNCl0cT2IFylzSbFEzuSsU/evyB2&#10;8TOnWwjxBHfToNXJpagkJLqD3bittBhQf7XTS3VhAckrkJyRRol2AZkGFAAdTLpohaOqX1xlV286&#10;83ZTenc3b7Stqlt9uTsReXb9TzQIvMQrY9OZWu1u2xGK0XKanbadkYwiZ5xFi9TmK1cKgFgO7+wc&#10;BqlqjDyczdfBYNBrejBC11Dqx3z1+bSkDPUbJrQK6m/Qu4buCnVfKe13UbgwnTpdakOaVmSSlsUq&#10;8T9vZGDUJgOKHhMPVfWn6sJkJyER0qtWrAFEqvJSqfau6FQt+1dbVb1Z27LIcvWw0JxxPZH+fDpO&#10;vZevbwt8DSmAa1Phncnt5nMezARxokjMniVqI5NE5lF+QJhB6fW2OivhCtSkVk1tVSeqx6yv771U&#10;n3ndAl/OFngW/2sUocazK5em3dVuRnI2QaEt/Ng90xsfqjD85p9NgLTa4xb37/xeCaUlVaAaYPlL&#10;ywF4EbC2qZ0OTEtXRJbjqKpNdR0G6RPRkEyfmP6vmqtWc8vt2e2scuUpUM1GlbxLSQ00LlO/1mkC&#10;8l/E5lI+ixWU4QBUQU6muZEuVpMPZ+e/LaNLiwJ1q2w6wS2vkcTr86cj0tRZS1XrE0sCxyx9ULxh&#10;4HHHM4bkAHLh2QPBZiDrP/vJ93/6k+/v94JuYP31T//slTu3fNt685X7f/OXP7k97PuGAT/Qabq2&#10;SaY8oFRNtpGncWxpgvcdtv9SwUtMBlHfk8ROjgNottw7av7pT14x7Dn6+DWuge0jy+nOFnGSpID2&#10;cEVqQLaaLwfdfhxzMhGxUYry4USIMv5gb0iNQArpnZ2OJmNc99BQ2IeHe/1B9+j44P4rd7vdVrPt&#10;37t3+Nbbd2/f3r93//CNN+/0+5jrt+7dPb535zbF/+AdENFxuKvFYnx+vpovkjgBYIHmXZdagyQY&#10;cFkI7HMZizxNUPorJgA1REhsnvqIhuU1W13QBLkYHPB8vhiPpzNKEaYxZIRlmwgZIBjQMsjPirwJ&#10;/dD2vcDh2FZQCUXh+i3Zo21z5BANrZbbCpyDvX4PJoNagKjx4SlYj2usgvNCnvCh4lBUT6TJAYIk&#10;fWzQyvXbR3rIBp5fuzvU6qoYmjK/4ERpRHwAFOJCXSK73PxAIacKfG3vwd27VXf1a+PM5l7erqbB&#10;FIte8+b6X85B6vM9KjsYHgz868lReoRgxKFeJbk4m0U6wXbSSKWMIui0KOj4zPIxX31O56ac/ySw&#10;rkbQqpdUJ7UjD6neag8r9QO9ejXaqZFbNUSlL1HdSdVJwWhQxFEC4Lk9pAZhpVvRngIir+L+kswW&#10;KSgq7+AMYBKVTEBIXs3J6joFehfybjN51nkH2zn5JyOtP6c2rndTt8BL1QIvKwXwUaNH9XmV2VQN&#10;Q1dxKq7tumBSESvTf2VapUYqNIcblZRKI9Wj1yb7bkt5XmPgX6p+Up9M3QJ1C3xVW0DPBncx8LNn&#10;ooGzBgzPIAet4d8Mnps32zV3N662rJHzjZ2ov3fQy3aOutHhKxUAwVbQs0SuyQIANFr8maWxUaSo&#10;uzG/k/jqDsjfUgH6GK5SV9lVVeBauVtvlt1jqnJQN4HbyilAh6I2L9StoGLi3uqkZdeqkrY47jvo&#10;08vELsJ8+nh++rtsddIAiMfFdIwHvZmn1uXpcjoOKR0IX0BMHigpWnopb4jVASeDjR1xYTa8Bou0&#10;HLPtm7cP+nePBv2mBU0Av0CMkrR2zh383fXtFtJ35AREopWWVuoQFGty/qEJ2AzkhNAS4mwgZ8nO&#10;UNC7Zt5pG3/+56/1+kaczWnidu9Ws3NnGRrLVUz4XRo3jmij5Ww+n87jODu+cw+F/v1XXrlz57bv&#10;uf12i6IFCcYACY5/JsnzNG2vRx4BSMlrd5oikiDQH7itFir9Bq+gSaJBiaC+1fWcwMFNH2t/peNI&#10;FlLVL2pSMLDVGg4Hw/0h2yXHYm9/SCFAUANRQi4ybR6ukgxATvvLCsVitoQvAIUsp/PxJQ4Dc7IY&#10;4E64IoQWHReo3wZ2uF4T8gCzx06/1+138DTs9Ts4SnLZOp2u/IvRAFyDR+dA549hodOhAgFkgCNl&#10;AtkjdgAq5aGUg7EcpfiQMD7xS94qyb6Ylm+XG71896ao3lf9EhZB5z1TFEHIAJViIr1NoJMtAYYd&#10;4+Fqq9s7t0JrKqW/6upXt+QmXlt9cvXn7u38VR28PqPj3oxyaqQqklVYuG256TDZ9Nttb4ccwB/S&#10;8B0VAMLJIyldax1pD4HLySKuapV+7Fef0Sk8s1klpJJxUF/3jbRe/1kJVKpvN3KV7TC9pQN0mUwB&#10;9HqsVilS/FcXTZXwv0L7qmfK4LWdPeuMK6EA8ORwbJ9kG6xELcsV72zuGxk7q0fMxttyG0Jj+yo3&#10;S5jV7WrbJ87n1X71fuoW+Nq1wMtKAWxJ2t156Oa9HrS2bIC+6PKJTKPSaIUIUfz/RPUk3zh4C9mW&#10;jidVhKUmT69i/mo01J/VS90CdQvULfClbIGPSjPeHOwVsPljRQ43xIKelFZLNeJu4LuOnoq+vrIN&#10;0LXsUJmKNxqZ5wR4SdgWJz1RZWlEdZOP0BvbxmF3m3+XAtiel1pdJ6WqylWbf/W8U6uzOQaiXjGF&#10;5hPKZosJHcFb9NvgeMvILSMxy1W6PFk8eScZPywpBxDHl+NoTuW9xLo8mV2erTJC3cJFACDF/Q3E&#10;j5Z/npVTPALIXS+NBFhJjjwl/VwfYuFv//bvf/b3/7BaRhTC+1f/5m8fnF5ERfn7Bw//1b/5d6PZ&#10;HLAYZtk0DFdSoa70jTUF7nyUBVq+azUIUqcNg2biHEw8Cso08Nb/7C/uvf1WM82mzMTXhjPcfzWM&#10;7dki8YMgwTFvOoY7yOIUqmI8GjO5h/FYhJED+O8TIW+RtoARgO8G7IfzFvU+xfxmc/z9c65KhDY/&#10;dh0vjtLxeE7zAODR41NQkNSAhlOmFpUcsPEzONR4NifvPkxwSGgELZ8MD+KCy+Xc97294ZDcAdoq&#10;jSmlUFAIcjpd4v5o216a5WT6A6Dx8VtNZskyTFYJWQZlwzVNNAQcIMUig05v6Le7Xqfb4FBd32kG&#10;lAWUcj7Uc6BMoGyiUWYp8V1yBNZ5LLJ80+BkI+oAGuugiU8BdQk9eBXEHrxEh0InVBBI6j6I54OI&#10;AqtcgGdv8Gdi8xUSE1gjrpdK+08/MKl4gY1cJuAfWQJlBKokbC0ovGKyru9il1zY/UYU2VUHrqYg&#10;OvNbg7Qv5Tj0ZTmodTwVy7+L0awIMAR43my4iBbLRrvpaTjMqGAky1Xu9/cO9odtK5uPF1hrfPxX&#10;n9vZKlyuRtFql1c2/jeOQc92ZeBVa/NOC6hEWKRoJm0YqANd6qmxZZDlbEUhsyFzN7NqWDNVP0uv&#10;CIMrFrToAejeog2QYhnK0lLbUqpOK6TYVkKrPpZMW+UxqNiGa9k0n1sr1juqW+Br1AIvKwWgBmWp&#10;KJXciEaR4snn1Rx0G6iSQYsJH95AVA9SsQUmUGqyyWDl+zg/iYmUpg62IbKNYE+DfzVc1kvdAnUL&#10;1C3wpWmBK6pTzfnCMNylP585zA0ovwow/tPPpAoUVSGla1vWE1GtDlB+/loWCjrKKGUIMgV0a08+&#10;ShtKJXWF/DcwaWdT6ldXGacfc9D6DPU8c+dsNQugmQU1LRY5mJhdMUVlwFc6WBC1Inr5BIN9gXRJ&#10;Fl3Ozz9MLh+YyUzq1i3iMckKiU0iwMXpFAtAUr/VhJgdZuwShJysnXGGC2BjUpjTvBGuzRT9eUYC&#10;+zqKjfcfnP/2949HczKVy9Pp6myeLrJykeYXi9X5LFzmpPKb1AKIiVVaDb9RBjyeIBhoJdwBhFBo&#10;pLAAoF51PkD+t9/c/+lfvNYoz8sybTScfv84SewZdQrQoeM+EC3OTk9YczqdKtho7u3tnZyewXh4&#10;PmBYhL/YfFH/gHT809PR6BKXwOXJ6flkuuAKTaeTJ0+fpqmk9D98cIkL4PhieXY6e/jgjFg69fK4&#10;cnbLbna9Ya9tZtns/DxGAwCfQ2Naxng6Jk0CkNDt9VqttuRf4LiIkV+SO4RiW93BgHSDoesFgOSW&#10;6+VhSKIAhfWA6lj3NUwvaHX4oZgyUL4R0/6gZbGyHxRk/kuJQmpMis2k5+J34MAioKFYpwmGfCFm&#10;h9R8yHOyHpYx+6TYhNnuSMlJDlDKBFBkIKPXSacQjC4ARnePj4ToFf7e6Xy6g6l5gpSWUC8xkoQF&#10;oOIFExGanOgC7S626hsHgY9n3z5KfbApu7ZJOajujnpS8nEjmOn1cAPc3+s3jdV4hlnETaScLWeL&#10;stnRSaCKAjAMt9tDkQOItfGubJsUjJLffcxX//Qx9AW3oLNN1Pi27XjVT/XopimhypBFjby73UnF&#10;uESToqP8m94r68i6VwTuzU7Ft1rhr0ZOnXsiMi5Vk0Jl/svIXo31areybUkMkGOqMhfUECsOoGrY&#10;l6Xmr17wuter1S3wqVvgZaQANhQo4wmJliq8U8Fz8RHOE0L9W5ZUB/91GErMhAkIaM5fDU8MaL6P&#10;0FKGSj248kP5Xgtrq+iVfjhsxtjqUtTs+6fuk/UP6xaoW+CP0wIZqmOVxyzAFUGTSstUbndXi4bE&#10;1QBW5XbKt3pU24xtV4Wm9NSw+v3GTm8zzRNwLeNk9TvlrEfQFYzTUIUB1c6liJp6SXAV7lXVB5R0&#10;UbGuJ2jLyA3aB75hrU9SPTn0fJVIxnzpMNnU8lMNyNWUtvpT+fgpGkHKVakgEt+w582ynapW5yU+&#10;eqBzjkgL6FVxN/bGQUhAS0AiAn4RhKstCBVRUpeeeDnp4k4er+an70SXv12nBNLTaLmeTNI8t5eL&#10;5OzpKFtmBOWLws5KPy8obC+MAgL1KTUCM4H9kh0gPrJmQBU6G7mB1EHcPzzyOr24NJ2g+YPvf+94&#10;v99sFMPADjyXHPyYhxSkgmEE/MpoeA3i4ApfCi6WJuatKgGPssDhu+Pb7f/0b95q+2GZhqQUNJuH&#10;vncwnUgJvX6/++DD91zHdBveow+f5qUZEuD0XdO3sywZdjtNYvhgZsoTZsBjKeP39OlkOsuT3Fqi&#10;TLC8eZifj8OT01lBaYNZPJ/GgKFwuVgtQo4jaJkFRQ+hAUgFaAUghPOTM9A15+12/Ha/g8EfuNpv&#10;eXuHg06vCcTm4Ut5vygywFYkCNy6s9/qurZb7mGNELh5Fst5EvDHgpDKAW2/Qy63b9ktj1ZM0xT/&#10;QKm0aORJuMjiBe4IqI/BIHRt2A7PIfZPOgDVFktK/VLScDZanp/Pw8RY0h6FNV3G3CmUcIwpdDCd&#10;LSZhkVNXQfIp1IukgarMnkRNVY9T1I7uSgr56FRmHYbVugz1rcQW0P5LWQnpYxQEJG0Dm0EbjCTJ&#10;LmwbDgdCYAeaaby0Wbb34PaW3I4O1Z0oe9VahUrWosQtxDrUvwJPFUNWz0puDKvqvjYtt93rOOki&#10;2nj+6bWoDDCN4Kfa1zP/xZ90s2BlQYnKrfXjx3z1xxnPP34revBT09VqxvtcOkmLRhT+ln6rov4S&#10;r+e1BffVM0FxClUuwOY7rQjQzK2aBgt0hywUDYvq8SpgJjtR38vTRxUN0LeJ+onmKjaVAXXBSqkb&#10;uqUDqufO59Fo9T7qFvg6t8DLSAHscJSkH1bDlAL6DD7az2QnFKbXxm2K4kAEJ1S5ak2GwvciGmQs&#10;U6vohCitAdD0qfpTlHzbdLDNp3oqUC91C9QtULfAF9kCytlcXhwEKmRSu/UETM/IbmCMzfD27AHv&#10;4pHdH27s9Kr4uJ5XbgqmVtEe8UIHZZMQXk05BQnphOqKBagOR+HvympKHNhA3KL8VyCqkIrvzFAL&#10;dOYi46pCSyq6JFBf/as/1AbUvCTqrt5rgkNzFhViU/NeIXZ1GEqTCYKfVOE29amexDI1lSRVAKAU&#10;qZeorVbJFoWVYKM/eVQszxEDLJbpaJRkCf55YgE4xwKAXH9JYRAWoMhMzp858iIvFuQTUObAKAe+&#10;1/fsvu/983/2k//oL//0sOsdtqz//K/+7EffebvrW/f22//xj/7kO3cGe/6633aoDtBw7UxgXmE3&#10;igD9v1F6cDpcVmVXV3EiwpaISJc03E7H/k/+5lvHB1gJhNgCuN6w3T6Ko0a0yrudToqlv2mgWPAs&#10;9+z0Yr6MiKmTXk/2PSH5vX774vRsdDk6Oz0j1C91E9iviyW/0x30bt254/oehfoorEccFCC7Nxje&#10;vXs43HfbbXPQa79y/+5wr6skxOJdwKP14uwSpYA2DDu8dQDiipOs2+t3+10vcH3fFS+DhLyCcjQi&#10;8YLnKm4C5P4L+nAdhwu3DFfz1SrC74B8/5bf6bc4QSeAK/GA0hEKiRz+hQKEGeb+ebTiCqXIKgxr&#10;tZJ/MT5cLOajyyltFoZxq9mNgfyll68tjA/QJGCkiAlhWiSYMopHn7g+mlJ+ArtGiVdK19SckkqS&#10;VpSQkgVoCoBTU71P9/9q0d8qikkqSMqPOf48p/YgF05+IDMRnWKgAbvagGyv2oJm4vRyxbtdr0Sg&#10;NiPwHhZA7j31W3V3yef6HuAM1EnU05KrxtyCWPlIef5BPm5bm/p+44XRwYNzxxZA1qp40ZuD5Md8&#10;9fk+AFTflB7wzMXWsS7Vu6ppbGU+UfUKpUYRDldxUQrl60mzhu/yG7Vhpd5Xf6vU/YoMVtWz1bap&#10;WiKlNLb2AbItIVRF6lINwpVmRSVJafwv/BojLb6gruvh6aGrb36+TVfvrW6Br10LvIwUQPUIVZM7&#10;VYa0GuH0sCVGU2rCpwY4PZ+Vqsj4OOkKUTpMRbiHCImD3RJPaIILFblajXJCfKqnrRD5FBImyrEZ&#10;Xqs55deuJ9UnXLdA3QJfthYQAzqBBjKZUiOU/FeHfnaXaoa3Se987lnsQug/eJpVmF0HczQ02kR9&#10;9JxSf6L/1SSrmu4BleWDqgKVsrgjvgsi0yRENQyryemz/IWenuqRupqqVsStCu6rlzbJUmlfKlC6&#10;eaPRk8LSan6rMmJVvoBa1ORVQqrrQiQBrCOV47OUxIq8TBJjvsjSpBEv1+dPJpQAIN6cpwBJTMIK&#10;K0sJQIPUI9OalOaK5DKi60bZawf7/c5et9X2HAqM9QInsIz5+DxeTh2S+KPVr//hH6L5ZO00zuJ0&#10;lKRT/PtFPy/PNE4fIQAsgK4tp+y2FQ0igBIT+9Kz07/689e+81a3sRbRv4ESf/9+ktuj8YrSd8T7&#10;kjD0bGc2nuFDNxj2cB8QW/rSzrPi/r07lF+YXEwX4yjEcR9XviwkJf/O/dbBIWjfu3M8GPTJ3zfa&#10;rcbRQavXststszdwe3231cbev9nvDxynCd1QpI65dubj5Xy6xOyAhvddp9dtc2FX4PmISog8ZD0u&#10;Alr8KErI/59Mlijxq2x88eBzjJxqATZ2hCj6SEvgRIMmT2Ywd4GqheuiyiKUeBXiIxAD+PMGtRbi&#10;pTi085pMyMdwaS2s3qMkw6nMovCA65I3wRvbt4+OD3Ei9JFiUHfRs4j6gl/wGIDREW2BdD258uJM&#10;ofD0Bgo99ybYzQesAIzgHEUyKUEMBQVKx0SkYRJypeIiCeiqlKNOOREspHegcdxuFHf7yXNCuztY&#10;aTMR2UoT5O6qjvljb/A/eFO/TCvkq4uLuc7iV4s4fDZsEUmpoYMEAEr/9Xs3agZQnNI3IK+2v0P9&#10;Q1qKIgk+5qvPq+GU+mTjV61G/OdRPpWNfzUAq1i8tuuX0VOlPsn7KtIlh64zXjXftRm9N0SwgvfC&#10;P2raobIMFLgPsSbZXBJvq7agKVcV/lctsiEr5K0ettXAK4IEVVVAO1/WS90CdQt8di3wMt9jDDXC&#10;11fh/2rM2hCk1dxUBYswDI4JzYiQUux/5RcMPkwClCuAMKOKTZBhqnJJ3Qy11cN6Z6jSu6nZ9s+u&#10;y9ZbrlugboEXbAHslRQLoOvt6R+J2d4W/8vHm+Wjt1lJRZ+DPZ73m11wvv1e2TtV8HwD0uXLauon&#10;75TsujRF+a/nlIqN1aF7VYoPDCjhTCW2qg56u/0t6aCnkvq8dC3rXey0Y0mgo6Qy39XxXKnRpqNc&#10;EukVYarSM+hSWCopnLJYqapKgGgfm3CIAZLIk3I+L+LISiPz8mSOCyD2843Sxi4ArAc+d8oMzJ9b&#10;1qy0LnNjjiuAOj1NbERp+nc/+/nf//wf0aSfR8X/+B9+8be/fXgZGw/H8b/++e9+93R+mTQuoux8&#10;tlxFieQhoEMg6Z1QGy0DIC4aFDNP1lZimDgLpnLMVN8rv/sn+3/5o1teee4YSZo1uodvxOvmeJZa&#10;DvX3vOlozMGjbI+WeOWsFQBuUvDvzvErnWbHdy3fNVquH1iBZyPR9/MUH72MGGGryeScmHJWrlOX&#10;EnzGmrx6sgfwasD/j0g7zvw8N3XxMMr+JXEaLeJoHlsCr2zXdqjAR5R+NqZqAseLmx8VDxB3UEoh&#10;I1yP8SIW/eIk7gGTlfJeqvKYlBV0/CZr0w3mixkeAlkcFklC+7NjiTmaJlsIV9FiHuJZWMSNy6ez&#10;6eVqcrmiNAN+iwVXpOHCcriBh80At4QV+KZnD/YHB7dwHOhAAaA0oYig69v9Yc/HTTCXigSqNmRl&#10;90N/kL9Un9vtw5tOqG+w3dClKs+gXrrEJeQRH2FMCIMh6QlWA/0DdhEcohgO0LjUfNCF0zfLbg9/&#10;wRvw2ZtS3Qvaxb1epAVsr2njaxmSnyMhoBAOz20HaDNYJAEgbFDrgq6+s6hr6zXbVjRTv8NSEmWL&#10;+EiqWfTHfPV5NflGlbJhQbdXe8MEKHpow76qjBVd208vetyshmkF3KtRViRZur9XzJSQBsKKykuJ&#10;rKp6rmoN+UcLrphOVxqramitxnvFvVYL20ZpS84OA4TOtBEioWJyn8dgfF6NWe+nboGvQwu8rBTA&#10;9bFjExbSuj1FQsoblT2HYyD2PyR4yjRZVKdiAVgGPmI9zQao4V0PbOrd9vGsmFEZJmVgU2td9Zj6&#10;Uft1uHvqc6xb4MvdAqiOiZMyzdKDmxr5mJdpzHsFyDW/uYtqtp+oD6vh9EZMcnedGz/fzvW226zC&#10;RHov1+HNBrSrGalB7RVE3Co2JUEpMQHUYi6l3GJ2KAkFag5auRVs5f07I7AUiqsOryIM1JmrLVR6&#10;CLWxjbu7mAeojGkRY0u9a12bQLECADOdNaD8BcALKBOIOIugv8gai1kSLstoWV6czMfY94VkPHAK&#10;4r1fku4tx42U3Jim5UWcLwHqpokwPW80RsvwdLq4mK8enI8eno3Hq3SRG9NkPU3KWW4sCmuZW5PI&#10;WFAPsUAdYbZMp2c63YbdBL0aJJfjKu9Eaycs3bDhhoYTNUwAvWmt793p/PO/fK3jL8xiyZkE7X3T&#10;G4xnSZI1ms1OBjAPkRfMAOC2FYzHUyW7Fbhz/97dw/0hvvmI+TsBIXJzsYjCVblamU+fhI8fUjPP&#10;TcLi4mw0nazWBU5o+WIWUqhhOU+fPp5OJkjrAbZSz7Dd8do9nqHJbDTGIwDTflpyFbKygPblfI73&#10;/nBvSOUwIVYyRAExznwg4/5eu9v3PL+0nAxc3zBSSgqi7g+CJgdJXD6KwsuLy5MnJygLVqtkuSDD&#10;30rTnI2rsoio8gLPaaHqWy04VSwYTOQY2PvRb6hEyGU7H10mHL3r9PeHzTbqAMQcc2ojUt0AYQfc&#10;BD6EbuCLQF+hItC5TgKRDgado6LquofruYHMKRTDpXkn1Q8V0SbRzYoC4EONbxpKm083JIFjSxCo&#10;kKg4qFUTDHWHaNy+vZV276Dr0PQq5KCiwBv1wR+m9r7cg9dneXQNpz0YdqxkNr64uODesDrDHioc&#10;dbtSHgNzzeXkkq+2yyzRsNVuDgZt3D9HF5eT5dof7HVIHNHLx3z1WZ7K9W1XBJUeYjdfqSOs/qo+&#10;Vp1jM2lVb9VKCuxvf7ZDmEof34bTJMkKplZJtmSE1Kn/iltQnBl+l5pygs/StEEl+ddVAvhX0QRa&#10;Syv3ieYh+EIRAdABihSoCmV8fo1X76luga9bC7ysFEB1HfV0U/2h/q2mszoFQIasjIzARPxcKupd&#10;DfPaAkBpSLcCJQlGycNejVvq842+To2dIhes9lIzl1+3m6g+37oFvqQtkCOqjiLE9HrYElihMgO2&#10;h7ud8G1BxfO+uhmT1OBCr/nsD298eLWL7Sx0sw/9lc6gVu6rAEjRXhFDlhDT9fRlJRAVO8NKbbrD&#10;I1QYbBtc2ol2qrWqaP8W/GsEp4KzVYlqLdIWZ3n1kGAeKuO/TGJl1sqhAV1FAUxKN/BAjgBKxQyj&#10;fLXEFnA9OplfPJ4mqwLhOtFcCGV0xenaSHGgXxvLwrxMygXkgEozkK34rk2cmbqAed4/OOKF8rVl&#10;lT/57tvfe/Ne3zVvdf3jXhMQjdrfWRstw+qaVrdhdkyrKWnHZmZYqcB+O27YIbhF4v8lRbX6XeOv&#10;/uK140PEFFNwrmX29/dfWYbZcpU0g/Z0PEGUH7h2mmUnpxeLMJsviN+XwP3X37jXbqGvLwLU8IZJ&#10;SrztmI8en1GGbxU7Hz5cXFwU43H2+PHowwfnSVxOxqvz89n5heD6s7MphQBI+8d0gMsHbt076DZb&#10;ZhhPLy7OJtMJbU3GP7UAZnO4AxrVHgwHnU5b3AzXZbgIp5P5KkQ3EGdFRGUDoxE3DLB9bNJaRTKf&#10;ThfzZdNvHR4c+n7AhZjNo7Pz+dnZbDwRC/8VBRUapd8K2t2O4/loNlDUK0MBEQ7Q6iAKsHfT99Bx&#10;zAjeUtswz5vtllg9Gnm4WgJp6BToF2ATSDqgoABeAFx33SGUuaQKa0Jw7PBlN2C5mlVoICUmEps8&#10;RCEC1IQBBQtGl2L+T8yBmzJOjThDx4ENIbwcra6Sq9VsZYPfrwUTPuJeuz74aDn49YD/Dq77ko5U&#10;n/9hNWwcJfcPDg8PD/ZRgUjlerWYfp/Pbi59fzNXbjhBd7CvftZvooLZWT7mq8/j/K5hft2NNsu1&#10;UFU1em8z8YX6uBJWVd9qolWRrpL9QqyecUcBeLmXNAVWRevVTFnVEeD2UBr+zSNAs7T6jmB8VZIa&#10;uY/UxvVr4w6glQZq9MCBFTEQC3lO9VK3QN0Cn2ELvNwUgAr76NbbhLIUCaDGJNF/kTuY8ExmhBO9&#10;ofocApJsQZXBhIRWs5wyOokjlBrqxPhHlbBWW1GOzFfx/81jpOYBPsNOW2+6boG6BV6oBU4fPQoX&#10;C6zoryyiwbXK/f65y0dBhQ1W340+6qFUY/jnL/qrGzH/7X538Iy8VbCHA8ODTbap5obKFQAsV2lS&#10;ZUvKVl9XB7wKWO3uXg3HklCqw7N67ypEqwO11UsJwTa1CRQdoEjdas4L7Jc0Vg4Ap3rFnhBDJsYM&#10;7MduT5nuWdjiR+Scx+X4dD4+mWZh3ig4VFMqH1gNpBc8WsIURGuN0sY4lyoAR4P27b1W4Brf/tab&#10;//ynf3b7cI/igj/6/nf/9Hvf3ut4hx3nx3/yxuu39zo2ZoHmsGntt92WZbpG2caYBoS9zsGxEBUp&#10;6QnGGreBFCxpkGRA1kHeNPODoPHXf37/u9/smeYMPOl4IJVvRJE1Hc9aQYAcYXT+dLkYx/GCTNvp&#10;fGm6rThuzOeR7Vr9vpckY8sqOD2q9klgzyxx4JuLB0EDuwIOhQZA+iC59EqyzhsPt39i/Xl6eAhw&#10;6isHfskE5jouFuF4PImzeAZ8jyIeq5AKJPTzyG22uv1BX5LvDSOJEgT8vBSNTulA7bwgl1jK9mGp&#10;mJR5lKeUG5gvKMZAe1AJwbLbJA3Ml+VoEo5nK3QSjo/CvynB3E4QprHpWL1hN2j5EBpFHq/ziKKA&#10;RRJB7wOywffk+RNy5GbgEuBQwKm0W51ms8V8II6gzKhoKEa/YsCooZCG9/LEFyO/ZxfV31Q32rht&#10;qImByn/WnhOqnqTUuhAuwEgKI8zMWbhexOsUqQJfSEUHnbxS3TQ37ABv3G5Xt1J1n1UxDt3rqx69&#10;WUnfIy80atQrfVVbYHe82+LzzUVXwXidga/ynLbL7nvhrTSYV+k1ulhAlZyvpfrqC6mTAlDnDmKT&#10;Oi9At5k2yVI0LgO1FnPJtyqBa4P8dQVBNb3m5iIhCsqXQBy3vuQQiY8At77Irb6q16E+7roFviIt&#10;8HJSAHrepwP9V7JPuSRbalSETOB/8apW6j61vkxsmk1X6ZvkhwxR26exeipXianbqa2+yno2ukH/&#10;dQ7AV6Tv14dZt8DL3gKPHz4UXyZV3P6556o/3X6ng/u7q1Yg5nk4f4vDnwstBHhrP/OrgKbe8DPo&#10;XW1cqa507XQNXuSYpba8st5joTodrq1QAFs/KY1qtjBpq01Qn+l0VDX+y+ZULGtTLGDLTGyqvG+e&#10;FpoFZmpLBJzZrcxvBdPqsCzV6jT+RyTAe7xjoqSYTaLJ+SwNM0us+OUBwdNDkukdC7U5QvZ5Vk4y&#10;c7m20AX0W+7tgY/JuG/mrhE37aJtG/PL02w1texGuC5//tv3Pnh6Ea7Ns3l0Oo1GEWBc1fqTBxTR&#10;c/5fAGcxISRybBiZZaRBI+3b+XHHeH3f+el37/7zH93teMt1Aapvd4evZevudByRDEL5wOnoXJXK&#10;W4/H56qyodnqDkC+UURZPBp2dXH+cD69uLy8xAxdBb2NAyoKeFaz573y1q1br7T7h/7B7cHxPSz9&#10;g/5e9+jO/tHtIYX9Wl3/3isHt+/0sSGg7C5gfgoyvwiLzOqoAn4xl64s3KYvOMC09w4OKIWIwIJq&#10;eFgI8KXv+5gItltdvPpxGMBljdK9WdrIM3O1yEzDcU0Hxn61WHFgrt/C4S8tLKLoWW5Haek1Wxwt&#10;R0Iyv9/xqLhgOI12v4nXYrvtr5azyegSgQOJHiD4YX8ASyFbW64wLZhNxjAAvt8kS4KSg6AbOiGO&#10;BOAgUIx0P5X/X5FUOnN6c4tcw9UaWm0EMlde/irAqjwNpE9XLIEpOhGYljArw7RECEB2uaQj7oD0&#10;LbH18aKbXf7r2vvdG3tz/77sA97X+vyuGB7ter3TUdW4q0jObX7/ZgWVgkLX1PEt+aEWoWiLfhXU&#10;l+i/pEfpe0CoWs0DEPKnXofDcKlzAZQVoc4XUP1YDbxCvWoOdnN8W05CT6QlC0t5C+iQWyUM0Exi&#10;vdQtULfAZ9kCLx8FoCdzmzbTo14F/NXIpOefyP3iKBMLQFF7apsqxi8PCaSaHmpGXw+SfCu2RJvh&#10;T9Prep58Y2Kth73P8nrV265boG6BugVetAVs6rMTsxUIqa2ZtDF+KbZ7UqeMN4bKy6RQubzRQmT1&#10;4iv5iS7WrD/aOptrd/2dcbYKWuopHf+qPHoJNWmH6uolOEhXTdsm5FcZ1hr7c0DEhLTmWgnmBSYJ&#10;6s2Ex0BUD0bie3FWUzNHtVcs3sTvUCTbVVRfsvrJeMe3TwX+pSK7klnLS+zl+Llk119VUhcffSFx&#10;1QnK+YpKgvGdIBdbkppu8g3md+xWglXgf3WmSRomk7NVsspIr2AdAC2hK8C1uOijrzfW89I4ydYj&#10;FO2Y6RmNy9HicrKKy/Iff/v+v/37X1wu5kmj8Xe/+vXPfvvOSZQ/Wqz/wz++/+77pyEy+9X6ZJGd&#10;4DJAgB/FAX4CcoAAR05h7dvl0DHueY1vtZw/7QU/GnrfP2r88G3nr//mzqAH4E+KMrCbdxNzcDom&#10;IT457Hff+eXPETQIGjUbxPUX82kHwOvmd1896AwCkuTNwonnOV76cCyo4JneA9cD7AE73t7Q2x+C&#10;kR0HpX1PsvKNBiusPU+MwprNoAPOVh5+sDSL5YqTn1AjMVx1Oy2/6bU7rWbLj9PEcqwAXUPfbfd9&#10;+AsK8SyX6ANi5v/UAQvcBs6CXOOTJ6fj8XI6TWbzFHi/xApgjQ87D2sLW4TAb/a7vU6n1W55vmP3&#10;Ol0x+Gt20Nc3UjoKZowZnIXXtvwOpMAadQOyPi4HB1DYFsUS7t2/Y9OGDePR7x/Mx3EUu6u06O31&#10;qE0oufdoDFy35Tp2nJQJXUnuCE5YKlEWFn1AO5Urb70qQKAynXkvWhKB+arShK6FqQQBMlHgXrCR&#10;GEquhom3BBktqBEo/SAGgUqRTRcjHIo8QTrbhkfYIrbtDa/nJLvefupe09ydXjYATP2x5d9uzFVe&#10;dASp1/vqtMCGgJIOotgorVHVATHdGzbcVZUtctU/FKZXnpRU5qNoBu4dLvhewvxqEN9MbLWOQCUO&#10;iHELmhwH/Y3bDIIWA0EQ4O4hzp9CCmj5gEr95z0lPsm6UaIC3sgK6jv1rZIViPpfvVhNqQ0+grX+&#10;6lyP+kjrFvjSt8DLRwFcRfoZ9RSruCEF1Fv5/3ot+n/mchJ2UuI9eVKXmBMzEjHLZOjRlCRjHbMT&#10;hqNqaqvo/Ooxq/lQJfPbfvKlv9z1AdYtULfA16gFXn3zTb9JwjNYo4qwa0ReARMFTwT0qH938D8D&#10;nx7dFPBXw96Vkd72xztBpd021fPFaq6oR11V/1xeklstAP86Vaq4WYXsVQhK4q447qmUe1lXhaY0&#10;SYBZFxip2r6a0+osVqXkrzYrG1c+bHp0FlQm9IJK7VcUhJIDUOpeCwT0DzcHrZReKhCFIQGW8Dj/&#10;k+BuoQrQk1o0AmzFIjaci7X9fD7Cc16yxuWYpAA8cgUcxqWiXF42yP9fQBVAeZgCJcO4mC7yKDbn&#10;i/ziMpxSPSAlYb6cL4owlgpaJjg2SVDDqyQ0MZ2xDDT7zJNFHAEARmNAePpWx3t16L46sF/tmve7&#10;xt32+qCV/9mfvtbuIg0AtjKJ3wvax4swX0arwbC7wv1vOl4tlpwCMX9UDID8Yb8ThzMnaAz2ib2T&#10;1ew6Db/pdimGg9g/jtaLRfr0ZJTBxOBoEOeX5yHaeUQS4SqMQnC7Ea4wVV8ZNI/p8ScheHgCigtw&#10;Isvl3DYLD4994HSrTQI/19IPvE6v1elTV0Cy4efzOSkCkADo/UX5m8U0dZEVGLVfXsxPTiajcfjo&#10;6WgR0pIWkX/i5GGUEnuk7mAr8DvtYNiDY3A8avfkCAaKgqJ/UcwWkfV3el0uFg4JSRS5btDr76H5&#10;Mzm+fs/13b1+3yzKxXgxvliWpW/7HtwEToqsL8iHeolAdLnCaRxmcguovAiTTqR6srJGqwLrG2il&#10;QgJ6NqC7vp4saDdA1dOEhyqofwAFICFV2yxdsY4oPWwZJTtBVWVTs46tEOdZ3L7F/1tpgE47UGi/&#10;+u/uz3cpgJoFeNmH/u3V3vTCqnduhlvdPRWnqxICrpYq5g/+txX+Vyp/jdMF0guql+GvUkZd+VjK&#10;qK4GS1w+uY3FNkDGcXHOUk8NtUMl1tJG/2o6rl6q26qxWw/BmxoDorqCm1Y2LC/79arPr26BL7gF&#10;XoZ7bEtxVjH+Kg5fPaIrRdJWhMRKTNIS2HaJHMmcUo1WjoMBEkEGUZ9uigDqKina71fLSCudXfX0&#10;3aJ/uYhqSLvBwH/BF7fefd0CdQt8rVtggLe5uJtqr+vtck2ptCserqL56qPd99t1dreyiyh2329W&#10;3iRQ7+5Ab1ktOx/L+wrMq2RyVVCa8L5MIflT55/qX2p9v45e7Qy31Wivxf+y4oaqVeP5ZuBWkv7t&#10;OK3npFff3jhrZPwpSfeylnK5FmMCSVTVulXEAGmGEx0yds0Qg/xFMMaUmDVFzmriIZ7wWwUDLQOb&#10;PbuNCyBnmhf3jg5euXXsm3bQsH7yve//6Z98uwtqtY29lg1A9ixZ3wGOmkUAQmVryAtIuZejN33b&#10;7jtO3zPb3tr1U7sZ527y+rfu7u13A0qUr/Hh94eDW6jcptNpv9+FTjk/P8En/+J8UpYA+AQjfVy3&#10;8QrwvWYUppQJVMHvwvcdgO7p6fTJ4/n5RfLg4fTJ0+Vkml5cLh89upjO0uUiefjw6fnZFMxPBsSD&#10;D88no7jIxb6B7hI0Awz54AF4UR0QxmWxWCwXS/akC49T7Y9Ioee4RVqEi3g5j6II2AD/hOOhiZif&#10;6gvCUJRWGq/ZPqaDZUGpAjtLQeY+z+yVsA/Q9wITQCt0B9tttLswDA4YZDwaTUbTNFkvF+n4Yv70&#10;8cV0tLy8XFDXMMuM5TK+uByrS27s7+/zrCffOFyywajbaxqUHjDZbkKSB0kZWYYlYUmZwxh7eH6h&#10;fCJV1jMoh1QUlSuoggu6J+tsFJ03qLueppd0yKDq6iqhQMfs1U+wGoA+abgUQEQjUorAQzQekh+9&#10;TWO52vgzd83OfaaYrOre3MK73Rt+s+7XejR82U9eDYnVS3W8arCtOqlyP61UJJVQQEf+SYAVwb9S&#10;t6iMI9w4tCGHULBsp9qWmmALP6sy9uXFHZRIfhYBNe31J46ZqodLsF+5CZBBIJIEdUfIpqqeulGb&#10;aRqZ/+tEATUhF55N5X5de0697FevPr+6Bb6AFngZKIDN7FMNVldB+S3xuckF0I9JNT1ET6pZSD3C&#10;YYHCpKXKHZUAkoyVKq6jQmAybKnEVBVp0nNKGZ40u6/Htuqlx7N65PoCunK9y7oF6ha40QLoLTXe&#10;+KiWeQae60G0+rf6dvPJjY3ob9VgqLPuq0V9LFM4hZQ22Gmz7nbj1yCN+kNNUJXjv56EqskodACV&#10;5OQjZQmgMkdVfUPZtyZn1ccqe2C77LzVWQUSZNJvdl5X+L+aL+uDI4i1KT2oZ9VEqHXagfYI5Ihk&#10;rYZIxlhVZc/KVgmYE8XHi55/c+r/GWZqNFrtTh+hvOv8sx//4D/+q78YDFtBy/jTH739vR+83umY&#10;QbN8443D/b0AtO9YBjQ04BlpuNoB/1u7xrqJ6ID0AioRgBRFMm7YVLFdFmmI4n+d2UX/Tuu1P7nD&#10;4XAESWx2B7fL0gHcujau9OuIioWNNZ5+zdZgPFogkSfjfTA8nE4WQOvD/dsG0XFgKGFxUu/zArT/&#10;3vtn2OydXc6W4Rq//dFkfnpyvi7y1WoZR9QfKJnfQ38wze/1e+qhS+NiVYBz3hpShH+J1cOWyGVM&#10;U0oAElB3PKTF4vKNG16elKslQgker67jN03bI+ODU0ZIDGHVbaswvxd0W11Cj9qicUX1vzh2LDmv&#10;mIA+uQE4RxaF33JhMLr9Nsh8gZoib8TLjMqFs3E4Ga2m6Pwj4/JyVRQWxQiiMDx58oSr5vpNfAZp&#10;4oTijkVOQ5VlKixOgYcjQgNmCNRt1HF5zQGJiQHABHNAbX+m+SPd5RRckv9r5F79X4EYmSfsQHXd&#10;S3VnZ2rBH0rvTHghF62K5OrI3jShoO9cvVy7WTafVDdgxRds4qvXb4qrW0K9q0fIl7gFhp1o+xq0&#10;5f1eN9avIa9O3G+Hvdaq11x1m8tusKRuaNtftPxF050HzkxeLq85L9+Z+faMfz17yos3LU9W5lf9&#10;VthvR72WerWjfpvNRuxu0In6rVXXn3f8ecubNt1p4EyazqTlTtverBPw20UnkG958Un1Un/qb6sX&#10;x9ZkTXY3f4kvVn1qdQt8GVrgZaAAKmSvobhats9MRdOrAJFMqJjDEEqR56n2NFHPTEH6pC8JHYCA&#10;iTmWPOxl4XnJdEtJUZU2Tz3td9OT1Ib0xrdUqd79hhr4Mlzh+hjqFqhb4OvaAtrA+blnvwstNN7Y&#10;rqbfX8EPxXve+HAL+7f4ZPsTPbhuCqcqTK31njvaU72vzWZlHY2olOBfPpdSfGqE1SmhfKu5V028&#10;so5+vznMClZdHfbmZCocppiIzWlpvKaKWm8W/V6fsi7mrmldHgdoYAmVsbpkD5AmpkoFErlmEyrb&#10;lqC+kBJgUpzzieRmVOlbN2bpesWHBi74Djp4F+U3DnRJhG1AbjfeffL4908eLnKwavp3v/zFr3//&#10;W4z/qE57OQ8vlvGiKKmJl6ncB5HfchzgOp5QwHR5v7aI7K+c1cIpCrfhea//yf3SSSzXCMOV6/ca&#10;ZhsYHoZht9381S//gUA2afr7e0fd7h6QG/jcanVQxJPc0On2ICQI6vFoxB6XNkmwMcB138JLsDnc&#10;7+7tt4Z77X4/ODxod9tmq2kd3erv7bdR8kMuDQYd3kvpLszsCjB1Rth/OiHpYB6GcbfTI0ufEoNY&#10;AQRNr9Nt+YHPiZA3gUIhydam63d6w05v4OHE124LHnbWnY7d63vsCEye55HvwzNAAOGBmBIsX+fZ&#10;coFDAPUCIRckWg71oG3/h8OeZC7j80AZxoJVRUgxm0arZWaaHmkZfquNQGExm52cnp2dj2gimBou&#10;+nK+mIwmxDQB+MJZidJCsDiInMwFG2JGPtGSQCnbp+YCmoLSz33p3ZvJgH7+V51Z0QSVZYaedkg9&#10;deVzrjXSKhVR6lxKb4aZEAM08ajQ0VrdNyucrxiH3Zv02k2t01cUd6aZsu1v9Yc3bvav63BYn3fd&#10;AnUL1C1Qt8BVC7wMFEB1NmoKpx+Z1aNTv9fPXiZOOcmGiQbtwgeopyKzOSwASTriwSxsvPIgVc9e&#10;PV28YuLV57uZ/wro62nAs0G2WgdQ32V1C9Qt8EW3QCX7vM4C7PKY+gA/Elpsjn+LlrdcwLNndo0j&#10;uFJGCfhXr6v00+1vd5SrmqetDkZrSTkuSZJWJlegqUrFqoflapy/oi2ub7Pamj7aaiiX0Vop+KV+&#10;1WZrmzWuUQAkabuoWCUDXESueSFWAMS4pWSbGAIoCkActyQ3FmPBtUkSQFI0kJInlj1dG6O8nOZr&#10;CtwTusduLkki5AO/fOd3/+FnvzidxJPI+dk7J7/47floaS5i/533xx8+XUSpFefGNMqnSbESKsGh&#10;QI0lOzXw65fUAjkPOQZwIz6HWWmXVpOk/+98+83D/Q7cdZSmbqvb6R8lmUHlexzzHj/4cHR+NplM&#10;k7hAcg82Xy7D1QqawEOgTwAfS73TE8oEzuezRbiK8YxA5g4qv/PK4a3j7r17g1de3Ts+7g773r07&#10;w1uH7f1hs99vdntY8jmA+3Y7wAcQB/08D4ljF2m2ms8SoR7aUteLSnfKyIBcfWL7mAKSVQxkzxNU&#10;FPhP2j4/brdsz+UsA5VAkCbLYr2KkymqiVbLm8/HWR4iqiCrwLFh6qlCSFpyYzoZx+EKzoIrNJvP&#10;LIfyh/b+/qDf6wCFXRvXQvINwO8B1AJkRxemo9sOWg6AnM4EOTKezG0PdoI0iwZsxIfvPz5/OlvO&#10;IR3MOELAYQvoN61WK+h2A8oSopQWEka6sGRy7JJH+va5dgdtpgSb+MB2hqAjBlcxC1VcQlVfzCGI&#10;dCEiRZVt8li2vXr3BtSTHI35q5t3k24gf+qSBZuJ0B+8tb/oIaref90CdQvULVC3wBfTAi8HBaAJ&#10;+ivYXSn0N/hcdJ0EEWIe8GTf6fhUxeCTO4n2UicdKZFp9TlPWD3vrD6Q3M4qv1SFj6rEfzh9cY1S&#10;qZB6eZYN+GIubL3XugXqFqhb4BO2wC4SvoIf1cimR80q8PkxXMBGda9hv6ouIKj9Ksx+E0FtEI+K&#10;/auUVLV1KTIPale+ABqAgW6qg9gE7XfPb3N48tsbnIXGRAoy6fC+Hquvlu12hH1QGawkx2JPzQHJ&#10;0ZN5rioFYpIFFyBKMSr/WYIGVZDXJnAer82oYY2T4iLNL4r1DOiu6g9gyL8K47QoL+erk8lynhRR&#10;ZlDNjpz3Ym1T4S7PMJ5z8BwUxwApy8CeXclNM42WRIjzRPTnDRtGQJUz4BxSs0jd1AjSt751/Mor&#10;Xd9OTPGSNzv7r8S5tQpTDpVH3ofvv9cMWvPJghp7Dx8+1o7b88WC9BCM+FqdJiUNlstxQ8LfYOym&#10;1OHL0+F+6+BWsz9w+33fc9bdNmBfDsgqjaZDDQAziqhjQHPg6k/JRirniQSehJMsDonP43DYQsPf&#10;bMereDlbUsYviamHQJo/oXXh4bNETMPMgGKDnsHDF/ybU6An5AkNDs6w71tRq2/d6/TJ9p9Plzy4&#10;6RT9fqfbbfKwbjU9uPo58f1wxSVAyM/pOC7+/SGul2kSzudTTAWpQdClnEG72WripZBjlHD73sHx&#10;8QEUDun9IX7ABe78eB8YkAWNtXv+dH5xtpTEgbC4uJgsV1xMC3dECAgKQRKjV899Vre3LECF53UQ&#10;YPPvRv2v+rR8qlJXNtMCHacX1zTRuog9Or2MvobkQPluko4B9SNCGL1s77LnIvmK4NN+nZXERilo&#10;tgbGaiO6fEDNBXzCsbBevW6BugXqFnjJW+CloAB2Qu5XFLsuTypGPujrmF1IZWIxbFZraJ8Rnpoo&#10;NJUgVGIsOhGAOSh/Si0AXZVUR5w2Hj+b57IW++M1rSaWTOKYnm3wf60AeMlvmvr06hZ4eVtgF2Nv&#10;znJLjF6D8TeQ/AZdVyKsrYR5k4qvk/B3hVpXQEe/A6rgP82ADeBSQzJV1IQRUPBK8JSwrUC3Ddza&#10;pX13L8g2CqpV0NfY4a0qYCPlVuerM7SVkZuyIAQqcziSNO64chiC/j3y21Fpq8eEJAKQIKByC8gI&#10;MEH1WcNa5etJms/y9cJoiARgLdvpD/rNZov3nV7/tW+8vXc4cJz0h99/7S//4ptHB17bT4/2vV4H&#10;Uy7JBqf4HBCTKo5uWXjrzF+nCOepRqfN4iUJXaoglqzaaCd33vTe/hZ192IjX5DGvrd/LymaFJmn&#10;gTDhH41GnBH4FjZ7Ml4EHIM4eGX9Yf9idIF4XtVYzFHag6tNA9WDnxdmkqareLZuxMBppP2465V4&#10;fcXZfLxMlimZ8men44vzBeb9VA1YF5xfC3OBgKp8fgD4B8Lahnl5dkEBBdt00ijjggH7XUL9KskO&#10;QoSCAmTgmy418hpJjkIf5QRNjdYh5bpDQ6wzc3KJ6cAaO8DZlFp+WBc6WBXu73VJPTCMHO9eieej&#10;9KfKgNeEjwgxPIiW8BdcO8LqmAGUa96Lsl8Vgcxsxzg8GhweDu/ePaYaAu7lIO00SSlY4Fgm5AOG&#10;CZNLrAEhd1xKEsjDX3gO/s1dD0xOPoiQQShIpIJkFQKoumXFKalg/zb/X2cDbnpXlRyoOuSWEJAk&#10;AVWMSIoMckJq3iGVK2+IADZSlWupOttOru8UXaZQ1DM6K0H35M3y8g5X9ZnVLVC3QN0CdQt8yhZ4&#10;KSgABdH1s3ZTGlp8mdXMT9x1UrIsybPkMa4neDqQZRjEOHij1XRMjrRPz2Zeu4kUKSJh+zjXz+aN&#10;xw/uScw6mHOheBSTqmoS+SmvRf2zugXqFqhb4DNvAR211GPd1i1sM+5tYYYwpRKPFK/yKvFZR9e3&#10;i9gBSPUU4VklCI0YSsrX4+Qv46FUQ9N7EuNzVbZPULaE1EUaoMZqqbrOahjJEVMXFCRF6cvENDIS&#10;wMF6FMHL2YhUnxcTviKJGW4lZZq/pWKU9gMEU/GBfKaGfFX2T3hbfTCSzq+9CdUTYvNGPS2kDfiB&#10;nKkq5K4gHntNbdfP0ITH1I3BIj4pSyrjUQ+wY7m9hkut+45A3Ty3wcGlMc+LWVHO1+Y8pyIfUWMg&#10;K1HxdWCWP/7Om//lf/HP7x71fcf88z/99n/xVz98Zc/fDxrffuP47XvDPa9omUnTbWB7HzaKGNq5&#10;wZGQlJ5SLo5jEUwsjyylY8NEj5wA28RfwHP8wz3/x392t9lbpcY8ycumT32B4Xq5TpdRt9kZX0wf&#10;fnhqmYHteM1OszCSPI3G5+fA7HYL0T2u/C4l6kzb91HhZ40HH5x9+Gh0OUufXoa/fOfywcPl7z8Y&#10;/ewfHp6exL/7/ZMPHl08eDxrlO7lyeOzx08VQaOuKAXtmq7XCtBLYNU/nc44ym63S+7DMgxR7dtN&#10;zyZRH37AD4CmOT4DcAxJvFwsihjzwjU1/Egc8H2/0x2WDc9q+Oj9y8KN0kYMX0983JGOIY9oQuRO&#10;eeug1XbJkTCQEixhO/J102leni2osNjwOpj4c0KWiu3Db2RxYVs+O4TPafqGbxnIJQ4Pg3YPgoJU&#10;ipwORzHE7gF5DV6cIg0I0XrECQUp6Qr0BHwB19RIB5JbNsCc24GrgXGhsgasXCV1ur/cRqonqaQX&#10;rXvR6S+KJFIV/2AVRM9CyyEkEdMCep2aXMhG2YQYDplcfFVX4tkb8+puvdGTlReh6srVfa2TCbTz&#10;RZXjs+32n/ngUu+gboG6BeoWqFvgK9ICLwMFoB+Y+l/d7FrrqWaDpXgci1JRwvlKRypTKuaU4r1M&#10;5WLmeyL4l6eqVtNVnn/CHih2YOPBgwCS+Y3MctVEVqaNau6rp8zyFM8KzJB0TkG91C1Qt0DdAl/m&#10;FtBAQhMBu8d59VdVZlzBlOtL9dtqnNXIg/9J0FUhapUCoMfgynm1sgLQA7POXN6+1H50ZT0Zbgmq&#10;F4B3NcyiIY/jSFmky0grkWQZzBXVK6OwKs++WbTbgARW9RitYufKQ7AyZ99Nn5aAqWB+OV3hObTc&#10;v0zB0LPxSRYuxSQPZAadASpt+dSsW9u8fOK0UjGuqgxnhFkxTfL52oAFwHkfGz9U2G3PHlCw3kHR&#10;UMyms8UqxF/+4dOT3/zqV4vJFGrif/+7X/7d3/3jchllqXExXl4uqIInVn/SOISDDVLWpRF5rEhK&#10;uortihUNqnSq5HE8zvpHP3htOIB/QCbPEQ76/ftxWI4vLvrtdrQKnzx+Oh3PkL4hXmgKAHfGkxEG&#10;fq+//koULvDFo0kpfidQuCjTOP/tb588eHQ6D+M5lfiScrHIL6fLGLLB9DBARArvBT0f5YBnHR/t&#10;v3L/Di4AiDPEJHGNw+46jKOz0/PpGAU+ugmv1e5ijoiDX0GeXZtcBEruSe/g2uHnTw6/6P1XUUl2&#10;BECdWgW0tKToUS/AU/xCI2i1sR/s9FuWI09qaQDJEWngzbc37AGfqQ+Qptj75vPJfDpZsqcsL7vD&#10;3vBgkFNyQOklpJa5haJi3SdVApVGEZPRT+mDVrfV6XUD34cF4AmOTcDB4QFOgsJwKekJSgQsIGib&#10;KvyuPCmVj0BlbKFs/FUf3iQBbHkxdZ0007Xp/NtogrpPlI5ABC+cjmScSNU08Lras6oVeE2eskPV&#10;bZmsmzejvv02N4L6vb4HrzJi6iyAL/NQXB9b3QJ1C9Qt8IW0wMtAAVQzxw3hrel5NbeVJlX1pSQQ&#10;tRuj54mI/q9y0xGlgGIIVPK/8PNq/ihPcpVXpxh+tinzRX2RhE1QNU/5L58yk0nzkggHFY+26rsv&#10;5HLWO61boG6BugVepAWeVRe/yK8+bp3nePO90CYrMkCioqRaO0TRVfgeACzjLKMv+eNotgn+V0nP&#10;O0oEdrA9ER1y1chsE95Xgq+dZXtArAinC1hDgpA13Lxhi4Yc17yLh8uLB2a2sMucSgAI+PH5N5ym&#10;3ex5ZKd7bp7HRbIo1zGEcGyYs6xcYONXlKM8n5llTFJ+WXq4zFpWWprvfPD4f/3bnz8dLxZZyfu/&#10;/+Xvz0bhMmm8++DinQ/Pzxc5dvULVOgUDyxMl4T8siS7wFUG9HLkBJC1TJzKAKVLPNy3SwQC3/nu&#10;/ePbvon/YImAvzvcezVMGqsoafdaIEpi7PyWB9ZsNt3f3/M8nxIAmBhIgQJzfefObZQRrm0llPuj&#10;gl9crFZSxo/k/t6gd//+7Tt3h/1Be2+vy/uDw8HxncP9g73eYMAz0vHcTrczHA6w8OeiiLpC5cjH&#10;yxirAt8NFrPlbLZod7v4/JHFsX90eOvWkeu6PGBD+I4k91DVi7E/Rfsmk/FotVgAe5M4wgGAnAue&#10;qiBYOVSyA6z1cNAGmVN9nCsr9gzk6DXMg8NbzXYHvz9OkMcz3AG5/egOyPlvNZ1O20XYgHEglQA8&#10;F7OGpNvxApEpoAeJoScWy8RDuuD6HDYweTQSRgYJC9aAQdCEMuBQbRu7AbGDlOe+duIn70MqM+iM&#10;epUvIu8q171dEk0TaxvkvtNT9dxBzShk2kBWhwpY8JekTGA0IYXZ1ZfPu49u8HTVPKRi8a794Nne&#10;/tz+/0J3Zr1S3QJ1C9QtULfAy9sCLwUFUFV7qq6ScsMRel2epZssTzUxlCrTMjcsCSxQBVD0/Dwd&#10;5V/lC6BmjUoRUMlLJWdPzQDk0a0LY/GEZiZgka+J+1GxBvmjS103LOYPuBV5PnM/NUN47mP85e1G&#10;9ZnVLVC3wFeoBXRU8EsSG1QpB/ol2f/kBKxNu2jYBQAY5OU4OmcAFTWADEN4HWXdoqBtLoOmajWs&#10;0vFZiYVef8TpU9bBVtC6Spu2xH6fR0aZh+NHs6e/NZYXVjZv4rhPdjbYvCFg3qZ4nmUBVbN0aa6j&#10;xhr1fRGVjcXaCktrsS7nDWMJylR5+1jkrVPS+NfzVXgxmobQw4WxirL5KibwzAv4GWclYXbOkXgw&#10;+fN+wyCpvdUwgwaRb9QO6hDlWEUuXpaQA3KEfiP/xpu9t785bNirYp2YZrPTuZ8WzWWUx1nmt4L3&#10;P3gPAsEnXi8Wet2Li/OI2P58dfvO7flqTmugBcBIL8P4Pk5gBUzTxeuwN+z3MC0Y9Dud5vGt/cGg&#10;vb/XBjw3A7c/6Dou0ntU7IT98UckQk7cPmcjkDSu7a4p7yePRAcH/l63x7EvVqv5auGSnHDvjg8c&#10;h2ThScljUhIPcDnkEqLOS+cIIoqcioGkJrQDPAeJ9ovmodNtU6Y3T0PLyNtNO8vY1QpLAZ7epPON&#10;JjPgukeZAVucCyLqH5AZISn9DTgSjrTVktqAlAwIl3OzUbQCezm/hA1Y5wkeC6NxiKbB9ShHQBkF&#10;M0uK8cUcOQY8BTh/wdtlRIkHYgEQP6L7k5QAJfOXWoHCxugHvAraVzqZbSLiLuLXXVRPHsTzX5X7&#10;g8qByEDcIQEJoQIqfgovIc5+UwpAE1jXlhuWfttuLFuXFZ9Pv6kZi6gbvkJDU32odQvULVC3QN0C&#10;n08LvBwUgHoEVs/ja0+7SllaTXbVI1Y9k3kqItGUsL8skm6pTaeUFHD79K0mi9UznPo9QtKzApEH&#10;A2/BjMe4aWGz1GWu5BHBqJ60m3nB53MF673ULVC3QN0CH9kCz+j8VZhSw+CdYuMavWheQJXkqwKe&#10;28+3O9jZYPUTDUGuMgiuR+mfPbIbUdMqA0A+JQsAmLemlp7KiTZByyA/0ewLn4vFACXfLDn0nUXX&#10;Qlc4iA2owK2qIKgWKcQu/1GLPrvNaQqYExTGqI7aH8i+vLx4+E4+f9pI5x4e8eLvsrZt1/M8SSTT&#10;Gfll1jBywtjsSAr+FfIiOxxgXdo2an9RDLhWh5A0wvIi6/jO7QMAdeCajbdeuf/nP/z+4bDnm8at&#10;/T7mdq4ju3aNvGXmGAfAAmBOg5BMws2KpeD/AEPgIbsnSgwrcXto/vQn95sd6g/Glm13+8eOtx9n&#10;9mS+7A974/FoPB6fnpyQwX77zhEB//feew/ffjIC3saJcG+AZgBnHLIABIdjr5Ci8XcNi+h44DXb&#10;qiq9xOR9MLIkwRvhas6/BPojiASS6lVRPkL/SQpOxpcArG1Ox5MkjMHJ2DSgqB8M+yTjI/HvDbvU&#10;ApRyOXwF9ZFx7TzfQbxg4KHDSZGgYBMPzzLy/cWewDLlaimvfAA9Zgr4Hu4PO75rxWG4WGAvkFDV&#10;ZzxbYifoNwMOMGVDBSqGiGNg98TWEW6woRX1/TjEiB+EsloS8bjP83IyDbPMSpJiMBzQXITefdfH&#10;N4E6hfgRDIdD9i02/eImwGnCWcACSOkHySgUtyCVrl8lvlQ30fZ22b1TtuSAus90SorwWKq3qcIO&#10;YvkgPhaSO7MxENBG/pt7UN+Aql9XN+PNO2lL5On79fptoXarlhsjQD1W1i1Qt0DdAnUL1C1AC7wc&#10;FIBW5Omn5dVlVQ9F9UQVcF/lm27zW5VnjyxViikqU1SIcP6SSypS/+pb5gJiSq09eowUwyfCOCoe&#10;0u502ugOPVfvt3oe192qboG6BeoW+HK0gJ79P4sBrsOVatDc5jXvmIdVQUx9NluMcQNabLHKC4KN&#10;7WryRuuyGHiB8QqtSNy1xA3PwgpPwJKSYrF38W1hx0BJVcRle16MzlpAXuX/K1c/bUmgwNoVBOIP&#10;nVAtJ4g5m3ZgW2dOvjTC8/HDd8LR4zKeWmVOPDqKU7V+Rq27HAQ6Ok0Wl+t4hfEhSC6XIxSxGQgT&#10;4Tr7ggNuKS37d779jf/kP/vrg8NhyzV/9N23/8U//8uDXsdrlG++cu/V28dWnjnGGsbY80kC5+lD&#10;vnzm4vFfiCRB+9RISJhHjjICoAghGFxgo5V0gvVPf8xGfNMMSbB3/N7x/W+5zf1VkjU7AcXwkjDp&#10;tLqLJeYDi16vDQoG2UKgLOYhh/v6/VcTZAxL9PC+Y5HR0IiifBHGizA5v5iRFgBInk1XDx6c480/&#10;n61OHp/mBMlH09F4cnp2gacO6QiQFn7T7/V62A9QY/Di9Hw+no0uRuKTY2RhvErzmGIIwz1Jt0/S&#10;FaA+CqM4hHfA7VDS4CUEjxkhe0sTyA6C/0WKXy9pAugYoHLs2XROBR9J06BggevAFLiut5ivptPF&#10;+eWYhgA0O+JoaKfUL1hFHN756UVCOgOUAFeNa4OKpDSm8wWsREqdA8tfrTijbDzG6t8OmqgMXAee&#10;gh9QGwCr4CLr9VrNlteVEoie2FsK5ifXIY9jihhQ10B1GeUZJB2S5ELthakg+zZ7X9NMu3eK7oJq&#10;PqG6uUw4wP/i/0f3FtsD6QNKrqIi9iqOoH6zYdT0Tbfdst747p/y2517fHuTbu+R3Zv9yzEs1UdR&#10;t0DdAnUL1C3wxbfAS0EBqIemevBqLf8uDbBp4s0zVVv06FXlIavoevVf8fsR8K+mjvxFFAdtnppc&#10;GmB+5oviXkQNaMcWp6JuRyXv6XCZsgCqnv36QG4K+b74S10fQd0CdQt8/VpgCwk+6tR3VriCD1vj&#10;/Gcgzc4619HGLizf7mt3lRuj4vYrUL6U2iMGTR44UeYGRvtGloGyxOw/pXSdGpSlWgAEAMZ5QtRW&#10;WIsdaQJCfahHdUFQisXQ3oSybOOo250KmrNcNmPlkRVfzh79en7yrkV1vTREtE4pAMsmHk8cuFFm&#10;oZWtsulZdPl0HS2Rta8b7rrhQQF4ttkGwq6zwChvtZt30YPxSdNf20ZcZjAEk8ns8ePHYGAO4b33&#10;PvjNb36bUsi+NM7H8/PJIpTsfAGEimiB9ODBw6lLMF7jOinIIOdBPLqw7Oz73z347jcHtjE1pRCh&#10;1927Pw+NyTLhOBzfGF2cnj06ARm3Ws3Ly/Pz81Neg8EAkEwiQBZmJn52a9OxfMcOoqj48MHJ+eV0&#10;Ml+8/8GD0Xg1n4dnp6N3f/tgPo2fPjp//92HTx6PcNSHPiCHP6DoXzNQbAyVAC0/EGZhMhpdnJ0v&#10;Z8vVEj+BVbpOFvECUwUyFA4P+oaRYL+HZd9ysZxOoAkmvMJVJNUIwN9yzdA4NBIK8WWpUj0QyIdl&#10;cGPKF8SZCD+kYyBXIFnewqUQHYBl+6RsOJAIAUoFKdUIBc/WMGecjedUUIBRUcaRtmRbrEu/iTkC&#10;1Rxb80UxGkEsiM8f5AQAnPyCIHCoD0gMntoFps0Vl7oUkExkOpBmQBcC/SNC4X+6pATMgOqMAvk1&#10;lyTPenGbvCo5UeH1qvifqlGhpyUK6bNB7BckpWGjE2B9KRMgFRaqbETFMlSLbP96MP/aDbX5Q1IW&#10;d5Yta3CDBdB/1kvdAnUL1C1Qt0DdArTAS0EBXFPuq9iPWjTCF3+dzaXerFj9t4oGqXkNK25MAZgH&#10;SNEepUqVSBGRCSHsKfXkulQ8IviPc7HC/Rvgf510qB+09a1Vt0DdAl+GFtiORR81KN1EFJoh3eY4&#10;V3XOFdS5LijYZiNvYUgFv6sk/Kuzv6IYdhDI1fEovlVGWyXLx8EFj3RC7wi5pQogiE1KABCTJZwM&#10;/udDKcqit7nbwup49IcaQ6lkep3bpfkCVSa9smpRp0gwGXl4IwsXp+8vz94z4nGRrIgIzzGuE685&#10;1hYrvib6dbNw1rGdr8wiwbetKHk5kjHO2kmKpwBBfgchehSbWfG7d9/73/72by/m82Wav/fw6S9+&#10;/e4ygj22Hj09f/fDx4s4zw1zGefTMF9hZUeOvZSbkz2RsYC9PjyHnDlCCHVKUnpPUu3zO3eC733n&#10;oB3gNhDbFtZ9x7kRXIwW4ymMgLGYTnLw5TL+4L0Pe1TYGwyopED4nFA7UPi1V14zS2udrjFaQNEP&#10;3lxGyYcPn45nC+TtZNTjnCOOfWHiY5VHIUGnFfjdQX+P/HrPDXq9/ptvvTEY9AmL07AcGKB4tVyO&#10;Lke62AKA3G16ht1YxSvTLg8Ph3gRlFkC0Mbnjyi6qhpJ1D8Zjy4nk0kchfxB3T42ckFkfzQl2M5x&#10;irFfzJUmU0ByB4DNdAZeXHbyMaAOgP6UG8ClQAQYyC7aTZIY+Krb6aA/OH16OZ+GyiLR9gMKIroE&#10;/CkUCJ+zWKIwcNK8AZNBDyFBgMw/8hTgDzgw2IiHDx7mhUgCmk2UHHQdiftzBcSfoNLYw82wKLSv&#10;eqD6v7zTHJPujVpjUukFVD/ddEshAhRPJWmHyupSTTOU0kRHJqRmIBSQ6pz6jtOdXBNYN/r8zTt3&#10;c3vegP2buVC1+pdhUKqPoW6BugXqFqhb4MvQAi8DBWAixORFhSMpcsSLfEVentfq9A+OBoe39m4d&#10;7986Pjw+Prh13D241RwcNgcH7eFhd/+os3fIizftvQO+6h7e6hzcau0dtYaHnf3D3sFR/+Bg7+jw&#10;4NbRweFhfzDwAp/IA3ML9S+5hDv/Xv/ky3B162OoW6BugboFxI5MyspV4chdLLFNJxarM9Yj0V69&#10;SBZX4ENIVF5bvK11T9W/IlXX1mZVLUCwk7L2k3+VtrkKdm6t08RLjei5+KBJfFuS9xVuItoraAsF&#10;N1jaKswyI/3dXjt2SU33hi0AGbzdyNM1TqyCjlT+NIqBquY6f5GzriKtkv2l/hXwpmXaqO2lrqAc&#10;JHIDIRrkDPk2tdZ5PLqYPf5tsfggi08hfEdTp0hMIRoaFLYj878ED8uxuHZhYT0XpRQOpKIeMeOG&#10;n5nurGis1l6UGySoR8V6uW48Hi3ef3I5W5VR7izjNYRCkqRAu6QownxNdgGt2VwbvXWjVzZaphHY&#10;DSrsOWsH/4HcsCluTxibg3M5SnhpOwDjHvUb//k/O753gNJ9YeAJ4O053nGWW5ejJ4Oumy3ybOZN&#10;L1LHs1ezxcXTC07/3p1js4FVHiHt5f3bR6RPzDlENAYCQWFaSj+wWy1/uLf32uv3797u3j5sHw06&#10;928dHe0NBr3WwQHPzM7enjPoBP12c9D1et0mZgVi6ee6bAXHP87LIhQPZvZt5P37e3vD/R7J/vxb&#10;pCkuizmNsMJ2x4yjFZe10zYDnzSHdYAOgbB7jBXfgmyAyTR99GhMSsFikUymy3mYLuNyHlMJwF4g&#10;03dKp4WLXgmjURZJ4Ja+W8TJnFy8oNU6vnOwd9DiNMvCCufmgw8uFCdSHB32cTtYrGbUNMzN3AxM&#10;r+cX7jroNePVknp/wigVOVOGdrdJIsJyHl+cTui/nmP4vpFkK7lnyMFQQg1KVaLRQJUhHUzBdY3R&#10;t+F3fU/p/iyWQUrQv5EbroH89GE6q4migboDQSBSFamDCMPBp/RMsly471RnV5BfbUJrDNVNo4Ui&#10;Oq1gs+gUGGV+fNPzr0orUO4CuyzAM4PhOoroJPVSt0DdAnUL1C3wtWuBl4EC+NpdtPqE6xaoW6Bu&#10;gRdogQ32VtlKV8tVaFGAhc5lUosC0Dp3WSOYCoHsrnMFKqqEJ43HEWhv0co2L0ttskJCVfbVNkNf&#10;7U9BdAmqSlhUAR9M3S3fc8iyQt1N5hVSchZQt1iyK2S0Ca3K4an3kmQNTpMkrgqG6ROUHWgftqpY&#10;ulpZB9eFdkhX2fLs7NFvksV5nhAWdi4nIbHiLBbBPDtDgSD7w/8VPgC8x8EBgQndNhqk6JOxT/g4&#10;VkYFkrFP7cI0Yruebe8rh1hM/O8eDH/0nW/dPRi4jbwTOJ2W36BCPfSG2cAK0MeLD/l/tvYK0ytR&#10;0KsUBkn9hwWg4p+ZNMy0Udhu8ZMf3r97SJnCJbRHXnqd3u35PJvOFt12E7/8ECn+PF3nFgfcaXdn&#10;eAPOqQy4aLZahOFvHe1fnJ5cXozPz0dnFyNy4wV6NqzDo1t42ba6zYOj4d1XDvf2Wu224/tWv4/o&#10;H6tBSHRYbgL5ES6MuARCxkB4J6gLVkss+tktGFrcEpvB4dHR/sEBtvbtVnM46CLsByzjI5AiOMDf&#10;0HL39vdxAlytMCmAEZFAP5sS/Mz5EKsPWljuAfYxC5QzX5vLRTydRhfj5WyVUi2x1e9TNkCC+3gu&#10;kpaQx/xLyH64128Gjf29ZquJ51+6XGUU54HsoCv2uu17r9zBE+FydMGJdHptPP7oJ6STRIvlfDQ9&#10;Pz1bqwIJqzCMM966qBYKSfZLqRfMRZBug1+CZGlQjQJhhvapxKRQCvoJpbRRBFzF/dWto3pZdQPp&#10;+6rK9lecgebGFEUm8kOlKUBxoIwpLIwRhQLQ9FulAtloATZdumIBtuTd7jCwe5/u3vJbHcHNMWOd&#10;xNPLk5NJdJVYwyrraHKyjPjnZLnlB7Ll9j1ikBcYez7rVUjKuX7Uz91htuTkouUzp/jpj477/Fpj&#10;ffot1b+sW6BugboFvtAWqCmAL7T5653XLVC3QN0Cn1kLPKsWflYnfHOdCqNr5FFJkRVaf96y+Vjh&#10;HA3qK+XzVmvw7M+qJOqrLzREl72pqKZsCcAldeBwbEsAuSInFztA3PJEkaBXVw6tWvOvwJXiGG4e&#10;pyYeFBugCgZQBy4HbwHecyucjR7+Q7p8b53Ni8Sajlmrhe/86JLaAMsYcI/UH/PXTOrPk48v9QFs&#10;ctCJ2Ut5AnIAsjxh755VvHHv6D/+ix/eBfo7jT/79tv/p//iX7x196gXmD/63jd/+mffa7llYBlC&#10;ATRtag+sgFgUFTSQE4Al2BYeAEgvaATQORkAnA9AGDmAHTdAysV3v3X49hsDTxz0oET84eGrUWZH&#10;cQbxQpL8ydOns+lE5dEnnGC31ztG8nZ4vAwj6hKCrtmFiNfxwbPw+ccILxClfY57Ak0jEJ6tLsO5&#10;7VPtVsLd56Nzl/dlA/u98XhC0oEqXG+02lT04w8gKicvaQeCVxt2GKbo20HgAGZy6BDIQcwUGUr/&#10;NE5S22t2+/ut7qDTH9L4C0mFXwO5oywzOTmPpP14sRhTArDM43Ax5WK3Pb/TDNR+fctuRjFePNRZ&#10;cDmjEUTGxWg2W0iGh2QvpC6USL7qtL20IOEgnUNN4NlrmecX591eF51eEPiwFaSQzOezNApPHjy4&#10;PD2dTsaO6wsLlAHGKQnpkDmAOIKORSeQeoBC/Aj7RIxduprk9rPkYswgVQIrU0kpYaC+0CzA5lO1&#10;unIQqL7T2f3KT4A6BVEcc9nFXVg6ufRqZUikQ/+qKsD1peIDrrF419fZ5h48/y69Vvtjd7CBASAV&#10;BdmDd20mWBS0OcSW4SNS0EuWLBaXiioAei/JjHzhBT7hBsPwwj/9uBWzcLqIk488jmqvmIdI0Q7L&#10;h75Sp/hPpgSy8DJR9UfqpW6BugXqFviKt0BNAXzFL2B9+HUL1C1Qt8BHtMBHIIKP+FjHLyvgf20d&#10;vXmNhTSJUC2btfgcLFTlQF+5sdxgEK5y+LcbqZKdlchZy6ol6M/EXeEijdsp0iYF1cUeTsT8Ks+f&#10;6gBSsV3RAXws7zUq0se5dSTgPShGARkedni8iSM7yeBJNJ48end1+rsyPU3TRZb5cdheLMrFcvX0&#10;yXg5L6IV7IOYDHI0BKvVDk2qy2USRRe4jiFMt4sUHZ2+/crr977xrbfRL1CzECA/PrvAXo+DeP+D&#10;D37+j/8YZwjwjflqRUE7qsmCwOV4pbHE6x+lQWw0QozxJP6N9b8E3dmfZeSulb162/3hd/YGPWwR&#10;k3XDb/eOTbcXpw0wbcv3p6PZfDKLojnC+P4AxOuvwmi4fwC3YFue57cGwwN8BShaQIDdNiyJvedl&#10;uIwXy/jho3OqECyXydnFBB3+EtIjzj58+HgyXT09Of3d7957/91HqP05Vy6DKB/KjMQM3P6n0wlX&#10;JoBdaLWwyp+Mp9APws40SiwEBNriBxglcDc0CvzROgAA//RJREFU1TLE3W8dUkeH9Lxmu9Xtm45P&#10;bb+YhjDK4f7g7r2jdhvPAmiehbFOqJloN1LbyjsdNy/iVbRahITpZWM4BRSluVhEl5dTKICgSWIC&#10;jEqC3KLZpFaBoHO31XaabQfc3wpmlEhIaFrx8ZvPplLmkEKG4reYU9GAjtLsdKI08/02vQtBBN6C&#10;pDlI9yENBKJISk9gfCAlGrXgXuegSPdTNgF8InfETrcXa8CKDlBdcfOP6jG6o1KzIE5pnIxcikrH&#10;L8oV7RsonpiKKNiQWdsb6tpNt+EIqltyYx+4e/fpW3W76Nv02UHCDHp9/xkGwHDax8eDIGjzTzVD&#10;FChdUQXwA7EuwvkiyzqaYfQwPdvRE7zIz26sowB9hizhikxw2vudjzyO7V5De3B83A6CwXGbgpui&#10;57hBCbzgwWw1ELIB+sYL/qxerW6BugXqFvgSt0BNAXyJL059aHUL1C1Qt8A/oQWeK+Bne9vPt8BA&#10;f7IVD4tWXjmQ6Z3rN8+sI9nK2zzkK9fVqqiZoA4NQvRvtW7/xtnsyJUF+Kg4qFqtgU87bvtgT3An&#10;mdvEmMUSMElDXNyBZSpDGn87lZut7OZ26QmAmD4KIBmrSaZCpf8HeMbrdDo+/d3lk9+u42myWmQp&#10;xfBy0+iGs/XJw8vFLJX0cYC/rjVAVYIklR2W4EehKjgmqVGoZOHsJczyX7373v/vX//bS+T3cfHr&#10;3z341//uZyeX80VSvPvg5Ge/evdiHkbrxgLXeiVlcNcGEecA2TfWeY0yMvKFicTfCBs2QnaC7L5p&#10;tBvrfad4bWj+9E+Pbx+YRTaHu7C9XrNzi1SF6WzZbgaLyRQtNPr5NI2ms/PFarqKEsv2QN5hlIRx&#10;/uqrb1r4/7sUESSM7wBPH37w6PJiNB7Pfvfuh0D98WTx/vsnv/z5h7Nx+ujB+fnJ9PJ8Btkxupgi&#10;tPc9m/R7Vc6OeDihfoLooWu7pBggPQD/436DlR0ZDxTSC6NlEHg2/AWieZT+WYF2Az4lpm4figVI&#10;gSwn6O/7Lc6beDsXOE3xPVg32/7RrT0EBkLxFKllZa2O6eKK0AjB+O0OfoSNZtOj2U0LxQEFBDBW&#10;aFCnDz4D20gIF3Ya+D4lel3fW0ZL6ihyvaM44uo5PlkGATvS2SUt37WNda/XYVfdfoevuq12gDYC&#10;vsQViCiekyk5H4qAKsWeUKL5UmUQlwBJROH8hOHQBA4XXzEBqpPsUmMKcKtKlsJiacG/rlNRZPRj&#10;pRYQiYD8WK64JJsorkGnEchvVZmAawk7WuSilxv39c6tt6HA1D27vWF1T34eC0BxSv/5SFqyAbaZ&#10;AIor0GIButRHgGD9i+uaexP0vd8xOvsagn/KRWiHOEeW8ILLjb0S+q+OSr7YpQRecHtKA6ESIUhc&#10;QVbwwgzIC26/Xq1ugboF6hb4AlqgpgC+gEavd1m3QN0CdQt8Di1wA7TvQohdLLHF4Tr8qG0Atys/&#10;ixzUJwpsKJyzyVveYoznxBu3u5NfbWP1VTxTZwHIN3IkuvScoDERWavKfEBN/SMxTiN3WpVil8x/&#10;kQMow/8qRrvZ+PZPcReorAkk/58woJktw/GH06fvFMmIcnaG0VmugOLNGZD4dLYcpRZ5+uBUlMNk&#10;7DsCzBS90CD1HTwInkTxoAwGiAiKdX+cl09OR7//8ImUzysb8yQ/n4VwAWnRiLJitsKnf52srWTt&#10;pA0PG4GgYYKDm/jqNQybODaKcxPsj5F9SUG9VqM89BuvDszXDxr/yZ/d+cYrbc9OOUXH6RzeeiNb&#10;uwjvA89JwsWH773/9NFTytl5rukFQDNi9W6/P3j85PHZ+eib3/wulQMzITLAyFjGcfzpydMzmpRy&#10;9+TyO2Bry6Yt8fLzLLvfGbT81t3jO712C8nAsN9944172OCmMQkFZC1IM2PUL/UFs3I8nl9ejrlY&#10;cbLyA4d/qRRIMUKBwojbAej5Gvt+XvwQtzp8E0T8oJIylF9AX+gDUXvE5A5QUKDTbWEKgOG/CBVc&#10;0w1MpAGAeg4l8AjON3r93vHxXXQcBtfEbRKIPaeUwGSRxMTszTwr2+0OF8Qoc5vafnZjsD/0mj6/&#10;gkRqs8sgwKqi3+mQHYBqg7yEoOn6rjnoNbN4buQJGgLUFxxkEqfKKlJICsskIUASAZQQQHNi0usU&#10;mleyF8nbqOpl7EbdFUNAHxaJgLKnEJ9MEa2scyGkcErQpJQQXmJwIPkV6m9FB2yMOTYUgL7Bdm/Y&#10;3aFD+X1cLbsrV3fm9W/5cDckL5hWLQonXwF4hPaSI7DYJNyznoa+HwWCVeRdbSmehtfMAhyvv00o&#10;eM6g9zzm4MZqz8oSnrMd8TDY8Tbc7pXMhcXNo3rWBfGKJnh201oDscAN9CMYkI/78XOPtP6wboG6&#10;BeoW+OJboKYAvvhrUB9B3QJ1C9Qt8KVogSvx8jUY/wxo18rianle8vLV2VzxC1frV1FTBZQqV/Wt&#10;70DlkVaShJ8JCZDhLgdOBig5gqKAmGKfppG/AmBKqa5rv+o9CNLcgUwqgUE5tJWla5bp/GL29Ldu&#10;dpkVy4bTfnqGsPtgNk/OTp/OLiZeAb4m5owP3JqsdtAZJIJtU3semGwChqkbl4HuBQ01UBjEEVp0&#10;PAPEOi4lPg15wZErNTeoro1zAOFl2bsAPLwE+a/UoAMUrkuvXHvrdVCU3bLcM/M73vrNnvP2QeuV&#10;gXvcN3/47Vuv3m9bEixPGw2vN7jTsLqk20fRyizjkycfZElsrs2L84t+vzMcdop12mx10PyTE3/n&#10;3n3PbS4XEfhT5PiczDpzLCBmvjeAJeh+4xtvgJM7UuS2+cbrt28f9w+GncAz9wdNwHi37QyH7b29&#10;7uHhAJRKYDwjDyHmgqwX84h8/729o/mMOnvpHjkK/dYqmuHMB9kipAiKiYL6CRRNFIc7rhjUiyjd&#10;Sz7ELxCNvkswnGKKa9wLUCusVpejyWIVl5afFngcGFFcem6bwDyFGZNVUqakcnAVSAdhq36r3ZP6&#10;CWvj4vLy/fefPng4ujhfjkarOMqG/f7BXo8kgjheUi8QU0BUDPQWzBmpYrCYzsI4IicEtiItUqz+&#10;PQ8wHuPUkEVzSiYGjiUeBvASCBlgfKRUpahMhIOCqJAOJtCfRtQ5/0JSsaIYVUpvV71s545Qq8hL&#10;OoOwWsqVUpWlgFRCS6C8N8UEEBdASUAQqos9aVPNjxoNtvH/qqvLfuU22P75QsPIFthXayfA/0vB&#10;yVuoTNy7sy/xe8o1atk70X+tgBcZwHMWMRB47gIEn25JgR1XQbUy4PnsI5gDgfQf4fiXRc9zAoS1&#10;mG5/sN0rfgdG/+iIhAeN4dVed9eUDzY0wfPdBdAOyO/V6W8pk6tzfe6PFStw5ab4QpelXqlugboF&#10;6hb4PFugpgA+z9au91W3QN0CdQt8eVugws/PSxveBfwV1la+54J8dlTQW4GAPkmN/5XJeWUTyJ96&#10;U1pKfQWb9L7FF002K6FjoB5OdFLBDvt9FSaluppCVsoOQPn/693IbyqPdS0KELCm8ZeK0qp98/8i&#10;Xowvn7yfLS4a6YTKfhSkT/PubG6cnY1xzTdAfhnW9KnAQBFsq02o48wEBlPRT6sPgEGgQqrKexwf&#10;kf3X7hz9+Htv95qAyHUrcPaHHamUZ5a9ptdr4a23JrcfJoAahASGY6wI0LwT/y/XbaO8GzhvdP1v&#10;9J1vDszXuuaRt+575e3Dzquv3/I7bpwjAbDanYOgeUAKwGoV+459dvLo5MkTvPkJfWP+P5vNUCvM&#10;53M88y5HYy8I7t975cnTk7PT8+lkNp5MlKIiR67fbgeAWSL8BweDe/fvEP333HXTNfpdrxUYzYAK&#10;iBxg1EKB3/YI0eNdhw4ezzgSGCBixpdTUh1wJQz84M6dO8BVTP7J6z84HFCNF5VBEkeipIclwe3P&#10;EMZEajKW65Sk/DAkLA7qhRHod7pNSBXbSuMYbz8cApNsbTlB2fDywo0iI03JfbCj5TqLGvEyX8xw&#10;0EtXYYxCQOLqKC9wGMD2r7SzjMoCnmFQWkG0+nG8Wi0X3R75A0g5UDlIdT4ObHR5ySkQbJ9MpyBu&#10;KXbg0icpJYiKIMKMMA5Xi/mMSw8JMJsvxcCgtFS/liwAYvbSl0QMIJH7bTegE9NRKMRQdWbEKrrL&#10;iCWAMqoQ/0DhCRAAqA6uerxISERawkvdHZoRozoBeg1IouczANu7Znu7bWC/+oVaPuXIQmoHeF8t&#10;gP7NgvTdaPa3aQJbGYB8/5x0eKctMJnF7x9dU/2bQbuz+YGOp1eLoOTLrH+kdrzF2DvfhwXem8+e&#10;0xWncP0wnJ2jJdPmaq/xdJZ4V39idLi7JjvY0gQfqfG/ljBxfa3n/Bhhg2JUblItn/L61D+rW6Bu&#10;gboFPosWqCmAz6JV623WLVC3QN0CX3wL7IqTd49mJ4SowuYalosLHVhHvwhnC8bWW9jif6lephC4&#10;0uQTipcYL1J7lTRPWJPMZomXKst0KegnKwhmFjM9hcLVohG5io0SMdZBTJLIAWtIsHOc/zCuK0uC&#10;/krEXxhmhqS9IOgu2yPWzK/Jo1YZ06LJJ1mAL3KryEkYsLBwy3JM8C386Qz+aqSlUzQco0gayeTy&#10;0TvJ9GQdznGZX6zsVaLc+07PL5+Ms5DzNHPWixtWYZsZDgRiwo/unUR2E8U52ewNzzKQ6pMhT9C2&#10;tF1wLqgNYbnZ7eMkv8bCnhr2fZeDzylsfxZHJ2kyJc8fHCovPm+0iT3jINBAFG4Mmu7ttnXkZ4de&#10;PrCKwCisRuG3rde/ddDdFxBteoAZovuvYP8HUrPd9OL87P13QPb4Efrkj7/6xutnZ/PFonF4694q&#10;nl3MRvffeDUrwhX5/SEhdIoVcjnYrrdKgcQeF5dWsou0TFbrdGEaOCMWBNKTMimscDSdTUeZWTpI&#10;1uM88tpea9jv7O1bbots6jy315aLtz/Rb9wBOq0gyRaGFbd7nk1r5414BS8RQTjMJxM8ANYJzdnI&#10;CzNKjKz0oqxBzoOLNaFj+k0bhT/K/dlolSUF9ERvr3l83Os0adc4jSXdIM3MzDDZysno8nw8H80W&#10;tu9iCzibXLasxn4zIEOA7shORpNlBmT3ndJyk9wtSnsZrwoqOTZy3xedfUIRhYZ/cTJKoxRDhGQ1&#10;p5pAksfzOBqTxpCbq9SkfmEzwChgiAyEGoRk7aM4IauAhqDAIUoEzsUs6WUqKUKp+qVjw0YJQYI0&#10;JLfSkqQNUj5MdCvC9pA6kvBStE+O8EOMBMU3UUwgkBlAN7ALcR8kk4GeTA+X1A1ORZImlI9AJSVQ&#10;xQg29+mNPJqNC8Gu3EbdZlBMVaFMuZPEPWMz3+u0K2gNCr9cgNkrt7yrMcLx4AIWl5sIvXyxkQE8&#10;Jw4ud380OYv9I9ENTGc3YvRqY7JIdoGG7Qr+C/GwdRx8ZrSELriK2+9+q9C9Op4biF1w+o1T4Jzl&#10;QwwJNyoH3TTX1sQDQhQMcmI3uI0r0cL2F8+IIJ75saREOPuK1NhqKL74Z0F9BHUL1C1Qt8CNFqgp&#10;gLpL1C1Qt0DdAi9/C+z6AmwhvY7GaxtzETkrtbyUQq/y529YiGlJsCjwxSVOQfkqAqm+0BYCilSo&#10;fq+2D06HDtCp+1oyIIF0fTzAIVZVegBFOZgmAmmk9iI6B75rUYCsIMcomQFiACf51coNcBOOVWSC&#10;Tp1WR8E2xZme1XBZM00XuO0Y0cXjX63GD8o8xAafiPJohGTdmU/mZ49P1mmBVpztAQvZAIpzVzzm&#10;KU9QEO53XdQIYjfg2Hzs4lAoJQEId+cp8f1Vmf/6g8l/+IcnYWnGjXK8TJ+MojA3qNE3jbLRCvGA&#10;gC82h0bANxtNsdcHTlKhUIocQEZwSpoHoVG8lvOt7712dLdvGMD30rVbh0evZpmFEx4KdOLc52en&#10;ltE82L9N21xenpMfQZl2P+jjLfDhw4evvP7a3uFelKxakkPvLudxljQWy2S2jC4ns9F44Xs+zTge&#10;XU5Hl7bViJLot+8/eXq+eu/hxXsPz3712wuOfN2wcewXaqPfJ0Gf6z2aTBbL5Wy+ODw6IsEe+UOa&#10;pijWcdE7OjqgNmEWJglifpVFj5AeSTvOfTHB/yRZUs0voQ1oSOC4Bw7menq+LdcT5EwEPTNaQdt2&#10;LUAy7ACmBjRPuFwhEKAqIY3MlZxNF1J3kJ4Dz2SWnvIIODjog9rCcEG0n5SCZbgc7u0fHt2xpeBf&#10;1UeQP4SrZdMPkiiNwxy3BrM0z07Gjx+e//73j8O4HM8oGme1+82czAR4m0JUDGkaSy+VfkSX5NID&#10;+eUa0c+gyQjfw4AAUcVsUt0xIh8pjcgwVgb+jiXuj0mO+QJFJS2Tggxry1RsGGxWupaOwcc5ZI/0&#10;321Kgco/2GgHtiTd7sCkWQC5HTa6G4H96p57dvzS+puNa4e+NzcyAer7nZxc8H+Fi8Wwf7PIB+rb&#10;K8Scyp8s0AFbyF2V2LvaK+De2QfOK7SvNyjbr5bLRa4+ko3qL/Xm1Z62W785OeXa7qxwtbXq14LY&#10;tyey3cjmaNU+UtnXFY1RrLYnusttaDaBVa+xBNXRbI9g5xdXtRJlpasfq93pHfIz9YPaOvDlf7LW&#10;Z1i3wFe2BWoK4Ct76eoDr1ugboG6BV64Bbawn1/sRhR36YCP2phaXxv7b+kBWXdXeayDkFv8f/Xn&#10;zg709pWfWrUoCCTaaJHrY49HNrRtEyck4EoiPrjepvheA/2/QD9hKFAFECWVVHpe2mgNnMO/CvYL&#10;riZBnmAtJfBQJKDXp0zfummvx09/M3r8i3V0Mp+M11bn8QUJ58P5JDo/Hc0mCZtVJd6obM8bqc1H&#10;5gFV6xHVK7928KuI/0kj5wgUaNN28OK1l1nWeNE8HfurzIyM9ap0ZlkwI2nfIO1fMBgWdh5+g4bR&#10;NRu+Vi9sXtjPx/E6Co1l1FgkCCHWh7e7+0cYBcYoINj//vB+WbZIiQhX03UZzWaX0+n41q3bRwf7&#10;61QS9BezGceDSD6M0tt379+/f494Mh73nJFtOZfn08vLebgqyCD43e8ecMiXY4iA8bu/f4IzwWQy&#10;Phmdn01WcWE9eUqqvNXqdYJeJ4QRAZ3m4v8HhAaUz2bjXq+9N+zPZzMK22MOP5tN0f33uz28A8t0&#10;nVD3D/okTKZg9XzdHQw6/V7DFnzOGbebzQhRwBqE7yCbT7MUzz+aFF4DEM2ljKIUjYTYIwp301hy&#10;PkmCMN6n3gAOAoTyJS/fQL/PSXuBT4rI0Z3j/cP+vXt7vR6VI7KOHHibXfR7Aw+nP7wbDNwVzWgV&#10;I0BhR+EqHA5wNyxXcypKBJbZLInxr+lwzt5Bd28vuP/KkWlJKYNWyxN3CWGTJBsAT0Alz0cIAIjP&#10;snAZzcd5tCgzvBioC4H3oTBcQs+Y6xANg0WXMKGOqMyIGAVhSglvsEaYAgVgpYa1ytfLYh3SB1Ru&#10;S0WYiQWAkFba5nJ7k25vyWfv04rUq1Q16s77PBb6Rb95w5yf1I/qs20+wHMPpbNfZQu8yIFK3b+P&#10;W28rLniRjX3sOleigBvcxnN8D4rC2Wgo9DavflxNp0VVsZtR8U8+vHoDdQvULVC3wGfRAg2SsD6L&#10;7dbbrFugboG6BeoW+KJa4OnTp+y6WMw0lrgBD27QARsJsapJr2r4sUgEfrMo/F8l80t0VBMBCnnr&#10;Ra8oUW35vfJ+19tRmgKd7SyzZVVBTfmiaa5AXoKfQEjEnvP0g1/94l/+t//N/OljatyDvMt11mqX&#10;OLcv5oAm2wnc/uHwtZ/+H1/99o8B5+IIAFQTq3bZEcp/JUsQKkCCtwpOSTJCUiwvP3j0zv9Shg8z&#10;6v6V3UcnRbN79/Lp2eMPHk3PJyB1UtMRK0j2gpIY3Dr0PD9t73cHd189G0WNEjaibHeDw3uHGPKR&#10;P24ZqAee/uxXZ3//u/CcYF8RcBR5I1qJOBwffJv8g5WIG9ZoBgCUpKoD/rGfYxcRZQVYu2y0SuPI&#10;sYc2UDVDoW95xsFx8JP/6K29w0aar6hhF7iDoHUbgcJkOmej89UJkP/hexfHe3/Saa4nk1PwfE4l&#10;AYvyfcF4NvvxX/xZk0qDjZyI+PmT0XSS/e//4Tfom+/cu0W6xDvvfHB81HnjtddQIfzmd7+jdV55&#10;9RW7XTx5WDx6sHjjzWPXSbD6g+Lwg6jltjBDGIqgILpAhn9xcTAQQ/3RbD4c7ofhEhE+Gf2Y+wUt&#10;N6QA4pRyjQm8zWy5QHjRH+6Dbi9GFEkwLDcgFd5zXQoZ+rZZJGRFQAfEi0V4frFM8xKXfqrvdftY&#10;Ezo5xgDYFngBFEtMZn6+RgtAPUTb89utFvkCjx4/7vfJjAgwQXR9zA4pvZBhs3BxNvZbHUnhN83D&#10;g36zSco/gfeCKoKrWXjy5MKxAtOCO3DwC7DA/hAlns8xwAv4HePO/YN1Urz3znvRKu/0B+eXE6L8&#10;b33zdm+vhQwBCwWPfkp+jNvL3OGM3AoIomar1ekHnV7Q6pI5gESELA5xDpCqkUJZ8AcUEbxRCd1C&#10;qYI8/sW//zf/w//zvzt7+BQjCGpD7rXMb37z+JXX9x2XFJFm79Xv3P/RX3duvQIrwUVlETsD9e92&#10;GNE3sr6P9E2q0myulsp9Q5fAVAk6u/KfO6+9xie3b9/+445LZAHMjN5Ha/r/uHv742xNMheK9lUG&#10;hMqJIDPhhaoX/pN+/LHHn5/8cU7vU2ylbMwm5rpVDPDW+CRLnpoIlm6yQh+7BdivVWYEPgPpCy6N&#10;5djMW0X/Ex7bC279OautG9Npw++j2/r029j9ZQpB6JAp9sfZWr2VugWebYF3fi/zvU+0/JF69yfa&#10;Z71y3QJ1C9QtULfA59sCu1HEjwoY3lAH6ANUAEQF6cXUXpVGl0U+uQrmq2wCXcxcB/nll/pfhV8A&#10;LVvccrWC9gsUyTaANDfXGen0KLGlALvE8Cnwvk5QZxOLlmi5+PEThYUsgBowJW3eQJ8PVWBbBoyB&#10;DZZWMXx01iQbFznB7JWRrpLpk4e/+7tGNs/COUH8yWgRBHtnp+H4bHn5dErmNbbv65RqbZLWTS4w&#10;hQAkhxpuAs12tkZ9rkztxRhelOsowKEbEBdQ3x4xQmo0DfPbrwf/0Q/3h44xaPgHTedoQLyappAm&#10;o1SBMBJrMf+j8pyyWFCNKjaHImQgMRzMyPadpvXmn9ztDUiFiDzPKw233T3MChcZf7MZRNECHJ5G&#10;ReC3XN8OWm3Tctqtju8Hg/7w4uz8O9/5Dg0TYdA3m0NmRFFEoyEfMC3XD9r7ewd37xyw7+5wSMj7&#10;/quvtVqtg4PhQb91vNfebwdHHf+g498aNO8ddjyLZPlZGqeo8XEZJHEC18PlckVORbfTnUxJClhQ&#10;co8LisoiwwEwhvGxIAOWqyQvGt3ePuILouKW0yAbAShMCL0ZeATcMQUkZs52iLajCNjfH+zTbCBg&#10;wwjB6ujyG6RdBDQRkotOq90la92HQqFyIbIB6XlSXk66B1IN8WrA0o9L77sWjAD9A82/mDPQNJgC&#10;RPlsPKebYGTYJ3uh04niVZotXa+BD2Kr44Xxot1xWl2Yomg5HxOPRz0QtHzt2AebpTLpVYpKnpE0&#10;wXukAXkaz8+enL73qye//fnjd3729Lc/H334m4sPfjV6/1fhh7/NH/++vHxkri6cbGqWs6IYJ/kk&#10;KZdxSb06KjvQ2eCHTK+wXIN0EmGwDBIFlFqETsXBK6rtilNTt9GV46a0uSIFNNTXTh1yB20Wfa/p&#10;r/jd7udbdu+PPvCIVeDzzfT/6Lt67gaB75Mowl5g8rxKAc8/Bmz+j71kN1kBI8MXxbH/pB9/Pm1S&#10;7eXFpSFl1kgYNyMpWfLxyzoxzxeMatVSZA18Rv6ABCU3z8dYe2x/04jY0WcgW7lxbH/oVD7D7+OF&#10;NaVBNwuFR6/XyvwMd11vum6BF2yBmgJ4wYaqV6tboG6BugVehhbY4v/d6KI+sWf1Alrdrwv1bRKV&#10;mfsRfld19nZpgCutQTWzk+QBbWf2vGVLN4jfOlgOu7510sgjA181dMXiYS8l2hB+A8tFJV6aDvJ+&#10;sdKPbSNxTAzeEt40kFSnS0zi8nCWR/MinhXpPI+mRTxNlxer80dPfvvvisVpGq7IxB+NcBPw5peL&#10;1eVkOV6kIQ5/gpJV7TaSt0HpkqgvHgVY7TUcP+h2+wd+q+cEzUJyv0FxwlkIzhQkZro2kW0fzNz2&#10;kwFhexMjvQRLASn6psq/KZdEoKPMmPGFyxR3Qpa5llWI+ptkcatETf/mN4+P7zRNJ8beP8+d7uBO&#10;mJtLytQ3DMrnzcbTdWoTQQdgl2axiMI4KzuD/W53MJ3NDg/2kRuMz07Pnp48evjk6eMTxOn43e3v&#10;HTVb7Xa3x1HfvXtn//AWgn3C8oHg/wMsD5yGgy9em/KHZeyZeAIuknBeYMe3nK9Wc646Z9pqtsGY&#10;CWnN2DKie3b9FT6KlglPwVlF8ygN0+UqovFcv7NYZuQCjC7HpBD0up3Dgz3XBYTLj9OYdPyYQoDT&#10;yRyrB+L9URQDabnSwGwMF6R4IQ0nvIiUgaDxJEFD6CEx2qfDYEBAkQjyCLheKSKBOIVhydiQdo4o&#10;yz7mBa49w9N/hsV/nMT5cg68J00iHo9HsBmUCex02xACR4eH3W7T8y2SDEhtmI0WF+cjdhgETcHl&#10;QknRzVHwk5xADB8OByJDQusH+wdvv/X2t775jft37nig/POnj3//mw9+9bMHv/r5yW/+4ekv//7D&#10;n//73//9//beL/7N49/9bHrybjJ/kq/O19Gokc5dI/OgtiA4pIPB9ZQpZS9VIgydQb5RlQK3d+gW&#10;/G8xv77jtH+H1t2ggpH8HO2EoRbtFADPwpe7JN1nOHhV+fCfAIH/MQ9GhoeYJAsfJvATTWmd9pVi&#10;/2OtCZ93tP+kH/8xT/9jtzVfYUz5QqUikqRh+6UvXpaf7Oi8VnHQ2hRnebGfNtz1wWAt3N7XZmn2&#10;iuFzq2l+bVqgPtEvYQtYnc7HZlt9CQ+5PqS6BeoWqFugboGPbYH/6r/6rwQtUJXtBRbNBSih/8Ze&#10;/OpXGtlLtr7CKSrmqEUBO+FKjTQ221Hw9gp87LyvaIKNXaDyKyOa28D9PVpk1A8/e/Lg979DIw4y&#10;Fwxt5AT2AxzsYlBe7rhW0PJ6t2/3Bv0G5t1ZVEgMOixw889idAJZTDm3eZosimSB0txOw+npw/Di&#10;tzALSVLEiX12nphlGwpgfHK+mC084sXKLZ2YM1wD1cIAeuCmXi+wHPFx6+zfNt22CgZT7Q/b/1YK&#10;/EyZ76JIiJ6eLp9cpqMkXUbJZJbM4/WEQgNFjro9KgxwLUCW7HaBfIgT+I3ElGk2ixoGtI9rrFtW&#10;2XYx1Vu/+tbh9350t91Ni/WSVIJ2947pDKLCXEUR1nfhak5Oe8vrXl7MwagkqJ+dX5AX4Te7jx49&#10;DcPVD77//adPHoTLGW6F6CHIZ0hiKVYWIZPP8+HBoEipqxcvlqve3j7JDuPRiBJ+tw4PMOP75S8f&#10;FTni+cB2qXu49podrPU92tp2LkeX7U6bH0K+BK6fphm4G/Q6GPaCpueYJhYAeN5TCGAeYTc4pUyC&#10;5wWshoM9qn8pyEf+v4t4lyR6slJmy/kcvNYKAgwFcZ/E4I9vW60mELtJ+0rRR2L8Um1R+UiSmwEd&#10;kQj6hq1wXUQodB109lgIdlstCAw0BY7l5GlBqkgSp7gBUmtvuZjj6EdR+SzOVkvs+Rp4ClAucJUU&#10;tJ5tUZCQc4FdymybKgDNyeUMugTbRs9rzearFIOCDJv/9XDQ9CkuSLeQQhe4TNim33Hae2unZfkd&#10;iKFOb0jKQ7vToTojzgVwEugj5os5iRKr2XQ5Hi0vLy4fPxw/+jA8P0lG56MnTx49eDybR3kDjwFJ&#10;ERjud4b7Xagtsjnae7e7t15xWh1t8bdl6LaR/O0nW6pOvhIKrcJSu6SeorGuYSyaF48G7uz/+r/+&#10;r19gVPgkq0Be5CsqJ0Ad7Sy5TYXMzwHmNZyg0+GiBh0sJT/pQokLtXyKn3Jf/1N+/Nwj5fb/Iy6l&#10;gYtolDRcRywtP25ZNxZhI2ityVoJDaPJsLVZiGYvpd6mNV1KslI8sUiEgd4MI5PaIb5tsMK4MFra&#10;HqIkG8qaLc1lZCYF3i4QW2qFSHp0HJmrUtYkVn8xb7hBlQggeQH8amWuYpM6KS7uKTePtZFGpOHI&#10;7tjOcmyFqGdyc7KAJDXxC/UotaI+f/bYdg6+FIsUjlwfIT+kCggts9kZh7FcymFQu4QHQ54KJ8JP&#10;stAaxTyGNkeFomH6sQcvK5gJGXEZAziNxkb0Mevjl6VITI5hEZpRyuBWOvrqkH0wsXLSlKS15QgR&#10;jz2vNf6IXaTe1MvTAv/n/8v/9ZOezCeiTD/pxuv16xaoW6BugboFvmItsI3Pb5GGgIkKTigWQBat&#10;P9619lNcgYD/qzCmPnOVl1yxDCpSKVXxdP10ydVf52RKU0SP+DNZ7FYpKdVgPNCfeOSbQD/c+nGS&#10;N8TUPVqFy3EOws/Ckleu/pU3q0ZBkjkvci7B+aldJrOLx9PTD81sHi7GaWo8eDQrSgzt8sn55Wo0&#10;pdQfh4q5O6ei7OjEbx7YThAsBsNHWbhKl4tovggB0kKBNKTQmxZXb86pkQC0ncY47T0ce6dJvrSK&#10;heHOyiBB1m0YHv5/WAjiMkdaAe6AsB1SZ4C9IJNXmRQ47hVZb9j61rfvdLs0VSgmAUBwt58WzjJM&#10;/VawIixfpIDQ5SxaLdNLAuxlhiB+NIfEWK3C8N69+2QZIHNg0ooMwXdbgFay523XO7+8zDDcJ2ui&#10;XD94+HA8nRKuvxxP3v/wMfH4yWTy9//w7oMn05CCdr5Hc+OLGPT2vNa+D8Qnxr1OT56eZml+5879&#10;fh/FvqcoovWt40PP9whgE8CPo0Si8oTrHRfHe4ibMIwDL4AtWM5mkzHVEbDJN9gXe5QKirZLAJuG&#10;DUOC+hmNGTSDg/1hq81Z21JKryrtoDTvpO8TuPd9SgzwOStL0gY8RJjAO1DqD6BOD8HskKz7AO/G&#10;tRANMC/IBi7OJy3SJbCXNO3VfMUVpC7AbBphAZiRu1ygXTdarYHjYvCO8IIT7sxn8AW25wZtfohC&#10;Ax6HzIaMEoBcLlEoYDUAOsjd1trrNYKB09n3egftwWGHjIrDW3v379966827b711cOu43Ww3Eizo&#10;L2cfPJy8886Tn//dr//Nv373lz9fzGdJo1yg46DchCApSdiHbbFdqYVQlefQVhkbDfeWTNNvtuUA&#10;tp9v+QL9FQ1HQylrC+mrOi+AN+hWPrORSJTx15z+xBPvq2UO8Jm1zRexYSL/IMxz8CQFPtbGdPEH&#10;tACA1cxeQ4O4bllEjSvFvjr4DDxvr/vd0mmUrUExxMXEgSArepLBc22JwOTlut8vDsiiL4Hoklbg&#10;tYuDjgx7/UFxEDyj/l83ZnPZOxvc78ILmlPcV/5Qo2UhVEU56Bd7rRIfzkXKD55/bDsHLwzFfEbd&#10;FnWEvbVTmOMlJp1q0Ydhrff6coJpaMom/+Dy3IO3RePQcQzGCRE7PAOz8tgahQ2HZhkUUjpybi13&#10;si+ipZU7Ba0xCKjcasEm10vdAp9RC9QUwGfUsPVm6xaoW6BugS+4BbaAQcOJrZxYhfSBVOA1AtLK&#10;3k8mXRrcVsvmPRilUggI3tcFASV6rywBxM2dqLYI2oFrKltbJO+UQAMtoaMm81kcBgvmoVJOHUUq&#10;BvBrIzPN1DbR8y95mUYkSL5gYpbYJEtjvgdukxd+gFTq9ojxgqCpqWc2CE0XRhY3UhyoMqa3FtYA&#10;VLmXsmwAnhBneBLBG6xm2OF4cvno3UY6mifAtvajRxdOw89X2cXJ5OnJIkwM12gR/c5Nd4WqnKLs&#10;lpEx1y2zSWrOE4cQOtGlcoVsfZaGIRL4xOplpu9K8BvcySkJ/YFNoJ3kZYbLOzZ/a8q6++skWKfM&#10;S0GfvIKGQSFAFwAGNhOrQaldQMAsINQGQRCAnRpv/+D20a3AMhICUqbf7R68HiVBOE0PgoDs+TwM&#10;EUk4ZBiY4e17/eFhbzpHZ4BeAKZi8dZbr9y5vU8tPVq743eiRTwdRSdn0XhZniLIXy4wzCMgfnYZ&#10;f/CEVPs1qn1K9M1mqxiRPPm4pXuw1xr2ya0nA0PqHRgY/KOU8LtFGN0+6vl2vpjh27dKDXMSTQaH&#10;7q3bfSJ7OdUGE7YR48UXr9dLYogNrAiD3CCfvr9AjZEkxPQdOhplD8i+8ALLRb8QZJafSsZApzPs&#10;mijjC36YBoHVdK08Q7CPm2BJ4j2BdxftgUvifJkQlG8QXVwlYYiagoz+JDEms3Q0WhCZX5ISQWEG&#10;N2h2hrgxumuzZeMgaXQ7BtQB6QdxWnJIDStQmoKoNBZGI4QT4SAMp7Tb2a17PRI4uC6kmtCPLdem&#10;gACfOC2/4Ti4UUi5TGVnSV9XugZKG+S2K2UjJHmfi+s40A299mDQPxzs3dq//eq9t7/z1vd+8vYP&#10;/vKt7//ZvW98szkYwlfANEmZgQYVBDGRKOAb0oaFNyTEEABdAqZUHRB7P1V70DIkD0E0JHLXIJWB&#10;LyAxQ9kHyIsbgmqD0nFV1Qr5sThoSs6CThEQjw1978rNL9TdZzoeCQ2wXWr4/5m29cdunLD/ZG6i&#10;19muxZi7WH3MbL+RRCgapAM1nJLyJfF1PwAzWPf90rFLeiiPCL0hlYBy/TikFqaBTytDN72v2Voj&#10;cRIad7Pm9s3uzyiskTrrPooAtmyV3ZZwEFJI9WMXDqmHmyCd3l23XIManOoB95xj2z34PDFja91r&#10;VUfY7qxdAvUK64upofqKe0sOo73eUUJ85KF81MELkys/EoHOTUVD2ViFRtAu2ogdUAB4627TCJdX&#10;Fgxuq6DdaF6yw1qmIeq0eqlb4LNpgZoC+Gzatd5q3QJ1C9Qt8EW3wDaevz2QTXRRBxmroKIOyF8r&#10;Nn515CrhX2euqzzkDaTgv5tYjdIDiF+ApDVrr3/59vrkRygGu4HikTkWxe+yPCG8PU6x6BeVf5Jh&#10;2ia/BcnKwch8TvYrpenYJlgGszRKsFGzndBsjrO+KYQCcXUpAWjaObSD6VDADRN4K09JASejgC0D&#10;Fht29+RsUZZ+GmUXpxcnT07TlML1BJxBlw1C3JAamNWt10ixu0uIBBT8KgKNfZ2P1xwB5UIM+fYO&#10;jlSaOmctmdiiGFCgUNLFpYiguBQC5RxKAGBSCHCTAvK4GaApB0Gq/AkW7QTAJFOiswLT3vrG8Wuv&#10;9qgoL9XmC7fZvAXkR1K+JnkhXBBIRzyfxNHoAuU/LVpQJG86mQWed/f2cafZxNKPSop8IXUTG/Z4&#10;svx3f/vL37374P1HJ2eXU9M1CaGD+V3Hbbfsw4MhCfC3j456vY40dYFPXvv1V28jg87SKMdyAAP9&#10;aIFnIbSG5fhRnA0G+1yZ0XiKGOP49hEGfi3fT0IOb83aosN3vRkVAeJsuVhwuAjtj473uv0OkW1M&#10;HIhuY5yYgH2R6acJ8tpm0ycb3+U0DGo90Goo9yUcnlMMgLC+KApAweANWCC5CmT+54LclzTmbDIp&#10;Ccpz4URF76DqXxDe5/K12kGzxTXyfafJNSNDIU5JkyD/v9vr4xKAlMOmJEGn7Qc2Boeu68zns9t3&#10;jimfYLsQMeLuP8MqYLVqtwKAPSyVF9ie5xKcV92S+n2qygWsmeqUeorPFeOSIhvgRUKLVAEAkGMu&#10;QRqF67mkB+wd7B3fuXX/1Te+8c0/+e73bt++0+sGr9zZe/3e4bDXImcDTgzax7aRAFBEwBSerMLt&#10;0mPkdlKehLp4hr4LpQSAcpSgB+lb8koxUN2kFehXfVXdsZttftEDUr3/z7wFsryxRHF+HULDL/Xa&#10;Hx1NLgxsFANYMBl2S0T1kAi7G5D8mxdZTOqYGlFowiDowbEZIBz4A79Ep+A6O1YChNCHf9gmYPeQ&#10;Pj7HYXdNTCM001EtDYYgI1b0gdjNOLtfVWzCxx/9pzn4AttFkfdvF9tZWzjRbPwV4SA2C7VEXqTd&#10;63XqFviULVBTAJ+y4eqf1S1Qt0DdAl/+FtiqhTlUAa5SnK/SGN8QGH/cnxugIZBj6xoocATZvppu&#10;iqu/Mm9TOn+FcwWoSGY90m/RYmN3TkokeY4pdeHyeBktpkB0Y52hbgf8ifMfUE9jaxVeQmaulMxk&#10;ZWdLoszhings8LAA5Rt5QSjeQuNeihmAFK+3EyPISqdDpanV5PS9f8yXE+LGpKOenSyLzMNLbznP&#10;Jpdz8D/ScrF3b7A7ig2Q/uqkEeDeWaILTUpi/xrvKcED/4ofgYthHpKHguxxTgV6QBZgKsCYum8S&#10;OaLcnUERgQqzEWSmOYCwIsmWbAcBchqLSdiYBhPyoqQW3dtv3mo5VKCbEdhv+bedxnFj7WFnYDnp&#10;kycPMfhD8U72A14IZOOT9355Mbp39/7+cK/f7e8NhmkEcM9A4FJ5XkS/DcHtw+Gg179757jTavb7&#10;Pde2D3rNb7x666AbUJWqyOOjg30As0thu6bX7fuDYStfI69fQacAy0HsJ6Ox2ezFhX02nvX3hr1+&#10;8+L8pOn7TdfP45wyCeEiJNOevV+cnMEzmAbY298fIuqHFEiaLfCzh+afS0anwJC/08EBwG633VYL&#10;uQjuj0TB80ZRRFQRiPB0oNICKQs51xaTAvoCFBHUQJpEXH00FB2yAbAuRFXSKDgYyyXDVhiCg/0j&#10;32uyRUr9FetkPr90HGwHEmpG3r57d0WGQ4EKIW9h/e+RL7CiiiH+GO+++9h13TSl8gIuivZ0TulD&#10;aKgixtMwz3odNgjazxy8IiTWKVkga5QMacK/rVbQ7wwcm2tEhoCkPyAcgKBCtIA5g+1zOOgRun6r&#10;jecAFgL0FTJZJO+/xGvAu3t8+L1vvv6T73/jX/z0T//Tn/74jft3yENAfwOnBRmF64H0Ecl3UBUJ&#10;qkwb0XKrP6/g/tXdKoqeF1o0IVgvL3cLEO1nNGo3y2EXFTqMoaQkDTqwZh953jlSKlOyAPRCLgAu&#10;q38wDv/czQWdomsb4cK6mFiXC0m2/0OL6Kk+rwXDV6nVubu73WaBnv6ER/JpDl7x21cGBPKHEvDU&#10;S90Cn38L1BTA59/m9R7rFqhboG6Bz6MFtpP+LWBQoX7Z9TZ0uOs6tvu5Pj4tFdh199PR7CqqrXSO&#10;YFnAspYACLJGyU8ON5XNqXGmHQD0v5LwH2bRPFnN0JG74CYgYB6D9AiEEsV1vAA9PrndAGwxOZMo&#10;Ogid/GsJuoqIXuZvNnUCyyQuk6QE91LMDytwYsYN17Sb1MBLF/PLh+9m01MKuROFnq/K+YRS9NZk&#10;FD95dLFcJAR02TpIEt0AiJMzwCR/GeWTMH80muEdxewMmC7GAEgxmReznSy6PH968vhhhl5WTlLo&#10;DiVWKNhSjroeuXmGSSAHL4b2uolFLSACBtFvIyzQs0tLdNvASmEWhvv+t79z/9ZhxyhIYVi3u4Nu&#10;924WN5fzpBmYeb4Yj8ez6YI2JGkeADqbzjhiMtVxmmt6AeewWoSXo8mjh0+pAoDdPjsjAA7Qv300&#10;vLPfO+z6h93gaNB2rKLfcvc7zV7Lb/r2oNMmDM6FI1Dt+2BU+JP/P3v/9SRLgp13gq5l6NRXluqq&#10;7q6uRqMVBBu6ARAcDglCkADFDsd2zfZlli944h+B931aszXbp6XN2O7SZoghd4YcEsMdkgOAEC1L&#10;XpUydLiW+zvumXmzqm6Je0t0VbV7Z2flzYxwcdw9Ir5zPpEzDAfxwifQ6ypcLs8Wy1WUbyKOxugP&#10;hI4K5dxH4Q8kx/8glm4NIoAyzW289Wx30B/i8TceurbJiGtt2wqBfqbtw4E4O5tNZzNYAD3foQNR&#10;ZEGebBjpA2ppprAnOALQAsJKsGWrE7yIhaFUNY0hFnBEvkvqH64Kki9om7rHLN/H6UDvD/s0hWi0&#10;gJQxTQzCRX9gwwCJk4Bzn8GEVrXlckW0BFp/6BL7B9vgdtIQB33c+/TlamZa5mYT2WYPdL9ZJTS0&#10;4KdoCrkNSP6lAZRlmNzhEkFniuuQ08nFQJ3xWnCIVfD8PgQEfgLtwwCBz9C2sMQ30LF6nkvziGSC&#10;B/fv/+D7P3j55VfOTo+TcIVRpa/nA7MYWLWNZRhyCrInuaglbpKG2psMNpowjjd15y5fOFraTiMB&#10;eIQd4Mfx+tJt4xNWASgATNQng9JzKkMSNqQ99e74Xwz8Yrqd2nyunzZf07Cx7nuLH8D7PFJVsT1R&#10;9e+Myr6mLlekjLz7M4U/9XEttYET4Zs31gLydhHb0cdbnmTn28H+m9px1VvNFx5vL7pHdxV40gp0&#10;LYAnrVz3vK4CXQW6CnyqKtB6AbT8/8sdbw3D2kbA1d9f/ty6jjP5FmJ2s7TmgGJk1lD0GaSwVhmE&#10;C7qF2CxfjZCZgT2DdqTckMxjmP9ZvMnI7UtR/pPqV6P3btzxQP0KYBRz9fHWjm6QFSWrlD2UPoAY&#10;FuAFIKb6FVjfDk/nh999+f53fxgcnepB2qt0My4cxjtAvSQ+efBGsDjWSrBbgrf0vQdzXfNX0+jk&#10;aLFeRHzg4zjimAkz+vpSs6yoVFZ5HalGgJBVNfjAmhZVhH6ctTV29DJYx6GQ/+QR+BAMCMrLAXrS&#10;R8CUIJPJP/vHb85NAoVBSo3aKkOJ5YvPmcLclkdI/QDg46H2ja8+/fTtEbYIgi0VszfYxYAAwbt4&#10;8eva9PRsOJgAKnHUsyGKK/p6hZyBkqie49U0FfLi7PgkWjNFxwowNSx3EwK/kbNaPaMemNU2/4k2&#10;nlb0DcW19NnsNAw2pq4zVz+6/6CpLZp2ZWd3sLe/vbe/tbe3PRwMTo+O6xzMbLz82l3XHzLDBgyv&#10;gzlihyJF1KBB/6cFAAGk3xtyFaSQB4IQBwbc89G2YymoEPHIvI0Tn+NEKGwJWjwUqy4QD8B1oAsj&#10;VH+uKBvgbtl0ahjXn82WaV7ajkc74Gw2OzqdbqAj62avN6SermnCaKAV4Eo+QrBeraI4bAMWRUQP&#10;z3nUsx249LlmyABfh5eAC3eYrNYwAejOFFwfgyG+ksgosOQLES/w3MVyIa0kEuVUbdAX2UdFh6Mi&#10;9UCQASc6yznVQuDgYqcvAYWE3VsHkjd4btnf8F+4km2hh8gAFnZDGgazk6O7r/3wjR9+//Uffvfe&#10;66+sZtMiS0hR2B4Ph77pKJmjZo5W4oCAjoXMxBy7A6IiWp5OS98XMoxoRS6+mhuxufvalsC51d+F&#10;0FpOZ9sUeLNEuxv+f6pepD/QznLme17TorxYBh5KqXdbJ12vpKZhJ9Z0l18D1PXErb7rvrwd2teF&#10;NsdRr9UTaIrtYuGv0qN794XUAFxBH66tVJdrMfn/IMs7PZsWQJFe+P/JG550OuRlAzmP2TCTLrfa&#10;0MDaRUD7wxCbN6H3J9l5ncafmCZcLviC0vp7vDzLD1Kd7rldBS6v7a4UXQW6CnQV6Crw2a7AW1BB&#10;e7BtR+CRf7qsRosmLj5SnmOP9rmtlB080ujxgf3M6vn4l9VVSgRdnoQgoeYrgOzP2B/ePVNWy9AE&#10;9zGWFaaAMOpFFS7TX+FU+4Ox7fqiIMBn8Pyjaw31GkI149cGPxYnbxz9b//q3/77P/rX//qf/9Ef&#10;/bf/r//2//7/+Of/7J/963/x3/+v/+qfH7/2V/OTO2x9EzC/Ng4fzAf+7mK2mp7OBT9XzJCJsuc7&#10;BoJCTiC3aZbVc0WdaxrTdpCrjPeF+S0J7RDIc/HhAzY2H8/wkpJOBCwF8b0XxAanv+EEANMaL0Th&#10;F9gcFoJToC/AtPFgQ+AtLQCBkeL3x+Lo9Vde2H/xGVyfVsQhZipOds+WdQ/FPMN+tLibZXR6vDo9&#10;nl27dgNcd3JywuGz8wTdTc8WJpEBujU7m/f9AWR+vvD/t0wPGLkM4nsPZvQvxE+hLM9OsRGI2eZ0&#10;sX7tzoqa0tj47ne/M5vj0l/6rgVcRRAwGPUs15KUxSCKAder0DERD9tnx6d9v8evHVs72NvmXK2D&#10;KAikQYJyY7FaY5SH0YA45isMHm1aI1wI6OsJWaRmru8UouYQk4LVav3g/tHJ0RnaAZnaV3UYwiVA&#10;0aHGOOeL94Dt9kfDybbbG9IQUiw7ystVGK8Jm6vURiFSEQxBAAGaALgWeZTQy/BFWUBOQYEhItwR&#10;DmSA0YCt41lAR8Dz8AswkJnoZk3OoG7l+9fG7H0UpRLTwPO5AmqPj+DD0Wg8GhR4MBC6EEdySuWS&#10;Q5WADR/NJQmCEOkITS0aDFJejgwNy2aznEXrRbJeFuGmismQCKLF/PTeG/df+f7hqz+c338jXy/6&#10;lrG/hU/gaHsyGg18i+MvyfvC/FKcEOSc0ygjdSIv9ApdTZtMIVoA8fZriDWNdkTYAZSBm+OyE3dF&#10;GXB+y165naUXcLXB99l+ieuOTnAsSpm3LO812M6R/RsVGv7Wq6/9sh2wu8TaPXKRN4WcW/KtEhQY&#10;RGYp4YLI2rmG01jLoOe0HHfuIl5vof68bQdNRzz5SAGQFFieHmgVIXnvtdvvdLrfad/ax+O955Ta&#10;Kmz3UA2QKpjiJih/siqr+RO9XCRK60C7BOm40MCU2tAT4QZkV4OHO/cuO9+wt+Sg3qq/IVXBU7D9&#10;JwWAP/GushZ3wPrjI0N0t0pXgYsKdCyA7lroKtBVoKvAZ7YCV/XDjzzIdkh4qQt490KcQ4oLNoBE&#10;kgu85bMMYBBqODTxBMBPQl0T1Ifnf25hWw6tusrqAgY1DxO/P7GAAzUKcx5rPDC1QO48r4hgE6uz&#10;JnCQoSuon8datlDAgbUiEE8Y9Zd1Cr1/c//ug/t37s2mZz/8wXf/7E//48hKg7NXingRxrHh9E/O&#10;1v3BwWIezWczssqBbvQdQFAcAgjOUEGA6myTbjTltK6O8myJH31OlKCIromix8KPDDygNbsoToU5&#10;Qm3CCxtOdjPQb5oIrUsbugGGwNLL4A0V0MaHuSb6T6oqc+rGjE0+W4txu+Dfmwe9r7ywveNlar6M&#10;k8QaXquMa1FsrTdT02H3F8eHsywyDu+fvfHaG4NeXxTyaREGEVibJHrP9Y/uHzKup+MgaQyqzmia&#10;nYSiPt0UD5bl4Tx5MAv+8w9eY+J1PA+OF/Gf/Pn3GNDjd0AvQDOsvb0B/ns8IUsicViEN4+SPqNl&#10;MGXOTwMH4b1eZ3tbW0WCE9/i1o1d28YYT8Hqn2KgbCfIDht81+87Hv55Bo8ST4gCL23b1hEO6NLo&#10;caHLM3i38AkE5RqaFQUQEJZ0N6az9XIdEcUYxPmU+DLbVww3isuT2epwOl/DayCDAUc+x2dclmRc&#10;GLXoHFSxwl/PQ0u1ojWmZ9J6gKQA25lLCWG/YzvrdWI7VomWWasmu2ODlgx2DTZnIdWtDOet/f2d&#10;0RDNxdDz/PlsIz6D4qFQEECAMwAYBecFzhUMBfHih+rLkwFJtLkIMCAzEiOLNF4H6yjaQA/Bf1LN&#10;kmy9WB49OL3zxoNXX77/8vePX3t5/uBeHa49pRqYqk3WRCoUEkwZhMpAXkEjGaHsdDTStGjiJyPk&#10;EBpGg2RhindEawYoqpJzCCWXU5PJ2P77rW7s57+8pPOcS3guHvzunb4P8eWPe/ZDXFu3qo+2AqgA&#10;UgH8b9Gic/M7qvJOWgBSA3qmulnp67ecarXuDyULcLnUz5Y6LJ0RwXstXtbrnq3EG30GN+sti1YP&#10;BwR1anPsA9Y4ClYj77EZ+ZerfMd9O79t6sHlHq4kAnDSuzj2ZjeICZwt9UWkWl71MPFQr0dEvEQ0&#10;UvVFUvfIRLxc3nnnLUgQhTZbPILRYDjlllfngTgmLBOF9BWIWt3SVeDjr4BONM/Hv9Vui10Fugp0&#10;Fegq8NFV4A/+4A9YeZFEDRRleQs9+PxDzJtJwu0vGx37hbj4Yg9bwMvSmJJBoxdzdEai2LMDzXBt&#10;Bz6HjEUxiAOtQhkHSwk7QMAMAItYOJYUJN3QlUUyDQKVFHSwF1AfNCpfVRJFr37v++vpVBLSBeAJ&#10;qO739c16Azx3nB5Tl4ImgW5FDGwRmlvahtFrWXz1a18eOalWBGIgV2urNUFP/madY6g3P1skMSQF&#10;OTJ6DxgUgKSAu7DayaMLTH0pzPXW0VAiDiG+923VN5RBz5vsbJHl1nCrBbM5ju54DNsB+BxAenS4&#10;fHASB3yGlAR7ACnHyzCnFUYIgpO51nkIQBNYJQlyymho/8JPP/3CDTIJprghqObQ3X6mrAbI/nUj&#10;VtXw9PgUncR6mdJV6PVciobaHFb9YDCCKGHZHsZ58+kpn9pR4CdJ/t3vvf76G0dhlCxoiyyjsCiR&#10;ptMZWAZitGj4A3e4Remw3tvenRB5Px5NDvb2CODD6CDKIqz6gLlxlNy/d3x6skFkf+PazTBZ2qY1&#10;8PpZGmIWyKSdPIflEmd/iBFiy7DerFPIHYgaLPzszMm4TyyBxEDyD8tiPzH3YyJOh0GU8zgEJszM&#10;UwwibMgRZCgQUeC6UAk2UWJIXqCt0lZQNIqw2kQu9n3DIY0hwbyluAPQX6F2+A5wmiAWMMmXldi1&#10;17MXizntCCrt2AQn4i+4wZmfx/MnqBEP7s/A9ngEFFXg2Pp8RpgCRICSpyzWM5n1C4VfESewMos2&#10;G84iJ5wYSoud8PvIHNh/6QTIVF4rdM8Z7XicQrYll4AELq7OThdnXGYny9ks5JrLEkgaQ8/FHcHm&#10;ssPmkhE/KQacfXA91z29MCEYFGGYrcJ0GSVoTyzHs/0+qzdczA4dscOQptHFJF9uSLlZ36TZecji&#10;eQir2t81IpTWVfO8WdC2AAajMd//8A//8CN75alyLCwSHWPEJ53jfmS79qlYcRV8rLtJZKlbYxH6&#10;1gUigFu7DS7lLnPeAlAxSbFr/+KJPMDn3m0X8U+RIAD+6pKaeeUiIESTX7aPVA35+XKzohpoVsiX&#10;8BEeVQKLzV3sxtWfeSwcnzftwJv37RE7/3AP32TLd7kbno2djVTm8iLWjJqwQ3bPs8Ve4f3sPGtj&#10;DTyyXclb9llWSOYfKyRt8XIU25wO+pCXyyOK/7FeH93GPk0V+G/+yT993N3tWACPW7Hu8V0Fugp0&#10;Ffh0VABme5sl3kzqwTJCcuQL6TNfONM1vv0Cs2RWDc8R3qKQ3JnQQ30WrNKq/fH7E/W2QBgwTMac&#10;v85C/NerbFVlazUPlGxVJ+sqWpfBogjmarZR802ZrNJkmSZr7PTSnCD6TRyt+UrTkDYBlMpmX6SZ&#10;0KB9BNW6Y0HSh0IvRuyCywiHQjOugSqFCIC5O5C1Mqz+/sFTX/3KV37tl77y7Z/7qW9/6zf+i18h&#10;ZM0okjLBYsALN3WWurXinR7N1osVv+ajIzAP7G8ykK3LRFGCDKivYKlnY6FXKFjAP3Vjm0+fPqNg&#10;XevLx1PpXOAnCDR0vS1m0jH87wQeAh0OKLCaGgLujLVqblQmWCZ6CLOoPSQAqgEtICPgrfko2zBz&#10;ORg7VyxqDun065/ffuEmnwDPgLOGMtrdfh6EO1+dqFriWB45icEiTKKF59cHN7Z3r+3PVmENpBpt&#10;u4OJ5fQ8b3B2cgZo5PRZYm+F/jY5WhWRPtL6W8NBf+JpL1wbPb3be/b2dSLudra2rDq/vtPbGdt6&#10;lVhVNu5pfU/Z2RknWb1ZZ/jrBevw1R+8vpzHuuEuYiITDHwR3d6IkbyqRT0P4r0dBlD3xZkRc75g&#10;M4tDAh3gO1hFWocBnYEyrbKCaAMrK7SEo6cvQtrjEXmMmw0xkLZR9D3VtUHmfZwCGYRDEsFpES38&#10;sM9uutAZCGEscrPKdVsFRzCF41l1nODXHywWM2T5wFrbsifjAV4Jk3Hv5DR87fVNGNlpXE3EiTCv&#10;84yP7pa5bZqerodb42JvoowcJ5hFZmVWCdGPbhgR/1DNZsvFWYjD4vTsDb3M1DQhKoGowjBW0kSD&#10;HW3pJr0pCCqsTvoQTWYjbSvMEQj9485RIQNMefad4ztvTI+PkziyfW3v+mR3l9xEm0slWOFakKFX&#10;oEWlGIB83bEtekIFspjISEN7FZjzzMp6Y1f8G1Eu0CmLaEEUCnwOeNaNOSY3JvRofCC5VXWiFOgy&#10;SXtNfi03qjTYGgPKh5PJ9ufGrKMlojReBhJr8MEE1u/rNU9zCGf0ne6T5fuqVvegrgJdBboK/Ogq&#10;0L1Q/+hq3225q0BXga4CH2kFRETc6jsb1vp5rHgTdN4y8hlcyw4wAG/0xw1//VL/L5NzcbhnTp8U&#10;WZQiEw+XkKCLNJIuQJmJmR9MAALfE/zRYtLbkwQRPiR6aToIX17o4oSr4/Lmo/S2+xMLhzm7r9k9&#10;3UHG3XN6Aya+PQaukuqOPbzGaFos+ZtYAVEJoKjMU3GUA5TD4K/rnVvXfu03/9Zv/J3f/Na3v/0z&#10;3/r5n/1rP70N6q0CyU0TSnwVRwAn48Gdo+V0mUcyLoaiL8r8Cq47uLWGWA6Mov9gma6m0mhQfNt6&#10;9qnbA981LaAjO8xu6xJUR1J9mszOTrAzpBasxJGsO0MG/oxkZfqv74wGO6MeYge85HRwGZoIFO5K&#10;BQ9BxA5SfRK3wZJ42itf+tzuN758bdRjm3WmmP54v9asMhOXAY5/s46CFaNy4uuCLE84RUgYDg4O&#10;4Prv7+3BuyAKMAoXVREYSjJyNb0I+pZybXd849rO9b3R/tj/3K293YG1O7BHnjlyzb5njn1zYNbj&#10;ESyAttMi02tWjoSAnL2e78Phx11vejaPw4Rpd5LmSZZdu3HNcW3g461b1zw4CKQAMsOHRg9OtrXb&#10;T13HYJ8jwsWOyTltodlsxpFTZQPU3nDcuRZAwJ7H+cebcb217d64RYghHAucGpZYCphkCdIR8GxG&#10;4mK7KJER5YDhuU+diDDwmKVTUs4JOQVcHayT1bu2Q6zB/vaEhgMpiag54EEQJ8GB0Tfi7DBhjONY&#10;oLvNIL3o98gBdJZz5BXlycmcOyEMNyQ7Nrp6sd/n6WEQwF0Qp8WaaaTF5QsKB/A3IRdiiiYRD/gZ&#10;MP6jbxEFy+n08O69u6+9dnz//maxNDVtd2t7f+egbw+zTRYtgjTA8DLHXEJVEywFTJmk2kqB9Xo2&#10;X29Og01MwsHA9yeDW7dvPP/M07f3dx2tSoLF0b03gtWqidBk52Ee0EGC0GGhSqG6wlORu7nxB3zI&#10;7H+EnceFycf5bf82OfJH+aKDFUZjjfmxL1WyPD1dJh/XtvPg9PQ06FQPH/t57jbYVaCrwIdUga4F&#10;8CEVsltNV4GuAl0FPmEVuGBUtlNBDM0uvIlkTijonRaA+MY10FCU6kKVF5Z+hkIZ6jbInuEmM+Ll&#10;aRRMqyw0NYAuUXrSEQDhrddYw5HiXoKYXSjyPmZso/5g7PhDu/1ye4blCMdbQz3uambfdMa2P3L8&#10;AZH0iMklBE1gVol2IE2DPAsg6Ws6kWy4ADCtZ+7K7+Moipi/w9rGa652NL3v2P2eSS6cosyPH6Th&#10;mVIu2Y8wqaaLwHb609PF4myZBDHuhJJzx8LAlKPErhDyAX5+ppZpBFYZBc5TGrPf7E/+83csd7DO&#10;ilD8DCB/G0KHyDCJzk21ok8A4qXjYRoibqVorcyfPki8nufxBhk5dWzz7vkStzeNfwL1GfaLAZyj&#10;Fc9c87750s7BCM1DYLj93u5NY7AV4qi/2XiWncUpbnmqSq0syPZ7u/tI6DkBsCBms+mrr/1wNOwx&#10;BtaN1OvVjPQnfUMrcK9KBq56sOVZSrQ7xPAav4Bc4hg4SpWgu8Ay6snYX2/CO3ex3FfJ75stVyq1&#10;gxC/PZ5sTWi1TE9PheShauTzcYD37t3fBLP56vCpZ/YpfkMqJ0/LyIpk/8ae07PB8HBGtrdHWRqZ&#10;urK3Nd6ejLnCsG6AMYJPotjmrxj+63t7uzysP3DyIoKK3xtoBzcGzz6/Nxz3aLLQKwF3g+2jMETp&#10;kEah7xq3ru9sjXwuMxHm55mtq9tbY65XSnE2nVITRvK46JdJLnYC0Ro/A3T7ccJ1IjHkwPb5YprJ&#10;hdToBRQlThP8J5OkhgYfx8n+/gENAp4yHA6DNfp8ez5fn07nUD5o1NgkU9L0Qn2QkUuoJhEq/RiX&#10;CrpP7CfO/7HcDos8DLk2PcfZwkWw12dyv5rOV0eLcpUpKFEodCl0E9wSmerXmRatq7PTzb3Dk2kQ&#10;FLZZkQ0w8XZuTiYjp68WNukGq0UVbvQy9Qk7dNye5XmWh9kCTgaVhsmaKYGPQippTAJakr90AVCd&#10;tP2AC9T/I38JordEB+xHsGjOaHd39HEREBo3E6sI39x16PoCP4IT322yq0BXgSerQNcCeLK6dc/q&#10;KtBVoKvAJ78CzVS/GfI37YDzn1HYS5i4aI1FsS5Z50xOkY4HQYhAGQCHTTlZcxjk4b+XRlqVogu1&#10;EOjDb0434H8S3hxmyP2+1xsyxscWDkypwofXTNEXaEYJ8CafDcI7qF1D3ymefxaDTTaXRPFmHizO&#10;1vOj1dmDzfwsWq+zOKzyUKkSQy9wcecLrI35OoACYQA/g4TlAOqaWPmE9AG6Doa+mc9wXy8YvG5O&#10;Vc1abjLN8I+O5ifHi+V8Ayi3yCqQmaQ8FzjPsBl7ARKnokpbKNqDKJ7BYSBu0KAdUN6dIxsgWptg&#10;A2j24scuPQcNsTihdJqHTJMOAq2RRHK0GX3DpUDsSi9A4CetC0UJayVWlUhR0sa6jZpLTACZdkq5&#10;N9B+6ieuPXfTUrNTyA66MzKHB4lqrsKIQTVeiLPjs+UMKXxYVYziy/liLUNv9OS2ubO7ffv2LToS&#10;m83c1Itre4PxeAAmjWiZYF5HqECcgE6VKo3gzUelajkoF47OFuugWnBas/gvvvuDGB49Pn6218QZ&#10;0GrAh0BsGU9OTkGSwGxEBPu7u59/4XmG5JZNSlbFiH7QH5B7GHF5xBHz9OVqzm4QkAeBA6+H6/s7&#10;k+GAeTu7wMxf40Tjn58r61XMfJ5an56s7t87S5JqZ2fvxo0bo/HA4iIw1K2d4dbuaLxF4ACTe5PY&#10;gpOjE4gkmugv4CEE0PQX8zPI+Sj10dwjSqHpgrnAcrEKNyG1x4aCvk5e4J5Q37t7jwE75A7Y8xwj&#10;jRdQfBgknDrgcpIlumzV2wTpYDikHQAHAbK67/me7a7mMZfuchM/OJ6RH4gEgc4U17UwTiCWSK4C&#10;JuGSA8HtkoThcnoS0GIIAoouvakgWC2oyqKIE4N9SiKjKrgNSCrkiVFcLDbJ0XxzumJerE929m4/&#10;9fT1GweDnsv1solm4fo0m59y8GWwInVx3PeHJCvgqahj0o7qAaaGZuK36OimrdsmbROIJw0BgHZU&#10;SwU41/s/ggvwI3p5+pHRAD748VY0e95hLZA03kQwaBsOo7d0Hcze7u5u71IZ/8H3qFtDV4GuAl0F&#10;PqoKdC2Aj6qy3Xq7CnQV6CrwI65AO/ZvcAx0a/BeM77GUA1vPqTMzEcF2vGNMTvgtmSKKxZ2zaRR&#10;ugMF6Bi6t5ilCXk8gh4A9R1cSj47SAmRPnb+zE55BljEgEBP7JKqZ1CpGe0LYxm80koNSFTL6izI&#10;17NodhTNwTxnSjS3isA38HlSLQPpP4+Cty9O9RcJBZJ/Jg54hCaxwoIZvkiyxdEvj5enh3d+8J08&#10;CmheYAZ/crrS9F4Ylqeni3CNKyHzffz8sacSa2e8C4FLGNUVtRYV9SYvp3W10pXEUKX3UJZhUcSY&#10;yTGUpl5M98V/XpIPccWDky2scpoIuAgSEMe6igIAjM9cQxVHoc0h63zPAcBiKahAFXD5Uuq+Wo2s&#10;4trE+NbXnn7pcyMlO63LGJDv9XbwKJitI44QNLeeLqaHRxGQneaDouH5/+D+fc4XioM0y/f3Dnx/&#10;cO/OvenxKU0ZXWvkDKoZVtYqM16+t7h3tkpqfRHEh9PVOilfuzf7yx/c+9PvPABKhqVyOFvoptLr&#10;W5zXKGKqTz+FvoxQI6DQI+JfLcMiK7kI1usloLbfc2ol3ZqMuGS4LviCLc+42XVQFoCZZ0j3ydOD&#10;PkDHaLVeHR8frVYrpvRkFhwfoY9f4iy4XG4UvBcsYgsHwbo+PlqHWDoSrFXZgo0jRusZ19GNm7vY&#10;DWLzx8onowE2clj7kU7AYdpcXCq2DlynIltgdx3HphpHp7NjUg1TLhLsA9Br5MfHi8OjWcyBbNI5&#10;9npJiSYD9UAUlTFZAorESQRhoeouZydMUsgOdJiGvd5zT98mbmK2CAzHUw0rx90/L8aTbfpVQoiB&#10;3yKiFrgmJAJwAbBnNLASeAXZZsWFF20o2CoNyb+oNDpNVQLzHyUIpYDAsZjHZ9NkuspK19l59tYz&#10;X3rh1tO3x/ggEHK4DpSAzsy6iDdILIok4ISMtyZ4LZ7cuz8/egC1pMwCrSaxjXZbrKmYXOSGUnAt&#10;IosgcBHHR8QC4g5Il6m5Wy5faq7+3FzCcgOKveZb08l+xC9Oj735t6Lwt6ygEQJ8IGo+qRpNo/FR&#10;C1cgPaZH/QXby04O8Ngns3tCV4GuAj/yCnSJAD/yU9DtQFeBrgJdBT7kCrSJABDUJbm+yRYHs4Ge&#10;QSeA/gz1fkb2GLPVgj+IoZhAf7z5xDysmbY3A1B8yJpge3AxsJgZL/RpjVG/JN4TnwcrWfTJbVx5&#10;g5kZTIpAHtNkscgXzTLgA6l3CqWbbecJ9GksBolLTugpqPjpsXLFoDUxPTt+/fUfnmEfd/9BtAy0&#10;UoexX9dMPZXx2AVTBRt2Ey16DoH7xS9+0Siy17/35+H8uM4Sz4HoDg3cKXPrzp2j1QIZes7QFKyE&#10;FZuB8zKthRjQroAH01pbl7UY2+kqAvQasFeXTx+MfvbrXzk8fABkurU3/pvf/sbi8AHH1idmgHwD&#10;jr4mzkBzDA25QyrsAJKii7Nl/PJxEBJLh2c8/nAotuEGK5VNGkGtwIyfmOq2Z+xN7C8+v/OVL6HQ&#10;X+lVYNmMem8qxihOaygFWMflUbqYnsWw9jlIVesNhwTpUUVm8nHOjNramuwe3j8+OzpzwNS6jlx8&#10;tk7RFpB9+Bffu3fnJEg5Obp2yoPm8XA4KFNsGsyUU2mazzz7FKjz+sH+7vaQM4FJ/mq5YOYvIQ5p&#10;8toP71Mix4Kxf7BehegFGDv3h47jYhPQJ+QvFtIFIo1slxCBAss/sQoI1gEJdmFA7JfSHwzlsiH9&#10;QSMMLF4sEt93fQ+phkuKIoZ6aA6CzZpZPTNsUDTpdzRSsqIkwY9RdlHlyxV6B9kxrro0CbF+IDmv&#10;J3N4OlZyRQVR7vV6o+EAH31sJRjpe4MhPQl/5Pl9b72KHMfZhPFqFZzBLFmI/T6XXLhO1itkFI7j&#10;9TFcgB4i7SraAbRx8gITBBIEANF0EBZ4XCSJ4xgYVqA40TVjtV6aju5JsYmP5FLGq1JuBRoXcCrq&#10;LFeLvGHWSIYkNwPNMMlKF6tMmADkLBS4HURZ2R9M9m9c2791MMCDsc7D1SJZLwkRtOHeiOVCohVc&#10;SDxfVzgQcjEr6/B4+d3vv/rG63ePj0826xV3KBAff3LcMMQrvWl7NAYf1FucMunlXMYEvF0O8NAx&#10;oHmBGU4mfP8oEwHktYN2En4a75QIAFd+llnoHR77JQ+zxEVIr+jRqyY20x16yjLFc1OXjSxhNIX5&#10;o8MJaBecBW9dlRgxQi16h/3C1CGpLXYbqgAepc3hcfHwWpg121RZ5Xwt26yf6OjazX7MiQCPfQ66&#10;J3QV6CrwCa3AEyQCdC2AT+i57Harq0BXga4CT1yBtgUQb5aCowSuSLIaM0yAutAChKPOeB8oK+PB&#10;88+zDZhv9QLNXFFCAcQCnkcKD1pm/kLyJ4dd3MglUAC7vya3XNYoJoAwzQEkhkELQCQGkAokIFDk&#10;9DjCMUDlSfwqwlkOB4FMItVefe2N1155/fiIse4ZMgNY90x4+aCvkdAsTHJLRu41cXfQv5UiR1+Q&#10;2a73/NNPHb72vcXJnTxeET9fVs5qhed///hwenI8x9keV0FaEbj3czzwAUAHQDi2D9qKgZQlI3Tc&#10;6e2Dvd31crnr27/167/4jZe+9Kf/6X8nZv7m3vCpfX/24JADHo17JZHVRR2nG77DzbYcK60Ug4i8&#10;qlgE2Z1pQLggFTHqsqcqAxKk9XrXUvcde8dxtx1t7Ja7W8YLL2ztbTHTPQV9qtbWYPx0VbPPK49A&#10;PVV59eU3XFPHBW+93lBOuBl+D5N8GzzMmH04nkRBcno0B5DTXIGZv5otHhzPe/2xadgn0zVU8y1W&#10;P8BuEVBoepb17MGBbzuYLALHhj3TJqCgjPt98u1L8CTWA5Px0DTU2fQsDdRoE/d7HtVATo8D4vVb&#10;O/Pl8a1bt6pCTyAHxBLNOByPHxzeL0si7FNsC6Q9JFjUMC2HIft6DW7PBoNBv+9zEmnohDgLKmK2&#10;t1ySHrjCOIDzzxVBtB/XIKb6jOVJCugPCe4zUZTg2IfPH3iVJ0+2xqwnCDdiv6+bOP47hBC4Ni0L&#10;NhhEcVqWC8F2mFJkdHloDiBVgCDAxVsUKql8W5Mx7pGW7mHESEnXTOlVa76I7t49BtLTbuj3e+hc&#10;8HxM4hCTv5N5yEFubw8bCQwIjwsnGY970PX5K6oQrn98+bjcEeSLWUNBoDhXZ2Ov2fbA8jKJ802u&#10;h4UO8tctd2t35+DGfn8Eib/KomUVB8ywmfnXdOKaL25LMVCUkEqDHkyOyeHOwe2nvxRHxuHRajbd&#10;nB3Pju4f379z//VXXz++d7iaTsk7RJeCkkUzRE3B3cfhNw2AVhPQ0lbEGqB93Wh/bv/Z/vDBWgCC&#10;mwG5F6j6Ema/BWjzqgGSri5A+Jv+ynNSe7dXzmIB6pcvb+2a3wGuXz4KngYSGRIfHj6x3YcGc0t9&#10;DW4iEimQ/xg9biHfqnG6fFsbgK2tlcHYCNeFdbWfgNcjz33H3gUXcfPnOo+z84eh3ynEAJN8EbZp&#10;yTZdPV+t1k/cBuhaAE/8ntc9savAj3cFuhbAj/f5746+q0BXga4CTQXaFsB6eszglx/Eyg6XfroA&#10;AH7Y1Q1GEIZwQyGW3wBIZOTaPlA8+VELCDVAgLjEijWqdmkayMBXfm6s+cQgT1wGeL748UuyoBgP&#10;StIfGKmuMT5nji+BfM283cTYHfG313NcIKrren1aAXgI3rx96/rN63v7e6PB8OjO0Xq2sVQQHSJw&#10;UdpjwE/aQFm6lWITW4ghP/h+PTtMgxlG+hgDnpzGqj6ancxPD08X8w1CcToRTGNhOjBtFswJa1+4&#10;/QKiSQ7YSBCCvuM7Y98Pl0uHTkOV/ODP/xJJxCbK8D/cnByNyLbXtNH2EIo38ggd8G/afdfqj4cl&#10;TQ7s8ZRiuk5ePw4gpPuGPraMkaGNDGWg1WMaAYYO98Aos4GnfvkrN27e6pX5zFBiA4/E3ecqpbeY&#10;h424INusl4f3TufHRzjEsZNEJ6yCEGQJMGaoDD4mTWExWxOHSGnByTQmOKbVOmD0DfWgP9gqoCfY&#10;zt6ot92zAX0QK/ZHfYLpOG+MKHuuMnQU2zE2QcjZYTxO1t3O9oQzfvjgMFhhaqZNZws6ApRrNBlG&#10;SXDr6T3DcGIaNSETc4mMhJXg9exh3zdrfT1fxSQEIg2poEYDopytnS2aC57nBZvAMp3RcJKSAslI&#10;FUGEbXDC4cZjMalSfpV4bQm9JxqwwGsxT0RNomkw7ufz1XS2ScWKQSLsKAX5f1wbcRCPJlu2i30k&#10;jQKHE4r3AV/sE64MxCKyRTz87uI4EGPJUA76Q4gufbfHQ7AkFAGItCq807ONZTnw/AmfwMmy59so&#10;XMS6kK5ErSEfwH5CwKsEC4CkuepUkgtRYnAdCp+lid4T6gwXF90REisws+T8kVXYNLOStCqNwWjn&#10;5rUbt3b39+i7JOkqLTamWriciCyD4YC7IU9GRlJKtF9jNqEYtW7hfjF66vbt518qM+vo/hrHQ6Qn&#10;3DpCxCnqJEzWi/Wrr7zyZ3/2pzhu9ocjOlmcLEg9gv3bCMDmjm7RfsPAaQ5CGnKXvQHpDvRHIx7w&#10;pCwAuBSAXFcJps0A3bDge+hQWHQ4DmKS2S4VEY5gYK23Oyb0QB6SLFJdAD94fRGRb+CS4t4O68+f&#10;ArVCH255ZTtlf5cF1oig7YvHVMkm97aGkkOJBIn+wNlslao2WRJNmAmlYBfbNsDlZB78P13TpbF7&#10;Di0uuCgPIT8n+fzQHslguGA3FMkyJtRdnlckc44DuVHNq9L5OTDoWDVtgPfqaDzyOD/mFkClLhf6&#10;OtbCt3/VJKRC1dISOnePz9h49EkstNOlqts1tatLNcykkfVhqZHTUF+GWhBzfRHp+mEsTXEKEzfX&#10;t62tUiO6yOz8O3Fd3vYMGD85Lxof1tF+GMfXreMzVoGuBfAZO6Hd4XQV6CrQVeBJKtC2AKLVWWv7&#10;1wIDCQIUznYj0RcFupJDrQYOA9BpEIDhLUTGDXyQ+ACi3ZnkimsAPHoUyKLnbwzupIPQeAkCotCl&#10;wxRgDMqkV/wA+Igj6+cTMVJxTagAUL1FwF+ZpO1JMp+wZ8FN0LkNONrD0Xjvtr97SxtvlbadpeW9&#10;l19fnEwlgh0DOOlKAKW06SILyJ+HI57rSUQeQYp5AWvmycfHgOHJ8dFyfbaIVqsyyQiTA6GxT6Vh&#10;hnntlTKPTjVto2kLVZsSiaepGXN7Jb+GH5xiHkXhK7Pl0SyMFGNGMUp9YtpboG2rNn2PlAJwGLR/&#10;CtBnQL3TDzdEvuErkGE58Pr9eJkZrq7uGNqWofU0nZ8ttbT10rFLy1cOnh4/9cJANRZs09Enk+3P&#10;K+5kGSxJo3MdFfH99GQq+YJqPT2bOY4/Hm6fMeEHwSKHT1Ms9Jg5F9G676kDj72IJZvO9ctSoXhW&#10;z+Pc0CjRUQXoimOrDxYPDKvc3nb8nnEyO7t7eLSzs91zvU2SwgqwfHO4PbRsJufenZfv5kE+mow2&#10;ccjFcTxdH9zY29kfBfHs1s29fF1ulmscAYM0HG1NOBngqiBcroPIs/Rr4/4EIr3lGo6NPwNNibyg&#10;F2PZphmHePXRZMjoEsH6CBJcC3iuNfT7cVBjyGe4XAJ4JmZAbyantmFyQsu8oE0DRwBPvygIB37f&#10;pXmgqr5pBfD8xRPRAvvbZu1YNkELEv3I2D2DVmD0+k6/B1sEWUWJ3MR3qt3JkIsa7O76k6ricuhx&#10;KdRpsY5Du+9xJUPpZpRs68zy6VMIfR9DCbC16XjcKb0+6QybPs8zLRpXIo+he0TzieYX4B0CiMVn&#10;efgiCkESa3pGXGDuoL+3t3drsrPrQr4pE5wCVvBEIDawNdQBBUkFVc7dpMGWwU6iSeeoDD3msPuj&#10;G8/9xO7e53EA+P53767CFDxL+4t7EFJ6mkbz6en9O3ffeOP+Oqqee/5Lu9dvcLnQ2MLFM6cTgEgD&#10;1gLMAvGn5H4RlUAL/i9/bhwExaKwNxhxgE/YAqhSUg+gVKRYi5DhIM6hYaQPtt18sYAAz5lvf8Xf&#10;WRD9tIv8u2r4LIk62N7qq8F0HuaK6T5sAUDomM+XCQSZd2L5X/QK4mVpPHwerzbRfC59o2Z3klaS&#10;n3IFXVna317ZHXu8O3azGd0CGgHeVRqAajiW7MnVpz/8OWoyK5rNlM0PzY+sOEqL5vgul7YE8qDH&#10;bgN82C2AJs7ynd9BVJqDte/KFz2nOFdG46rf/BP8Lx3DBM6UQtzI+4a67/puValhKlts2ifaOlLN&#10;9ucPvJSpvkhqv18NXd6Vnnxvk40e0H7FwZVFEkNVzX50C2ATYDZa41/zPpc01DCawVWX5U1beZ/P&#10;7x7WVeC9KvAELQCVzOH3Wm33964CXQW6CnQV+DRV4PDwkN2dvfH91gPskg8MagDNSCNAPhuCbUro&#10;0IJQGo84mZ6Lml8i2klF4xNvCj4j/6zO/UGfuT2G8vKRUjoIMl4UmgA06SZxoOULiFhZvP9F1y3o&#10;H1kwnnKM7hiR0gKwsIIrEAKwDSa6rAEAoyiO7vilXobhIjk7+/f/n//htb/4K8bGDWldyOQlAvI4&#10;xbNNEufQPtf5tWuowLXnnruO5psPsZtNcXx/GcynBAjSzkDcTq8Cen6UCiTSEgFxkaYuChLzxLSf&#10;vzLuZVa6r4+ZVZ/UYannfXgMir5UlGuu8nxfeXZoOEbh727nxPnlqpGnJB6MDrYGu16wTpkM1cby&#10;jaPZH/2v07uB7pb5Ds5/2Pwblm2Di7FzR4OQbe8NX/zyjdEunYylrlmefU13duNSw6tgOPAQ2d95&#10;jRz4sMwZqrpLJtFRfP3G7QcPTphUk6WwszthZh6iF7BtzO+pOLJ8QLWqOfPZsg9lYmdrtk7+7D+/&#10;7NtAe2Lkyv/wnddws/+J55+CmP6X33uVMMMvf+n5sW9gJPDVn/o6tcR9AOh479X7R28c9e3+6Sb6&#10;ia++9Prrb0RR+uKLz5IFePP2TpbFwRkrkES84WRrerY2CcuzKt8X4GuVqVOXUZjN4sLZ3ippmeAZ&#10;WejhOhoNx9PpLI4qrO5GIz/lsqIRxEbDFbjdNuWgkiLc2u3j/AdTwLKhF1hES9LtYaa2BHvh41iW&#10;5OyhTICFYZnGarWomRuPJ0QWNuoSc7WpIH/juLhcroCM29s9UD3tkJd/eMd1dd/XfEz1bY9x8zpI&#10;Y7jdijIejuhl/fnLd3av7QWL2ci3s2jtu6xeMhc00yeNAV9Grns2TezFcna2uzXsDwet/5t4Y4Jj&#10;m5QHuWt07BiFYQIdBm+CwXC8tb3j+56q50mMRyAuk3SdqD03AfcAfJRSOmuijOFHRAMYJ1gaYZli&#10;PzA03ElWu2fzeLXJTJOkTFuxxG4jS3E3WEynJ5vNmi1jGuAMR7/1e7/7zZ/7pj/g6CDboEwQtF+h&#10;tMnxRkAGIuNPfrBt+huC+6UT1zYAGiC4d+M2369du/b+XstqlAtR7dE2UVvy/EcZuXeuEXhnN/1m&#10;fm+M32q4/9Hv2fsr1ofzqOLow1nPxVpWgQaex2LzPVdb0WkNlfGk+gjzDGAByFVUfejJjXmkL8pq&#10;G9OP9zzOd30A4DyxyhFuLnLb8wqjGYOy13YEPrzlTVv58FbbrenHvALff2X1uBX4gPfL426ue3xX&#10;ga4CXQW6CnxsFWCOjqGYzN3bKHu+AxfaLED4yIzzAgL5GKqKND8m5R78U+YxEvCCVHNC70hQh1ar&#10;qcF6GawXJXRGfqmUfAeUovDHKQ5CN6NN+chUkcSessJgs0xScuDB4vyJuD18/sVukPYDhnzQnzEW&#10;RKytkjXvMNa1cCsIgxX4CUpBY0YoAgUxGlANYt4gkSd53h/1t/YmDJ6BaklWO+4wSuGim1ivz86W&#10;6OppNZimlSfMQsXAD7U16WqAw1izQsNdkNdeq1nDMqcQALkU56+xHyt4e1WY0n/jJ1/s6dXIqK7t&#10;D7/9q3/NNEsTNYIFnd4QeKV4CO9Nw+z1+nwHUNHOkPgDibananVUKWtMDdPiLC7mSQVRHieA517Y&#10;39lCib8xatomnu5PCsUi0841nSzKX/nha0cPTrDWY5+Iu1PBfob52p03GI/mVewPneFWn50FpiZp&#10;QvRAlrPfwDnj7Gx6/+i0qvU0q05PpkdHIRNxJO5HWCpsqqOpcnSS/fDV0+mS02Ii8KfkaYa4oKAa&#10;XA337jxYr4IorHf2rmEQGQTr7W2yzYaKWm5tb4XEDAYw5eH4A1wtRl0Z/ocVrHiEC8BNhmQRFHia&#10;PJjg3X9wSNtCU4z7dx9gTy+0b68f4DdZZOsN2g2AsELW4N7+juWaeZkapr69PcFUMozpvdDZKd64&#10;fxZyoXGiGeWS6VhJcqSF7kKy5ZmXp8QTcMmug8C0XR7GxJV+AR6E+PH7jssR8gVhBC3DzvYOXaY4&#10;Lh4cLqAgMKHXTKz+OCdrRUt6fYOzDLECzL/B9dDGcJHr0CRvcEM/o0hmc/IOK1pdHDU4OitRAagE&#10;Y+LtF+dVWJTrvFpR8A088CKtTcsfbO/u7B/sjEeOivvB+ijdnNbpCr6BWsYa+nC4M4B9gjBykQCQ&#10;1xjluBd4+mB/fOOFGy987dozP5nWg+/84MGf/vnLDx7Mw00aLANsMqIwevDg/ne/932+ziDA4GFJ&#10;M00gCUaAbV6F3CGt6Ibrmcadaco1yQ0oWR84NTKRbwI++b5uFlgz/P5xX3fwLKA+8iy6hOgiHvf5&#10;7/J4Xioe+ugD/08XxcB7E/rMg+VlDJ+4/U9Bj9s9kyv90pi//TUOAB/mnn2IB/mjXhVMKHDsRhPJ&#10;yBMtgNXT6Py5/Ix8A779dKGfLvRlQu9JaAJz/jnX5wGsn4fbqAp1tZLfT1cksDxi23QcTudkqcgC&#10;gD/dqGiAlsvmKWvtavbCe61KDeZQAFiLNp2zh+fbunzW2VLf4Pt6sQtyFIkaB/rZHI3DlR2jPTHX&#10;17mShezDlT+RKsohz+WQ15frkQc/fAyGOeu17DmPWTVledsiOyn79g5bKVNtcXHseM20i5SIsmQX&#10;f+Jn+vdXC9vcmt3SVeCJK/Dj/cLJ2zVvPND43nWRd6d3CH2RN6CH71JPfBbOnygbOj1dpY/o1zZ7&#10;+th5N3AjgxUsQhY+SGz4bPw+drFJ1jk/3qs/v4+nvsdD6iINsEr64Cvq1tBVoKvA+6mADAqBCzCE&#10;QcTMdNOYf0qUGBx+YLxCrH0NwVtS7yQEgNCAMEuQgAdpGvBgAIVp6miwB32s0fqOZeUZWegbaQRg&#10;3Qc6BfxB+JZhZwOrkTYzaBZYhrEfDE+c0iSMAGQFhmZI2aQTwhJAwe0wz8epEEVzEsUhLYNgg9s8&#10;pHeJ5hbbQukXFLVewqQ2rRu3bj7z3FNMNFmzgyQcw3lvlOUk8NlAAKi7jRMBZnLy6Unc2XLFcWX8&#10;ieJAdZ05Mmwc/JpdZR4Gk2HbN/7R3/vZ3/2tr3nOamdb/S//5jd/+Vd+AkQJYvOgJ1CeGtN34ZSi&#10;+7eMCko4XZO8IMEtQoqPmp2l4V0r4nOIzB1Gg2LFNSl91ZwiKeX+rZ2da16WTW3yDlVEybuqOYgL&#10;xPC+Vmuz0wUBiANvOPCHAuxUs6wN1x8SugBbwPbNre0hKYQY20sXxnIIt0sJWtSsLCkXs5WuchYN&#10;4Prh4SkcDcpCmwc/P0urt8Y9TMtHvf6Lz98+2NpTc03JRPYB7R35RBYmd1+7i10i2Q6wtzG9n56d&#10;EMg3mx0HmwX40tQdTmyGk0KCh6L7ve++Sv+Bbk/f85MocC1la+SB0Dmk4dZ4e2/n2v5BsNqo+DSm&#10;Ka6NsC44Pewn1vq0lSQrIs+45Hb2Jm7PWW0CsPoJFm6rAPL46XxD6r3tDhynZ5nWsI+KQoFYTwNK&#10;LtuyChCJU/325BaVYbtRkrtej0A837bYIs6TIeKEMCZ3gFYRcBULAI6WdolpOnhfELswn8chVv5l&#10;gU4BVgBXF10tjAYhcNMfmc5W8wWUCn8XB4VBD6gcUMdKA67TrsJ8MIjSKKuCrFyhPaDvgo3B1u5o&#10;e3e8vc3jPU9SBapiU6bLaHGarecaKYt4xyOywfkSDL4htJILgstaV53x+Nrnrj//VX10/QcP1v/6&#10;//fd//SfX39wliw3JS57QCA4/Wen07t379JboVaKZkKBAf9jQ4ivQyZ+dfSBRMojrSw6AM3YX4Ip&#10;ufeaBVYFFAAuzsYlELdOFR8NGjoEMeCL+H5eNK48RrUHOzsDWyAguoy2F/BhLZqjp/LRpFkWkTfe&#10;fSvFwOwNlPX5Axr43z7CtC5/23YF3koL+JD2sPn08+F9vPuQ9up9rgbMz/wfRFoUvDQqH6QLcHWL&#10;WaTlZjkZlVt+XUXacqXT6xwOy+1hZRTagvzK5tHoXZZrTXWq7XE5cpRwrb/Xp2zBxqtE8QeyKhxf&#10;lo+xqtpnK8ztzWoyLoeSAKvUmTa72IFJjyQJfXWl/ZXHWmpUowGpsVcOzqh2EEGYiuXLD/YFNqJZ&#10;UHDI43Ls1rwYP+JAaLKstcqWg93qVyR40mJ4x9P0qK2A/+d0gHvlzrgc6LROtOzyo3qubYp60Jal&#10;0hYbnSK7PHJU9XT68lr+fj7Uv8+LpnvYj18FfqxbAKRJ8bKAm82jepQf6Fr4IK0B6JFvayLyKfmx&#10;+/d1DuERRxp/tLWzg4TVLDbzRfDxvmC8pQ5lGofvrw/xgarfPbmrQFeBpgKFhK8xxkvwXcPOnV9g&#10;k4cmGYq+pJwDloWr36BunOd0Ffm1DVqF9m3hvuahwQZSiJua7fYGw8FwBL7Aa216ekJnMcKjvyxM&#10;JAGiGwDcg/ZrzbRctwcek+wB4D4fP/libilx941LAKGCOGehh4yZNgPxsH5f8cKA4wD22kyCeDAA&#10;DzDTjOvlaaZlLReL737nO4vZjCE4fwUQgt8mW9dJoVvOiQogmK1GnICSnE0gxJWBteliZpcq6jom&#10;BJAodnofygvP3R76hm+q13Ymv/6Nl+avfncHR4KqOr138t/9s/8+k6rYb7x29j/9y3+vYf+nacxu&#10;SZRna5USMF4Fi+JrAPYeDIaMsrGXP99Pei2ajk0g/Aoo3ranX7sxObgxzMsQkzKFX/T2DXMcIyhA&#10;L4+tfRCvlgHtBdvy+/0Rh8MKYTc4vjceDxFEbG+PIbNTCpAc5whU9+qrxw8O5yDnYBMyTUazscHr&#10;rih4vO8aBOZtjQcvfv65/W3j2la9N6oPxub+sLeFn57plwgdOPcpiojqr/78r3z8sqp672CPsfy1&#10;a3uWrs2mh8O+dfPGXvOwYr2IadZwrhaLBVD85JCzveQcuXQODGzw1AgafRxjgdbvD1eLBdJ92gTA&#10;aWb1qNIdz6Xj0MPeUCIS8S4Ak1cYECC9gLcu3v+GLdddQctGCB3ECuC4D5ClxyTZiijHmRCLFwS9&#10;K3W+FJW36PfzAns/jA9RpmhVPuw5fEyHyUHbBovDOE5h0VsQ6QlRhJ1RcqEaKERYMwqV5SI5PlzQ&#10;waFrw8XOLzHzI1qCgEJ6TKwlTmB66CjqySmARgKTPimVMM3oyGgmIJyHVZOdydbu1nhnQs8M2wIu&#10;Txo0cGdonJVZiE88aQdcspIqQKsoLZfreL7Cy09JSyOtbbu/v3PjC4U5+ctXjv/4P33/z7939wjN&#10;RGEWio0ynhbFfLU6Oj05m52tNxtaV2LPAZjhAtDNEucxwyLe0vZc2Bh0hVpCj4R4Nqmfrd5Hbq6G&#10;DkDjhfbUpRaAX8IOQLrwAV4X4agQsPFhLmZv9+HSexT9XHNgp5wvDxsEV3/7tr7Bh7eDzWY+SuXD&#10;h7erb1lTnKqLtZaKf+j5wmvwJvwQPu0bbtmzxANPRxZk8XZSDfDekxxY7ANoRdJyliUOaS1XA7tp&#10;odrVwFKC9L1oCGo16om0nlX13JquZfux/P2sqgmjlQdfGN+ocaQaftnuAJEcI7/OQu1yuKa51cjB&#10;RoS3jDdVjr5a84smc/PiL5Z/fsjYFvh0U9+GFiretZTaP99WjZDIarg577S8dSs172V0iEVuwHZp&#10;QPRUXmAvnm1UQ++8wlKWEn+TircU+EA0rCGX0Sjvlq4CT1yBD+FF4Ym3/ZE+sX1HfNelAmwbfMwt&#10;YS2+12M/tr/zps2c7S3ddoYiOW/ij7UTRbyOFG806tnifqQbNrHKbkm41IfayX+sXboyUnis53UP&#10;7irQVeCJKgBGgYEMriMDnWA1QZ/gV3Hxx68tYc4PLoBFDRcAH0C8+sBgDbrhQx3DQ2TjmQj5cW/L&#10;K/Hgw2nfQJYN7hvA5SdO7+z0mMg3CR3EHx5+do2jG6l5DmtAAI34gA9gWNSzTUH1wlTGJ4/PeOR3&#10;rdeLOV/RekU8G3wE4KVjMNFdk00PJ1wyCA2o8RovYWBIurViLlcoRSRG/2kQHuwenB6z/Zm4BuSZ&#10;WcIhZ4KNkkA2WZv2PEpnUTFL6qAsaH7EBAFiri42hGBy5exk8X/7v/4/v/Mn9+16ND0r/s3//J07&#10;d9My28rzMQ+JQsQTRCcIzNM1dgbvOv5pMDVG6QBAXcyXccSnWsmZbz99Qs2mBUKXwdDz6wf+V166&#10;uTVy8zKOcCtwxoZ7UGt9YGoKyyKJ7x8dYb1gOT12dr5YM8Mluk6E4tQ4T64f7O+MxyB/jMaLFO9C&#10;BuAl7glgSxogYzDoaEx3h9/mUby3NT7Ynextj5oCKte2PEcNHS3xHBz1K3zyctBxGDAWxkrxwZ3D&#10;KiUmcHjrxk0IBkkZ4Ye/u7sDY3z/YEK/g8E96JurBioHBBA83na2tnGLkJVu5nzGp+eBB77XH7r9&#10;AWN58d637Hgx58E2HIbJ2MH6z9FdW/OM2rckDAL7xbLOaq3sD+y9fVEBNHwQjq8cjcZbk20+eEPu&#10;NnCLkIhKhYuFyEAYDwno3OytwzLFwJ0Si/Akba9hKOlqHpl1hYECzwFJs89iy1apAVeIYkVhdXZG&#10;dyLWcXzzcQfU4VBwBrk2GJx7vr+zs4u1PtuHo7JY4nuAh/sG2jz9KtIH/OFQwxlOrW88dfP2s7dv&#10;Pn39uc/dHo2Js9AmI2vctyYDZ3fctwnlo1/QtMBKkv4yxBp0oPQgU2frgklmrvRqY6Q4O7Wzu869&#10;P/nOvX/7H77zVz+4P10kJT7rJi02h0QAAfmajmAGEQ4XTCw+A6xRjCy4QiAClAQH0FbjvqTlIYme&#10;IvLnM0Fj3in/5wOPpANKtoLwQVqmQBvkIXe8ZAfKbfhEryLnTzLtViHdLZ/oCsAlCSKuhzftJNf8&#10;sPchfPS7aoAvr45XoLLAXomFFb0KXE+SEi/3wMAZBiuNdy+bvCqfL+Ip2y5PtqpKQUcA9+pyUbER&#10;5QXjogC8373/U8g9d7HAX3vE8zSzRhSFkEtY+txvZt2DxvD+N1CqSX1hQCjPoscKs+xiBVcr3Gjk&#10;Hpo74vopDKD3v6XukV0F3lqBz2wLAPEb74XvdsIZSePkLNlUb+8BVHm0nJ4JfX4pnyeuLrxLbxbC&#10;rW+Y9Y94VRM6P6EzSrbmUZc0MtbYUvIbRr7IYh+9MHsz38pLKFDVir3P+TOKaHY6v0JHyoOzt6sZ&#10;sKktObqrRCfVcnwUlpf7/H536eGOtsfe1GWxudqnEMVBU7DT6Xx1XrG31+EtsoLLtV15kmxLnog5&#10;8OUpIHy7a3R2L11dBZ6gAsjVHRdQr5F0Lur4LI5BoPCaxeSfYbvmwjoHspGoJQMRwFqWoBmOaBwA&#10;SwXdNIZiDk7pwHHh5ANZSIdz+7xyjkbYyY8BVYxn+V87leT1RWLY0AcQTscnQpIBJVsA+FbDxsbt&#10;Hbvu9Xy6ODulC4DQnN4EnQlaA1EQTE9O33j1VX5guA2uoj1LMDv7Rm9C9L9AOMYh4DgRoKZHDw5f&#10;ffm1hE+7VY1M38ALnoMSIQBbts6W0TwsYqCgooOwQ1VZ18qqVL5///T+Mj1L67O0/OPvn7y+LO6t&#10;8Sp0Ks1kL/NyU1YbsKdhMrRVaYGUfGwEmZY2+glGrYKxdOzvMdVjTFv4ng+q5NO2yB34ACxHm06G&#10;2pee39obqelmyqHpbr80x6kymK2YyglYXIH2+eysGch0hdnvukylkxTRu0sy3/ZkuLezBXgNV2EW&#10;ZhDdxVI+Ja5vFKXZjLbJYm2b9qjXK5IInTnUia0BkzkgdkYRVrPYUP26NlPwcp1vik2iR0of/Ggt&#10;Z+0Tx/OzGST7p56+AWxFmX/44O61/clo6LNvwOk0ymFQ7O3vMh3Hk286mz11+5ptmVgY8NGZPYek&#10;vw7T4fYus24L7BonIw/mv0bCHooB4u7og7gMqusM+2uuIWn9oEzA89CgjcMQHvN/aUMZzOezfD6d&#10;b1ZrTCWIK4TwYNoqr/1MwKET4BFQqW5RO+I4SWskDLhONsuFw7lKI6cuepLaYE/Poj7VILJBM4hU&#10;hEcCEyFOpbvR5w890hNy0h65BXp9D4P69jN0TF8B+4Yg5IgguLRelpBccLqEZcKJdAc9RA4y1zQU&#10;v8elmnoutoLoFgpTidRsEy5P5cKFgZDmCHQJr6TbtgkrjO/t3q4/udHbvj3af7YwRsvUefVB+Fev&#10;nt0/I2mRC4kOBqkRkBeSdUC846ogfYOQPc9WHaA+thH8jzYaFSLqjpPmWq7n9QcvfvnL165fE5UM&#10;dANxJmycOfGokIBNlzJTORahAEgLgHaYSGoa608JrXvcMcJbX3A+6POf4AWse8pjV4BpPy+RPa+e&#10;DCC04yTCK4gy7sNdeuxVPeETpBmqRK02vvmaiQ+JUFoee3myVdE44PXwKgpv0PJHtWj1aFiZlbZa&#10;6mdYJESPd6S8d3Af89zLcollwHt2TD6qg+nW++NVgY/wvvjRFpJ3vuVy+S5dAJmsGy6x1XAsy4s0&#10;mWafYdAvFyET9K2d7bFfBUzTLxdicebr3OhjADzpmxm+x287TJP5wqRvKVZ/srMzbBRFdbqeLRLV&#10;G23zp6Ew8lfvOIw3bM9+c09C0DyeWYwD2oU5nI7V0cULKvrd2iTh6E07wmSvVhjevHnvTG8y6bca&#10;p8fZpfOVEHQ03xTmkMOaDIycf5wLluQPFEX+sD3y1GSxFL3BI+pwdW+KaDE7X9uVJ108It+sIsVH&#10;bLkFlytabh7lj/CjvcC6rXcV+ORXgHk12ma+n+uHm2kgeBk2MYbrYCTGzpCfAfDyHcF8gXe0hame&#10;iIyZw0M/JhRN4o+ZyTNytHDyA7shDIAMANyiM4kwn8kwE2yG42Cthm8sLQFwEeuWaD9xDKT3wCw6&#10;XM6nh3fvHB0+iCO0nny+a1IDoLsDTYcTDAfAmfyJQa/Er0N2LkWzAC8KMISQG5YoKBV/NhTdD+7c&#10;IwIQcbvkk+M7wN/EQxBMDYsSB0K0pXqM+2BNIICZ63aqGNIOKPVUd3Pdy4xeaGgbU1lpcWFFkz39&#10;r//Nrw76gaMHe1vOM8+MDRMrxLajYaAih4zf5CoaSNbZCMfIiFXiFXiEDH8kiI0X4Z6jPf/07vPP&#10;bBXx3EQHn1deb2z5W7wkitEh1ojRBo82ABrxerPFMowS4JtumsNxH0o/tPa93R2aIASNRetwRbtY&#10;KPEFJ82mo+v4bBawSmlRUICrIWzQ1HnjtfsYPfBZn/7O9KyMYqtWPFgPve2tp7747I3PXz94fuv2&#10;M7eOj0//6i9eP9i7lqfKX/7VXyyWs5e+8qU4Db2ec/upmyBkFjgOsAPYXLDeTCaTp56+ub09YLWD&#10;4TAI8yBKAonBgxVvvnHnPp9cac04kMwhYmgQ5hE4ELyo+L7d84hXU9AO0PeRQRWeDlKpnLYOgZGY&#10;F/b8HrfP8fHZ/fvH8/mK3g09KNM0aB8JCVYjJgBOfroJU9VwTeQnuCsoNbYRiPjzJCrzBNd8+kOM&#10;wZAdoEnhvCxmpDSGZBN6rovEBSaKDVe5xLsh3jvY2t0dkxQgThE1fIHobDrDVZFRO0gbqExrRxQK&#10;NH6aYMv9azu3n7nZHxCBgWel6roSPTjs265M/OjLcE3zSV9iASpyM4I4x44xoj6wEOzd60/fePaL&#10;g+0bUaHfP9vcOw3uHK3PVuyHWaguh8M7OBcAzYgVnBeyLfHXNDW6Z2GCSWJzhkWGwRs9JArB9yj5&#10;vvqNb/ze3//93//933vmmacdj+RCqP6Qb+Q+gy4gjoiNFqDlAkjKAs9FdiExHfTTuDsRN0iXqls+&#10;2xWAAmCZgH8MTejEycSYF7GPFf8LnhW83RuKsv3h1+iJggaebFWIuCS348qpFtPWj3DhXbHXK7cn&#10;5fag0nNtjg7ifW+toTzUw9Gby9X7oNEG73v73QN/rCvwWWsB8H6INTTTaH7gTfGduwAyWdfxBOL1&#10;CmldDQ3w4p6tszgq3eHQQxorPMTRkI8N50uRBJnR55MAdEImDoPho9JCRO8qDUiJ12oGDkUcJDxr&#10;AD22XePAyhijPPJFAkkt+1PyUeD8z5gJx4rrXvXifVMPgM/H5ds6AO95TT/OLrUrwwllk1mDEUZM&#10;HISFD5IGE1baEnn88A9SlL7Hh1C6A2+rw5W9Ym0BRW7XJk8a9GrUpZcv05o/ak6Apts932Gq85G+&#10;gL9nuboHdBX4dFZAnPiAx+BnoU4LyV9ArIjxcXSra5ABA3fEAGJ8RwKbwB3dlOw+Qupc1/NBX+iO&#10;sX7D/V1QNlNg+P6SaqZgCo8Y0a6Ew8zUFKs8LMcWRbYhmBv3esiYDJnJsSeJD8AGc4pk86PjKTbg&#10;veHWcGvPG+244x1vsu9u37S3blrDg0r301xjWsyuCt8bB3tamWm9mC4xUwd3m76muQYO/uAjYgqs&#10;OhuYuamKGTQjXdvXcNHbFBjyl3EF5mS3C0/NdYzZy5S12WpFmhvDd6PE7y77xvbgp5+/PTS05/u9&#10;/8tv/dIL+8ZuT9t3dMZmeaJA/3d0czzsSwyilUcVL8lMWcl7R1NLCB5IVU0THc8BRya2TI+dged8&#10;/tnBSy/2an1Vm5Sg9v3tnrtbJsyIEx3ZexQVYWETXMC4PYI6lXu2hxtCHAe8DK7W4fbOgWH6mNGR&#10;kqj1+vpwoPf8JIMiURzhnL+WMMXCNH54uDgl7M7OIZ+erqqzwDiLsrMw+KsfTAHjaP7Tco5HlWZk&#10;9AV6COTV5PD+kWMN6Fl/9/s/uHH7AEu7l+88wNHhaHbn2u1t5Ox0IRTVRxQChuz1La6ao8MjLPau&#10;3/JHOyYREfZg7+X79ZQEQ72nWdsVM/tkZaob3alMzAAmo63JnmfoPb0ce+pwbFojwxwR31DFIboP&#10;hBq4yuGut8BgwXS9WViskoy3CQzsIO1PF0VY2hGfnyt8HPj8nvGuPByQ2g7nIkjR2df6YgMpfkiw&#10;AgQVw9UrS0nqcLLb6w2cXr/HxdzzNSD6bn9UFdqgP9gfujt9datvAQYCrMZyZT07xlsQXgwMe8IF&#10;ZFCoFa6YltkHOz1SDB3PHow4GHM01HwnnHiRU53V6alaB3j+CUdmw+CevgdMYxUuH6IQ4exnVRpy&#10;XZTw/1ONQ6v+8od3//yVB6+cBq9Mw1lp8faf6W6hctrrZbS+e3b4xtnhabghHpKICdfps4YYXh06&#10;D8VWdFdxPBNvhqG3fWvvZ3/1W7//f/77v/2Pf/sr33hxiIsCvZIahj8aEYa9pmtSIoc+QTP1xMKD&#10;nENacpZED0ImFiqBxXfcN2nqNXYc3fJZrgAXUM8TO43LZeCJFevHukBxaTTzrUT/XFf/ZJfek62q&#10;eVZy5TMjJB14AfJx/yNY8lifx+eYXzwRnJpIkMf4wKrXvODxuvchlOsjOLpulZ/tCnzMrw0fbTGZ&#10;M2FfdDX5hi4A7j6P2KoAZx2GrPwJhqt1pQcA4RD/KfGraheJyT5fJOQasevDFxLYj+99SCKF5CP4&#10;lWdZjqMw23mHp6oMMRTyn5seAA0JOgAwH68+GKaAcc4D4MN1yUDvMV/bHneX2Dhlqa0r+wGS4FUe&#10;KgLrquEbP9xBs7ez25oIv/MCdUGBW/rwQdLWwLrsgunQqHDP6/9+avzeZ6F7RFeBH78KQN11mNIb&#10;YF6o1hioM+Nt/5sgGYb93wxF5VWOlp2oCpu+XSsqFr5xM1psG5ntjLFJGmetKAeAFnCmgSG4udEt&#10;wJzNaU3+GAUvN+sFI86IVPEE9/fj6Rz/qP0btz//4pe/+NJXbj713Pb+9dHWnj+YmG5Pl3QAMR0E&#10;qzR7IOkE7CXzS5oBtHFjWAxiSS6bbbjzciL51rgLyM4zOkYioLt+AuefVAFIrwB5OSo8DhTIAzwK&#10;mwOxJRBNdNOwqKvpJp7HVaLZiWb97995/X/84z8ha/4sKu+frV47XNDa4OUIJ3k6nj3Ph+nAxJjh&#10;v+xVk1lIoZhOUw2Rr6uKY+BHrX3xC/u7O75kK9b4Nk8G4z1VdXgxx+kpWC5np2dQ3yXVDW26ro7H&#10;g17PQ5chBgyOtXOwD5GK4bDQCqBbKAZj5hCmelnNZvPZFPM/xv4Y16F5L/1hH9oAEG+9mBoVno/C&#10;LnBH49u3910PygD7gPabNkiYpxFaBk44q3Uc7dnPPX/vwTF5AKPhkEDBnk/8ANGGGGilkhTImN0w&#10;z05PEKRfu7Hj+WZ/CMB2j09O4QeMJxM4IJDKCWIcDEYM5B3B63x+LUNO+mIulBBOD5qTrIxjejkG&#10;73xisC/efmLxPxn3JwQW1KXjitkkfLL93S2uQHwEz/DlX0HX541PxaiP/hNllbccVUe6z3umeOzR&#10;q6cF1cQ6onTggkBXsJzH6Ii5tDktSFXOFjMRT8hsX1gmzVeFzoJNwJEfDnuMzrk0sjwbDPs4TVgM&#10;/o0CT0jXh2ihDUcuBgpqldLaphrENJC4ByuBRIbNmiuRa0BMG5RSDCmx7QmSmnfGhO6JMS6traBw&#10;H5wmx2fkCGBS6cBu0S1fqNgCilI0IDL5J7ewEjbfaLIzGGFGQBAArRtWqRM1QfwDvh2Tne2vffMb&#10;f/f3/+5/+bf+5he/8AKNdWHtyJ0hFx90FM4ao34ucngD3Kqi+Od+5n5sFv5k4urJFd/cu01+wBUV&#10;8Y/fK+GPyREbYqL65uXJsPcHqlfteHUeEqEn7ylVqQb42CePMRi/svEnW1XtepBqznegJJ4gxG+v&#10;eo8Ppc1WuV+yTLp7758yA9uCDNDNxcGiA1Lt+t1dN960FZwTXSXa6AFvLLwINPmCmw9i3PmBzl33&#10;5B+vCrwPBPspKQicTLx83uICyDvicEi00luXqx0AIR3CJ4xxJr58GB+e3umwr3YA3l9paBxgUHV1&#10;he/ROVBNx1XiSPaH0IJE9523OgHqhCw3PQBJT2LvH/c0PvYu8ZEUdJ6tmoDBZjlbQsyUT5VoDuSV&#10;8/3V4vxRzXMks+jhwof2x1pF9+CuAl0F3l8FhPrcOIO1hvyNjz0vKRpZ9IAiSMJiPVZCaiYEPKWR&#10;2maJYxHHwm/4WwstwBhiF9jkjV10BARSA4MtjEb6w62tHQzWPAIEh5PR9t5wst0fb1+//dznv/SV&#10;p577wu712+5wrFg26IeOgKLDOLA0E5gER0FWKxCm+T+NhySJhT5u6HGWoF4A7/AKj10b1GasBWE+&#10;M3ythS5A2rwG87/SSONTzzZFmKmo67F75zibj1QKxv1ikt7sMa9YmSS2laGSn8bldx9MzzLljWn0&#10;z//n7/zFa+Gdeb5R7JiZjKKVuoXdCVlyTGiDFZZ0yNihaEulWBkADATGv7GCQyahq5Xvl5///NbT&#10;TzGCDkH0pun3RweWM15tICkI22w9X5LMIOostYpjsG4E+IxJqZa+hwzutnf3eMnnbDDIJTVwNV3M&#10;j+eik6gRtTE8L/weinCXXcA8weuPLa8PHeJgZzTxTdzpmIT3xzs718ema6SZScI9jZEsW+zujP/k&#10;P7zc87Y43S+88ML9Bye3bt0+PZ1dv3Ydp8cbN26lSY4xHfmCaEEQ16+WK+rm9ZAkjFB4wMLq9z2J&#10;fUQpEGPcaM2nwZqClFhSe0yimzRIzXP92fEMXwYDPJ3DkUclT6cgSypE9X0X1wTP2d0e43RA1DwZ&#10;g4D0HiN+TQnDDX+HBgbCny/XmyCloQMPBedJsDK/4Ci4ONkGXQC+R+Lch00A734Enol/w6BnQna/&#10;eeu6B07GmNtQsbhkbVy4PDQgDQNdxHAgDQJaQKrFHTAY+JPJUIWPYKlU1fG0wcTpjczJtt+HmcaM&#10;PyXlPEFnr5quSkqiYghVBoULVx3veSQ9hFDTjKxyVXdb61/L7J0QzX/hPVgUR4tsHlToB8vaqlWb&#10;zUdxtEHzv6HFEtLCAL873gD8bzs+BpER9x2cGU2VJAzfGe/vfO1nvvn3/sHf++3f/e0Xv/RF6oYP&#10;AW0KenISD4kpkDD8ZWnv6Hbh5/Y2b29M/tl0564uctu+vxeM7lFdBT5QBTSr2hpUdaJNF/qUwDxL&#10;HPgf7zPixfafbFXqlR2YB6rhlcP352VpuZVVaLPFlVi+96qEar75YMkm5KX3XZ/1lq2YbrlF0yQQ&#10;KwH2VnNLlMTd0lXgY6jAZ+ctgWk/b42Y/6Bg3NnZ4a2Pf46Zk7z9bQ9WIR5AZTC/gLPi3sfc/WEP&#10;gDfSdyo+A5zHPC+YaLfWPZcLIc7vvg7T8XUohhjmRanpXbU2PX8eplzSA8BeusC++O1nUZyEGIa9&#10;ZVfzaD7fCHn/8Xep6Vq4Q8wMri5Dmg/tvO39S5/kCJrnvLldw6fCx6xr9/CuAl0F3r0Cl/fY+bi8&#10;Mfdjdso/mXBK3Hoz8r+YH+Lddo4fmmm/ANk2Y7ylD7S8AFEfg70a4McwkxcZOMnc0jC6mWU7mKb3&#10;R/3huDcY+4MxYYKG40Nsqk23blQDfBGNVyg6DnxECILhoSjLVhvw0tgPiuSejYP/8UsTqz1Rk0s+&#10;GgicRkCWxM1/oV5j81ZjX1Dgflcq8yCPYNwbeL83AfFMV6WLivEaBvIaxgTi11djdyBeaqVSh3kp&#10;TvB1RXAgWYKbVIkKjXeCVDgFOo1hUKgE0nOAHGerbGreTdpXc6rBXuLEZumGZ1XPPzv8/OdGdbEk&#10;joBn9QbbpjNabshd4MEoC5gB43AaLE5nTT+CQXmSkJetlFsjuOf9p56+DT0BIwSxGcxyAvQW09Xx&#10;/RNgOXQDXu4tWg40X1TlxsH+9Ws7qNdnsw1K+51x/8bBVpFF1ATdRVJsaO/kObR1DAsSz9Nfe/VV&#10;tTBe/sEdDB0wlrtzb4rbw2RrhNPCs7duJUGiK6jo18g/SBygybNektGQSzr9/ddkRwvSEFSYBWye&#10;3lCwjm2rd3K8gDBADUHrBOqQZk8rSHacxkzjVSc7kGtBjAaCM6fyPN6PGUtzQiU4otbgjAyHg2s0&#10;MAY+DAI8A/yBM6B91JcUAQA8SpK8qqM0xYOi0fdtxDsCQRp5Beg4HFciA0ipq4D1pljkq8pwPLSg&#10;9Ws1Dg1M2glQBP5DIuCiBGW7fTEC4JLo4b8oxgcrBTGDko8GLnyH/sTt8XbGFZ1HNtRczA1h7zGd&#10;T9KaDQLi58sK8QUVh91CGITO5UH813idu6eRcRhor83iO/PNPCnWablC1p+kq2BzMj09Q8cSsCsk&#10;VNJZUg3gf28AzQFmxDpC8YeqhuxEHWOiycH2T/7U1/727/zt3/hbf+O5Fz4HqV965eR30oGoKr7j&#10;dtF8duC2pYZcgPSLMhpT7S3Jv9umQJsFyD+hrZAp0fB7OAmP9jPvXkK7CrQV0Oxqd/JWxb7TL3e9&#10;8093/Dy6AqRNr9ztP5Ssv+Xp2KQOh+XupNwl6557pd2GIZtwWhrXlc29ZVXtwy4HX49e1ZtP21vX&#10;IB9yz3dgZ1T24SpdPP4tR/GWs8970WjMblfyqRqfv4lk9V0uD5975UDkWK4crGT4PeKSqnuTh9V7&#10;01aaB+t2NR5JuXZGFeau7d5Kia5U+Gr1mj+/dfe6K7mrwONW4DPSAuDjIOMpwD9Z1nwsa98FH43/&#10;+RRQwCs1egxMHi64zuFd1EjbRTbHO/8lpuWz6UVVQc56yefLyyo3s/F3XM5XAWVeL2RocbEg78eD&#10;GpXmOy9Q/U2hdhIG+Fanv/ZJJDBZRbAOcj6BPqrhKE0ElKcPD6NhFIQFH7A550+wSxh2KTAOH44d&#10;GgYu31gXhtWtbKFZimg5D65QKh7VHpC18fntypMwNQRCfEaux8e9DbvHdxX4qCpwCVxbVM/rJK+W&#10;4AVgdpMWJh0AkJyAOclKJ3BNbkIezCMvRQT8s3UXl/u7SR1rUQevfyA6ZrQQ18lcB7nhLiBhZtIf&#10;oNEnSXGaZTPNZ+YPlV++iDfHdx2FvYiTGRu3bG35JpilzTFrIQ5bYT7ahBo2/Ge2XqG9F0sVkT7r&#10;AFps6OIcj3oV3AU9nsR3ViRSabCT2KRJ8wCuOG0GSaLj1Z1nNo0GXnpw52NMXtUhj2jdDglQ5WWS&#10;g+fAoIWBZ6mJ4FyCmnh2TUwAagSsCit888Dq1JNmApZzN3bcLzw36rt48CcQsxjm2u6IyAVm2nQJ&#10;4GSfHJ+Qa8iwfXo2Ozk9a3jarLKm3qDL0XAEuFvMp+QxcFboctBZGfT8CZkL24jsR7eeur1/bV+y&#10;HJseCCIA0Kq4DTa6DkgI4GKkWjoieL3Bh8QbwHdI88MHZ2lUDvpb6CR4yOHx8e7BmOOh4xCHm/Gg&#10;r5CWhygkqzercOAPV/PlYDBYLgKyDO6+TubiGS/mEAQQnPMbHHIoO4GIMLjOzsTLkBi+MCpOTpcP&#10;Dk/pSiDth+SO0Q2/z7CI0G1G+nQ/YPLT0OHfiAigTfDLqtZBrxg9YsnLocRRAuGEC4cKYz1IOzgn&#10;lrKgTWRGmPtT7IZsIO/rQhDQ6CzkdJW8oWV7XHhiPUlpSnFJJAmhkein4H3AOx6KW5MJb5NZHkLZ&#10;RThfK6lu5BD+r13fevqZG5MtViLeeVkaUVM6I6g25Ei4ApOIOMoKIQdyDAghtACkp6DZ/YnmTvBE&#10;OJynrx2vXz1a3lsEy6xOcYioacbwBCwCNzR81jHgf0PSo3SwIBXg6wuXgYiHAkYIwQelZhle398/&#10;2P36N3/yd3/n7/z2b//tr339J7e2caOEaCP5CWQnED2IzIZQT5b2ZeJy7N/+3HJc2u/SGECoIN09&#10;yRNoH3CREfBkg9iP6qWpW29Xga4CXQW6CvwIK/AZgVy8yTH/v1pHPse8A+1N/PX48ACX8spCdrCr&#10;8nmEN2popJ4er8i2E+1iFiwxErpYDKdnFZsVxj3Mk/IY7eSjx/niH8D4hxXIvMhwew7PWvOJRj7X&#10;Bst1ZvX9dxcmCcRnTFSIH9Ijrw+N6T9v+O/QAZCNDjwlWi4DOLJslY8ky1Wso9htVvf4u8Qgz1Nl&#10;ffJZrDn4xbRhFCim28fesP0DjtebdVCRY9R82HhzHa4ch2r7PYp8/qQiWa8D+KJkSHVLV4GuAh9a&#10;BVrI2lL3QU8tQmilwm2QmHj+4dIOMmmo+AK/sYO/GP5fKgjaHWo5Apc9VlYJ/hefd0jXAK9c6NqQ&#10;80HuSRwKegcUCvcarGvSKhSFNtix+ZL9Ac8JapGJR/tSzB6ylQbAsJOg2AIxO+gMYYC47dE35FkC&#10;4AXDs11A2SbMT6ZrVEnLkIai5mKELil0DJ1KIg9RbQEveZMDAwn+b74YCLn4BrAxxt9EsOkVAtrG&#10;YQDzQeSYMm5FDMrQnuaEJEiLAIAWp0jQGyMF4NslysJiQL82Nr/yhd2nDnwyU9WKXXac/h6mbovF&#10;krk3dZ2Rwodb/WqFacBwMCafEQHDzva269ir1dLnFDi95XQ+Pz1azs+SaG1otEdqf9Ab4TEt4gU5&#10;ZSKzN3SCFxiko9MoohAJKqaNp4vNq/ePYc8j6lfzaIR/7RhegbG7P9jZPvj3f3x6eG/+9FO3IfG7&#10;nsVc+wsvPb8hamAx3dsdZ0nAWagKNQ4z6rparOT9qhK/myQqPMc/OYru3Tm98/oRJ1OkIiIU4RU+&#10;ahrJ9d270zfeOFuuUt0chMTZF9XpfH336HSxDkwm3Tvb8Pt9v0eoHb0PwgGWq3A62wQoPHQ/CLAe&#10;YD/WcQiuprh6hl2e7XIhbQiP5FKiZ2A7cmll0t/v9/uiB3EdqAd0EEiptNxBDVHfwLJBTCxm8/nx&#10;0TH6EYHKFmIEAgpTC6d9ehFVrtY5b8lEAUJ/6fe1W7e2r18b9XyuJmA4FP+chhEOgVw4NJpQKqRx&#10;kTKgF7KLyvGu10le6nGuB7m+yIyjTfnde7O/fP3kaJVuMjUqVbIngjyj9VEwpVc5HGmUYUAgVeFi&#10;hcLh+BwdvQWEAHQEuEB1G5cAZ+/G7s//8rf+6//jf/WP/tHf//pXXxoPsLmU6AioJPSIMPcj9IH3&#10;VWlx0OAiO1C6dqJv4WfWxPcmN01u20sKz4UigDafChuSM8pdwLE1ja9u6SrQVaCrQFeBrgJSAZ13&#10;1s9AJR5D5FZnwSrFn9+9YmAnYFUT5+JMd1yJvrItNQ02QQgvwB70jCRVXL+J3RMan17GjN/DFD/B&#10;nlMnpeFhgfTmIsqH24Jop7Aw5Y88y7XEUp9VQgCw+nAPJYb7LUuVEYQM5m/Whq9REaU47zMCaD5+&#10;kwKdaue7Ib/g/TyLVZecgUe39iXB2yY9UDbKgZSMLoYD78KB75136eqGrv4s68OemfXhOyVH0Rv1&#10;2n3TpCjtH8gIMNzhwMeBq9nHN9VBuXoIaIAfPolSSjpA+6Q3leH83xf1/wxcq90hdBX4GCrwB3/w&#10;B2wlnN1v7cGuYmwwvOiZmZZLADkvH2KMLulLzI5BHhKThrW4dARaBkE7cmwJAi3fuMUYUMMbTYFA&#10;bFma7yIVADA3dHtJ9GjBR8Oib3KaZKLeztXZHrJ4HnDxZDT60dFrr61OTmmdshnk7Ji2w54G7Qtz&#10;X0Tx2CwJ+myHwhhNFWT+kU7voIv3B/0+8Bg/LB1OQvsK2SS8tXvFC2pjbChfJjsm3GiGsORVsz/s&#10;pdnzh2DBUiudUt239QOP1kPCmsldB11x8BIcZ+Enb6Nyb9RUjOH16dnq2o3+lz+/XSdnqLXTWOuP&#10;bnrjvdlyTYllpF9kWCowPRaWGcYEkmRvb4INnQ6JVHTd3d09mgU8BqDH7rimIQXk8BhM037QcoqI&#10;uv71Vx9QwOGgDyo+PDxzlGIysqIse/X++nRT7B8Mhq5WBvHO9duAerICcfJbiJFiOvSGfUf/wStH&#10;420fl4aTM3By+MUvPKdiO5CG+NjnAEkKnubrFdT1CA2ENHo0D77Fwf6eBZp3R7rkHpAoASq3sdfB&#10;XWE0GfAuKp5zGni+pCs+GvdhKED9QNjADH+6XCN07/sQafEsXETRRmwBazPOrSQzKQXkCzo1SB5M&#10;A9uFYpOA2DnnHASBveQ79PuDQb/nkgMpygq5UghPZIavOIB814vTDDECdSX0Ev5/Q1Qp2ckiz2h8&#10;+bbFW7a0gNCbyJlPB74+HvW297d2dskqYJjftHXqSuwnME6kg1Sq0PfR1hVgbU6wqqWqlSrY+DuD&#10;ybW4sk/XxTIzTsLyNMjQDuYqogMXSQvWA1hqgMxh0RgIW8SjR/wrgfi8zzL6NzSoenI3iEW/qEek&#10;ptA6vv7TX//VX/+Vb3zzazu7E+R+DsGPXG7gdpHBiFcOB+Bi9mvqQrVBA4DVQuvGKbee9PZE8Chc&#10;nvPl8k5vGAFQYKQ7QNvq8gEcPL/5wz/8w4/hJajbxJNUoAqe5Fndc7oKdBX4sa/Af/NP/unj1kA9&#10;ODh43Od0j/9EVKCMF7Pc23kv7/1PxL52O9FVoKvAx1qBw8NDtjd75T+2wuAGEcsCHhAjsWa23WBf&#10;gMb5X8HloAyZyQO2GmTesovb516mA4grOV+gMnA0uEdWI0oA0S2D0gXuM7WuYJ6LhZlsSgjc4k4i&#10;vQLxSRLQLRYC/K0xAeC/tASqNDo7/t/+6F+8/qd/igY7ShNPI71P3axyuNR0FFCAY0GAYTraZnzh&#10;a+AZzn6AfV399m98+7V7r9997U6wioCpAHngHYPxVNjXQn+AF04Pg0k37nS4ubM9OgoB/Q5DTWWk&#10;irDbRiwAc1zT821Ff8qpX9p1+laBF6vh+ewP1qeFYfsjdbKzlWUW7QMEYwQO3Ls337vR6zmhni8d&#10;g8j2g8HuU8syD8O11/ixnU2ncJyY/K7na3IIeh5TcTAvnRFJlL9x/Tq9FtQBRCIg/qIBQ1+ByuA5&#10;+MqrhwDSW8/swMBfzfM//5PDm9fHe/vju3cPHxwun9oePP3M9munJ999HXt568aBfXNiZtNg+3Mv&#10;wr53rPj0dBqnzmJRbA99W4uOTk+v3741Wy5Z9+3bN3bHvTyBDTBfQlyozO2tne/8xXcm4yHckCiK&#10;4GkIBV7kazEtD9howP/1eoMDPWSOpn8CKC2QgDGQLzIrSWlzw+E3Bj3b96zFcskzBf3qJoZ4wqgv&#10;cG3YqOBj2yvrXl3Z8NwNNUHmT4MA7cDZOix1/AWF5QEXz+2P++MtpumGUuhVSmtCEhIoWVX50P04&#10;SUWxXKx5gCs+kZkkPtgO5AyJ3QXPM0KHyl9gsadyTpx+zydg0UPHYYhVgVIwMm96VZx/GuVwR5zZ&#10;bCkBlDGXDmo3hurCQsjdEdGQ3BOYM9w9nM7DLCwqzAyYrSOfMXEKVA1Rq8iIniBMPB1N6CSM8JE8&#10;aKZFoEWIFIE2DvoCyQNGZEhno3dw/eAnvvLll77y5f3rfPqStht2krgu0BQTvwv4GEhlUNCQtUm3&#10;Sbg50BSypuxwai4835s7s/nW3FdNl60l8rDIUIT11uRPmlA35K5sfvnc51/kh2vXrn2sL0bdxt5/&#10;BYqj9//Y7pFdBboKdBW4rMD3X1k9bjU+I0KAxz3sT/nj+aCYYzFcuO4jfQA+5UfX7X5Xga4CH04F&#10;2nF9ax7e/iz8d4lMA6BZ+LMZUKWhfdskizezReanNlp9pPHE7zEkrTJwt2Cl1g4Pm3cM3ZG7h2kc&#10;ZFFQEe5J5jL8aUnIw8neBfkYlqebvZoBaW1Wyrnhn+B8qPSsC8hEH4L/Q9GWtoH4+svEHrMjlZ0B&#10;O9EOyJiAE8ZG1B/GcEmRb0olrM1MsesS+3cjLwBXYtBuMRh3zKefOti7uZ07eqCqZ0xxkYsbADAI&#10;A+JnF5MegHsfzylrj6w+4S0IJGLUjpCBFgLFyVUM3nJHKYdw9Y2SbGdkARnYTDNpaMBpEGMBsLI2&#10;dLQRcnti4hA2eKay1S+MaB6craPELoyBuzXJcDmJlrjfKZozX4TEyImvXJLYjrl/fXvvxj5YOQLb&#10;Wcb2zWv2oL8OI2AgOLNgKK46cNztvpfW+XQRrZcaAvZwld25e2T6ubflao7mesa4h5eNQ6PlYHf3&#10;5752+xe+fv3GpGeobgYhS1+PfHWzye4+wF2f6D6XAMi0UAfDCZ0Fs673RqPP3bgZLzfpOvbNHhN2&#10;s+9gUMAp4W1FV6r9vR3fd0a+MqFZYZlL8H3Pj8ClkOPMvqu517a2b+xvcaHQT1iH9Tqp7YHvDbHT&#10;6xH0MJ1BoMdUoZdldRwGWDp6PQOoHeZkZbskHobrRRqeFvEM4z0o+mkJOyJ0ndo3dcf0TXfA+N+H&#10;JJ8HVr6xy6QWnwB0JWINwTUGXWI2PcU3gYtJQi3L3HfQ1Ym3DnoDkh/pNRkGHjplf8fZe3p88JR3&#10;cF3b2cWfgal4WFWBGF+Y/ULtERTASYwX883JIqdLE+IShAtQTV5tadFH6aWVtwrtV+6Ff/HyyTRU&#10;wkJj5g/2B9QD2IWIj4OiCCBwwVDl+uInWg+mSiQCLIGyztlD8UAwLd3vedt7157//M//xm/83j/+&#10;h9/+6798/fqWXidE61oaopXGaRK/CaQNXHJCyam5vkPRbKwiLBtlFbbv4A1MJABZlCTqwtLhIpPc&#10;Py5ocS/gIqLVhCIHf8ac2ASu3wrvCAntEC9G7uzOZ/zDeV3t1tJVoKtAV4HPQAW6FsCn8CTmISOL&#10;SOtNehe0/k/hQXS73FWgq8BHXQFgP9R9EHcCIzxtxPnNeL9x3BdrQH5g4i8DfzG6F3je5oiIQqAN&#10;+2spxzC0gVx0A1rjfpn8M/QU579LaUDjQN56kovFYDN9b5L+IDVLDCGkAHlS249o5QmXS8PPly3K&#10;bggNvqGmS5i8PBrqe+tEytsVaiG+t6vASh3KNo70/93/+3/43g9fww4GjzfRF7XHCRDErVBm/k2T&#10;AUs/VkFPQqIIwU7AeAVaOajY1lSfPkhdeJY+YSXDAVRzmhEtPYL+B3sC36HZf1kRuwaZgB0VS3Zs&#10;UWCxM+XV7PFk1wcthyulSOHNs9N0UBiUs0W6KT5Z95YVhUFjbEiHQ/U9b71cotQSjoRhzmbz1159&#10;I4xiuPTT6ZTzJRZ8ODiaFql6Lk4I7ISibm9NdiZjioHNngrbnJOpasgg8DFAw4E9PtW+88YhhxvH&#10;eb8/Ys3Hp7Ot7V1KgYDthc8/M58fQbMAyoplfqUgD5DwhJqV+GK3j5FemdMgQlAwHg8gogMjOdEx&#10;mQMZcYY0b6RzMxLPAZ/TxCPZKxwNUBRgmDdw/QGmvAJkNYdoRNfB11CS7aBnUHaNfoLjOzaBFAG6&#10;MeAqkQ0usXw+td0EURCnDMDJP5DLR5OhPScQr4rNmoF6EUcxO8Np4XR5NtoND1Cso93jXOq5Zue6&#10;k4+27FvP7N5+bv/GM3s7e4PxxPfpKDASx92RGtH6SeKcc5SEDP3n8xkqudPFLIGmwNmEnuGOdXev&#10;NPYXkf/gNLr7AH+DKCrqMC2QMXAZcilwHpjsE0+4iTD+J6NAwia4MLk3MMSQBAuuTMm4KSmBN/L3&#10;bu4//+ILv/xrv/x7v/93f/qnv0Exlovp/OwUrWDrrMm55g5tFoIX6XiEZChwebWWnCJ/gKqCv7/k&#10;ckgwB5e06CK4bCBaXERotHyflgvQpnhyp7L+Vrlz6RTwUb/mdOvvKtBVoKtAV4FPRQU+I14An4pa&#10;f2g7icSQz1RQKTt/3w+tpt2Kugp8pirQegFEs/vtUQEAQAVtVKpMDRvjPX4p8/gGJLQL4gDJYJeJ&#10;P4i3VekzXsR8TLA9yAIusyiaBX8IuV8I083SPr3dSttluDQRaDckQByJvlCsBeq3v2xVBo3bf7Mz&#10;cfjg1R/OH9yDeI8eGx9BsDU4EXY2Sm1hLtSV2+jUGQorFgJyyOqw/pV5FJ+sAjD57Vs3t8YjDFvR&#10;h0tkHRmEkgOAKwH4rG0EMHGX/0oKgQTF01MgiQT8X8GocuC7C9Inei7dGzqMcoHTPC9ljC4xAaVN&#10;IB4J9nnM6vA8pVXR8O0BZMYu9nqTwWa9jKOQCsExWM7W8+lsvVhScfoZrm0DmEMM9Gkq1MUzT98i&#10;pP705AQl98DvUWwgMSFxvjQKqHnpsDHJZMSz0GA8XtPwwJ42jtCw69K7ALY3fG+yoaAsaCankTC/&#10;/sg/PjkLAnjjEPihkduUUoL08hrDvC+99Jymp5tgTlsDKcN8nfjjncVi3ff8zRJjQgubXAwNmB2L&#10;h5xlwFDo9YfkBfiuT5eI5gykEJpC0iZq4iTAv8IbMY3NYg7q9R2nyFJG2LSdQLYjmc7LmEGgfgH7&#10;H82+IxNvlVwIQh8ZYxs0JrAAxPpf0Sxp6KQpFyebkEuR5AWiHzmXRDNASICqwrMgZuALyCMajgdN&#10;HUM8AfFgVLZ2egfXRuMtIdGbtsq4nMtTxC1c4ykjcc43sQ5cDoVJEwa/Xlpj7KZmFyphkJj2+YYz&#10;Tkp7FqgPTpOzVbkI46SskaEQNoHrBBc3Fad5A18CIE57QnIlGikN1yr/a7wbOVFCjNFwTehR3e2n&#10;n3/u537pW7/+N379pZ/44hbpA6ghNDH5l36WZWKXyC0T01lpbPwvrfvbWwmrCFoAXHvt7686cbS3&#10;j2xd6ANyHz38zYX0n1+es37aG01RRlvbfO+8AD65r/WdF8An99x0e9ZV4BNdgSfwAuhYAJ/oM9rt&#10;XFeBrgJdBZ64Au0gvvUPY7mU9Lezxytze8ESDXoHLIviuk3+k6ZAM+fnZ6aa52wCugaNX13jHSDj&#10;9va57eyRXW1dA1r58dWlfVgbTHD5mPZhgD0hVBc53AS+REvdLGCsrAAWog+Hay3TfQzxY5jjNYnx&#10;WUgMQc3w10JIHsVVEOU//4u/+LVvft1wDSbReATQckBDjm4b0HjZiYDrgFsh+JVMFlgHEmnA6BsA&#10;BrqFb1CWmzgnTVXm/jKbB9o1mggxLpDK8DB2ttllKQIk+ygh9G4E9KRGSZyICDsv33jltcXpFFRM&#10;RWzdsA1zOV/g5A/1PSvi69f22KPlbMq+MR9nCLxZb9rs9izBODCjwTLB7s9EJx+v12vgNyQCwZcC&#10;MesojsG9ts2vU/wLENwDpXGOHY89WgzTs6VoCiom8IPlcrVaB/s3bizXIe564/Eoz8OsCDmaMM0r&#10;1cZPoecPYJvjRSeMA6gTCbb5KPk5QqFjeK6zt7PFyF56DjV5DSqwmPw+4lww8++7Lp4GwWqukQrJ&#10;CrPEtw1SZ9SKn1OJ36VOrEiupYKBOV2PIayAnsuWQP5BlPK15kvAdgnJfbK9hRyFU7wJgul8OSMy&#10;gB6PXJmo/U0yFFz2UweOZ2zFc8i2QOFfb235Tz+zv7vjQyZwnNx26fxw8XKx0FUJmLAD+cHleDdg&#10;7Sv5gexKQmkTxfQz3a/tvdrcC4reg0X2+vH63iycJtWyUJZJsSIKkOcadm1g/mdCmsALgIYAGYxc&#10;FcB0emP8vZW5iMWhtDcMt9/bPtj78td/4m/+1t/63b//u1/95le9Ps4IFfk+REf2CSp0HLgRXFut&#10;N0d777Tts8t7lt/jy8BectvSCmr5OG26R9ss4KbkykHngR6Bm1TYPc3S3nRtr42ntKYeHQvgiV9F&#10;uyd2Fegq0FXgM1mBrgXwmTyt3UF1Fegq0FWASfk5bBA4LTBblqsQ/TI1sEXIQJkGL0P7pxfAFyAC&#10;dbVYAwD4JSUVBCz0d+Ae9Gd002Io2AKPNkGghfftJi431I4rG9Oyh3+9fID4EjYehPJ0pvON8YDQ&#10;mEWbIIx5hviYrWvkwPkeLQdgO7NRmeAza8fwvLH7l05BUf6bP/73/+aP/x1jVuaikPkzyVGT8SnQ&#10;iaGx7EJLOZCMdszpZBLLiJ59bfMMXN9jAB2j4RY4pzLmpSkg1AEVpCd5AJo8SQaqwpdokg0oV28w&#10;3tnb4/nATR6Pz916EYXrJCQeNS9cywHe8bi2pQLW296eENuXRSEagwFEeQzt8Dmsa9d2Rv2RXhtp&#10;mBNpFwd4CqQUBChHK+b06AwPQ4jv7NXJ6RxvOLfHrLvqD0zo7qOJZ1plf2ShIHDd/tNPPTeED+D2&#10;BOUaxgome5V85StfiKO11KCkl6Gtg3gw2mGdGTYGhgkRII2TxWLRREXoXCWcX6HuKxKj2/PcIkso&#10;FVb2IU2KvMIRAvsIAPn22B33rbrIMQToSSAfHBHJWSRWB1waxamwG7Dvz6vZbH02h6EhtvvAWFIO&#10;W19I2/YqBYMFhvnSqiGwYLVagG25qAiuNMlQsIikBQRDBMktveILH0H4Cr6jXNsb3tifEE7DXmLE&#10;r1C4NMpCgHtaZXjsMZs3MZNgpl5WKq2AKEFAYYapFuV2ZY5KY5Rpg00+OFqYrx0md06i41VyvFpN&#10;g/kyWaak33LdGzbzemwhGud/uTopUXN9cm2VCADgYCAE4QGW5453t599/rmf+tlv/p3f+i9/+7f/&#10;9k/+5EsEI4rsRDpjGQGEJBgEG/oyawKDaO6sViuqRDAnd+IF/pdWQHvLtGifB/BDey+3F3H717Zl&#10;0LAQhCZwIcMRIUDbKWjpA22/gJW0Oohu+VgqUMWLowVZkd3SVaCrQFeBT2oFuhbAJ/XMdPvVVaCr&#10;QFeBD1aBljzMpLGd+bfg/ILz/9ZZPYCBAWxDFwDciaS8RcxgjWaaiJ+YjV8goKpFIPwOlnI7nxSe&#10;fDOlb1sJlxvlny1oaX4vovp2Ny45Ald/BnBCa24RjvQj8P2T0AGjwnrP7VmDrdL0SgleM6RHgB67&#10;mbtCdBexgq6sk+I//NlfvvzaA0jaaLonW0MCUxFDM6SFtqCB38/TD2grME0HD+EMAE1AA+0L8Z00&#10;u8l4GceQCxCoi5lbUYo2G0N8JrzCITdRrufI+8XcHTwGtncgco/HfSIB4jhoBrZGkjC8VSGbNy5s&#10;OvVBMkE/4sbtW0DESquGIyT3BMYTXsCsXpwCm8YKI3NE4HESs1HiEqzjw8ViHuoU3fMW683ZNMLM&#10;QXoB0zk7JNzvRl4BmZ1djuMIDsPpyank8A2GKAgIngePUy0OPMqSZ57dNY00i9egVUtxolXW88bE&#10;uGKjZyDjyFKZ/zNVZj+ohsgMsP/z+v0e6LXveT3HGA1ddPTMrzl5K3gXlFSptyf9Qc+cjFywu5xT&#10;FVpEFEZrJvCcQ3D/bLFBS69ZUPOxh1SB0KQ5uL6zNe7v74wP9rbR8zeW9WKuR+Mk2iw5u0NG5IzK&#10;PewTXBl9YxNJtJ9Gy4nV0noo6Tvs7/QnAzwDiixe5fEmj+KMpsmmSLGOREyQ23Wixes8iTDJ09FB&#10;0BNIYjoqTlr3YmU7MnZnqX93mr1yd/q914/vnIbToMDzfx7QokhyhBL0criwhQMiThlcvZJnCU9D&#10;IjTpVYldhfSDJFDS8MbD8d72jWdv/8qv/8o//j/943/8X/+jn/nZb+xsDRGLkPaHDQJfDh0NSCW0&#10;tMQvQDIJW4vNFrpznbQD/FZ9c7WbxoWBNQB3MbdSy+i5RPjNYxtdzkWPT+4bqi8+hbK0TbpLHtAH&#10;ezn5BDxbkDU32uLoKOCe/eQutMgSmllp1wP45J6jbs+6CvzYV6BrAfzYXwJdAboKdBX4jFYAJMCR&#10;tRYAbz/ES3pwO2MEhFylGT8cHiIBwJAdCAQ/n6EqjwT6QxB3HJmFNpCjBf8sLaRvB5gXY3cZ8rfi&#10;AFHiX4w3z40A2u6ATOYR1IOZZbgKumpgULMGgegm8P7e2eLO6SJAaV0bkj3nADs1GAmCzZj2Shab&#10;jm1bkFabMPrFX/6FX/mlX9gaDyws2eX/uPIx22cO22jqsedTUesrxNdLQLymZ7UKvj7GnI+ggloD&#10;rNJHkGEsOfONKSHHB1KD2x6GBBSwMjUFiJfq3u7B3s44y8IsixsPgeIOe7nIPH9CmaBor0g1pB8A&#10;z15M3PXt3R383BeLKQp9JuckDTQWCTK5Bemdnc6ztLKN3mqRLKZxXcDiNoMkmc4XmpHDQqDK/qC3&#10;szdx3D42eXD24whtu7VepprqRWFJn4Z9XS5mnPOTk6M0jYCyURa9+NLtzerQs4xoGVWp6RqDxWxN&#10;/2KzmGpoE6JA8gjF0E40AHQ5cD+gfUGWAe2FIk0MrcZ+Bi/8MAoacznyCzij1CY29cI0xEACbX0E&#10;b4Hj0mpc+np9fAZ7Xn9o2j3T9rGxtz2bCtBf4GlsEkpClkSkSuLkD0eDmTo2AQMPe0HFxzZAx4oh&#10;gcYvoYUY9+tC+HBsZTiwD/bH21sYOBJCmWh1aqDLwMgfs75EKfD4W2GBkW9O42COaYMaBUWcVBxO&#10;WgG26V65hT6e5v6rZ/UPDuNXD9cn02gRRas8WOch6Q2cepUmSW1kcauDoVfE6F6SMeTC5HqrcrkE&#10;FXA1wgXb8hx/ONi/feOrP/vN3/y7v/nt3/iVp5692R+6gz6cDnfsOz0LYYrZs90+94xJBqHt9/qO&#10;T/DBsN9HSEFjRQHecwHABeCeau7EVrgjUF94ONJiw3aBWEzaT0JCaRn+5/eX2FrI3ccveTp3eivz&#10;ae/ut7T8Pu2vcw2y3iQlzcfWFPQdFrGt/JEeK66SBG6P3e4T9o/0NHQb7yrQVeDdKtDZAXbXR1eB&#10;rgJdBT5rFWjtAOPZ/QYeEK7HEFs4y63Fn7DuBXkLRBBfvHaqKXx4EeoLJD/38GtQPfKA1sv/Ig7g&#10;QvnPvBaE3Az2mz81auSHuoCWzH/RaGgeIEPOlllw4RfIJLTtApC0VmYnd149vfNaEadMW1s7Apzg&#10;T1ZpSLig6SA/cHDyb6jRALQAPrrsLmxs1NRaCoIta1v89+ud8QgyOVBzs9mAgcHDTO+Z5XMkZNyD&#10;JrETgONNC4B2BeNdGfTCj8gyiAN0NbZc4/rAdjRhwgtHnRaCbmWNJgD/fXLg2S6McH4JzjcssCVK&#10;9hwbu3t3T6ZnIc7y1KTfE9M6ygHZGy78Yr0ajoZ8HR4exUFkEZpA9TKJccM+H6LG/Xuny2XEyJs+&#10;y9nZlL5LrzfqT3DLt/E8YEA/Hg6JlvOYkPeHjWshB8WIu07iAiQaJxKD6JEyuN64bg8LgPlqYfWs&#10;IFz97Le+5qrrDBUAMoVcBxVvwny2ZD6/QZfOWQRrrhYLTis7Q4odIN+wXFgdq+WKKAJ2lOwITO44&#10;TUgTggDTftP1+RWBBMLciLBsRHAAJHZ1F0WCjRjASPALWEVYKti2Q7+Gv8K8AJvKRaLUEQwE5AGw&#10;Dtgggn6xDEwltrAJqODnJImgoeB6S0vANKp+34Luj7c/fHmMI4XGQeWw4i9ppLBiOPpcFtKXSSJC&#10;8TiXMmPHtYLTB6GBqMWsJDhgMF2nd8429+fRLCwighgVPANqWgQlMX9ydRKrSGPLpI8B3BYXDFod&#10;IlTh8pcoAKQhQophqA87A5VCz9/e3XvxJ1766b/2M1/52k/u7m9jZCH9DXgETICLDHKEuFuIY2Lj&#10;ZCiBF3IdirtBw/dvGfqNVkW8H1v2fmNbec72b2f8ze9peEkLgI7A1eZaEwwgbYJWidPqTdqVXLbb&#10;2l4A65xs7/L902sHqJqu9E0sQiTk8nvHDkASzObLoDC4eq88Kg+O1qVRTqfh5R/yIKi4uJvXOTgT&#10;SHbe9Z3gysPf8x3j/azv7Svp7ADfs7DdA7oKdBV4VAWewA6wawF0l1JXga4CXQU+axVoWwDJ7I4A&#10;I9A1c3Lx8FdFIsx8VUaawAKmnGLXJpb1Mnpnzi/RfS0OaaG7yOabODweb2ACLz0E6QCAldos8pbS&#10;32jphSPNOpmct+P+xgkOvNOuSBoEPKoJFGyfIZTqZgvNJJzf5+npGy+fvPEaMvRmIs2UuVxvknlc&#10;ZqabqSaj5x6T8UbPn4liH1QqfQV2Glk55Hw+wFt43NV6EkRQ6hfB0hnYNyaDPIiYrgPdcuz9ay3X&#10;TNIE4BOQ784+Gmrla9pQV/ccfajUe6ayY6sHI6fOEhEdqLjtwR43Umbw5LA3KezMWTlOqPb2YIDI&#10;nCku0CFcJetFrume2/NyaOiqInNdyyb7bbmcY8W3s7tzdrpenCWO7qFhCIPw8OhstgpRmwdhOpsH&#10;HDVOAf2e1esZYHMgo2VVplr3nUEf6T+Qm3/U0BfEqiDOJPIdYTmQs6gLA858z8cm/+zstLe19cbx&#10;4dbBtudqT98Y397xs3VQp/QRKjj8tWHQqTD94elsrdlenCWkGSxmZ7RSMKdrAhE5My5Wgj2faMTM&#10;MSvEAogW2PJ0loSZwry+qI1gCVLHi8FahSWtkNEYR33JWrSZdpv+apHNl3Fv4O2O+3gGqmKVGNHp&#10;gJJBO4PwP9B2rcE4kCB7YLElfv8eEYr48+Mo6A4sv2eiMtgaOENP8zCjqHK5siSzgrQ8Mwbup2aR&#10;2mGIawH+FGJOgfSAVeX8D9N/oejbpr+VVPYyVE9XxavT6P4mC/BFgNAhmF7iJNhcpXLVcKLh/Btw&#10;IWLsIVWUAJL0KGoQafdgjYiCwsKcgCE+petv7T7z/PM/862/9iu/+is/87PfxN/R91Al0G+gUVBJ&#10;AoU02Ro7CdGc0M3Cs0KCLRuPfsIWNDorbd5mK6XhlmgEOFhvyOSfB/EzbQY0HZaJgEDaSRKD0Mhw&#10;mj6a3MByR4km52EKIOtplQVNj4EWjSG9C9HAYCtQb+1+ulsAFy/TOZob7oV3eNWukmBFQ8zpDb2r&#10;j6kywhZVx9MS1RF6EEsez5bnrYIiPE21fvvrd1pvvJ6va+fdH3S5i++9vkdtpmsBfNbeirvj6Srw&#10;MVXgCVoAHU3pYzo33Wa6CnQV6CrwMVcA9CJAuiohaWMcnoh1uFD6mRu2qJ0faAnIz83QEVTR2oY1&#10;83zBIjJvvIgfE1zROJA1xn6NFB3M2gwh+b2Ek10ge7j2wpeWiTsB6rQGmLGLhTk2ghnj0Qz0mjKr&#10;bX5IGnwk2YQNI0E6Ba24QGay8OCRT5tqmMSz9VKC3QCfCl0Noc5zGOIOaJiYAdAzyIoE4IYVILlz&#10;WK4dH57MztY/+ZWv/PXf+Fu438l4r6htBZSqW6ViC7LXQH5gLw+IX9U7nr/t9rZdd7tvAx3YXwwG&#10;iNvTbY+ZeIUo3/P8fn84HlMBmerCDMBMgINidF7WcZRs8P+rpNViWqrrOcTdSaJhDNhUd7Z39/f2&#10;MH87OT6WroNEyknOG6QChz6B7x8c7D59e2/QA/VR+tJyddPRTdekOxKROiBMDNj1Fh4HAlr1OkXk&#10;jvsASncAp6EL8mUeXnCcgHGP0763vz0e+72e9dwzNxfTU3o+YVzOVyGT+vliRYnjYNP3nCjdeAPr&#10;5tP7WOdhbtfAScbV5vHxqRj1OT2AsaLZWaXHhQas6tGfsHTo7HSV6FKQlrcKE06BIl2DetTr7w7H&#10;W70Bjvd4/jcZfCQDpBJzHyBoyJoIQ/gd9HfsMK5wPdB05Cd2kwEBX0DzPXVr4hwcjA52R9cPtrYn&#10;AyQU9K+KVMsTNY/rPIItYmA4WGdqRhsgCXCEMGzTcP0cuGt7heWFWi80turBTWv3ueNIe+00fvmI&#10;yX++iDDz16ADSBYgFBEsF7iS2UvuAyCzotHKwcmAvzRtLOlWkQJQ0L5o2AGqaeBP0B8PX3zpxd/+&#10;nd/8h//V3//VX/+Vp56+KfN96Q3VUjgJzjxf2juopfS3zvytG0d7c0H3YBFJjZx/oTe0gprmWdIn&#10;4GGtd0d7Szbs/vOcDrnvrmQH8HNL+OfGEQ/FZmmdPpsTer7wz4/59eej2lyeLps2xzssmjscOQol&#10;ePPn24ac33P53jsvRJN+2T5QfoRO8g5rZPovXUlZ7zs/6E3Pfff1fVSF6dbbVaCrQFeB91+BrgXw&#10;/mvVPbKrQFeBrgKfpgrIsLpBhgAevKmEFQ1ebNCHBMABY8VrDRSsSVR9k6ImcWlg8zw7pxFfMPtb&#10;akBLLb6qMW4bAc2Y/9x4TLgACOpJk4fhLFHyKN5zPmLzA2zbtlfQOgYKQ0HGmNKKkGaEOKcLsmH+&#10;yX9Ely3YXR4ASQACQwXbH+q0ocVo0OFbS76fgmQfZBlXsMMZ7KtkqRPGTp+DrD5w7/370++9cg9+&#10;PHRzIVRXNaRzE1M4wDcEeEV1FMMFNisGc+EignBf6XUx7LkNJ8JAGE8SgeHJUN4D/g2QB9jMUzWl&#10;ZF5o0elI4iyK4PyKSBkOgm0ORz0c9jhMir0JszACnSsOkX61ig98QyyX2TCUjP5w8NTTt5566tZw&#10;MMAuDnd9BOQIFID3YFpC+0ikz0vVcvxVEBydHJGBWKpZmG4s18BTcDzqD/H9H28laY7AfDHfnJ7M&#10;5vMlJ5TSPffU7Z3J4Omb11eLGdSAVZCuY5L6DHHmnwacDgL8UKrXVfjM8/tb+wNkETr0fngENtaG&#10;ab8/wu9/ExBQqAVpvQjLWViGQHeltj1DYhWJrEuzwahvew6V2yT4EWYa0/hlEM2W0XoNTR/PBcz/&#10;V2u6BNLGAGXTfiIegBOrG57NOJWRLLR7S+31zOHYnkyM3R3zYNfeGuoDX0VgoWOXGEVnZ4uTszX6&#10;hSziGmWYmy1Ol7ARwMicIh8xw6CXU3R/mNmDsr9Vj28n3s3XF+r//sPT79xdnWB0YI1VZ1yqNnyJ&#10;EC4CJ4FESGIC8D6g81Fgh8Axsb+YFcgV2rBeuBZUw+t7o5GPgmNn69qt69/4mW/8zt/9rX/wD3/3&#10;61//co8YgpquVMblieCD8TxIv4XfrftGa8LX3i8tWaa9cVqzzCxL26+m+UXzRW6upvnVOncK80C6&#10;Zg2w5y+NKaE06trvl14bosO5UP5fdu6kedfEBbTrbJt3Ldfg07/kwXTzLnBdDlDDrgRtzqOOFTXA&#10;0YVXf4Pp21YB7qbKOzwDskC62Uwfz3/wXdf36T8H3RF0Fegq8BmoQNcC+AycxO4Qugp0Fegq8IgK&#10;NKR7gQt8Q7nMYBA83TiFQ28WcT8AQwBJExggen7QBWoBPPlAV2ANYf2Lar/FMG+PFWhSAFq40qTk&#10;NSRkZvoos1vwzyyML/wEmWWKxYAY8AP/sBWUL+C9WP43k0q+GlaC6PnZD1wHG4WzjOvYhoAkRrYG&#10;g3xgP6sWxoCMSWkB1EpWK3jxhbW6xinf9WZRMotyBsyIvf/Tn7/8L/7tv8ssc/fWzd3r+9IMYVwq&#10;GfdNNmAjQojIu6vKdRKvCYvPMhNjPQf6NNpxOy0U/AaQfiMyEBq4A4SOmbnqRo18APOCOovB0uKo&#10;TyeFQglDu9xsFhAcdMNi3yQ9sazncwmBcx0kAi5PB383YfMOQCEMJQNvMV8Ea3z9AaJarz/Kc+34&#10;FJJyppkE5qnrYEMSX62Vqs4zE2/g2ojryTigXI3Ae7HEMb7Ayx5FOwAXFsad139Q5pGhFir/2ZBx&#10;h/8ACYJb88WaY2byPvDcYLnY3nav3diC+a/ZmoNP3WjC7uqGKRaLqkELIEyqs1l0ilc+vRHdYnDO&#10;6VqtY9e3+0MfkgSybHYaC0CZq+O8TyrfMl7N10zoNdokKtkKtC7qMC0SUebXtmPyRNc3TAdeg9of&#10;GZMta+/Av3lzeHDgbU8M18y1MlLSqMKRD3o/7JU0X4cxRYhimgm0ASR7gp4R9BLNNtNa2bAH1kDv&#10;7RijvVD3T8P6+3dmd0/CJXRxd2w4fdgjcYovIBcnlxMCFkP2lH4M62qEKYzYuQvEI6MxsKDr5NLy&#10;GY2cwaA3Gd9+7pmf+tmf/nv/4Pf+4X/1D376Wz81HPdUrdB14DptNRj+aP9RI9AFkqV14xeI3yyS&#10;sXBhrtGi8XZpjTPbhkPTD5B2QCGxg3InXrbb5O+QUcD/LXegZRNcLE13QNZ+acnJD01/AVqNtBLa&#10;vkPLI5CW2KdvqdLV6dHJLKTbJ1UjDGCqbG/3r8D1BtTLciWETxB4s1z88fxvFeQXfpsso9YukMed&#10;rwn2xDv1FVqywCZ9s8PgozbbbDFusgDfZX2fvpPQ7XFXga4Cn8UKdC2Az+JZ7Y6pq0BXga4CzUfc&#10;JniM2b+E2DHYblTTFXBR7PFkvtigfD4INw+QqaVltbbkDcBuPnZfTP4v5//tKFLW3ogCzkeSTZJZ&#10;w1wG6DWw5DwFoPnoLj/L+vji5zagsH0uOycSaIwGhJItvQF+LyRp1OE2M/vzAaoYBjZoCtczTNfg&#10;rUMzR7krOEcc/jB1U+NKe+No+mC2RBpQamZtuEmhB3lxslx84ctf+KVf+6XKollQYDaIjz5AOVHr&#10;jEm1Wse6EioKWvzCMvo+IfMpB8aughAh+hMagAkgX7pa0ChgygvNGmkDeXx0LHxb3BVA3eLTblu0&#10;GCTRzoE8D6RLgcHk5gEHz06numaORkNAHMwMDhSawtl8vlguG7N3NQiLxTLC0s9xeqfT1WaT6JoY&#10;n3HcuAJsbw9IYAD2ixViHFNcNPSL+RJIjxHg0fEc5fjO9hZ7SyHhs0PY3x558WZhgVbpUWT1ZLJ3&#10;cjK37V7r3sC4m7A9QGXEUH0pzAIU8mGccfpX680SK78EPki+2pBUmMp5kXOlOLYJU8RE8l6VHpF9&#10;nieXUp4ntEbkwdEqSM7mwQIjwKYtxL5tomS5gUBQG55peggcat1MRmNtf9+bbBs7O/berru3ZQ98&#10;JPS0YuAqJJwctgBYL1K47/SDbGEQwKvg0sCPAj6IZRL8l+h25QwrZ6w427q/P4+0H96dff/14/vH&#10;syTO6U4QNcDFzcw9jjZJHIo6hR6GrJgJP1aMMBOwk6BDkXEl0b4RgT7pfaRdeG5/NByMBzefvvHz&#10;v/hzv/8P//7f+wd/96WvfMlx6Qah4dcc+S83T6NzkS92OYdA07rxtXdHO/CnOsKqaZZLoC4Xv9gC&#10;tOKbloIjjBZZR0YMJVaJ9HRwNTwXAlDuRhnwEPy3q2q/tx26lmJwuV00A+0d3u7M5T37aXtd5A6k&#10;ZYfSRQ4kj5bKaK/h8V8Q8s9BvRzWJbA/P8aU3gCEgWZp/0aiAM/fQyZwAehB6u2aLpsGby8QCgJ5&#10;ypskAO+0WX6PqaeoBi6aEJ+2gnf721Wgq8CPSwW6FsCPy5nujrOrQFeBH7cKMClucDXp9K7Y7TUB&#10;dzLcB7/AVcZFnC+4ARAEPI+fJZzNwABfPPaFJtB8B4QD9Vs9c6ttFqVyM5BsqM7CeW6NAIRLACZp&#10;CPlQrBm1V4rG52t+ZtwPjGS62cSrM+zHId2FN43U/nzK2XQSWCn7JhFwoDSZ/zeYX2dq3WSqVzW2&#10;fxaZc3qNMTy+gJam2DQP8H2jjaFjBwjnnc0XMOp3tkYejGwgFqyENL3/2suvvfxdhrwIIEi0J18+&#10;hc2Ozb1kBGITqCTgDArjeTtb/SwJ8Q6QrASmy2q1Q7hXFfQsxdFLHVd9sB/8BU0TdBdHrlmP+hyI&#10;9CiYvvKkXm+AW2KYrNy+OZz0huP+eDKO42Q2W9DU2N4Zeb5DWwaDBnGea5AcIQkQ5S3Xg1ePnx0D&#10;ZWzwe1QISoJrv/C52y987il6E5wf6pjH+WYZcFgnx+TZ5bPFmt6LnFLCDusCT/4sXT97+2A9PaW4&#10;0QY3RQ3Q2vMGZyez6elcwG7TG2KzaaL+yZ/84M/+/BXTGUdJvQriTRBKl0Zjbh9xIgb9wfbW1njk&#10;QybQatoaYH0MF6T90drcpQkUD+FmQLCfreMVwFpsGjTaNY1xoSKtHJ//EzKo2b422XF297zhSBuN&#10;9MnIGqKxMNmVDGMAzrckNFAa3Bd0N0uU+TyKMuIbCG7UMkWVUXtVQ/fIrJ6zd7t3/fnM2T2LrVcP&#10;o//8vcMfvj47naVxSvdAPCv4YhgPLIePwFeG94R4UWRcWeJOwUlECiLWBJVq6ozdQfZIIUy6N31/&#10;5/rBrWef+oVf+dbv/6Pf+S/+9l9/4QvP0vfhFEs+Bk4BSsv8F4fEiptKIgnoAnDpnbPur2LyBpaf&#10;CwHa4T1raTwBz1tm565+TVetGf43VpmtCacYETZNtcY+gnJfRf4tU0CIABcIv20BtDcmip+rGgTZ&#10;9Yvkzk/Vy6DpT7a3tncHDtWWEX6yPGmA/QUNgDSOdzge0kD620TzsWwToXm+JMtVSmLlBaB/SAOQ&#10;PsE7Ogw8VBacP+adNqu5D9f9Luv7VJ2Cbme7CnQV+GxWoEsE+Gye1+6ougp0FfhxrkCbCJCuTq7a&#10;+wMYBMPbdmM6bvC9VRRfapWb/D9Z2me1mITvoJT291eZzK0h2bm3nYwc88YOQCgHqo7cXnj/IH/x&#10;eWuk/q2VoDAOWos/ehNNQIAApyYaADM/EgHP7r6Rxwm/KUFXRb4OMji8mWZBUtezbFCXfZT27BT9&#10;BdEGsCkM2yQVjuMBJjCsGzn687d3s4AMvIxOgaerOz0rXa7C+Xw86qmGNQMVa0jBsXwXr0P6ApIp&#10;gEEg1oC6ds2F/Z+xn4KaahzyaQvQZMhGnp1GG1zfRIIuLQ++2BFG9KXt6BkTXFzzFRtxdxJHIF7o&#10;+kSXMSJmCg1yo3UCfAaN+j34/3qSI19QPNfv9/pNBWhOoIfv+QOTdk2vB70gx2POcZU+tvxshqF1&#10;mTLUXswDtO+WZq+Wa8qL5QH8ekA7O0bnwkcjYOtPPXUtjZcIBahLjB/BJg/i4vXX75NP0PddiidM&#10;EIarmhnn6tl03esNZ7MgTRjaM3nORhOf0btL/KBr09mwDJoqsWMqAwgPlRolGZQBWjmOARWiyckj&#10;qa5pCbE/0PJjdBoqZxkwzaxcZt30e+yeM9zpbe32rx+Mdrf6NgSEJhBCLPKIz4sxq6AeBmT8gsSB&#10;TA2DjF1arjERUJFHkN7Hqc7pKRjO3lPPD/afPl7nL9+b3z1en62ydawkBeIFSwQJwuNHIyAKE1EO&#10;pCmeBQXm/PhJEBMow3bJnxCyPS0AeB7YZTbxjpaLAaPRGw6u37z503/tZ7/9a7/61W98eXd33Dgb&#10;Eh0hQ+TG21KSMOTWECtMcdMUDC4uliIiaCkx7ff2fhGU3kL7C1n++c9ClBF437B0zn3+W/B/uQbx&#10;7ZC+G3cZfQtRB7SrZWm9Bs9XdWGNf76Zcy9PenNyDbf70D5xtLXF909ZKKCURzp750b/HEB/e9uO&#10;EqWJ/NOtft83ilAiAAilaCIA4OhPN85ob8eXAsh9nAWR4vVx3FAKvCnpVnEd9ZrEQOJRosrmR34I&#10;a+vNdv8PQwB5tSpyzbPqoN3uozZ7fmZUyCw4edIEe9v63vstqUsEeO8adY/oKtBV4BEVeIJEAJUG&#10;aVfLrgJdBboKdBX4LFXg8PCQw1nd/QuZMAu8PvcPa/LkRd8OgmmowwLaBR4AiMEYTEdb4jCYs41W&#10;B7cw5IWnLr8TR7KmjyDovVUDCFEbAAQGhZnfJKHJeFmwvSSWNQnngkBaAYDg5obM3JgInEMaSUcX&#10;Pn+lpdFf/rv/75/+T38UzeYQn4sy1uvq8CR8dZ4fEeeND32W3bTKMSZ+yABUE3L5KlMiVRfwKilu&#10;um/rvlZf3/L2J6M3Xj8WwoNh+j2y+2w05EC2s3V8HGQncV7qdl6R24dBHVBerAE9VXUVZcvWfv4p&#10;W0lxkKNrYaEPp8/gj5ynn70OWRulN66FrieUCkAZpAFdqWyz0iwNrXJauWlqTqcL2Oy9kT3YGXiO&#10;t1msPNOGtE9pmO0vljPTNvYO9kGbUAZgLuAwEKwiUAngUzgQeq5pCAjINaPhAPqpRuMeKXKNb6Ig&#10;xsPDM0Pv8cTD4xNFs3AIJABx2GfODl2iNnwLP8Jru6Pl2VHPtJMgDzdZFJdRpZ+eLTiPBPaRGcBp&#10;wWvQ6/Vn6wym//Z2b71YTUYTALTrIvAvogKOQwmA6hNLp1QmqYCw5blecv1sEVYmfv65TctFEhmY&#10;qMt1IGiT095MocHGXE8St2fkEE0Gw+HWtR3LN8oysipIGTRAmKWrJQEVCRaMwhuhmAzvo4w/ZQzl&#10;aSgtN/FinZquqzoOTA2gO5cNxgdWf3iyCpZxHgPo8feDMmB6wHMuM8b+JE1IPISwUVQm9FxwnCyc&#10;JtDG0zQqMsIIIQAgpKho0xDqwG5rtDQkcJ5chv0Xv/Tiiy9+/tr1a77v6QYH3loDymReLAgk8086&#10;Qy1O5/aBVkNZaD/Bh2k6Wm17SG6PZoAvahe52S40+aK9absDcl9IQwGWBFi93YS0z9iQrFN4CdIa&#10;oBcm2Z2NaOeiYcdqLwM7eJAQay4EOaIraG/5ZrebLyFFtCYCN555hk1fu3btU/9a16B8udYU7B2u&#10;LtT20b7+XMxXvRCu/hOyQM/EZmClDCH8XFnb+VbOf8PDvGJxsoR28LatvGntdB/GrvKI9b132Yuj&#10;935M94iuAl0Fugq8rQLff2X1uFXpWgCPW7Hu8V0Fugp0FfikV6BtASzv/WU7t28n8C08YJH88oYV&#10;LCCknbHJrBKEdK4rFgkAyffyy0bC38D1qzPGZm4psL8tRMsjaLGNzP/bgWc7HhUsAqNesJNoABpo&#10;1KKUZjgpPQbxY2N3kugv/t2//It/8z9G0xnJ7kUR2KZ+eBp/76S4k2lxrfXq6rmeNoLcX9EQsGdx&#10;9WCTxgr2+YrLpFrTCdU7GPo94cqDojBBdNZRfhKQhQfLvI4ZUFdK2nAHKlVPxdkOhIepfOUoiq8p&#10;rlb3zfqXnxvWyaKJPWTAayLT743cz794O9iEtAxIV8T237ZRJIifIIIAyb4zWRvBhP7RaXh8eDoe&#10;e6OxDYvB83qSeA/pASZ7ldpGtd6ky00+Hve2xh6D/WATK7WLpUBR54Ohranw6zcSGq+Zy2mg1bbv&#10;2QJZGcSDxPGcN0xs8dIgun80BSFzJgf+BCuB0dCHL0CwwTpPn37m6WQx94CuAGxC+6IsznHCU+lN&#10;bO9scY5ev3dKoADQkxCAAncEPPUsY72cQXWniUCWH9iWtgkkek9sIUwCHXIsD0lgwBMtKufrVOQU&#10;titDZk0BiXN9eBhJmFbLiccQgUsKGoBPE8IpoUJ4vR4Tf+b+nFQYCAhNoOXDiJABfCMiAJ5zLGjy&#10;WQMRgEppbjbpOsQPsHaHPX/Yh7VPAsDRLKoMryAtAou7MgfIM+luZt4WG6ZtRMuG84ZEIRd3BrnS&#10;REUvjA+h1BMY2fhREP4gOYLsogXNwTR7k52D6zde+uIXPv/Cs+hHaEnxSGj+QH7aQFznNjSPZlB/&#10;yZdp74XG/DJvMTbXMgP7yxn+pRbgnDHQEAGu3iytdL9phCnNPF9uRH5o6fqshx9Y+eXP/LPl3bTr&#10;uVxb498pSpx2adfZrFySDnh8y0Bpd/7pF1749LUAiGuAtENb6U0vuiB2wPh5CwDMPVRWjwbnF896&#10;rxYAE38kPG/OTWw3crEG6RTo7W/aFsCVzb69BVA+Yn3v/bbRtQDeu0bdI7oKdBV4RAW6FkB3WXQV&#10;6CrQVaCrgNK2AOZ3/vwSUYAuLgEMcOzCKkywPdCFBwNZ+ax9CSFaYH9JIb4EHm0r4RzqSHTAObBp&#10;J5MNsUARWCOYH1SG/ZpwAoRE0IqWW/azELFl09IyAK9huMccnxbAH/+r7/zbfxlP57QAqioGSh6d&#10;xt89Se+kWlipfbV6rq+PyNtjqG5b06Q6hruu6D3XuLEzNDkO9OZ6lUZBXpWLMFnG5SYhjYBGBVp5&#10;ldTAFI66gHZsBBg8Z83+yE47quozaq+LsaP/8gvjMl4wXxZyveYgIO8Pree+cIudFm9AaQGgpTD5&#10;VwMvQSZYihmA1SBWT04DOBO+b0ICBkjbbo/qCqQT+7kQOO/3tmrFIeqOFbDbmw1xADjA4VyHST/Y&#10;G5hduLYFdL/72gl2CQT7kXZP/ODOzT0k68QRBsvo+O7x6YKMgCoK84E/ltNXp5Mtf72eXXvqmud6&#10;2XrFQByPxCAkClKbsQ2E9sBvVd3Z23/1jfvY2lFwktM8qycdEU2BJQGWBFk3hg/4ECK9Ln3PQ43B&#10;WJ6sggw1fVklJeYOkOpp58C0h+6vmiIr0UDYnERqAdLEOoCJOi0Dy1bxc5RJO19yrqHpM4oFNku+&#10;PWuuRD5CpXEYqIk/5Apko5gIFIW+iSv4/2S297cnds8vFO14tplt0qwyZbLPhsiIhIzC4xvIjEYA&#10;Xwko//R+iKPEB5ANCodD+BoVB8XFONkiQBEGQsq15vieP+iNJiPA/9Ofe+FzL7wwGQ5pCNEZ4Irk&#10;/01DTJpZrB0I3bLuueylOs0twO9bm/32ypfDP5e6nEsA2tvnvCl2YWvZovfLO7FdzyVxoF355U13&#10;qd5vUX373MvlnEdDlGZT9/avLdqXu7tiPk7opuxz23TjAZ978cVPWwsgD6fTda40jnw/Bt5VXQug&#10;e/fuKtBV4Ikq8AQtgB+Dl9QnKmX3pK4CXQW6CnzaK9DO/C8jwS5RSgsn2qWdZLZp5BejRBk2tuZ/&#10;Lappc85bnNP2CNp1tutvaQJtlHobf3ZOfW5854TBfj7xlE01ABAKfELWGygaeN5MQwUT8UiZQ5/3&#10;EWA3g8ZAovi/AzfFd52+AniHPRYVfkPGZWsgJtuVLINwHU1P5q++dvjK/dkPj5Z3N8lRXkxVFTY9&#10;TIGk1NHqa4QJoB6uNajwY1UfqLQV6p6u+6Bt2wD1AaYamUMj4W6PhZl1A6Ekp73KmUY2VG3I2QKr&#10;pJcBgd1SfV98Bj27HvaxlSv6nnl9d2t72PccrAzxGTBKxcoqq1IZOzvk0iNqR4wPCHd7mDKSw6fi&#10;WBehUIDQrhNfr6yTKgQMI4+HuZBHabpUlLis4jlmAKHw6C3HJ8bP62Pz1yOZL87yPhoAx42Wc1on&#10;YruoGQjpCQxwemPCCZpej71YLKG4Y4rn2fao59tV5qu5WcRjD9MDXPmIXKzCjWyAMf4Kb8AkXaxD&#10;yAuYBRYoA3QnowUg6F/o87YPX4FNZYaregPT75sH18Y3b4yHvuqZOYIKvcz4UjjXaQS5n1YBhIIi&#10;SSo5lLKMizRI403CuB9gniHpj5UwqqMc3Ydfe6PCHiwy7Y2zzffvnR4tETRoGbwBEfZzMuAMVBSM&#10;WpKtQPMqyJJ1EqaYEDZxl0gMoIMI60TuAbm2gcqNb4Ex2Jpcv33953/5537n937rd37vN7/1ra9v&#10;jbBeLE2ORTT/HF6Ti9mwZtp7pDnVF9KV5l7gpsBJs43PaLw1BL23t8bFHF7ulIbG3940cpVfxfAt&#10;+G/vrPbpbOUyTbC9H9u/tttiaW/Jq72GNpGjJficb6ZNImg6a3LFS4NPGCuNHOFTtyCxgGrDPfUp&#10;2Ps8uJJL+KmrdLfDXQW6CvyYVaATAvyYnfDucLsKdBX4MahAywKYvv5nLfBosX1LBABjiBi6WURU&#10;j85fZrSC1BuDthaNn1uU8ZjLCWTbOLhsH8i8H8x8YUvW4plGfdwADqaQzaifx4hbn3j3tfzkVgUg&#10;GmmwkwAz+afYB8CC/8F/+rd/8W/+aH14jLJfBsuFcny2eWNR3MuUQNOcqniO9PeyhK1reO5JXN4P&#10;ig2Z79DXWbHoyTWQITNnnAkThYxAuP6GxX6J0ABmuIQIoiJwVdMjyYBjh4SuaajPJRsB0Xgc4Tz+&#10;7Rd34+Ux0QLiPl9b2O15ff2p567RnmDnYUo0XRFxaJMhLRNu1/D7+N3rYVjOp9j8YxfPfDgC9/v9&#10;SYWzPVDONOl65FlsYKGn6JvV3LWUnocsH0GDiQlfFpFcoDBRx10OuwEMBE9PV6DVsd9HLpBWi2u3&#10;tx3fXS6i9byIlir0fozuhsOhY5HhtyAVEeH6V7/yYrg4raXHgu5AX66IwgMma9iZ13EcBtFkZ3e+&#10;DgBVYRgS7wd33ymLnuvSYIDZj3keXwz5STFECL9czomKjGMMArk0JEGAvgUCDC4jiS9QIWdDgoAq&#10;rwyGvfFk1CjjM8oomoyqwEewtZngYuAKo7Ug1mt5iQKAupMAgGyfjhCRCLRmat1mio+tPhP+pICv&#10;YQalFitaWJQEN8jGoMHrFpdqyx1htM8MnkLh8C9EE7liafEIqwBUzqNJiGC7IGc2iKsklyX5hbrj&#10;+IP+ZHvyxRc//9JPfOGZ556hi0LEQtPZato6iF+kbUV3SeNpSUYaolylnFygfgu8m7umecyF4R94&#10;+/KueTj5v8D8TVvsHPi3N93lHXTZcWv/3PYaLtsELe/g6v17cc8+XJvcUE2bqhXwtE9pm2jIQ9rf&#10;UARueX7J059+/gt8/yx4AXwCX8MvjAMaJ4Anna51LIBP4JntdqmrwKehAk/AAuhaAJ+GE9vtY1eB&#10;rgJdBR6nApctAJ7UTu/PJ/Etoxik1fCN29QxQR8NYbmR6stPl2inBbpNm+ChAvlinilzeJ7IXFJ8&#10;0QWJiHdAg6fa6acgf3oMjdXgeTTaxThUkFwDrmTmDpdbQgST6Af/8X/BCyA4PqFjwM4wdD46Wd5f&#10;F/dzPbfdMlxddzS/Kh0466Y5Tes7eObBEVArvOljgZpN2J2YGcogt8mkY1wtpvTshPjW1QrY3TWM&#10;Ub/PJhZhVJhG4yYov3dU5WDo/sIL4yw482wrBQ7XZpRlbs/ACwDEhx0g41VCFcC2UCeEcQ0EsxTX&#10;kxJXpXl6EgHdB6Me9gQ5Xvzw1/EY90ak/bEfDDIhEkRhjOIfk3LH0vp97AJs9OZ5VIC/OTGmLW6L&#10;FBVufEmDpdJxBlxHZzef3iMx7+RkYSij6XFqe735ckHhWcPh4QMM/J597jYE/DLYwAJHth+GzMW1&#10;08XK7/WB94ziiSrAO3CxiVGd+56rFAzJK7PICcKj2MzSsWNAKrCGgo+235NEPeT9og2pm2YNPQYx&#10;VBP7RB7Ofto2nQ2V2IDBoD8aD7HeB9aTvyh5CvSGGiAtLndI9/FQIIKRTEqSG4T8X0DIb4wqcezj&#10;9Ni60ys1O6vNIKvRbqyxMMiKBPoDDSRqgXQD0A/3gDm+KiEUwu7nkmku38b4T8wSpdfA5NwwaG1w&#10;YoC+jaGluA3gBLm7u7N/68YLn3/+Sy996eat6/gDAP4NDAHoyoCcxaiSGT57KTIVbgXOFO0kAx+H&#10;izl8ewe1DbUWhbez96velhe3lQBy6RDJ0jppnt+AbQehbR+0Q/6Lh53f3u3detkUEMVE4wJweQO2&#10;j38oSeBiFwOOc5kAf4IswF+jiMZO0hIHWsMC/vT8iz/RtQAe53X0MR/7KEvBx1vFB2oBqMFcK/xy&#10;RJvxnZdko6/1atd7SAR7vD1826OzRKvMypEW0/ta8khfXPoriNFG5bu8OL+v535EDyoyLVMxNPkw&#10;V58GemKVQ2Jmri6Fdrp+06EaVu27Fckrj7U82Q5XqTbN6m2cVR5rY92DPyUVeIIWQHclfErObbeb&#10;XQW6CnQVeMwKgIIIpgMGgCuaEHfJFb864W+nl6yVCW7jQy7wpsU8/LKlFvPD5fCzxSHtb1qRAHJ5&#10;Qf48rmhwfiMKaKjXEukH7RvAJ2BPfgmkAs9gyy1NhxbUNEZm8kPzpNaxuxmain2cqlh6M34WTgEr&#10;Sko1rTTG+1FVb7ISY78aYG04YHLZB6Ts4ECQHKBRwdtPGWnKRKvGmjJQlV3X2u45A8fgoyrz/zQK&#10;gzBAFr5GTy/+cOJMB8akPPj2s5+o38F3UitAJypzh49yVAPY38iuz5PbxS6eiTgDf2LCYDLgmj+f&#10;RfcfrFTdxbvetByUD8vV5uT4LFgF1IMmgvAEai1J6vWmiCIgc83oPckaMQYQmUE0mBsuA/0D/PGy&#10;hAQ7JO1RWG4WhAoasOHh/FP/0aCfJVFVkBRYT0Y+rgHr5YIzANxj0I4HQBBntk18gUvcWQpDPklO&#10;z6Zo+IMAfwO88TO4CpKTh39eXm7iZC1tg9x0AMesBOoCw2Rs8w2XhoYL7x8PxVw3Ufjn/kDd2rL2&#10;dt0bB8O97X7PpZmQGmQlSq+naCApanqoAGqR1mlSxhHBBHmwyTfrHK5EnGlJbcW1nWqePtjq79/q&#10;7T9d+VvzwjiJqpOonKVVVOslgn7s8oUez6VL84BuAFwSriJo/0VCrmEzMpcrUcL5zj/MCOkfzAz7&#10;3dDYFdNzhzvbX/zKS7/013/tH/4ffv9v/ebfeOGFZxCOYLjAF00Mzp04FTIvFy8JC1YF9Ajx97cs&#10;xxWSfwu/OTXM1VnaO0i6P835auf27U3RXvhX75qWw08mYrsS+bnR17TD+Zb5f1VlcCkKYG3i3QDb&#10;5eKRcmNcOAi2G2r3h6RJKU7zm/YGb34pY//W46PdKembXER7PuarSPfw910BzR0/OQHgfW/lE/bA&#10;IiW28zH3yawm43JnXG4N8PbQ5kstfXSMw2Ou9n0/HDB8uqFVfb5gQorb6IfWFJG7To2z2n10T6Hu&#10;D+XY+doeQklTV2stPvfVfb8H8OHv8Pvdcve4z1QFuhbAZ+p0dgfTVaCrQFeBywq0wKNFBZdYRYbk&#10;DVxp4b2A90a9zENbxNIik0va/9Uf2p/bNoHA/6YlALxv2gti8gYqAqnI35qgQYFowoRuFAEX889L&#10;/vMlbGsHqvydhgWQp9kx5vVM9cUgTmLj8wwgDZwG9qc16QDqMsmWUZqDM2H349uHH3tZO6XiKhpW&#10;9b6lDxx94Kp9Wx259hDBNgJyBsusqOLzVr1BXs9Ra6BEBVjPmJoBOMNlyOQt9GqbIxzReZUaw4Om&#10;AXLuWSAUd8FkNBTgwothgYTXEw+oe9NFdjoN+Yvt+mJQh4aegyqqYLXBVI+WxnIVLJaRZQ0qxV6s&#10;ktPp+vBoFmBiWOg42eVxlWyKPKywOpQ0QYIALG+zzE6PwyioN5skhNS/WdOzcbBoUIrRwLp5fXc1&#10;P8N2QPzwkxIsX2NuWAPCy+V8vlrO+IHJv8y0DWMdZJDwcZCjCxBm2TJJl3FCW0B8E2t0/tJXcVx6&#10;B9gbmI5LJIEk0xlWZTr1aGxduz54+vbWtYP+1pjAAv6Y67j8J9j3h3kSN94O9BxUehxBkK1W8Wwa&#10;TKeb5TIKojLN9ap2Kq1XGmPF2zMGN2pnb1l4dxf5nXl+sqnWsYrhn6KRTkDIgw65X0fSXxRC5RAj&#10;AUkRFOE/W5FLDJm4aUCbQO4B0KYV1OjyZVYPA8Eyt/d2n/rcs7/6N/763/m93/35b//icNxT5WwX&#10;hBTYiBxIZBSChGNrLtqFlGsjynBkEGJ/y66/snBHtFf+Jf+/vXHa37esmcsG2eXEXm6Qc8bAuWf/&#10;pXDmsvvWgvxLu412E+0v2wdffr8kCDzs3LW5f+dXa9tnk1YFFICEnAnxJuBiCMQDkQtfqDXd0lXg&#10;Q66ANywnRKo85tKk0IgXq9cvB4a6Ch8C8sdc04fwcNsvd/xGAvQhLdie5HZtvsMa2z6y9Ln12vXL&#10;vq4GyeM1ID70Hf6QjrtbzaesAnq/3/+U7XK3u10Fugp0Fegq8K4V+IM/+AP+Hi2PG4Rwzj1uYYpg&#10;2gtKc7uO5qMYeMhi9smjBUG1z2kRfiPt50fACBCyEXjL72VqXyC6F9whun3BIfIrQRqYqQExZd2y&#10;pqYB0Hiry2/PF7oIfLVWguwQhAEQXjSfHr7ycriEK4nVPENZ83genIX5Mmf+K6lgMO6BNXDLk6KO&#10;EY0zL2dSrRZk1/t4+xn6wNKRCQi5HidBUDlq/1LBWj4S7I3UnFaBlWJFx9hfVfgVyL9JRxTxAACa&#10;LL2bQ8Wo8+YA+YMO1cDrW7sHE9AVjADplaAeB5zSLRAGurRNZKfkSCDLOzJXz4o4xkU/dz0foMrg&#10;X4CgoqLGl2wCRd2sAqG/2w7QldZLSRggwm3+I9b54HZG3cgKWKuj2lqJzl83Gd1nOQyFlpZv4hzI&#10;iNoQUnyE+R6pflQegn3BNK3S8wztPzuQ0ZWRATq/hoqBsILPm1UtCXdUvZCuEIQH2PzsN/VqOBSa&#10;4zm9vk/kgZzNJktBVPdmPRg6O1v9awejngczAJI/6X3M+uUyoMfB5F1OdU5YQw1ID8M0CJIoyqIw&#10;CyN+wUPNWndIIaiIY7D7tT2qjX5UGNNNis/fER4HoHtoBLAudJpQAuOB4ygL4ESw6kJIKvy3sZPg&#10;f1yNNtmDon2X8EZcATBURFPC72lb+N7W3s5zz3/ur/3cz/3yr/7yl156cTAacpaI+SOXkMVGgSKy&#10;DHlyc6XrcgnDtZBfaShYZIonLayG/9LcBC0yPwf55BbKxUiWIVd76/Anf5QnS7iffGturEt2gPyj&#10;Zda0D5XWWHPpXCpurtxw8uB2c+1g/7LRcLkPly2GphrnS+vo0aoO2hyElqfAddGUTLawd3Cd//zh&#10;H/5h9/L5Ca1AFXyAHVOzWK2s2hHyh7xmx6HOK00Qa3ROcfBoHRXhkKda7V8MqMtU4zGbSIsJSDFq&#10;LFjb94RgrqMUKuJmDVD9m2TSLNSXofwTV04Lk5WLR0baxUYrNWo32j6Gbt7bYDD+KwmvtPZDe0r2&#10;LYk01QIzq6uFnhv1JTEe2cKiUDxLDed6xItmoS02zcprwjseriFPtNVG28RanKu8WF3KCniV3wT6&#10;KtTCROMFn0Pg7uDQVrzAs6uxhkMp5WIr81K5rAkvv2vkEm+tCS9Db1/bo09XGmka9P63z1grNUxx&#10;gX2z8AHfk+qiIFcKyA7zSiv1Qz6w5P1X3ay1TS37+U47HKXSi24O83yR89tUhtPBqyXqqquV/wAX&#10;W/fUT1wF/pt/8k8fd5+6FsDjVqx7fFeBrgJdBT7pFWhbAPHmrCUPywdCAA3D0cZLrQEOjMCFIHCB&#10;N8Q9nTmI2Ok1MKWdU/BD0zgQVr544yPvF0s3cWQnLC4v0tZpvDX/k//w18bnn59bUMQXsLPZCrCL&#10;eS2DaBOcJOZwDW4WoIQzHzT8Mt/M5oevvkELoEFRVZKV9+fRWVxG+NmD3FRl6GK3TyIA1gMG02qU&#10;1J5VDz35jLjtmNu+3TNUS5BonqR5XNQ8MTf1kiEy0E5kDUL4p29B4l8iuy2SAWHzN7N91t/XlWcn&#10;GPwDwRVG2bQX2G/DVidbQ6kMx1dnckAAVJkW81TSAUWVjk0eE3RVL8HlOOXjC7BYVagJRpI0lzC2&#10;L4GNtlcpOtNmRtTk7XHkcAwiuA2CzUcK0QJCa6dIJjWtxeRQL8S2QVDxarWhis3EV84grv4I3i0T&#10;N75ia9JjzEuAQmu9z3g7itk5OhGlcBDgYZBHYLg5XAnDyPIIDwLgPQJ8wyZArqKtw2qRjMjgmbaL&#10;RNSzY6CGnDaKbavDgXWwO5j07b6rOYboEogvlDryPxH2w5XAgJ92i5aFRbiK4oCmR4kSISbtrzQS&#10;WhK6XdsD1R2pzlBzhqXVW2fqySo+2yRL6Bgl1AfG8BL2RyUzBv15CilBNCSkHdZK0tj0g7W5pmiR&#10;NBcqH/SJIpTsCbm86QFA6/dcy/eeeu5zX/2pr//CL/7CL/3KL6H839oe8dEZBgFbEOG/TjogQJ3m&#10;ARehxu7LFSjjODGKkGuRT+0C4+X6FHOLFvlf3A7NGeDxpYpLPXeFYCVRIvAEibxskjCa5557/jXd&#10;MmkcsN2rgP+SCHMJ5ps1tRC+wVWN9KA1AuCfcuFetO0uewftw1oGQCMSkC/piDR3IiWRvZKDZY8A&#10;fPhgKvvXuxbAJ/ul+8NrAcQbPVCq8aDqMaLPtLUgT7m6r7YAylSfRYo/qIZeDU9qg+fq+exaugnQ&#10;+y2/Gni88KpBhPUmbYBq4KOZV4G49BEg6nANPuw71Gqw0VK9GvZlo4DPDWmOV6B+W/q3twC48auY&#10;F2pB4zREA2AqeyN3kRqGqumDpWUrpJpUZj3sVZ6u0jLI9bo1IJDGRK4MBlUfaF1qq4i0lFr6HRV8&#10;K01xq3GvgpOfhlqsKi5tDocnqrFST+DhS9vwTTXhdYz3H92rRr2KA19TE3oT0ux85NoedTmV6jqt&#10;e17bInnz8qgWQJFqqVr7HPKVAvrkqYRa0hZZnqXi1eL59G4g2b15hzNtttGMZoddk76PnJq2DVRl&#10;2jxUrV458nHMpdGjVtAu3nZGPtm3RLd377cCT9AC6IQA77e43eO6CnQV6Crw6aqA2PE3g8RWCHAZ&#10;43eJK1rU0YzvRW/daonbv56PHBvww28kHr7h+oP7mzBAgfUgMREZt5l+DSBpxpoCKRvvNzGBB9Ja&#10;loSnYX8vRAOgV6NNaLUG7aAVSAz0hGEQxZD0+RCoC/BLEAHg9q84pgbO98xq5Gl9j+mKUlv4tBVD&#10;p7w9sp8Z+bd6/R0M2w0rzMvphgj7EpX4+f6REp+K6F386hnji6Ecnw5l3AQqQt/fYKNm0Es0QWNz&#10;D2CWzMFmntoUR7LhkCDAAuDnhrugN16HQF8m1YxqQHew7oWXDrYE8LmOPej7jNpXq0UULcZjazQ0&#10;tTo0Mbmv4ygOIeSDDbHll2RBWgAY+Ct6jAE9ZgHNzvNpL06zGJ23CBOqtXD3pZiovBtReub3fDZl&#10;2tZka8JZhgaPAz9fYrfQTLEFJDPrNsgFLEJKmeeYDNKNwH/Qc6whxAGegasfzzTMXs8XQC29kbyu&#10;Uks+Z1u3buxev7Z17dr2FujfxguQboKYBsKrkMsK2gYUgkwBwWdRnm3izWy1nC6DTUJ8YJDWq6Re&#10;Zcay7oXmJLa3lcGBPrpWeZOgtpj8z9YYMRSqNB08S86dCWyNcSyIcUskISGhzyRX77njfesdgW+E&#10;LjQB09YsB1IDk8CcLAQqbpv+wD+4vv9zP/+zv/07f/u3f/vv/MzP/PT/n73/fLIsy7I7saf1cx3C&#10;Q2WIjBRV3VVdqqsLLYBpYDAYzHAIyaEwGr/xEwxf+hP+iDaSfwBp5JiNGcjBwIgZAmMcWutqUV1d&#10;1ehSWZWVslJEhnL1tOZv7X3vedc9PGRGZnpEnltRns/fu/fcc/c9193X2muvfebMKXwwWHAsuxoC&#10;F1OwuNOF5825uVqQVvni5g56Yel6l9ybq4Cs+IICP0XpYmF4s16vYbXAuja5/lIm4Ie4mF/aGj9F&#10;CvJD5j88aP5TxR8fjuI1D6x7+LlqwCfA+/7U8E4oH9CpTVGTkA0+RXlY4JHgJQZcZbXG/4CAcfuc&#10;RGAOYM7VsdkzxqzRnLcqLgg7tOEHUmsmMBhgXGfhZar6a4BtMDnkYm3RBHaW5u2qoDXGoABU7FCP&#10;jDcf5/sLOILkpK3WvEzC/9GrT2w4CdGAu/YaMRbYOBgNkldfNWxfrMwBzPrRq53y41mu1ZxL9VXI&#10;VevIIPLwl2w4t/ATrVkVcQj1t9Ka4xljv6cScO4c9ZFt0MsvGvMVOwoud6WS646sdO4+o927oKZw&#10;vDWRy4+yUTLQ4y4waZ7uUSEEkB91q83FBKYjGWWBg229DDN8ZNT8oJ8vNWc+YW4NaH8MC2D05NA+&#10;aqPXsGuBK49bjEA2ApECiOshRiBGIEbg+YxAwPP6cyBF+wH/8GYCiRz0GPzw2mPXKttmHQSUyRQA&#10;w0zORdee/5Sfv8m29ZGcAQEqgFs56KntgGXdvRDB1PJJY4KA/wVv1JbQxPpwCrN556BzgIIcpzdA&#10;eLGKZoA2eavV/PZq7er26stXTm1vNSuN8gzmYTqqLUYrhWkF4NwdDDqT/cH0YLKYFEsjGsth2UZq&#10;HehTLJDzQAAA62D4X9aFnAuwDugE/+ufoSd58OVVXzDCFypfwQ5Pkm6ZDKgd3mwOih4yRVUoqJUe&#10;tvd49QmNizAh+z+FZ8jJ6Y8KfCSXxfz6BmXz7Y3NVrtVW1ttrrVBrkhrRyBQxP5kvgG1hK9erJSm&#10;+UGnJzt6/mibzHoDkr+cp2R6jXynMyAnbjZ+tAww1iSf2+vs00IB0T4wEzM85cepHpgMyY1T3g+X&#10;0RsOuoM+2l+K+Wt1kliQN332a9arRGA2HpL7R2fARaojoxidURmtQHG80i5funDqysUz6+0qqbMS&#10;rAj5YzoNQlTI1B9cKjUE5gKjwbizN9zfGxzs9Dt3Ot273eGAnYpY/fWm5d6sOiyvjhun56vnixsX&#10;5s2tYbGxM1zcPBju9EbQHGonoC4DediNXn9A9bqwPzyTW1MYtaT1AyanekOLij9XoErKpRrt/Rr5&#10;cm1ertDbYP3cmetffPkbf+vX/uk//8f/1X/1D7/4xevVCu0MhnBa3AURM1Q5GBJ3e3zvnJfxzJM/&#10;X3gQ9Le+rVotTi2MJURIgTe4Wp0sHOabb6D5EFia3wdnW0J07ak/tNIHSnRbhgILbycvUvW+YhB+&#10;KgUiwDsUBkUAO/At10XPQnf9DOflEHMrQEegrp9iUFS8ELfPRwQKCzTkgz4tNg35wwLUjylNr1OH&#10;f8SyPhOejIZf7TOswiTZQoVYNpoQrbCqS+hbWKxtzBqP6XWfL8NEiL9gU9OVTEU91G04Xer+KbFO&#10;a2UGVXHvRu0RtQLdvvLnikF50ao+rOB/LkIBT5UwWqmM+E0Op488Gs1tc2D1+6+z/MFe8dZO8u9u&#10;N0Hpdr25fHUZQH6LMhFUZr7dW1Khd+d42apeYPmzAjFFLi/G2D7KUgZJ4dPn4wmIV/koEYi/Eh4l&#10;SnGfGIEYgRiBZy8CDuYdkziiSDKEKeYPsN9RkNufOWpPN68wTtKOQjhu4g/+IZcN9JFpmVzVJRaw&#10;voJm5RdyqpxXZdymCEjOziCOWLzamXJ1+r15rziUCP3hqDeaHgynQ6TzpUqLRHezdv3CqW988doX&#10;rp7fXKk3KiRe62Bf/rYENO50+rd7wz20lxMq/HO92aI/p+xTyXyAD6gIa4ACgNs03yrd1jyExzwX&#10;5NUO4H+1A8hTNLsYkOrGAkDA3vJKgk8cg7JaugBgv1wL+KNQOF/uiSbNB4PDE8g+gH8MTsp5rVU/&#10;c3rz4oVLjcbazp3eeLhg2s1qfXN9DdN5QoglnUrSUUz0h5PhuL2y1miu0Lfv/Y/u3LqzhxqCs5O/&#10;F1wWXq7CvFSrDUQDrVYbf0OldatVLoqaf2wOSRsjAWB24P/9bpeSAlEKulGyy1td4Zw4DvSH/R6X&#10;pIy4mgeiKeBque55vV5cXa1ubjQ21muLaXfY2xkPDlQQQDmF0v2k2wUA2J26+L5K/Ud7e4M7d7v7&#10;++NebzEaLKbT4miKU2OFP4CHxVa+eaq+cb6xcbbS3liUG3g33trZ6/T69sd0mcIDHBn2e/39Tq8D&#10;V4HmgalTxkoYlaezeXvliHFMcgNE2W4H0u6vVK2trG9eeen6l77xtb//X/7Df/6/+a//yT//x698&#10;4aWV1SbUhsqeJdRHvCE1PXwFBwOTEUB4gwxf7b7gXSPjMpmw6J0CYE+zF/RkvvQCDved9jLqRBjb&#10;fSLpL8i8fP/w0OlPdOtc6M+UQ3cH+QHh+xMXPvI8vzMKTkC4OiBoB8KePpTv73v6WRIrQWkAML7g&#10;P5BYBBWy5dN1XX+Sn5fz4d6t7uPayz/JiZ7/YwTvS7l+p3h7t3ino1LwYzYS5v3Czq7D0UL/40Ul&#10;w1k90UBOMJD2r+YwJmBR02C0Lneah23Uz3eLd/wq9grjsDscxCr9Cgv7ewrCXp+eLQ/b9Jzk+gcZ&#10;iN7jp54d+Gij4RfQKzy4yd+yI4D3BVhJlfmq4BkUAjtwa18mtVRcPWiDs1Av30O/sTO4ToqMuMUI&#10;3C8CcXXEtREjECMQI/B8RiDkMB3wBOTjuVCXHDvsB5NgE8/mcAhcpD/GTISs7KurAJT1T/APiVX+&#10;8W2uQLW8KbRJbasSWVllhy0GkxgffCKs7cSCkw6uMrB6AoNCykUbGtd8ciOaw/cn+91xpzsEJq9i&#10;6V8tUQzavXsXyFjPV1YqrZVms1ZvFOqNXLM6rhS72NszfwE57Onpppfvj6Zd6AQJ561fITLLQo6/&#10;DtVqHvirb/N4QvH3E8fADzBjpsMcJEdQpz8BPFC1/vYT+hWXIR5hsiDVD9arNxorq+3VtRaXLosE&#10;4TH4DxrdG6imHR2eduPc7s7gwxv9t9/tfPABfdpxn29WS8VGtbLSatSqlREuAZ0OpxkPR9I/9FGw&#10;go0LO/u9u7sHGApSaDDmvXyZk5LPhggAkHJ3APTNRlVSC5Xi5wfDea/P7ArY/pFUJ/iEk3oEE6DP&#10;LQ+3IH1OgImIJdvxExyIqaHOolHe2GhvbrZWVmiIJ58/aX6L83oVs8GxZP8IW+doEkqz8XzQHe/c&#10;7uzc7e7tj3YPxgeDxWBWGi8qo3xtUKiNK+18e6u4drq8tl1dPzcrNTr93q1bH928eWNvd6fXPRj0&#10;u9AVOBd0+oOd/U4H0f+Iyn+xQGJV7O9vA/+sJS1A4wIKME2sXf6D/X+xVqm3G5cuX/zWt77xj//p&#10;//J/97//3/6D/+IfvPTKi61WHb0DLoaVchG3f8ocynRSgJ7iTqgYBpmJYLYiaJtjdUfRDsL9RZAJ&#10;BB3CkR0Es03houlpVasEX9yXSKKEbnOUnrbhxAsxePYlwv4gOnBKzh80vjoX4N+Gh5RHRosw060z&#10;KAf8IdXdTesaXIbg7xM8YyW4ZBQQkiskP+YWk+7B/QXa/vB/AtuEphcPHnYyzq2cbj1he/bFuHvg&#10;CvC4KQKYmzSs997arF1QHbuJww9tg06ht1isrs5Ob+jfyhNGPhlzmZl/3BtAnxdKAFK9QIlc/Qhx&#10;UB4XwsTa8AEDopPaL4xL8/U1v4p5Vu3OD8JWa7a1MdtawZJEhfEPYRSMF26lTfscop9ao0mJRfQR&#10;RqNFIvN/sPTBHHLSf5lLI4Dlxjw5qZ96fdZ8cEUB/gzp79ZkJEq2lmMaoxq3GIH7RCBSAHFpxAjE&#10;CMQIPJ8RCOgiAG9/AWAQ5rfNFdGWlhSyIBAOhwIUsdJJqvWTf945kK+AZP2ZKcCmdLiJoqv8X9UB&#10;iWxbBfj+pw7DWvJzWRugv6jcHV0N+TADlNuddsZ7mjT+tNAfzXf2+yBDkGtvb++j996/8YsbvYMB&#10;Bc20/atVG/XWSq210l5tN2rI6aeNIlWgMvED1ZFRRpJvgJ/i9Rw2+fz5i4yev3fptYf/HP+w18Nd&#10;mcQXuwHZuV54CJQDTEJYnrr61OxdDRPQp85R+8MLaHqWyUYIQQwYnh0lt/bW6+yKUhuHqYpq74s7&#10;u507O9gTFG/c6b39/l3S9eAwXNrMnZuiA/NoQAnfG+zu7e/sHdD4oL22WWu2O93+wUGH/nQQARQG&#10;HHT6/AUK0CSX3e33FtMxFlnDTm86EkLv9uYjtPeDHFb8kzEA3szxVWEBescBiskp49+jyB6PQLz+&#10;qMMvcqLm6np7bb1Vq3MfR0WqKhCRCjyrcQQtFHUzVAkBIi/QPKC/R8H/aO8uSoIFZ+yNCr1ZcVpp&#10;jGqNwtaZ+rkXGhcul7bOLtobo1LtTnd84/buzs4u3geclivtD7AJGO53ZRqw16XcgRaPOD4ic/B+&#10;AjqVCthlSCgKw1CvmUfiZodZQLHYWGlfunrpV7/19X/6z/4X/+v/+h/95q//6pUXttdXKMkvN+os&#10;CDgA1CHU5pfpj0iFPj0DqrI4tH6B5PJJi9MG0po+sopB6axAb8jnvICDbd8B/OxIOzwp5pWhTYIF&#10;Vlm6mO1JkUjEtTaemQ++G2ZKsTT58x80Tsl5et+hfpYC8EcjIeBsz6Dw951D2U7wMnBNgVMPiZZH&#10;z7NTD05PYA2RIDw6UnKn74dSaCO4e2sP5/CnvRGx/u6Dc/zF3PDOE5+bHiKF3n7Xy8gfY3s4M/EY&#10;gy13ncvM5LPaKDPaOSh4KEKFvMTh2c38Airg1RQHfEy4yC8Wfpgu8Sfg/NE63uPtNyvPQ80/Eq46&#10;Pny9fOFRKupn+cFiQS299ztQL4z0GieD4s4gwfwQtc3aYjHKZ+Bx2rEjG5NCDk+BMcn3LES3kR86&#10;mp0djnVB/dSTbZCc0G8qAkv/6fY9eCybMOUeYUOGAK+tx9s+8pIK34ydj1uMwDICkQKIqyFGIEYg&#10;RuD5jEAAGIAcZblN9pxN9QfZv+U29QdjOMRziYlKOVPJHDKQlq9M/ljhP9Y5QGDFSgPksmeZUskH&#10;4BPApXjb2SYzQeFtS2orGVurgk5IeqpxILpHdhC+yo0nOfBqDy87EvqjWXFOahcTuxaN6itlUK4Z&#10;w5WKrWL+TDV3pZHbbhRXyoWKfNyBdijHi7TvU55fLQBydLwaF2hGlUv+5XI9DPnyGPSJHdBfXTkZ&#10;StUoH8cXkCZ0MghU5p+/6qz5H+4BFbMU4J8unczycNQdDA+oXUAfYHIHTkgEALIL0BZW2GXKEXCk&#10;bjVb6yvFWq03nty4cbu71xl2Ov1uRwJy6vix9Ue8XS7LFhATPPUtrDRba/VGG/ECCnnwKe54hJWa&#10;fnX5m0wpo4D2GPU6VOhPRjMq8AfDBWxAb0jqbDHm70G1ZeQve3zr9Q+SQIn/GTeBuRP3KhRDG0vA&#10;lRYSAPoP8Jc7Env+gieeTF/tHtXWwdLRBAZ/hO6gt9sd7o+G3floQHkC4IH+XJVFpV5eWaufOlPf&#10;vljcOjOqNW8Oxu/e3flo76DDCUHy/OldKDEdujN0rL6DRHB/shiyHjQZaehZOq61h0JSEp88toFe&#10;lQCITQLT1zZOnXn5i1/4jf/kt/7xP/9H/+x/9Y++/vVfpmaBNhAUwdI/rCJXBZEHskVAfCEf/ByK&#10;APfCswXpygJt3maPLaxkh9/pX8nJ214AE3Ls/mmmUMb6Bwhds5+aX7hxgINw3nSQz2ZyAFv3zizY&#10;Pr74Hcz72R3wO7YPJw01Avbnuz1wWZeBTMWBqDTbMn/ua35G3Lnfpyg//3RQXl0NeGvSvXXrEC4v&#10;0FOx0aw9/b8NNXBlpfEAfKTHHtfzxzv38gLyZUjB8V4Xm8jH2CajviioJ9lUtnCILOGNVOgwH9MW&#10;48mGfZKpHDmGJw/HFBzgkZGzSHlmUdaHTnvJzgYRB1jxI5FBNkUHgSw+fvxZ8POgkS8A3e2kiPML&#10;dLsPuf0j43l/E0jVLu33prK+y8rXa3i+Lh5cUZ+OV1ygo+8PdFJGO+gUhukn/ECbDQqdkTLhGGLw&#10;4xFnAc+p63GfqOz/HtZjUWssJr3iQXoU09vlMlRfc9/Rlg8dgqzK4phegI8WTFrEVqaF/SSAufGA&#10;Cg4q1B588KLeWEzTCc9oZ0ALAHooGMXMtfBRh/43OKfSHfBjVno82lXEvZ6hCMSmgM/QzYpTjRGI&#10;EYgReKQIeFPAUeeOJyEBUiZaVlmymfm7SV+CPELCEXs2gSYDTwKywjNCOipm9i7nbiiU4JVltzSB&#10;I0F70Lv3FBCGTGT+SoyGP7Q0jNnp84cNeRvBH0F2hOZU4k/Ht959/+3Xfo6rPH+cMRijgJxo70fB&#10;tTq+l6rUcpeKQKoBZwI9VUm5z8aN+bSZmwP+EL6XZDCoqZLI4W9B3AHKiPo5C4xAsTRWc3l1dWMH&#10;5PJknknVG3pjt3y9UFipl86v0OAPgb1c+k3msChUihtbG/wRyMVxtPnH8zclRIUqH0gXg+TM/lB8&#10;AdPm04rk2MB5QFu5P0SRQAE/ierK7n5/96DHWVEqTOhzJSk+1oOUD+hMlVIF6T+5e7EY/BFt1gOI&#10;5LEGrDVbIEQiAgrfPrNRUszoR0Dbv9n+fpev5NK5zgp6eRngWfWGGgQk+g4E/egz6CCwsrLSqNea&#10;TTLlDjZxAeCIOQly0v1CysqEe3E5oZ2PB5Nhf9zvUrKA9yGLp0hFwqJUnRCkZru1vlVtr01ypbu9&#10;8Uc7+zd3DnYOYC3EY+3M72cAAP/0SURBVDCCS+SpiwBt46aoen/IIPgVugkyPVMqsJqIhrXMU8NK&#10;y1yLGSmqd0QZw/3V9bUr165+9Rtf+Tu//Vu/9uvfvPbilXazTjNG3WiGkW8/ChJFWhyMlre8CjWO&#10;bB/VIsHkGdKs8DmAGyjuQNqT9o63g9qf1wGHey1C5kFJ8vYiKewplEZBMN4N/1TqYk0GhfDtHRPU&#10;2MPgw3r3Ad+cCwjUg+P/8Gl4yHycDFWn8zrY9xH8dGb1p+dYLIi1JzBGgeIJOQPYCARktr51mtf/&#10;p//L/9manA33bpMqbp1eXzmM06QAYSUdzhhq7y592Xd2xpXm/XDdQ3420U9yhvvlfVORrAPSoIXa&#10;Yw1frDSbYUKs/ul+b46R5SNTGNzE4QhL9kQVAaNwd2+RXqK+6xdxHjl2zvxIKg53d4dhh8V0uL/v&#10;30K8DWk/d/+LPT5WT6spIFUAVRz1C51eoTcszIqLlbYoTrZsU8ByRX3juoPCQP3/FjVwe05t51lL&#10;+uFUXfghR47ScsLqf+Ht5TJNAXEDpO+AnxQXfXq4NNPkfOZqdeyY2qVCf1gYTrD6pIng8kS+Iz8e&#10;epNsX73MWWwHDYLbP1NlmiTPR7oKykDqnHGcn5asv2BRCXnoj06/0B/TIWUeiAb9eKT7YL+gPYuH&#10;YnL0qNp8pSZ64gGjhYsbDyCKl3KGY27xcU0Bl7vlc5RiLe9aQe0VvB9hD1uE+rK+IHsTsxMjnpXG&#10;0lyAj2oFWgYoOMjXWlUarOZiU8CH/Jh6Zj9+gqaA+e3t7Wf2euPEYwRiBGIEYgSOicCHH37Iu3vv&#10;/yTkJB1skI9E+A/kCcc4nE/q862HuXcyt/7i4AZhDEsIJ4yB/j7zok+S3taBnFdT1NxjYCbu8UJx&#10;4C4da8XcCXNgiZfkn46agVIAoaRnRtAG9H0Hw+7tfu/3/+SP/8MffXTroAeOBk1RD0pSej7D0ays&#10;zsnFtTZegGrTLoN+uqaBumfku+SbDK4Ei5GI749zdwazW8P5HTSi+UILc0DgOH+qChNaWYMmL+G5&#10;LPcwjZZUdlbKTev5+elW4Wtn6i30k/0hzm/UBvCXU6lZvvLiZVruzaTbH6GTl8OgUkgCsXP+liwD&#10;47lwkQMAPiSpqrsvIkmt7R2M97s9tO1wDaPB/K0bBx/sdk6tVc5vVOlQTctpWncNF7VuZwQ6BKUP&#10;hz3aGIjdKFdBrsP+YG//oFSr19pNPP1LhUmrPD9/qk3AmAuQGmn9oD90swYEBTi+yVaRZn1QCPOp&#10;1Oxz/nZslioEnCtH8V4HIcpej0vm0mo5vAVNj6CZqyuDDOTzpMhG/fG4NwL/Y0OAuIAbIpOBQgP8&#10;X2q1hvnyiIKGYqXfF0dD/QG2eKwMEv6UlCjDTh8GyiOMEWIlQGXAeXiFutiBYgEBiFDpdCq+Qnhe&#10;TJVn1ZW9r9XWtzbOn79w9erVX/rSqy9cwVURikYKBeCslaAAqpVL9+Z5dlxaS8+V6kTiehjfFrPs&#10;BGE8UBq4CAXZf9ACBC7AJfQuTtHDosoOFcX4mvdHKc3bC8UnD4I/DP6k2BbS+DYxrXrguC26ZUYv&#10;JP95P5wiHOg7O0eXCPuF+Z07EDcXHkPdZVWqqE2Av5lQOzIyT55Zu2SReS+8+DL7nDl3LlsFgDQI&#10;k8UsZEYan2s9pCQfcLzbb6w/VuU+NEIfm8wH6QCGewe5lbXH0wEc+vm3GHdud4obm8d6xB//u+LY&#10;y2Wudw7Gj3SBmcuaD7vjSsumT4BG1ccKj2Y3vRF/nyl4pLWL883aY+k5PuvIzfN7e/nGuloPxi1G&#10;4NOPwE/f2H/ck0YK4HEjFvePEYgRiBE46RFwCuDuuz8ME3WQD5yQHljoQJvj/5C0VOV+ZssiliW+&#10;Mliij1QT713qaEcHBaAcMel0qQZS+sD83JwFkIBA8FtpdZLnynKDrkY0g6O0fdDtDzr7d27+5Lv/&#10;8Yff+9GHd7sHSFLRkSuhbsl60PZ8VivOm+VCs1pYWWmRtaaKHJEA7n8lKABleJXBtgJ9xJ/Tu6PZ&#10;3XFubzJDmTsH8OpKQeVI/XPFOVL5OfkpNQI0hFjDOi43a1byG838i2tVpPGjAd37sKBHnDAvN8oX&#10;L1/gWJDzeDwggQ7JIZgr0T6pc/z6Kz0Kf0ktC1zPwbQaOzfvdBc3wSOVSnulMQEkD+e7ncmHdw7y&#10;i8l6u9xqqqUfDQj7o8WEygMKACol4tBqNQkYiW1KAHq0SSRAowltEOgCUCkutjcbDfiHcR7ka76N&#10;SAYk4OdGoIyQFkD/ndJvAW0/0gNYCbrXyw1ROB/vRvgOpeZKhVmd8osmrABzVjBxjINPgCESeTCY&#10;D+kuSGe9aZ5W4flyA/OAGYYIpfaUQxv1/QFegDgLwCkxc6gc7oF6PwJ/x9R8D0dmkCiuSRoQ5ga5&#10;YLSLwq11oJS4E0zcFyeLoDBoAIjP4unTWxcvXnjp5evXXrx24cKF1kqDgJqsvSBrR5gbjqDSAYcG&#10;BsGMQbb8AsyeFRdFxEX62rSj9BW+QIUjsgAAEjuSF72BV0LqC3DkoWAALSfb3wcPuXoH5z4yR3mW&#10;PsB13vFvU8SuIGSFBuGJ82fQWQN3IgjI3yfvU3IqwcpqkvIcDvHJcK9MmZJA+CWdB46yMgsf3090&#10;4cqLvDh37lzmKT8Gl2eA7IN+0D3ibpkhJt29WcMAvjEI+qSyspVF/Ms9nvRH7Hy0d6dbOYYDcFDP&#10;sEdx/YMYj0e8xnTamek/nO847go/9xSApDRjVRPU12aofeIWIxAj8IgRiBTAIwYq7hYjECMQI/A8&#10;R8ApgJtv/rUnGx0AeHoQOEFdcMAzAfYIaSh3LEifII6UI0hQiBU/W1pTeExqcdtbgmyp9kEcDnRM&#10;Ec83wGtwmqV4LcsrVCyOYDod0Qi+2xl0e939g/2dnYPOfnfQRXF+54OP3nr93Q93OneHYEtwHPWX&#10;OpIUZxnBp/7NK8UpXkeNeqXdrAHd8eizyoBxn5NIWSDKQICzVEb7udsff9AvU4gOAAX/VeiPTYnD&#10;dKi9QJXAyemsUSm3yvlacbZSzzeruZVqjaJ5fPuU1C4XJrkpct4Ll85WS5Scg7qHIHyuG/zFbgKl&#10;VBhUqv3hFFQLpJcUH+P9fgcX+rs7wzs7/dXNjZXVxhSfvsF8Nsl1e32y4/gCYIbXbDUpD8Akn+bu&#10;4HPChvOB95wn91wu1nr93dF0SGsDROc0Utw+vUmf7Upu2uvPBjQwnM/olQ3pQECsreK0P5niyYhQ&#10;fbWNDV6+1ayb1IHSfZiPMroJYlrEqkAl9AtcFRjLLBiEUcmQ7+3tExAcIvG1HoGOc5UFPv9oUasr&#10;EwkWSn11/pOqf3/QN7IBHK6kLooKSBgWAWp/ZB3C/1Keqx7AE/zM0stJzGZP69Gz4zKPLMv/D0oA&#10;q//T26cvX770yssv/dIXXt7a3LA+gKJvJBAA9Grlyd2AEVlnInys59VwmNT/JrDZiQY7ja9zXogC&#10;k0xej4B79Xkpvpa7gXzfLSERHN5T15GCfH9MeNPF/EER4If7ufxBOzKIZjIXCIes8Wy/w/Iwwyx6&#10;59Mg2/HXgREwCsD/aY7BUMOVNWFzXkDXJQ8HXXt4/Nnn3AtX9TVDARgUPwLDKREIuexDPySP7CxM&#10;PW0+TqI7gcXFTK6ft7J5/8cHzk4mZGC93piubq0dKsnOznUyHOLMsYSXGPfNarVEm/Bo13hvhOyd&#10;6vQgoTiI2xOxGZ97CmDUKe5Pc43W7EkbQzzPv9bjtcUIPCACkQKIyyNGIEYgRiBGIOcUwI2ffy+L&#10;AdK0pMnDU9OyAGA8Cemq4+ybgTgIYXWY5JLsBJglJnwU8KP3JkUuiTe8gNVsJ9XMk+loMOyhbB90&#10;u529/Q5l8TQJw6ZuMkYSMAWwTKb7H9354M337ux2bh4M9mABFkLCyhovKNnPUXlazs2qpUkF47p8&#10;HkXAar2yUsMIPA+bsDeSiKFckOsVPnxkfTGiA6Z2ZtXeaAbkBmNTGg13QKE/sFmN3ICR8zlNBxsl&#10;ykopH0W+MM0VwfNU6sMPAFxpHzipNUrb585gkCCvA0zd3JWtXAJIgigp0KTkejDmtezs8BOEVzjY&#10;3aEgHaut0aRQxQWtqsT9sKfueowxLlS4wA/u7KM431pvtjG+xscwL0NE2RQsco1GC3SvUv8puXb+&#10;CT+utNqntzYnA9A/8LtAUb1ZBkwLiyl+B/Qa5AYiw6i3sEuYV0q8g1seqnEVPgymDXL49ODj3mO/&#10;WC7NyoUZRIAqF6TGF9Lka6eLSWJhIKoA46xKrtSYFWqUNA/m5R42fkP1FGCKHK97Iuw9ks0e1RyY&#10;n8lxUJ0lQLomYefmu68fqFst+VRVYmIEQ+7wHXwuL0A0/41W+8LFi9deuvbKF16+fv3a1uZaXSXj&#10;YH7+kfW3uIiS0Te8osmdoLBJTnizP1BC2Vo3uiW4Jc8tca4kv3LuVrxBiwYvcknl/c4ChAWfzbpL&#10;SoCYxZa6SwYcwPvjEDYH/A7sw+H+qT8vVpMg78CsIyDvB+Qf6AA/JGTs+TZQAHYWG83IN/vIPTV1&#10;VWyhlMCfd22qqvCaHg3rczt/+dqSArCseAkpf+6o7v94CsCQcmWWReyPUjGQ/WnsAL8xu389wONS&#10;AA7fc91bvVKqJtB1DWuba8HxUDM4gscPsRcZCuBRr9HPcUi/YOHMZTQNkQKIv4hjBGIEPr0IRArg&#10;04t1PFOMQIxAjMCJjYBTALfe+o8Blrj22PEA3mEO47M5T+EK79pnCVyXIPtRwhkZ13TPQLrxmrCj&#10;wJY8oK2iW/l2jQKgnE/JsQJWBnSE39/r8uVgr9fpDHr9MQ55QFjs6Sn1L+B/BF5G0j/v39zbee/m&#10;/l7n9l7nBgeoXRxG7nS1EzQmT0cav1KaUvJOEq9ZLNSLuVal2KrRB2DenwoXTccjTI8wiJIhl4Tn&#10;OUwEyM33Z7nBLDctlKqtNqIBkvkCz/N5nUFoBFCYt+uknPEKmI0Wxd5gPqYFwaIkAJqf1OrFM2c2&#10;6DuPHSDae3VVFAVQrNbK4E0oDL7hgtQckVARWqrxNX6BGgUoAOaFLJ+8LdJ69UXE7q9Qu9uf39g5&#10;6PaGjWr+0vn1ermK7oAMc6NZJ7y0PJyMF93uoFoDeB/QxaHfG25ubJDsH/cHZjpnZnuzKWC8rtZ3&#10;eXoElEoAYkC/miGULEryzJP2YjGcNyeLEgIEMGG9QWKdnoWzEjGV8yB6eLL3XBx3S2aCFAyMSg28&#10;zEbz/AF2g4Ppfn/aww5wTNXEDDfBBibUFDNMEPzLq5Grgq7RTZf7na8d3CXUhEK6dHwR6J0IfaK7&#10;yN2cq9EfRmSKYbnVbp86e/rylcu/9KVfvn79+tbWBmIHyhogUkTHyBNR5n5eBw/oV/p7OsUAjsFx&#10;iWTZUNUP/eDZ8gRXJ+n/REXv69dmBX6XCyB3UAUUKeQOT4GPEMC8G2H6IyAUCTFiQ/hT73v6R1lG&#10;wFX9EhEEGb85ZrjWwE96ZAc/o0F66Qv8WsIZvZ1HeFp9/DCIn9qnxHXxNRkBCswUAuFTPspSAEGK&#10;j4dbo0ZziKNpcXC1a/UTtX7OK/mzhMEjyuSXPyYNFq/kDu6vHnhM4BzU/cuKgkBtHPYc8OutrKzX&#10;hruHoHpW9JAwEI9wjcdwFUcIkcdlMyxKn3sVwIn9lRonFiNwwiMQKYATfoPi9GIEYgRiBD6NCDgF&#10;sPOLH/nJAmzw1wK26aZvDcaomzlYMO3YF4CQ7+gC4zSjL5rAa5s50BKNIDtJqY0OQHuOx/KIVvRk&#10;lslav/n66x++/wsjDdAGyHXOepZ7YhOUQgkB3vPCkd2PdvY+uEOJ+V6vd+dgDx96SuxH0zyu8sA/&#10;q2DPV8C3i3m9kF+plOpUg9N3Sl3k8jVaGVSKk9EgP5/UKrkKpujSDuTbRTrq5XFKHlHxzhjlMqAd&#10;6wLODUOBgqCam4PQURYA7nBtm8zznd4MB2k6ASCep2Feo54/e3ajXqUnH4n9ET31uGYS2Y1mlZAN&#10;Bv1SpYZsfsHeuM1NRvARWAGSQR6MC1AJVBNUazisF6EADg46XP2iVJ8sKp3+pAPZMJusUntQraNN&#10;p3M7FAByAcYBit+9s4u3P6Z8MBbgTnkQgnknY17QUU6uCjl8v9E0F/Ez9256svGn0L0E+Kfc3RoW&#10;yBJvPpiUCONoOoWkqKINyM3wyp7g8j8scpfUXwGHhCLXW6s1V7BU3B3lqPbf7Xb3h6MhtngzRoKI&#10;IaM+r1LqQC3FFNaAj8D/kDdC6eqAZr4PQvpC9zgiCpqKFbH1oTVnnfOgBWqN5tr62sWL569cvfzC&#10;5YtU/q+tr2APKYGCOgSqOSFFwRJcuHGFDpX1hKztF/i3E58CjQUhLqAA1IoCrsjG9uWuunmBcL6x&#10;4gNvb8ESoprDYLYr/9l8GUMieJc+DnDILeSMBsQy/w6/HcAH4z1/3/d0aUCg2PwxSSkAOTIGWU0W&#10;kAf5QED4/rT6+xyCpkIcirl42BTcc9D+a3uaBsBbAKiiIcsgWF+2xGXAr5QdDqkAlj+HjkmRUzQf&#10;tPUhZZ7g7aXo/rEpgCADcP2BgfTDxoKPKyxIriIzE82yX93cgB88vKUkwKHkvc9gaX/4yNd4dKJ8&#10;P+J5XNooPnZwNJVIARy5afHbGIEYgUeLQKQAHi1Oca8YgRiBGIHnOgKhI0DAEo4rkmSjOpknmwGK&#10;pIRf+EryalMpe9MyjvFk6QxAwfvGAxjgUQo2qSYApgmwCHQL41sXYiiA8Yjcd/9g/y++/cevv/Za&#10;u01DujXArdLS6M/Zx4ziKOYH6wyBYaPpzkd373x4C9n7GFKg16FIvj+adrC+p5hfeFYbuWuAGqn7&#10;VrHYBjQXSX6i6J+1ivmGuhlyPRMwk7pxqZy+2ChiWEe7vCpNAdDNK03P7NTAoAxsBYQ01BiQK0ci&#10;IEM/0Ht/MD8YILLHna48X4xW2uXz57bQrmN9R7vCEu2bybQrtw0sHKsUv1LDMx/TwVKhiMKAXL36&#10;GeTZuUC/gkoD3Tq1CYXpaN7rSC8Pj4E6gUsnApLNy6CviBi/TJND4Vb6HRLL4u7uAc3ca+VSZ++A&#10;nmVMzGor8lAdK1yqfO8XwENmTMYdk0Lp5Kd0Z2D8eRHvBC7XGg2iXOjhnDjHln9G5b36xhUkjkCd&#10;MZzUJ1QcQCaU64tqfTgvTnLFg97g1s6gL7cCCg6A80UCRU5ZN5e6Aho1yCcAXmaOpcTQsL0jVPkt&#10;WupZVfdmbUDmXzl4kSsqnWDmtXp9bWPz3IVLL15/8eWXrp05u8nEyVjDXxRxFiCytvywBqSFIRUD&#10;wszGZKhrohpMePe/hRoxEmU59gnGO6R3gK3ZWqo/LHivEmCipVKV3bpAvtQ8338M4IMo5sFWDy+s&#10;QyGegngucpXiubxYIBBnWSRvj8gyLZ99sux9UQDh6fPzijPLOAgEZs0nk8L8ZX9BG8dIDKtxyO5A&#10;VFTfgjIlfcB9PhacZVmBn+Li1et8PWwHqDM67gUyLzuFPODHI3ENDeSP2AgcKqvPmP6pv2Yy9j1n&#10;OezOR8S5DYfPfrh4f5n4PzRUmMmxXgC6xPv3GlgOmZ74Adfouxw2/E++Yx0tXQbu7bTwgJimH0UK&#10;4BGCFHeJEYgRuDcCkQKIqyJGIEYgRiBGIPEC2P/gNa9ADvlGhxhJFXbSY0zuaEoDC2LIfC/gHCs7&#10;FqDg/+RZXYzN5v3L5faWog6S/SBPgyYqveYI3piOJ5Sp9w/2vv0Hf/hXf/FdQMna2vr6xma1XrNi&#10;8oL6uaNBoJ/eFCHAghL0O7fufvThbQrOgRh50umI08n0jkcdSgcmi/EiP1LjPRr45cDQtTwtrEs0&#10;/6oBFYGC8h+cY/PVrBXr1XK9XKJfgCzdwPIgfy+a5tgSwmc1I6Szfa/To1UgggKU5zj/k7sHquC3&#10;Nx7lBkMAaQVx/yw3bq2Uz21vksan/9pwRM0/bIDaRLNx1UBRWtjRmgDSA7AHAJW9XWFaoJvAAlKh&#10;DkZDts8FcTgBppnhFB9BsuoFag2wQJBx/ni2GEym1XpVDavljlfYPzjodlUxUQZDjifN6nythXc/&#10;U+U4+hIqyc/LGjIAMv44B8DLqKyCBto9Nd0z/Mv4pUKZ+nwk/QNMGoScKywJFBOy2J8tOvP2tFDD&#10;LrE7nnen84PRrIsVIKthyKVDjTCemjfM1H+Rto0jeARjf1SKwKoC30+soh9HRmghYL+19BYFAH5W&#10;Tz5l3mk6UGHK7ZXW+YvnMPm/du3Fy1eunD51mkoKtQ2c0OGbhbeAL8HDQYZ/gveW3cYMEL9AaA4I&#10;AngEBZzFSgAnWmbspm4CichF75iVglpIOFmliJDJZyEIyRMNeAVGHQwGHBVcAIgcY3IAtANLvKwS&#10;BpkXMvcAtvUIpDJ+PRLpFn7WZEmBkHV3aYAiZB0E7fkwkb88As35wTb/yLkGvxwnCHxjB6czbGNK&#10;VtphNpxWesP/ExcP38PnKS+AZSNPFcVwyOXragp4LwXwlH5iHs57P1lXvHuncijd/kAk79E7tiPA&#10;E6Xk7xuWI7UGmZqKw/0NHj+uzxQFMOkXe8XZWvXxLzMeESMQI/C0IxApgKcd0ThejECMQIzAMxiB&#10;UAgQ5PrZNGlAFAG3mBAAwbf5whlycO9xRx0eABMAWFZTcMXs6F3vrCIA+QKwO29IkkybtmlBg81G&#10;/YOdP/n9P/rzP/rLQZeC7Tl15JtbG+v4vTVr5G8RElj1OMBlPh6Mdu7sffTRzsEBFeYUgs8hCmr5&#10;SRF7/t5wvzfujHO9ObgafkCdBUDKjWKhJdBOQl/t0ZkFooB6Kdeul87Qdk9waTYYDnEQwEYe0sIa&#10;uwkd5cCVlcK4P4RXQOtPLn1eXEzQwpfzmOThhz8ZlKczUQCDab+6Ujp3fhPfwfys1O+PSRIjZQAg&#10;o0ggp78ojKEAsPjr96hmEPItlYX6S7QQqNXR3Q/o+TeT8yDF9jJxE9+CoQBQU2Gez9A6MEcc9aRY&#10;H4PXubZicfdgH3UECfJWtbraKDZKk5W6xArcJTUhrOardfCq3SbCjeuAygAKvCASZGkhRZRqRqVP&#10;T0QYiHyJan/K9atMiSqDYhUciXR/Z1RDvowpwW5PHoMyNKjWkTnAv8gpMLeYzGEEJtT88xq1PXdY&#10;7nyGkIUqoQPUG5LOAXIRAJJKAaDui6IA8EekQSN3eW1z/dLlC1dfvPzyqy9de/Hq+upKxRgLx6vA&#10;b0+wq+0iB5lp/5CuBCaDJyXMuuMLgg/XxjsqFquFboBrwBRgIoMGJY8NM7vnn2nk0S7QNVK8gVaq&#10;+jgsdfVOAWh/sTmCzUFyL1dDLUpxD7bEE429Hoa0LD/72hP7TrSxpbp9I0fMOyBAfR/NvkrW4A+g&#10;fw2A32el22fyHD5iYlago9HcXVMsnuLN3ee8y8MDlUDJC+oStx3QnBaSl1x+6SVenjl37qhG/qn8&#10;iDsMszOZ9aNd+B7rbIcF9w9F24txhz6c9/QEfML6gmSm2UoJv66jTRQe65IesPMzRAHM88M5FqpP&#10;68rjODECMQIfKwKRAvhY4YsHxwjECMQIPB8RcArg7rs/dEjgcCIU8ztECajDK5mtnZ8lS1O/sQBd&#10;fGevN/YBvZSfUfkqxGVjWct5oUIyxPN5iWEWs2F//+6f/N4ffvsP/rxzMER9Dxijv/0GJMDWxura&#10;CspwYUsQl4zyxxgB3rq1d/tuh2Q7FACoHaO/EoB/hjifqnu0ANM+7QLFGwhrghgbFPOTrl4oKw7I&#10;B/gggacMeKVZblRK7VYN3zo0DOTScfkH6XEV6mTAlCcUuFsFtSCWEthAQRLAhWp+BDPQp9y9TO1A&#10;f9yrtovnLpzabDVmkzz6ePak5J/ecJSNYw0wy8+q1cZ4mOtjmq8GfEj/hfgq1VqpXAUD9wZ0DyRe&#10;lKAD+mZ5+gwqaY95IGenl+IYncNklMOdgBqBwXAAC1Bk8HyeVH2tUlpt1mhVWIYKWeDdB2YG0yGp&#10;z/Ou1BsT6i9A/pO6SuLhOyAhQP/uol8gjOORKhTKVp1BOr7cbFXXVjH52+339w46vS5ge0EnP0Iz&#10;UfK+PDXrPZTYxJhieyZDicMYlQa8AkoQWUmKQ1FXPctacyLAPLoIrS7VJihtr1KRYqFSq7VX17bP&#10;b1+7duWVV1+6cPFcu42Nn7C42h6aoEQkyHxRpVSiVmM1MXXH+e69l6bTFS7grktanBcw1F2UAQEa&#10;ivE4pMp9kVsnQuXKWV3ejFD1AvAj6Up2mYCWtKA3lRe6ZcZH6MoSCwDV2ktgH9iBrN9eNmkfMvn+&#10;08MhvfMCWcoglCrYPqYOSJ38/OyBp/MDdQmpNEAtONVhQaH1ogAjoUTA2UcJ++APtY61chSvNrD/&#10;q77nystSAayfOXdPnfzT+LF3vA/fx82/m67/nuT6/SD9YtK50ymubyAOOrQ9psvgPeHIlgp8UvBf&#10;J/3MKYB5fm8v39xQhVTY5iNoTjmwHt7y3Z1CvzY/3Viuvcwh/FhcHCnoeBqLLI4RIxAjcHwEIgUQ&#10;V0aMQIxAjECMQFIIsPPeTxwbWGI/6Q9mfeCX+N/BhuENA/cuQvbsobdPI7VtnwA/Qn7S9vf0vdLq&#10;BusCBQAqFJZR/nIxGnV3v/17f/jHv/9nBx1q0gG8IMoph7SbzdOntk6dOlVrVVURL3X3uNPp3b69&#10;d/PuQW9ImbzKAEjfouuuAHrns0puytfOZNwbTajJVw9ASzqTqy2rvH6KTQAsAE0BaXoPEYBufqVZ&#10;azUAW+T4ZUYPzSDBOfi0mB91kZPncP1DDqDEPpUFhQW+eotqbjSGAgBwqqv9aDasNMtntzdWGrXF&#10;rECjvlJ5UW9wYswT0aULx9UbK73utNsZAdBoDIg2H6yKtx0m+EDoMfwGXQ3ELnDiKY0CEAMwZwJM&#10;kpeAqNRhAC+A8994MhkhEGi16mI0uKjCvFYt0OAAQQSzVy049fKAbj5FuYA1ABIG2RcwYAEygcYE&#10;i7xg/HiWx0mxO8RhAS6BXm7zZqM5L5Vn5eq4XProoL8/GnYHw9wIqM5cGEb5fGKKUaJuulk2yruR&#10;ob2kH6KBJohClrLXY1XwqdpLyisABgBlgTXeU8a+VG80NrY2L166cPnq5RevX9vePlvDtEHCdYbj&#10;PFZOkJSVCIrj8F+r1QgT93pk+X//OLXfl+UBc+GjkBXHBRCGRboEkxJkgbeXDCRLWRYAJrinIsAo&#10;AB8ZEoEd0rS/FhnfEn8tOEfYxhuohYGt/ArVI1QKmA2hs2ABnPvZ/Sh/4VDfmTV/ZNLHMDxr3sBQ&#10;/xzq+56uPnB7v3t+ivkT6WybkRvpSz+DTyAYE9qNsoIB5B4wJcbsXH5JFEC5vbXVppLmE9juLapf&#10;OvU/+emWqf8wxn2EBbPB7s60edzV3dOz78mn80ke+bQpAFv7x01YUJ+uKksZPzj/Tk8/yNcP438O&#10;HnaK0/qsdYRVmRZuHeQbK5n3p4W92dzrAoYdBr+XNfgkQxfHjhH4fEcgUgCf7/sfrz5GIEYgRsAi&#10;kKgA3n8twAaxADLhkxGAJPGZHGOKK0xQnMAYCbLZn7wr3nzkK10a4GBG5c1GAFgjQOEdy7cmcmQ1&#10;BJAAH5U1ow2G3d0/+4M/+uPf+9P9A7DdAsQLrociYCqVcmVrY2Pj9Fp7tUFadwxd0Ond3T3Y2evu&#10;dymNZ9fZYELvN3BYrjKfrJZmq5U8eAso3OuPBvSjQ2Dv+oM8WgABTKBcrVysgUnVEg87wDwS+npV&#10;7fKUONb0R1jay5yPvoS5Yp9ZUh6OBT1l+sMhgoJyFX12edSHgaBev0ibwFK9sLm12qpLkUDkCsVZ&#10;rQHMW2CoL/+AQrFWXen2JgcHgyJN7jlZOQ+ox8heynsptoXwhDY1mrQR8lY0o365MMAQwHaMR6or&#10;KOWZMPZ4fMXUkEnWK1wCaJ+TkCVWWz5xIvIp1N3wyotWo8GNGPX7+DUglCBc43lukquOF9WDAfUR&#10;VZL/s1yxUq93+oMeI+TL+zAsOBdSnKCKe4kREGFwj1Xtj2RBnQvl12gtH4T4wficlZ0wJdR7dm4+&#10;EipVwp+yB2oTSOWX6406gP/q1Ssg/+svXt06vVmv1yAKcBMAiWodGWB2X7u0y0QC9QkIY+nTFGA7&#10;XOcNJgmz4J38HF3LwN8oAAfkvEmEeSHyyTLqgsQsFVvq8oOUWaIejTCCr2TxHeJWTPmvWSUDyqYi&#10;aSbgxQiHPP+dFwhPRAD5DsVdiRAYAWcBwqmTx8c7KDgxl1ym6megOfjWuQY/RBeSkgjuBeCYPy3Y&#10;EQMSKADXTWgCpYIXAlhMxBjw2lUAa7XqrLXerhzN6p7sn52BB7hvEn4x6e52cu31FnTe8ds9XMIn&#10;mdB/onA+bQpgv1to1nEAySbqLXtfnm+1bYHYZvg/dy/4Tz7OYHu9I/CfW1mb1+aHWYAMKTDpF2a1&#10;SAE80RqIB8UIPFEEIgXwRGGLB8UIxAjECDxfEXAKYPfGz1OQYw5hSb4R9Il9uv5MzqZPhYUMArli&#10;wFOpCK/Jz1NTHjCGxynhAqT4VrYRlCEPNhWfA70sM7sgYQ/wGAx7O3/xx3/yJ7/3p7u7/cGEzLm0&#10;65ZfRg2AQX2x3q5unlrf2lwHiQ8Hw31c8LrD3f1uf9inReFwVsAIEIlAeTZpFqZQAHT7q6IJYG5j&#10;1MBSA0wXeez0mItAXQ53wBJ++aBOetUBZOsg9pokCYjMq0Xgeq5RxScfZEv9d4k+XotKjUQ2GHfv&#10;9m1y7c1ynvJ7sDIDqFyciutKbmNzZXUFpTrjEMVZSYUAmP+DitUBsVpt9vpzmoJhEgBWx9eOIKhp&#10;n/WJI2HuwAx0rqZ+yrZbwcBiIS0A9n/MPDemTwGYn3y8+gMIYs+qpSL+A2qzAI5TKn6BuGA0QMiA&#10;2B5CQ6YLINV6rcaLXq8rCgCPf3wA8PaflRfV1gEl/JX6cDLfxS9gjnqfloLMrQQFgXKC2Yz4c76E&#10;fAA2xUvmqQTh/kDSSGCR2EHYYvCFAQUAYNacuMW2hLhEkuPk/bdObV24eP7ChfMvv3z9+vWrmxvr&#10;Nao8uDlcPhwRCgKJ/g1vc8uSXhLGHyU5cK6OfQSeHeN60JwC4B8yATL/4TE13Azm94y9AK6r9B1V&#10;uyWerkOWBDAvVpaf+l8afk5k9pZ4TyGyPSO+trXgzdcgqRdYgnCdkfGzON9H880ftOQBsfknyhpL&#10;0YeiG8vMJ9eeXmbSCNBN8c3cYSkQUBcEUTXe/tB8DqyMIn0WnRRITs1ZSizxhAJwRYNcA164bh0B&#10;tk/3O9PqSu0TcQT4zH6QLsbdzqK+ggjoGd6eLgWwyO10RMWuteeHWQCLEM1WS4lW/yFJ+3m+O1m0&#10;ePhMOzA+LP7PoP18tw8jqZ8NOAWOKvcIB57hGxOnHiNw0iMQKYCTfofi/GIEYgRiBD6FCDgFcHD7&#10;HYMIEm17et95AJC6kript5nDCLAF4nveE35QK/LEjYy3bf9EaXwI7VjvQE/aqg0b+XH5AsrOH3gr&#10;ICcK4O53/uTbf/oHf7Zzt0sSm6pz9P1W0y0IBLCc5mao8LfW1s5sbJBARxU/6E/2DrqdfhdDABAr&#10;BvUSM0/HudmELD2m+fVSsQFhUJj3u/1en7711PWDuTm7qqKxn6cEQMARsIoJfH5erZKSRfpAgUC+&#10;XSustUrtOshXovmRDqzmwPT5wt2DffiO9UJuvVnvH/ShMgR90b5XC1unVzbWakgJBgOZIFJbD0jD&#10;AlBO+fQgrDTIwVNWgB6e8+RL2C4s8NyXRD+HswDl+IR3jhG9OACTZMM5gGhbzSaAX8A7h+SA+ghI&#10;B80c53+vsICkkb8C94ImC0rKSwlg/m+41sNX5MHuXIUqDojqFKn8rNneypWqe/3pYFHs6+oKPeQV&#10;uSLUA2l6dR1EimAcBC6Efe65TiI5AhIAncGy4fxznMnaCA3nhFQdXdt9V3tBPqtUTp0+/cKLV196&#10;6SVq/s+dO7PSpgsiTf1QDuRGg+F4OGTNAPt99Uk+YBci3z+jmbxGRYvFytq9533IZvsCdiFAu93m&#10;Wwf8BtEhQZZ4OyTqddcsS88qczsAUVocLzZAm1fdu2TAFAQppeX2irZpXLcVsGx/IisI9ED6NCUz&#10;SR9pn4O/yeY0Ad86JRFy+9L8q6fm8ieBo3c/rxcjZFvj2XR5E+pBVABxV9dLuQmIfzO5Q/J0+4ic&#10;FNsHcWCyb2BIu5WL/MVr1/j0E+sI8Cn8YHveT/GUKIDpLN8boEVKFjNr8F4W4BB0RxeQWyixf1ga&#10;krgA5FIKIA3/sJ+vNJYiAhiEYntehiAY5taMAuDAfnF+tHbgeb978fpiBD7DCEQK4DMMfjx1jECM&#10;QIzASYmAUwDdnfeElAyNgPC98lgIgaL2VPDs2EaYRPBdsm+wB1glwBggG+3sVOufsRwTXiG9aZiE&#10;g12Lr550iSYZlGqK8Tkmfrvf+/O/+OPf+5M7N3eoBLBM+AxTACCrmcqT/lZWGN3zeqOx3mrXK3Xg&#10;Z69HpXpvJFKC/wOJFsBTEv6Y6tNLsFbEIX9RK8xL+Vmv17erY4qlMWIASqlJVdM8DyW29YpnTqpV&#10;L1WRgwMNq/nJWjO/sVJZq03QBWAOgBZhlC8NC8VBYTGeTzdy03a1Muj0AfcAODBpsVI8fXb99Ok6&#10;AHvQm5KfRfkOBhsOOBuXTSK92utx5bQA5M9gxAMzkvsgYIAy8Rn0hxPcBSSfp6QcVTmSdaFLBP+8&#10;MA3+RPYMdm+kq1cPuURGzgUjJuB6wMUkh9kZRURJ/fzQQQBx53318KMaokQdPcRCf1FZWT+73x93&#10;BtMOgeOOFHO98QAxg+wOZNqvCo6x2vrN+gNkGTnuCHeC7ykAADu6+F9O88ZBcLGk32ExeNt8/kp8&#10;akUNhVq9tr65efnK5VdeffXFl6+dP3euXkO4wEqBy5hBAYi3mMxxgDBDfuKiC1PLBFOAyLHODCaX&#10;mFmQWBYJtrgS7G3r0EUrOm+oxteTlleG0yG6qwZC7p1jVO0vD/0C7gacVMX8titrzspb5HwJP+Cn&#10;CxYDWQDvKo4jJf1eAuBPh38akvwO4wOYd28/VwEEOoBvPb2vx8DlMkceq5QL8LP45hSA+BO39VC5&#10;RILqjQKwm2abR0MBLLNm7Kk3/K9/i/z5q1fZJ1IAJ+XH9L3zeBoUwGBENl4NILJbuZRbX0lMK/QD&#10;3yr/l5X8nt7P5Q7V9vtus8XpBk6lC/RTYbvHHUD5/0Yxv4T9R2oHTm7E48xiBJ6TCEQK4Dm5kfEy&#10;YgRiBGIEPk4EEgrgzi+UHrS/BQED6uknCAQyU1ZfyFnV6rw2NbVJiYWagA/akFULEKm9O2jYWgB4&#10;SbHAoYwCkLgrJ+kyA6EOM1VTRlJn4SDSkOPZqPfGT1/70z/607def+tgrzPApF6i9DwFAapsn9N2&#10;zgASsgES+NQFVGtrK6uAL1zyccqDMdCeQsmY6Rc5GMisQobZiOZ9rVoZaQCQmOvAaAA3faX7NUV5&#10;1MmyXk0L6CGPr16Fmni6xuVnQ/Kj9CJYrUyaZZEDQNHRnHaDuUE+V2nUWothtVDsdwcwE0BeOSiU&#10;Cme2N0+dbXb3D6hMaNYb4FFK+PHbAwNScw2039tnaiWAphktWGMFxPTzMS3n+Upqm0r5Oo0QlRvH&#10;y506BMArIvmRySDkCyAGhaw4WXrCSNrfyBvRNXP+mTrfmwoSVe7KtDgZLaiUGFKBUW7ka+0JLoDz&#10;/MGkNJ4VaCowUfeBEjb73F0S8VUT4ROaAcaDswk9Cogt/0ChBkX9BitdTm6aq5MRBKpf2i426q12&#10;e39/X4UA5JYrckFYWWmfO79Nwf+ly5fk9nf2jDQjC5o4ijqwCgirCpF3gFgheh7aatEaM4zNipH1&#10;gCfJ/atKQ+B3lK2ne4Ml0g1sC9Oa9YSBbeov5DlAGly4Wk0WhHQct9shS9zDAla2vKScvzQLlFhY&#10;/YmMDrSQrdg/qdIXXmKQYPifcAo4DlRQW1izDMPYLhwIwN71MgwmdiblMrKsAYfwWBipkoNAkRQC&#10;l0q0GKWiPXmpnCHzqBt81wWJepB5h03UfDWszyGfOAHhV61gGgchdOcTcx7EfDIlsnC9gh9y/tqL&#10;vIgUwMf50frJHvuxKQCsQPY6R/E/P1fW26xbn7u8AKYYAZaP5vZN55+vHdICuLb/KAWAYqmbO5Tk&#10;R/m/O8xYCUYK4JNdKHH0GIGjEXgCCiBR1sVYxgjECMQIxAg8NxH4nd/5Ha5l2t83zKAcqTLMXnit&#10;Nmlm/2bi/vCPD+QhZqpoEIW3VlMqUmDD62ttHB9R1eACUJ5hNPQlbzntpbbwyrZaIllnArQAldyZ&#10;jL538shTNlhwV7bz6PgN4Ki836GuACxqc7CoTgGsM6tByeQ5gY2sNLtaxHnlgnWhIy/NyTkN3nnW&#10;oR5GAse7hVT4yqMqPW9O6m5sIJKCFHtXXfQgDCjppzyBNPusWpyVaXo3AboLdHFEkVL3dqPZqg+6&#10;3dx0AkEAbB8hGODklseGK+ih8YeXWBSwsx9OxkOlvjHzL7fb5UYt12wUW+0K/fjA/0j+yaDDGqhn&#10;4nwKSC7lq/IdsHir5oG5KcQJM0MFBDZ9CP0X+NmrLCLXH826w/zBKD+Yl6eVVq6+Pi63uovK3cF0&#10;bzDvjemnCBdRZ6vVmxjs1YpV7kgPF4HZtNProc2HXPEZIhRwNshl+maIZ7HWP62Aar3WaDamOYbU&#10;+mivbLxw6YWvf+Prv/3bf+fXvvWrr7x8fXNjFSsAY4QE+/HosyoSkLPy+SyEIlySrRb3sffdbM0Y&#10;2rUuAr6msPxjoSTFKvaxMDaqCY2urn4OZ1lLmAK4JMGkJ7pHQulGmpjmXzwCpQi8SFesj++PAsyC&#10;yREE1vWOcS8+bVv0xgUwbAW/ymo1QdSeW0+1+tlCfaaUFhQkSn5F0qsadIHO7TAheQoa4wHrpB2s&#10;BsGDkBE+GP53ToPn1JoUyKDBKymSXoo2TXskD7kMZoUDIh3kgKgSDOcJ+LeyucUxv/u7v/vc/KB7&#10;3i5k3v2YV7TfEX3XqC9a/GvgPKJHLYP/ldjfx8RkUujBjOGckm3cR1eUaq67VyjWF8FRYU6z0DI/&#10;7rApPTS18TRXyfQIUE1PcVHPvDOc5A8N/jEvLB4eIxAj8MAI/It/+a8eN0L57e3txz0m7h8jECMQ&#10;IxAjcJIjkKgAbr0DnrCUZwJIHHKQMvd8fqgCcHBVKkr/7+AEpOJG6LL6Fwgnzy/bP7tqy4baqCoK&#10;l6oZ8K5m78qZyyIeNbtgmSzvEZEPBp39/Zsf3vjFO+++9trr77/3QbdHHlrGcGB45P2AUtXt8zck&#10;Xvxy5hONQD0/qInhZFXHSDL/ByF7UhQfQSz9R0gE0JyD3QTgmDDIajBC/Yy/u7BtAY+A+ZArLciN&#10;Xu73/MlLmwC85Yr5VoNidhXi18v4+XGw+gaCW5v1WbtS6+12hdWLRZz9S83q9oVTZ7Za+3fvAMWr&#10;xQrWesNpbkI1PvFRlX6h2zG7eusgQHqfXD74f3Ot2W7kZ6OutPFKGFenQ4oZ2KvRaLfHs36/vwPd&#10;UMpVgeJ47eOUaIb2AnrEj6tbIGLXlct3cDzND8bzwSyP+KC3qA2QTRTKzJFvMf1DxI8pQln4lxGL&#10;tVqTE4Iuh2DIyWw4Gdzdu8PgfDMcjQQHxa2IXbHEudEkxqGIg6DRYEHJbfLtlJQ3W02kDYx7+syZ&#10;V69/4eWXXrp69fK5c9tYH0LjuJeeOAtL8BtGdTM8jaqCCMvD44MAmuXdBGQbFvdV58DVADnVDUK1&#10;SmVLTZDs6yoAX6tsSPqpTZAoAGGI6CRfa9p44Zl576vnK9mPMkJB/olcsNFcxkmYKIBFbaX1CYAP&#10;RIAxWZIAeJNCn7A/Sq4XCPP3N/3bsKWcgcgOpznC/pwiSwGk9ELyX7dm4O6IDJtOkvWgaVuQTDTh&#10;s/VvnXEI8fFo8ClEiVaRTd5ndfHlV/kaVQAn90f3x1MBIAEAq7fq3jBS20GvwLeZmpJDl57U8B8J&#10;x+EEvpf90yQ1W/yPXiAxCEyPHfYLlGs1gkHAPTuc3JjHmcUIPBcReAIVQKQAnos7Hy8iRiBGIEYg&#10;E4GkKeB7PwuJQUf1MmATdBEqAPC6gNmQjb4oN5p6BDrO8f0tO+xNAa0Hn4T/wu+Cj1YIIMjhTQFV&#10;zW6V7uY/JoDJnjjODwf9Xm9/d++tN9/66U9+9ot339vf2Z+MJvLJyxcPejjWjWSDJwAHbNSAFBVI&#10;p18sgdEkUKehoCm5rS+dsBzzV3cB/Rsz00ax1EBizZGjEQoBqQugARa5Ac358vmhyeBBlk0y26Aj&#10;ugPU6BQ4reDbR6+/wgIRO9nsZrPaXsmvVmv7N3bprWeK+/miWbr4wqnNdrW/f0BmFlRL0cFYufxW&#10;qd6c5Bd7ez2yagB2me0tZpVKvlYn7V9SL8LJcD4ZkYzFx51sGvwFU6fZ39bpM8NxZ//gNuRFYVFV&#10;04M5Te9xXpT9P6GgAYDiMx5BKcxzJVJqvXG+M1qMcpVZobI7L3ew9MPCAGIAzEuLA8B6pdakG0Kt&#10;2hv0MSYkggBkKAAw/2gy7PY7QwT5BauNl8RApgDq4+B2d8oyyyhQtQcClqBHqgCqqABOnzmF7P/8&#10;Bf53/trFSxvra0r7m64ejqhWq4jxEbuSQFzWgKNxw6msIkFWpsDGInRYb4nxJNHoE7AFWXQ/woCW&#10;ba3CGgjAs1ZFDVhq3e0q1BFAQo3k8EBdBYTs0/AlrTGhUiSwSLF5KuyHfgkugEHbL9dAeyocXfvM&#10;w8Q02dSvwYcLkD5wAQnwTuwOcY5MDAh4n8lzCWEmR15wOilcyP7TIyGtOwgPd3ItdhonOxjNJ+lT&#10;CpwFRInHzQ9hhAsvvRIpgBP9i+LjUQAoro46/0tUdP8rtjZ+PIdLkwDf17tw+ObtA+/Zs0IpQeoO&#10;4A0FKogLqkmLAX48T3KL8rPVd/JEr4w4uRiBh0QgUgBxicQIxAjECMQI5JwCuP3uaynmT4CTYxhg&#10;Ai+yTmYBt3j+0HcDUXips1MAbsnmFIBB1Lmk5OZTbzhJwNX/frTKa5Nvew0y8n4qz0dgz+HB3sGH&#10;73341utvvPvWO7t37oJyyYvvowoYUhWvI0m9Cs2oh7wkBoZU0X6XTbcv0qGQkxM+2VEy9uxEinw0&#10;0bG1XK5eLqsXwHzKHngEzEZ40ecOBguy3mMUAaaaBvzXaA1AfX+ZGvtZpZSv4+LH1WFJWCRxWtrY&#10;qqzU6tODUVGK/dw4P87VF9sXN9aqpelwREyY2pAqilKt0lqjSADPgP29bqPanIzUGZF0NX74tXq+&#10;WkeMgOB+IDuBBSUJQOsK9IU5/1fWVjeoUej395TEnpWpxx+Oeji4l4t5tQ3kQiE8KDeYzqEbRnj7&#10;T4vdaeFgnKfb33Ce78+LOAPAl3CvGvU6inVzb+DyufQ5fRKI5XDGjBRTZP9MZTDo4/nPneRbbo/J&#10;yvP4I5Ar5gV9GKgNIZggdj4olmto6U+f3nrx2rWXX3mJVn+nTp+qlst1wH5emXZm7fl/da+De2i0&#10;pNg3JMxXz8l71T+b4Lph0QTQQl1Yqv7Ig8pqA/fCUwQWILywvL05jVtWP0HRlToMkafB/U1P4Nua&#10;S9L1gQLwhQib5dYC2mw5mwbCi+oTpiCB7tTRWMmIY3ufSRAs+Ov0aUqS/05P+Bl9qqYOkDKCogUu&#10;n0tTn0KzKmw0GiECgUFwks4fRtlb4J85naYsnt7U02WbQ30/oxMKrgjw930C3lPAaT6/ukgBHFly&#10;J+7bj0cBfCaX486CduqMF8BnMpV40hiBR44AnDeqmSOumY989JPsyK+pMsLBT4wXixTAk9yVeEyM&#10;QIxAjMBzFoGgAnA8xldPGDpE8XL4kMZ0hGBwwnTSmd+KogBUCKDi5YD/raJbrmSgFECuUwCIlxMv&#10;AAF/1VgLvFv5t3QA6P7x7JeMYD4Zjndu3373zbchAm7dvDUYTrr94cFBdzyZgFPkTm+93JiKHAXI&#10;n5tzegqEBKeBgbKvZ7Zyn+O1UqaV+YK6BXzolVWnFgF2YDQAGA0GiwEYuDAH43KZEu4Dns1ajW8r&#10;aObR4uMpmJvVODa/qNdzlKQX5+Twy+1mdZEbFiuT7XPrq/XqZDTiBKR1qaJlRPD/kAIIyhOms0qx&#10;jN6eQnaBW37JQxwUhigR0B0INTMdaAxEChVCP6QsoFqqMcxkyqT4WpzS8ADJd0GOerrWXKl3QHPE&#10;aX9R7M4WVO12xrnOBPFtvk9lwKJYLVZxFgT6cSNqtWpAiRwL0cJ9kYfidIIvIJ0AkElws6AArGxe&#10;4eX6OC/gv1mVYQCRHIx6uCFAnFSq5ZW11TPb59ZW169euXLtyuXtc2ftkmTsgMUfUVfpvKz/YEPU&#10;R4Iw1putSgX+QYDcsbFWhePrVJzv6FQ7yCPAKh0MDwdYq6NylD5o480AcX1NZrPfDoNlW1nhAuph&#10;JQdFQFjSDn2T+RhTFZB8YBNM/JKkSgObwIWxurM/FhyZh9n6R2H/sKc/WQHVy3bCDPxMnoLQIxEm&#10;kKIPPQI9MszHzQJUBQDVJbJJcgCPYUq9JeL/cIjPgQMDERDoCX/YPcg+8/PXX+ZrLAQ4uT/tn0EK&#10;4OQGM84sRuD+ERiqu+6nHSD+6KhVPqmzRgrg076d8XwxAjECMQInMAJOAey8/7pDBeBEwBuOKEKF&#10;cAYsOcxYCqcTsOSScWnw1Z7ddrCMKPX+aqqnHKOhfCgAbfoQoG1Eg7r4CfkMSdqToa7UTBlKRfpw&#10;tL+7+967v3jr52/cvrmzv9sRBaDW9JNurz+EVhAFIOLBKQzRB2m7eMAOaVulyZ0poJxBHu9z+ciZ&#10;l50a4eG7DpiCRICtmKpHAD58CA1UF7/IjVWvjyOAcRVS0RexAsQjAC8r/PogAjAPUJ4/n4cCWG3k&#10;1huLay9st9vNg+4BpQmUE3BWgB7YFkwHP4JkGzNDS0Bbi3vB4ilvc15YCTVkh5JQe71yscLljKfD&#10;XDGHpz1XwHkWY1QL3qUxP6/Wq+Vqnb9Obt7sdLuzeaWx0x/sjyad0bQ3y3M24Dy2/Ju1ZhvoX6uO&#10;JlwNogFiAc5nJgyUJ9vcHyIg4F35G6hgvogtgpaB2g261ZyV+rfrGqZSrXR6B5AtrXbj0gsXvvQr&#10;X7p8+QqND9rtFvtaZYbfY4afqHJBVIvSzrrd8mxcyIDAvjUCRB0lMNITBDXuxjF8WFqkxFkcqk4w&#10;fOvpa2Ww4XPMhdIwsBWbmMYkg9UTcYpn/qEAKvQ8MLl7GDwFzIfAuQN19SFQe0Iz2zeSIsXwR40J&#10;fH9XAWSfCH+afM589RGc9XCQ7+84FeIHilwwGsuvKDxunEK6DWPl/CjfOMiKAJKz+PrX0jAnjkBh&#10;2PO1ZOv41ksYfPMqg8Ch+Gv2jyqAE/iz+tCUThIFQOe/g5xVAZz0qMX5xQg8dgTonfnYxzyNA+qk&#10;FT6ZLVIAn0xc46gxAjECMQLPVAQCBeAAzLOmGZghYAOEMoBjfdXcFh6knQqqPXfqH4CJAfN2iO+q&#10;BK/Bv6QRoOzLUgpAEgH8pAFL1oPNLAEpPs9Tq05neskA2JeigNGo2+ncvXP3xjsf/uLNd+/c3QX5&#10;AP550en2ycGCv/iqaYsNAI7JClBoE/Bpfc5ldCeMKMm0sqDlCqXsUAWC+2YloO4AFAjk57VCoQ46&#10;XczxHNgfTweoo40CsJJ4CQ34bwXWgILWcrGB4KFU7s7VSqBeKaxXZtut4suXz2+c2eyNeqA5Gsy7&#10;YR7tCgfd4WKoiYGL3fdOzojWrd4aJ84rYDz5B8zKtWKJkgMEB6P5ZABHUpqJ8RhASczR4xcbKAvE&#10;cxTzWArc3hve2R0Px6C66n6326dMgFCCj0sULpRX26sb9RZAnDT1wUDOijRNpMkexffUPpBkJ7YE&#10;WPINdfczlXtJ/RV0xQluN9vAcqlZb1UrlcZKg7fPnjt1/aWrNPm79uLVVdwK1TQQM0RuBATOZGrR&#10;hrAA21OIb2lpIWEAp9f8mwugkuncHGA5yXnVKdgqOiItYZ9Bn0aBieDfIbTQNX0oBF+Fiv0oh822&#10;bjWwq1ScMlANfBX/B2FdX6W+vA9je9e2KEnuYzoFcOSQI88F3zqGlz9CSgH4Ps4IhHP54Nknxa/U&#10;Z7ikANQsczk9HyrQB/46DOK43h8bXjnBkZ5ZbJgPmyUU2CHMiZIAi7ysED3CTgf4VUcVwEn/KX6S&#10;KICTHqs4vxiBjxGBSAHol0LsCPAxllA8NEYgRiBG4CRGwCmAgxvvKFefQHyX5TsU8SZkoKwkm5il&#10;AEJW0z6zDCQpYJLMwjbq7qZMpVUFsMn/Pa395rW9y06h3NpKqY0ykJWgPAgSEkAI00qdewcHH37w&#10;wTtvv/vRhzd7ncH+7gGigKH610+VsxewRU2vNCkoF1KhrAoEgU2mRWYbYMo/cE61Utc5+B+YWwnk&#10;MTgJST+efORAa/kcdezuYDiW0bqqCwBwfEVy4CiTBH+9UqxNhdvp4VarlNea5WphXFmM1zdaL7x6&#10;iaZ1WAxU6BtA87/+aNgfT+nRJ9dAq3oQ0LOmeu5fBwOgMvgylQlQKNQYVBqYD+bHnaEaMjACtfEy&#10;7CvkS9XxotobL6gK2Ov19weT3d5sMC2OFyXaAYAF1c6OhDFX2GjWKkLXxGMAiB6P+EJYhgLoulMo&#10;xwG73AWuX3yCWudZf0TzZtD0rNcA4J/MP/Ad2T/e/i+/+vKFC+euXLl06tSWCdQLlP0zFC6O1hJS&#10;o4lWgGpgulYFYPyRyCDl4vk+zYQ7ePZNy0PdCWSG4PyDf2FNQAEwc4f3DlBVZ2DtJ21/VgmUhXCx&#10;NQ1Uf0E31fc0uAgA1ddbU8BMB77kUTTDfx+Z1ecz8tPDZaj0P7W60Fm1vtWc0hgtz5bLwpDQ2aJN&#10;lP8WWyXSfbbOrHmJjZNrWpH6zCsg9IAFOsC5Nj/KZxg4kfBO+pDqv1mKwbty6BARYP6h2BcrsxDj&#10;khhxyPgSLUYJYQh6HyY2pOuj1DSJhYGCVSxdejkWAiRr5IT+J1IAJ/TGxGk9bxGIFIB+J0YK4Hlb&#10;1/F6YgRiBD73EXAKoH/7A8MmDvSBiEJclrpMHNQSAkCwwhF9ohfwBGwCkGT8pyS8qAEDkO4K6ClR&#10;A2mW8DQpsmdrQ2W17SIWQL3NKYw34zWNbI0CKCIAko1mKPR7d+/ufPDO+794870P3n3/YLczHox7&#10;mAeSUaf/nlVH63hrPFedF+lxh/qdjDpv8o8cOFCqRtMqOxv/Jz1u6BTIx0kF1qz33oJSf/LdNQYc&#10;jcHvYwOdMgvEo88wIki5tlg0i/nVcmG9Wt7eXGnUC7P5aF6aXnn1UqtZWyD9HwxL8wLV+yIoUPzj&#10;3sfhM9L51PsLCiONALkDf0nJ0gyeogEF32NLKf6Q3nj0DmSMcr7coL12tze82xvvoDEYTQ/6o95k&#10;geB/RjPuYgWgCSrF7I8u9zLBl3Wf+AXoA/LoxnSoexwVDly1rBNUoaB0Os53sBhEm8PUqg9ESkBg&#10;GyolqApGa6+sbJ7avHTl4he/+OrlK5c319fpACgvQOWNiyg2GCdo9T2n7Yg3i4odEkt3Xqr4MvA9&#10;9b6WE6AUgmBp+5fFwOSoRQNZLYBvEmqIPBLNJOrHNgUU40CMlHT9sr73QULa3FdiOoIpAuxW+g4+&#10;Jd5Q5YuILPlN2MD61GZLTYSMLhzbO7D3NH6SXU9dM4Ku3g/WMrOChZQFUJuDVFmj5yLLEYTJ+FSd&#10;AvA3/bw+oF9d+DRERh+JWzJeKSEAUgmGVVVIMpCKF7j+IZ04KSZxN01r5Kn6mELh5S99idfRC+Dk&#10;/n6IFMDJvTdxZs9VBCIFoN8LkQJ4rhZ1vJgYgRiBGIFc0hHAKAClhA1dgASSkmND8doc6gcQ4klK&#10;vnW9dLqBMMaWTU3cBDVmyho4khH+NE24DSWk4njG07yOHvniDQlNtG7iACXB+Qa8LC6gu9e58YsP&#10;XvvhT959+539nb3eaDLgtzRK/lqdBLSK22mxB5iHAhjTDqAA/MLxjkvhTaAR1fWOr4DhZl8gHbe4&#10;AGiE2ZQaflLpMt+nxx9QN58fkz+fY7lPmwE1i8Nd0Pzr8hQr1Iu5diG/WsydWW+d2mo1m5XecO/C&#10;hc2N1fao28Vbv0ilwwwPAiWux1i2ES7qDsD7pbLiDBAvV3IVav6kSEB8AA1Bgpn6BCn2KQhori8K&#10;jeG03B0WdvaGt3e6O71uB24AsmECl0CHbdiIShHzhGKB3nckdq3vgugNkTFGz5Dm9ZvlpnFprQdS&#10;BG4ziW3ZD3JMleYEQonAWvod4N1frjfrL1y5+OL1F89d2D57/uz22W0iI38+WB4l2FXRwD1xEBvy&#10;1Q50fan4lhBAfuKCZaoN2fpNNy2Jrwbt6eA2Qd4p7mXabnqf7sAdxAMvWaWuRtFG/toIAAfzTgEE&#10;2O8vshMjBR/28Ul6iPA04Bb4dfF+WoqPSKIEZeJoXKUlxnSw+el8qYezhBP5sg/SAFPVJKyBTzJw&#10;BOHRcMog+/iE0Y5ExlizxCvRg6O1aYIIj7PfAi+IsHNJ+eL0AcSK9rddmJXfRJ/SK5ECyPxcO4kv&#10;IwVwEu9KnNNzGIFIAegXRKQAnsOlHS8pRiBG4PMdgYwKIKEAHImnYGbZOC1gMwNbSVly1rdMwFPW&#10;6Fb8n4Ef2QA70EqrjoX7AnQ0wONOZnTgMT2CCp3B51ZiILt0crBCPPLH73Y/+uCDN15//ec/+9kH&#10;H3zU7fQxr6tXAbElyrL748nu3h6EhiCNMt4LZAIMIbgjBKuTcDrQopMRMgqQMV8ewTynAKDhG8AH&#10;AM0KooDJiJz/YISOgCGBzaWEI1HJQGGlVGjmZ83y4tRGc32tORl3L22vnNncoMkf7fvQJizmBTVD&#10;yFEHMBTFYAp2ZBKIArioaoOugGWK6QX5gYalAvp64tPnKkDLpUanv7i1M7y9O9rrTHujxZiI4PSH&#10;QyD4E8TO9agqHkl+oVGpcgu7vZ5M4hRGpfhBvXzrmWq58lNFb2p5U3fIcR90qC6EhVK5hglBGehb&#10;r5VW11ZevI7L/6VXvnB9+9yZZqupmgHKBMzrUTgyt6hi9V8sYidoHQe1ObAMt9vBqi8kx8k6tSwV&#10;zB5AVReiACQo0DJYgl7H1b45KmY3FzKAWg3BigIwTX6yD7tJCc9YzMpAtc/HJ2AQN1mTYWQt0aRI&#10;ZekL4ECdWYp+8onO53AKjp+xajTZiDc7TFz0bN0mpwgX62f0zQMSmAhL0Lu5RiJJCDv49QZG4MiD&#10;44OE6hsPKe8Qk6xnp5QR1mbTx/fg+8heIsE7XA5XOhhgdqHniotOighSqcKLX/gCH0UVwMn95RAp&#10;gJN7b+LMnqsIRApAvyYiBfBcLep4MTECMQIxAhkVgCEStxBLKACDc8IN+n6ZsPUEb2IW4MAsQTgC&#10;6ksEyOEBAjkCcSDnCMTgmbCkUwAOVITKtKmWP2kUAKCXY5/liIV4gaj2KUaBg/7ezp133nrrJz/5&#10;KQYBSAPw0Ktgpl+t73d7N2/dBvFKFA0gKhYBzIlRgVdJ21mFF+mXVymbfcFiga6epoD5+XgxHQH7&#10;oQDsX3M+ZqKQByD5IWfPlZO2h3QKLBba5WI9j+/AuF0v1WkPWJy9fHXr8sVzKBPUrA/5fq6ILsGE&#10;1mTj0a8bEgN30RrQas/zWP4TGf5TKNfba9Xm6ni2uH3Qu7mPKeF0vzva640PBtRBIA+wPnkmzeA6&#10;5PoHhSFjBbvMvBzyB8OBwHQin1D9gvzz0+A7buSr5PiYLhZLMxn0URpeL1WrQOhTG6vXrl2+evWF&#10;V1+5vrG5srbRxkePs6rnIuSDtBlk6VWn770SqfrncsicM6YaQ6bINgBgzy37ec0RUH9OeIW+jBb8&#10;fqPREJmRFM9nQbUB12TjfRkNKkPOSyMyMpsWaorqfTk5Bk7RrwaRS54VqvinnF1khC3OoENx2J5Q&#10;AFa3b3UfYlq0mylWFLsyOo7EIcOJD792Z8r8R4ufyF9nngXrLGgrP1ypX6HvllRtpI9PCGkY58j4&#10;oUrCz6Ug3NPEyj5K+AWCT5dH5w5EqdhyCfP0KT2qCmA+2L05q61N9vbKW9stGWc+a5tdQevZm3uk&#10;AJ61lRbn+4xGIFIA+sUUKYBndPnGaccIxAjECNwvAq4CGNz5UDggpQBQQzsi8twtLwJ0T0u4DTdk&#10;NPzaWd5mh87jON/BERhDeemUSjBgJiQsCKj6ZR3oA5KBF9IXElIeX436NIiwmlmbycMfIoDOgBTZ&#10;97vdDz94/+c/e/1nP/np3p296XhWLtc63cHd3X3lvFNfQ5Vwy9RQhQQa01wOS5TQy0QO4Mopikqs&#10;y0QuJyd+NNIS7S/gKlbyc5z9C8UyiLU3xKBPPQ4VGpBhPldBNo+r4WLWrBXLxTy9fH/5i9svXNju&#10;dw5ARBO6HE5pazczMzq894kqF07JOm0CSftz+nmtjuK/MclVhovypNgczIp3O4PbO51doD9XiJHh&#10;Qkfi2sf0CrNiNaeKf0e81tBwDgKHF3HlP3l+WRlKyGGFG5aG92hTbG8pdOFSNV0QF1Es1arYB9Is&#10;/ix2f+fO/covf+Hq5UuoANZXW9PZEE29ziMCpGyNA2heSEjkLkdwTJwvBO0UAKjYb39A4P7CFw8r&#10;B7ZFwN33JM5UWBgJwJ1SAt+t+A5XEPCO570DQ6TrEfuB+52IpJAV1+KxSnifAF9dIe/d7/iWnY1u&#10;EGOVqD9M7R9IrnAWfydgbx/Np+frn41LcD7CrzGc1J8Lj0O4oizCtz2TG+O8APv7Dj6y8xRhWB85&#10;jOkX4mf0o9g5kfR72t/ujYihTAcBpwD8XM5fOD2hrpD9AVHzAf1mcQm/9NWv8u1DVQDCz3vDWrtN&#10;54zWass6eT5b26R7404n1372+ItnlwKY57uTRav6bK2TONvPbwQiBaBfDZEC+Pw+AfHKYwRiBJ7T&#10;CIRCgCwFgODaC4ZBGQ4VHNikaV4z7UuznaF9muMSx1QB2DiA8cP9RcBRMp+zyvDwvqE4w3FWXe5m&#10;9YylDgLQENY50PzYpQWQRNtawvf7+zt3b7/9+ptvvPbG+7+4MeiPO53BQbc3kQzAjjEDPC7EsBUJ&#10;eV2awTCZ1iufLF92GRjiTYcgALyNSbp1uJvAOtD8z1QL1j5tPBQYs7QwWWCmXsPEzggJjPFq5UK7&#10;Vf7SL29fOLs17BzgJkgvP3kVypQQ4fsIPkDa+wIJfxr14cNX0dC1yixf7Axm3dGiM5p3hvNOf9LH&#10;yFCW8ygi0OlbBYRRACgB8AYUiaCAEAKFBQjNlMSXWDDlOGCu/mD3oqEyZu+5X0C73x007QggIC3W&#10;N9aR+r9w+YUXX3oREuD89lmuyIoEFpPJUKb/lFhQAED5A8HP5c0KUH6CbMMBrQkS3OjYMiTYfQGE&#10;zVcLFIBZ82tKPduS1vSgeYFSFWX4TfVV5EelrFMCrTV3YdgaaXnfzbGuFo+0EQmadSztIDkMFd5M&#10;xneRvE2IEcJSlz4l+7w7uWDRVRsCOwUz574G7UB2d1/kDu+zL/xG2DVasj6VCTja95398n2Ew1NY&#10;sgA+z7Cxm1www2SMAjB3xKQuw0e2mSQY3efPOJzInBbNrMLm7DYEj0gBPPEPxfmgO6q26g+lDCbd&#10;bq7l6gJmGTimJz7v0QPDTzH/AEqjX1r380GsUSqUmeFscPfWXnH9zFrtodM+bn6QDaNqUBtkAnDP&#10;iR7p6k4UBTDP7+3lmxuIoR5hmxZuHeQrzdlaNTcZ5YvV0BXmEY6Nu8QIfOoRiBSAflW1IXrjFiMQ&#10;IxAjECPwHEXgd37nd7iace+Ar26Sb3aAAZMcQhrC5UnyPwFXdlTS3lxoTWhdYvU0Qmr+F0qeDbyb&#10;A7sl/w1KG4QDLjoCMbRm76rHm5m8CVW65pyRqMQW/FYROh8XvREceA3vuo0NvOo3KuUqeKbbwxMQ&#10;F39hYM3EcuHsamwASNWT5+ocaDlp+uhVvKcdg6mK3rQIQF06BYJ/lfanRR8Ja5Aw/0O6zzkLCxru&#10;kSNv1KnAx/JdYzNErVY9e5qEaH0xJvuPacGYboQ0CmDq0pYjPag28uVqrlxblGuzcnVvWny/l//F&#10;zvDDnf6Nnd7OwaAHa0AHBMz+rG2CZPxENYcDP4oBA5DiAqZIFeBpRgg2CIuFWwrwJBNu/RYtnsB+&#10;uvrJfEFQXsF39Xy11T597uyXvvylb37rG9/4xle/8pVfvnIZG8M2mgCuEpAvTb2q4nU+AkZbBc9d&#10;cyeMy0H4ILm5HAJSV3xF2raQmQ+rh3esCoDDtSDAmd1u12vRvSpEtzwtUggZ73C4A2N2ThYE9RYy&#10;IEgy4QHiZpvzOfJPS040kpMFPkLyKRAvld/7OwkaFzPluFnqCb20ofVfewR8Z/1hlA7l4/PVR/BP&#10;/XThdYrzvRVhgvn9CfJL9q/hcsKBWTIlBDkdLTmLn9pn7MU8UuD4nGwOYX8fzZ9lLX7IFzVkVEz8&#10;fb6e3t5mqN/93d99tB91VL0wzmEJ0LFHgoNvjWvt/PDO3rjcrD/skMng7t5ed1pq1ovDg868evQA&#10;hhvMSr07d2a1dkXczONu095Hg/zy0OloLzlfedq7NSpkB52NDg6G1ZXVemn6CGeFTPholFtObdK9&#10;tTce9+1auOr5sLuzt9/NM+350RM92jXMu4+236PupZ/Gx95A4P1ucVhY1Jb9OpZjzkeF2weF3jC3&#10;8oj4X4/EojjFA0U/RwcH+UJdP+fiFiNwYiOgArjPYst0yHnKp/8X//JfPe6IkQJ43IjF/WMEYgRi&#10;BE56BJwCmPb3DM0lWMPQQpLUd/DAPg4PeG35Q2VzfXOIYZpnS2MaELHSd+9InqIadVU3BiDp5aY+&#10;92BbsyAXqLZGafax9UwTA5DOQQUG9rlStULsamIv1oD56E9X2ehVqKNfWVtfX282GxgFdDr7dDtn&#10;EOYktoDEu7zQtTe28TqNzcunTbd6LzWgZx5F99qnLFMBMRqyzKf4H6fAMaDK0r4SC8hxna4BpWKz&#10;WZ+MRwLKqo/Poeo/c2pVHQE6nflwMBKgR41AWEjLg/0bldbaotIc5au7g9md3vT9u70bd4e7ByNl&#10;/ulbQDrWSh681sC636n8gWNVjc8lICawno1qX6AOggqrXYpaG4g48PRyCnTp/q4uhyp7wCqhBFvT&#10;aLdOnzv31W98+e/8nV//zd/6W1/5ypcuXTzfbjUILK53BF3Hm0IDDsSqHtQMz/zlVK6vu2LxBDqa&#10;e4QcFu3GJfSOnBu1IETleJjtOtz9wQfnO7ErfK1BmdRr2BmK0LGPHLjqJTSNuTbyQmuMvVFNwGiU&#10;MfwHuoMgRB6FsyTrJsUxAVf7SbMA2L+1OWpSLGu7NNFSEg4YFErNDixFqfuxSDLvujE2gPsamlmA&#10;lSTI6dBoAHO4MAPLsKat6sSYDiOa2NlrEwJx4D8mAvehZyIF7QGu+w7C9ks8zxxEpdmlqLGCRzyZ&#10;oa2hZIZ6wPSM2f1IiTl/UGkgACVUrfqwXrywdeYMXx+VApgM7kwOweVjfuoJ/N/t9se5XLXRrtdr&#10;+b2HHpKbj3u94bTWWm2UZ6O9g0X9CM6HIeh3cuV6qTAplOp01XzcTSc4OEhxuXp1lqa9Ybm1Usnz&#10;ybiQISlmo87BsNJagQF4lLNCJvQntVp5SPpMmL9YaTdL01lttU3rTX7g8vE4115ZvfdEj3gNT5sC&#10;OOixRFlI2dPnuzvFvdlifW1evw/+v9PLrW/MVx4TxlPLlSsL+WP8WqhGCuARb3nc7bOJQKQA9BdF&#10;VAF8NqsvnjVGIEYgRuATi4BTAKPebkAaWRyiH/22Bbji+mH/Ns0vGnZXFbGwquEjAzOGgSTsV3my&#10;0qgOYRINtEF9z3LrCE8DK3dtEFK4TQMmru8CVmka03rBC5jqUEnTrYy84nALhLi2urK+tgI+J5fu&#10;ZQWgLzZ589vJyCA7NSEQmhgT8oaK5El8g3Z5G6hZq9ZAmapEEF4tqnOg0u/QCBJag4ApNGDncrVK&#10;wzrwsS6hmKs3yufObLYbjf7BAceSzZ/ly9NCBVHxMFce56v749zd/uxWZ/wBOf/epDOcqSJ+Imc6&#10;wWCGEPim4l64QWaI/JP6QKX+FAVwFTIuKKBW4KU3cgfRQY5YjYPU7HI4dP6ETwHqSvOWi7qeeu3C&#10;hQtf+9pXf/03fv3rX/vS1WsvrK62mvV61XapALFFlCTKCKvRkCYCJgBp+HSsboKSE+Ao4E0frTSD&#10;T7gR5twgT0XXj4gpMETvCNPy4Elqmu+TFWVcUr3RqNKJIC1N92WeJLEtm21Ek26T2/L7SlOhu8Kd&#10;UAxaumlm29ekBkkZK09uJ+xD+hwF7K3R3C/BFS6e4Ve6P/E7VKsIW6Liv8JjmBnQCQYtqASK++Pg&#10;w2iJ+5L32+YCGX92sg9aYCjCp/5OmLbTbX4hjtXTwxOCwykbrxGwIFoTDTu1M3MW2GRMk9YkUgiP&#10;sR5Vy//bOKW1zU32fzQKwBLchcoDc/q2Ty5XWztzar1q7QrH3VnpYZl7Hi5gc6nZoOJjNj0MyXWN&#10;4Op2u16p1OtPgv8V6mIOyD+dDnvKxzOvxXRYaK3S65O6mm6Wc3AGoI0GAM/RRzirdqpDbRn+t23S&#10;u3PQzyXSh2Kllu8Wq6sVNZ84dKKwxB7y4ulSAItcf1RA8FwpH2IBKvVFs8pPgfxEMqSj22iQr67M&#10;q4dTpJM+ViZ5Djy0v0kJpuUFzim6+ZP8rLiAiJ2O84uyXsQtRuDERuCJKQB+lFpbIf2afoItqgCe&#10;IGjxkBiBGIEYgRiBR42AUwDDzo4QQpDsZ45OdNr2jgMMr1VOBAOpctiAh95zkOF6AQctVqKeDO5H&#10;ZeGN4a0EM3lK11KlCSzhwIBPvHJAUDwBY4YQJVlX4laHWK6VDOPa2trW1mZ7tY3+nqQsaJn0fmif&#10;zhk1FMl/k8cDaZX+NfM8eewL4ZIMt2oDYLCCoiZrwCtnKwxhgpSK6jGQL6LuR+8vV/78gnZ/AOrT&#10;G+sr7ZVed8AZxovSOFftz8u9eeVgXr3dn350MAT/3+2OD0bz/pQseiKN8NZ+QGcRARRpS+KgZPKY&#10;4gfz+VOpgYAksVX3xaSLnnzfDFjOSVPjt1djGOCyLg+b/1q1QXofqUKrcfnypa9//Su//hu/9pVf&#10;+eVXXry6ut4mMoZ1GVXNFyXtECGi+6hUtegbuRgKA+cX9DpAUEAxP596F7rJRF3lUyBpaWhTk9sL&#10;EwEYuk7JG4fBsnJwfz4+9OqABLWm5QMO4NnYwZ0CfP/s+nRjyLQmZWlLyTt+oK9VXzlhLfuqE6Ng&#10;H/G+r1Lfwvi8dkJAqzf1vPRHI4zm4/ggWu2pyUWYuZ86jOy7hbMw2v0M/7InCq99zk69ZaeRMCQZ&#10;ysO7CXCgx9a35E0z9vCJ+Wh+Cf6O7+PVFhyysr7Oi+MogPlo//bt/WGhWhd8ld59p7i1VT14cE4f&#10;xK+s95rjf4X+EAWgYe7sdU0Yfwg68ry7WuB+SBlxwcHs4RUFmR9oh14ayQAJkBv3TaI/Gw1zXm5w&#10;mHMwBqAsOYKtp0c/a1oiMR8c7HAaGIbkEhm/b5UNx5Ib95vv8v2nRAEAb2ioigTAjE1yo8lRFkBX&#10;O8SE9BBQH/bzhXJ+1Ct0hyrmz2L4YnlRh6AsHAb2eeRRCf7XAp7nR3l9K2vXUqQAHn634x6fYQSe&#10;jAJAWVWprRVLDftFM3mC+UcK4AmCFg+JEYgRiBGIEXjUCDgF0Nu7HZB5FhsEhMA+jovcBT0gKIcN&#10;7t/mGMdxi4+WYBgla7UljEBGyezC6fRQEQfaLYVqRyBc+m2iHHD3NwNgKPwFi4OBADC+vbJy6vTG&#10;1pmNVrsxHA2pPNckE2jnJ7D2eAXhzPFknAA5qRBs8uyJU4BOqasBH5lGXlOjtN6q2guzfAUAD64i&#10;BqYyoFdcoVarnz1z5tTps+NZridvv1xnUtS/aenucLE7nHbHi+G8MNGBAP6yELKy/sL/xXKFGBns&#10;p5kg7RDwDSyZyb9sBszqT9hEUVWc9YZBQ+ZDOTdIH6W8pPLlqlgABqw1a2e2z1x84eI3v/mNX/3V&#10;r1Hwf+ni2fXVRoXKADMLIKvPtXFfh4OhKAfhdHQEygPrhqXtG9lN7Q7NPU7ecTLVT0CyHP44sc6s&#10;f7y2fn+W74ZeMQgqOJqwA8r3J++4BUCKq71ewPkmJwUUlvRb39Nz1EYiaXbe+TCsND8kpMHD4A68&#10;fY1ld/D17Lg6LFp/0wbXyH6xWSiernP9NzlKhycSfR/KN14feZTCTHx8h+LhyQq0WnhSTJeQUGkB&#10;rvsF+rVwEjcCDI8hr9XnL9PCk48SykZWlFrARw7xs/ghPiwvVjc2+HocBTAddXs4UBSqzVopT2Z7&#10;3DizWl2Mu8PcPUDctP+O6i3r3e/0A8jPUgCT7kc7ffsJQbH8ERbgEFJeVI4wBAash8PeMeSBYjzo&#10;DouVh/gN5CkgYmuWhnd7uVoBzq5hLIQ4h3Gh5Un8+ai7PyylDMCjn5U97+7NiUB+2B3VNjdrs97B&#10;wjmAQ+RGOJFF4ZG2p0EBkPY/6BayCEcrapavV+0Bs41q/50B5OISwPPmdFgcFeetutiBPj4BaXrf&#10;DwHY705yzXu8AY04cO1Ovj+TuUDgAh7pkuNOMQKfRQSegAIA/5erK1Z7xU/Uip6jx2cBIgXwWdzt&#10;eM4YgRiBGIHPTQScAujv3/E//R0jZdOD+pPONgf/bCEh6eDfIUQK2Jb5fw7M4q6Qes2+b6RBAuaU&#10;F81YuDvgD2jKQI/nmD1t7uJt87BSy3opnvmA/whKkX8Hm9ZLaxur6xsbgHYwznA4MDW7NTmgg73m&#10;oeZyfKVkQAX2iN41hFUPUL5vFw6uzUvIp5MpPV4gS1YVNKU5XKFCXt7rF/St+Ihio9m6dPGFrdPb&#10;1Pbf2u3vdCd7g1lnnKMPVh9oJuMCnd112FS0CxFLgF9idLoskPLHoH2kHgK6DBCzCgGAvogSUC0L&#10;/MMFqC4AKkB+CdQLyBBR4xGhsoA/XQYKJP/Pbp/+5V/5pW984+tf+cqv/NIvfeHihXOrK60SUgVU&#10;zggjHA8nKffFdDLmOtSGkRYE83mtWpX1Pa3vEg8/8TKATQsCyFachTlC2IltvZhaHoie3FIiqOKI&#10;VPeerqJED+LI1t/0ReKrIqzAsFpMOJCk3Je72cX6tz6IzUqb7xzweXYlO30QnuxAMGXVBH4gXz1L&#10;72tbLEtShpBIYMJ5Hew7jxOelHCWcHb/NKz88ML39AmEN8NlhsfHx8nGwd/xGYYEvs/cH2EncVhH&#10;9IBwhs7rbdj41tsH+FeO4is0QbgX7HN/FQBgHvuGVh2jjCUUJsM/BUpnM/gk9m8fQBWN526AJ2U8&#10;NMDenhviQQEE0sCU9SqVz6TjU/FGQMpI9O+tBEiE/FxZeprsD+7p6O7OJEm6z2leAf3kH/s38253&#10;Du+W3JhyvTa7c2fcWm8mnAEzTCsBMO/LMABp+cAjnBWXkbxdZ2k23N8blembiHWecyWB3MicKDv7&#10;h7z+2BTAZJon+X9E+MVDv9ZmtSRBwQtgUJlvNnPjaQ7eMGx4p4xzC2JHbp9Kgf4+nVGXyfw8jqL0&#10;OL2HAoA46OXMVnCep7EKLyALJpi5PlGHhceIVdw1RuBjROBxKYCA/8PP/CdjASIF8DFuWjw0RiBG&#10;IEYgRuBhEUg7AuxJFZ+R34fjAkoJCckkRZxCFwcqltpd/ikX4BnjgF1SqLms0LbMozznJWlXhb1V&#10;vQO5jYIQ0M30V9cgwu5C2z4x4wHM9J5vVAlvhf5ktq21gGPyQolD1EBubW19EyKgXBn0e+rfZ2px&#10;JxeYp6z6k0YDQsfshkidt8DZjE5mHahFBtxGXghhV6qG4VWXbmfDLCCpRMBAoNVardWb/eH01k7n&#10;xu29/cGkN8lJAayTIhagA2C5jmOBcveMrfQ4YgPIAewGqVYA/8s90CwQwE9uAeC15Jq0Of/5t6Bd&#10;+eOV1dTQa+WhE7DWW1ltXb566atf/dI3f+3rX/3Kl1556fqpra0EwAKnxXGYs73dNa9WBzdzA/Qe&#10;InCEDFUaAdpdM3hvWTvluZmapqsiCa/2tztlnRVmSkVzEfIrgCmwSxmhGLFviS6f29dEMqJ3OZjJ&#10;J+A2g5BDGt8nqNtrJeyBDDIOCK1EQh9YWJabQ2XP5AecHLB0FkVnnww/hK9+dofWR6B4wNs+uJ83&#10;OYsVQIR3siRaePPI6cLl+As2n3mWKfP5+zvhCv15tHeS/cPz6FSFnCBSdiCk931/j5TPJJw3BNDf&#10;dF5v49Qpvj3eC8DmyCgGjK0ZRZtKgP4hGcB8sHc3v7a9Xpn2utNg/W+eeMq2A4Ln0/1ZOUsaKB0v&#10;qcAYrJ/45luQE8F8IZuVT4M56Y0qm5urYg+mpSRjHwJtZoJz9yhArjAJ1gNMfFzA1q/nSvz0ABUr&#10;hGJ9rwRw2cERBoDBHvGsjMxyGs7LdfAzkaBTyThXqvlElzKAcKLsGnnY649NAex3dBcb9QXdS1qN&#10;OcVMLI31NjRocmry//sU7U8KPbUczdUOQ/olKYDIv5rr7hWKmfp/qv094Z/dSuXccJL3cfxFkAM8&#10;7Grj5zECn1kEHosCyOJ/Mv+w+uYI8CRagBNFAeS3rUlM3GIEYgRiBGIEnpsIfPjhh1xL5+bbXjN8&#10;5Loc7QQWgL/9A3TxBKnjIr6myG3Zz9yPTUCXtS73nXnTU5FyYveC8RSQ8Fq138Ba/j5Om8D5lDgE&#10;v7xU+y1JP+hYcJ4WhjOVx1s/84mBdgnIGWo4Uns9bwc47PZu37z54x/84Ec//PHP3/oQbOCT4XTj&#10;EbX8QjIo6CuF0tbGJjnyvf39DjWyzKQIsoYCMEE+afkS+EqvuebRWOl6QVFzpmMGjWp1pdlsYQlY&#10;Inuf2zug+oBcPYZAmj8ZQSMuwGlYaJFUV+qVc/dGwyF19ZLWC2lb1HAczMshUIJ7wX9QNrgb5sF2&#10;0FuMija/Wq7RvoCLLlaL9WbjhRcuvvryi1cvv3D+3Ol2u6VugMWKkPjc8sDy9hOXoQp/1U9Y3zjp&#10;KDQ+dEStXoekcEAfMtgeTF8DQbjud4fwzkD+ZgYY7nV6N721pJgYQ/J2l62cwe9ms9nEhd6Rbail&#10;D1DfT2dDZfX/yZvqj5DUixyq4Q8I38mdsDgDhHZE7UsuyzGFtRowsE/Av/UJi4RKnwU/UWAWXAoS&#10;Bgw7+/6+c3o5y2GdZQiY3AcMFEaYUgh+GCEc5eRIuFKfJ1/J/LP5/n4WpgH9IuOI9PJdvxPuWqAe&#10;XBrwxa98hY/OnTvngzx8Q/R/pyP3SZQHR/cm7ettK9MNV8D1Ut8OuO+WPai9td0qc4ZRlf9mjkhO&#10;au/YPkdHm3d3bnaSQBx3puVBDNUtbtWGd4a1M+t1M4oY7O7nVnk9H+7d3J2vnd7AJVDb456VwZY/&#10;FQ+HSIGo59ITPTzKmT2mNx5r9yM7IwEYjfOtuvqY+IYigG8PdwRYHjTsFIrt+TK+8zyyplY1O5/C&#10;3my+lr6D5r/SsG4ahzYYnlyrIZK228k12ovCtNDNzVvHtRv4OFcXj40ReIoRoF7mEUc7gv8no31+&#10;55arq/xqZQT9EJ50p5PeI46Wrcd5xEMecbefvrH/iHuG3SIF8LgRi/vHCMQIxAic9Ag4BdC7/S54&#10;AFCazeT7L62AhQAS4ARXDgdw5fukeVGll9kSXJciHAdPQXXMDsLzDj9SXbaP6QJmwVQbN9EdGDrh&#10;DacAyM5bxzwVgqten4p9k4pbFprcE/X1ylSDHAeDkRUGAJ5pwkWzv8GdWzd/8c67//EHP//pT9+4&#10;e3eHnLuMAMbY2llZeCnfrNS2T5+pV2o7d+9+eOsOMyEnT/4RKG2t3/gbWL7/CoIA8EiXWimBEfl+&#10;MhyVEUMUirVyBSxN+TyW/YPBEJ4CbEcxAuZ87I+8gDnSAmA4VK7cas0n5POZQn8w8OQ7lye7f/kR&#10;yGYfFgDo7K0QYQrUWLsEO0EVAEJjav+b6+ub2y9sX7l+5cK57QvbZ7bW12qq3UcmDfhmtio/EIUh&#10;UkHpZu7SbDFidLVFMAWHnP7MCHE4HlBczc0Kd59PeM00abjIDn67+/2+MszMHZlCxhsyqPEtre79&#10;6pKGeQLzKQUA89JqtXxkNqkeUtDuCyxF6cn64LzWg9CJHlVfQEfcm9M2hYRWn9LUmoG77qnowU/k&#10;4DzLFGRxu+fMndvyRLrPJPBWvrY9MgHV6x1T3x/ivFK+gAHDSQN0DxU04WFZsgnpQ+dxCGfJ/hwJ&#10;c2A6VpOiJn9GHyVx06KyUhL3CPD9FQivBDAeJLgGJk9ZWj3hNShf+JVf4ZDjKYA5T5p6VhwGeCDm&#10;m3vDlAIwbDtzWiB3LAUQPr3PT8ijFEBx0B1VWwbOw+bn5Ntj8b9A/E1k+KIf2ltnil3fN9nbgHx6&#10;XAbVh6Em3W6uBatwlAGwYR/trMmiewgFMEtOdJ9A3Oftj0cBkNj0n7LLLZFU3e90hVsH/DyhKWmy&#10;ZV8nb2W5jvJ8C4R/ZLCpBkne8x3oNVBa3MPcPF4k4t4xAp9oBB6RArgX/1u7HEldnowFiBTAJ3pb&#10;4+AxAjECMQKf9wg4BXBw8xdCdoZsVVBvkmHTniccgISrBh5kBecV6a691zeWqXZ/OLMDDPlSfyEI&#10;XywoYwz8TUCo16CiPE8oBlc1G5rSmdSZyp0FbTTTo1u79WV1QMJDqIub8tiO0zSq8I4p10FBmtRs&#10;IiQ9GU/J2Y+G/d7g7t3d1157/a//+gfvvff+cMReatynwvX5lDz9anul1Wwy29t3doSfcMUXcNXI&#10;3pSeyeFjRXCQLJNfpykgiFN2hMJs+AbMDEtjy1fh29GQSuypigsqNfQJ9P5jTJB/fzBkup71V5V/&#10;oTCajOEEZBVAe24gN8rchcry1VVuhj6/XCvX1P+vCAFAewKy6LW19ZXz29svXL50fvvcqXOnMT5o&#10;NuoSC8jPr0C5gViDFBUTHy6UkT3ljoWiXVNO2N80+bo7i8UAFbZtgeURhmQO8zmAkD1ZBnza7/fM&#10;hI7FYOZ5TgNxwe4vkDo2ch7dPOrSlbdXIYOvh0ajQSM3Z4IcqVp+WhoTP7UTT5a+TmwCPXvv4Fk1&#10;INYuIUHItr/zGw5k8ESwSg1dooC9tcRzJUIA2w6MGdYBPxsjJxSD7ZdQAGYI6a0N/ZmwZWlrzMtA&#10;tMiTEhUfx8+SPjzJUxR4B+cUnG4IZIe/CA+OswkhCJ7G550wuO6ORdvrBESJWY8ODeLVIn6XZd9o&#10;pImsIywE6cbZ3W1RN9E2Dz6MGLu8+uUv885xFACS+jsHk1x9/cxa7WTVcIe0vS4mBfXHkwNHf+qn&#10;extzcYTakAZgtnZ6M9EAHD30Y5z16FCP9f3HowAe61RPZ2f6Au4VSiuzmPN/OvGMo3xaEXgUCuB+&#10;+N/n+GQsQKQAPq07HM8TIxAjECPwuYxASgG8b4AHtKC8ubutOQQK2MMgkOzE/R3HGOEFnwqBGCAM&#10;qUsfRCClVLQicQON5EUN8GdbtmVHk+eeecqnmC2xW3NY5WdcTsBl+Ok8/X3P5TIZXnqaGi2Asv0A&#10;HOT7s2m3N3jj52/+4Ac/5uve7sGIylTOZ933ZGqgxHWeBL5FQ3IEPpiA9st4htXpYr/SaDaq9c5o&#10;ApK3snihR9DYcDTiAKZOiQJwHWsA/hEN5P74DQ5J9xvsIwyT6YQwCZVJxWCZZ/MjdOArCIcVgFTz&#10;VrUv479SvVqHCCgA2GtlzNOuXb38hVdfunr18pnTW4B9vIeZp/sU2iUQcoiJObW8xFLiDiWKpZcg&#10;Nh5Iv03edY+g9Xo9A4GyhWMLuWIk5ezebpK2b/n7HOUIdoDQYjTy17zpZQIC9vAh1gzZMsxu3eeO&#10;EKplAPzXagoLo7k2RDco7VSXHpXkq+WOMOHuJBuf+v5+w8X9OHO0BMwMq/oOTmHX5bdP7Q58jTnS&#10;DuUA7OMUgJ/Xv3K77T4s15vWdgaiZ5eZ+Tmo2CEL/sOUMqTVEn4nUXImwKLH/l5w4Y+MH+Wf+nPn&#10;Z/dhk8Gt0IIllFx/ap8hEsZi7s+Jz9zaSCYCB3/HBwwPi5/R6QCid/WVV3hxHAVAU8A7O8PiysZG&#10;6pt3gn5uhgR9MqdHIwAedAFc7s2d6f0ZAB379M/6CCE98RTApF+Y1eZOE2ErcKeXrzRnoVLgEa4w&#10;7hIjcCIi8FAK4MH436/hCViASAGciNsfJxEjECMQI/C8RiDxArj1gUEOh/eiABzkONhmCzZpjsf0&#10;V11qiuaJWbMIs8SoYf4AMxztgEcZTsAX4/GZatENhgnUcGyoEUiOEtSRcMCd/w3z2Bc/7J6yaunm&#10;UxuzwA5I9azUs5UtSLIujzpTEcxGstvL9Xu927duv/n6z3/+05+/9fbbw/5gMpQxIKcQ8jfE5xAK&#10;bAX+J0svdF0oVIvldqO51l4BZY5GZuCPkoD/WIYfzT7wkfM4/qcxH8jr4KBrff40loN86fn1egEp&#10;gVxBLyy57W4BJqB3AgBzBHkPYhxIJUGjVl9ZX7187YUXr1+7euXyue0zrYaS/UrD2+1SRL17vKWp&#10;sTkA/GHfzebol0+CMtyjDSBHCAD263Q6hq6XPfD8fXbjBQYHFAj4jfZxBPVT3Oh3MPlbR/OfTyjK&#10;MD2G+eQluBuUa/Bf+N9T7r6cvJ9CQMIO0b0qZDgceUPHwEr4nj4Bh7Lh2QwgHBBrbRbpBGHsSg7R&#10;81ICEJC23QpFxq8ljKmGC5kkfDKILezwXPjTweEpZ5SIFMI4vmeA8WGSR9gEvxz1TkyLLLKn8NHu&#10;pQB01bA59rz5DgHPmxWm+y8syTKxADYZB/m+vz96vPbw+gw9dNsvvMDrx/ACCJf3mb9IAfkxGf3H&#10;n5tVATxAAxBGfKpnfZR5foYUgPT8uZW1BN4/YLLDThHBiG2LR9n/Ua477hMj8ClH4MEUACY/leoa&#10;P3SZlURXo33X/9+7HWYB5pPRAS7AD7iWSAF8yjc6ni5GIEYgRuDzFYEsBaCcuREB7h2uP9xSgOHg&#10;J2AGRxS84wjKQZT2pztf2rydbx0ukiX1DKYq94GURgH4gWAQZxAcnzh9YD70bsxu94KJGMCd0ksq&#10;tZE/dJPSjKmgvkMmPwwgJyyn/C/nFQWgNHhuYI770u1PJ8Ne78b773/vu9995623PvpofzBwP37V&#10;4JNyN1TOUCrMB+fzSuiUnDy2+ZXaWrst3EUROEUBg+EAf608nQILI2tKwEwtJvmR3PGRHmDGZsDM&#10;u8HbFIGaVCjk7C8GhAOO9vSFA4tlCg4IgmoPKsVWs3bxwvmXX7qO4d+5C9vr66tI6RH6EyQJ1XH4&#10;k1NBhbgRTHM3UCs7fc0vkASE++VAMRAlnAtNvlM2+/v7Vgcu0YTfC7+DAMLV1VVKJG7duhWwd7i5&#10;vHALeu9O70SDAmhVw14IYHHAvKAC3QCj4QvJT2HqCW2JwD5Fpw6tPUXfJ7hDFBlJPtwhtF9RAK6+&#10;vyNb/4iZczpeyBiP+2L2gT6mL+wjVIgP5ZNhymLCMh4HDsUDBeDLz6kKXR1cky3RcMgRssCflEOL&#10;Nn24fBC/IqdFsjcrUAB+sYGJ80VClYiWmm3hCdUnpgLwQ/x2+LHZd7Tk0vvlt9U5CF8h569c4Z1n&#10;kgI4EuXn9dvPhAIwMf+4Nj8tS7+4xQh8LiLwUBVAubJSKtf51fkA/O+RCiwAOYXxcM8b/dxvixTA&#10;52J5xYuMEYgRiBH4rCKQLQQIKoDUPS2hABwWMUOwpQOnLJ4JuMKy7ktewOGEJXPl3CbI5Ip91c27&#10;URl8wRJtOoLSbup0n6SaAxySTp9cNy0DDHBmw2U2d0myNOinbYr+G1ZACcDn1gDsOqYOfjGH0tC/&#10;/Lyzt3frxgdvvP7z7//1a2+99Q56eGz+AeylQtULHYBayBc43JPa8Bj8l9x8Uwn6crO9Albvo4hH&#10;BkDFNWBYeJ4/B+zSzPmfaagcnYOlGlf3RE3YEvWoE2ispxeiQxD/c/HqaFAoVRcFfAYqG+ur22dP&#10;XXvxyquvXL904Vyr3VDxvoCuygiQa3B1BEQ8AZRBIa8uAyNRAOyiSJp43IFxQHoBJ+tA68zH/kBl&#10;8u2eweBeeKN4MvZu3Y9KYWdnx20CHEs7pGRnz7c7gFxqOgSiVYqfLAGaFpYrHKguDmktiS8kv5vL&#10;wv4U0xqsFWKHXMB9kKMc5TrLEACzLxsGYQ4BIfsOTJu5cV2sRCuxWFY9hHXlIDmzhoXzOa3kGGka&#10;39aqlZakRQSO/NMwwmjobgb877tl6Yksv5BlCnxPJy88en6PwvMVBgkj+Ky0j+inRCbjD5p/ZNKV&#10;RKfjV5f89ZkWEXhw/KJCGL07g4/A+xeuXuV1pAA+qx/LDz/vZ0IBPHxacY8YgectAg+lALhgagHs&#10;z6ejPZXujYXMY4sVChMfjP85MFIAz9tKitcTIxAjECNwoiKQpQAMiCn9GZz6s9DFcuOJYDjAdWBD&#10;gtvNZ94tBH1zYCaAZ8pwKeqteZrS79ZHztTqDr4cuCQgylwCLJfraFBgR5gTpAt0P4JqHL46+nIc&#10;5d8KXNk0VBGgb4VslC4nSa6J5PCLA7rB2w+6Hd7d39t96813fvCDH7722s92dw8m6mov634l9oFL&#10;pMcn8kHkMizTjSFfuSrbxEKzvYpV31gQtjhEQzCfD8ZYDzpiBCQLBlvaXxXyLnDXnM0ZERzNFGAM&#10;EvwIgWC+CVx2CRPhlY0XX3zxC194+YUXzq+vray26TfYQIQgmQZNAUF9dolciOXhVbxhMgt5/1tA&#10;vFReIXbEHrLBDgId7wV+hxdWC5D0AoAC4BDq/wGHyvCP6LIus4Ag+A85cB+EObAnJ+LAMXURuDDq&#10;vOV6HZUBiXexQzKDwFQhLUlgAks2x6aUgFufn23QC0wDCgAhgL/jq8UXnl+Ri9sDLPeJ+T7MX6wE&#10;f5tpLST+AhwVyAJfpb72fHABe1uASYbfosQpjEpQTQSbR8/3l3RiprP72vNLCA+O7+kbr/28voPv&#10;HMIYLifsHJ6LEJbsUFBlXleipW5bEhlz1MyqEkIws9NwCYAfxWtvuBC2qAI4UT+lj5lMpABO+h2K&#10;83tOIvAoFMAncamRAvgkohrHjBGIEYgRiBFIIuAUQPe2vnrzKhnCJVxA4iXmGMMxjKOXAGACbPMk&#10;pNsBBoTj7ACQxLT1YgGUvla9QIKUPJ0foE4CwySXExDjI/KxiNt5A0wmZz9LQQfYn2AqsJAZpOt0&#10;ZnonI32DcY60wDgAL4oB/BIQp2sQSuVx5u91ye8DkwH5o8HerVs3/+avf/TaT1+/fXMXIgDmASAJ&#10;SreqAWMuzF2AJgTIpqszUQDlamNeKC1KFfL2ewdd5gavAAWgfnuI+YUtzXaePL93LzQexH3qweWi&#10;XfJTcRz0U5NevkArgZXV1RdeeOGVl16+evXq1tbG2mqLkDGscu1lNO0iY1ATlCn5zuVpWAhOlho9&#10;R+qeBgQSKRj1YQExBOoUQLh94VZm7yyjmAJCIzg6RQIAhOY170MBsKlxgKWOvXWc1ApGwRhWl62g&#10;lxWIiYCn0D3gBpYZDOifeNPZ3Q6Ujc9EhQ+ZZRDwM0NBLDAs8NudCHx1+Rl97flsnZxynX9WhM/8&#10;BW7NC8B3dg1CFt6H5eoDalGpwiJxDfSV78f6bD3575fARihY9VxmmJjPJ+yZnXOWcPFzhQsJ9IHf&#10;Jp+Mh8K/hun5yLylRZbOJ+xvTTWSOfsDGO5yGMfnH5aBx9BJIn/zGfYC8HA/91ukAJ77Wxwv8GRE&#10;IFIA+qWwvb19Mm5HnEWMQIxAjECMwNOJgFMA/bsfGdwQjiJpaj3pE1k+n4YcY8AM/iJAneR9Upqm&#10;OedblxknAEaQ32A5NdmOn9y8zirzl9lLTwLbW+ZoJgeBBLUmaEtzCuN77leQL5VtW1s+VwGQXJVA&#10;XhOTNs+s96cThlNbO2Th2mcGqkR779p17TM7GI+GNAh45533fvrTN378w9cO9nvWQEAZdaMAhAK5&#10;jJn094UyTgGC+VV6bI9AY8XKcALXUMjDKbiVH6UGhtG4EGoLJgWDhbxh3nQAeNfzF8D+RQT5pdZK&#10;++y57avXrm5vn93cWD+1udFqNnR9xocgWOByavUqMgEBNtSE6n1Hf3bFSxSFhIh28an821FrFvE6&#10;YufNUBkeIC6V85YZlkWfY2wX0oP/CZSYlZl6IrCPaA7bGNkH5Ktjb17AAkBnqJmiMS2EDoCJjMDX&#10;q8NaP8S/9cWTrYkMMwRXe50CuzGHwAIEgO2j+Rx40zPq4cFgSisrKyr+h6NBg4ACwbZAXvipOcoL&#10;HPxEGsR6pvtFBe+AEFhfwhzryFnvzxOOzAcMVQPh2eFFQNdhzuwZSgA8Jh4N35KV7xSA/c+fGy2m&#10;tHSCRWeLy90WQnht6Tn3k25+Up+Ph90v1j/n1PA77p7oV3fm4kXej4UA2RierNeRAjhZ9yPO5rmN&#10;QKQA9PsoUgDP7QKPFxYjECPweY1AqgL4wDCUMKRXARgkAePK6szqoj1BmoAT4WtBwqQI37AE6Jpm&#10;ekKBQBk5/1u3dD6ybmQiAaRLt3GAuyAXcuXsKQwmQbsV2gtEyg3Qzf8N0/hMXFDvCXT1qBfFMJbU&#10;3HAUCXFLRwcCQORCwdrBC/wbmjL847hK3ewF50ls21VbN3hB1RHXxBGDPr3P7/zohz947Sevvf3O&#10;u3sddgPXu5pckn4K2hkMmMg7VhBQhgKY5oszFQ7IkU95WGC5daLzSgaEBFPs23R5hUq5SnNBELNS&#10;05gjFvMrK63LVy596cuvXr12+dTpTaC3iBhMBLyiQcSBQKCBUpEjSbpbpQBes46VwESdCG0LuNrv&#10;o+6pxcAAnmsBdFNtN31hBwPwJdL+HDLE19C4FdkToAog/a6waF/ukt1Hvw90WtSdYWevnzc2Rps+&#10;M8tHL+gw9kCRZgB7bTlnqxBRCt1d7rLJapu3xiyX5bRsfe+IxqDXZ10xgronpPRByOfruhIqQQUI&#10;nAJSo96ouxyDW+GGhX72gJl54X4BvO+0SCC83BvfuhUIIQ8HQ3QoQU8RXhiblAj7/VjnBRxL+xJ1&#10;vO0gP7zjMw/gPADyLDJ34G6+Ebplmrbi6kuaB9XtCZz1SJL/emU313tA6nmxVeBMgn2aCBn81MyJ&#10;kPA/7p5qVWw7e+FCpABO9O+ESAGc6NsTJ/f8RCBSAJECeH5Wc7ySGIEYgRiBEIG0I8B7ho6sAXvi&#10;zqbUvSgAhxeZWgBDmQLhDmb41LOyZYB4qmH2FLHnZvliKFSboyM3kAOyjlRHPZdYHCG9pf7J+zpw&#10;CpApAXtuM2AkgoEuMLfGNOSmpgMBUIUENXsxVFJ7b+jLDywsZhAGPhl2MKNAIUMQmzz/TAcxHPS6&#10;B7sffXTjb37wN3/1vZ/cuo0THlcBAq8CzIfDMchJVQ+4/JeoDC8PpxgMVmABOE29WK7XquCowWBI&#10;t0CbQ2HBrJPm8cKcpMq9pHx1ZfXa1asvYfV/+cKZMxutdt0QtCwMZVuAsn84mlCFPpujs7d6e+X+&#10;A3SUsIKUdeokZwxAAjv9lpnXQHKbHN8G8OwvAiJlcCbGZZkmQnSDm/D5zeVrMBTQp24zkK4NYWVp&#10;MZZ6fvvc4eQS/YYFEMBwModM6ztfUcmNQ5ruFShMFd4Hx0VL1wPlnUoIE+CF0xBmgejmCIlBoNEN&#10;hFrInEsjpK4fCbFyaQMsAAyIR8+LJhBB8MKJA5cPiFFKjRXZAaNE7qMFX0g6VKn44s8uvLD4/f3g&#10;JhDwf3gewzs+E+ZstpncAmkTRCtYet9lNPzXaAS1XTSyy+JvTFmIjBMKusv29ITbHUQH5s7Jk65N&#10;LywyFy6/wIuoAgj35cS9iBTAibslcULPZwQiBaBfClEF8Hyu7nhVMQIxAp/jCDgFsHfjHU838tc/&#10;+eSlsa1V1CdAzpCEww8Juy3XrcSp+exzoCrDMxpjx6XuOib7+hRj8C17goKAGuTGDZeCbkD+ynYn&#10;DIQl5w8BJKMAZOTn6IesJie1igMNbrN0WXWCKlORs7/j2WbnFQqq5U9QscM/b2sPSuJTu7ghhr0Y&#10;9ff6vZ27d370Nz/+zne++4t33+8PxvlCZTyloYBkC7Mxu6FoUMk8FMAkhwqgBCJvlOjWV+IKaPvD&#10;lA2OUhkwhyMhbUt4y+Xi2ura+Qvnrl67cvXKlUsXL66stOv0+INCweU98fAXXlbTQIOto/4QrAfm&#10;NLJDe3hgFcb06jzzHJLPHgf3XnAw6R/5Yg+x5QVx85y5QcFiQMiDwcCJHicOHBz6Jtxpmw+Yhbu2&#10;kCTNcEc6XYb1UPCpBUTqTE0AoqlYI5mbqwrgIczIUQPpMqYzESIGyq0GQ9yHz9AnSYmEkUh0UpCD&#10;QJgea5M7FXiHgOrZhwN9HN7kQKce3B6f8RgcHsSv0askPAZC3HYge3L7YRt4M4hi/NZ40Lw8wQPu&#10;Y3KWUK1waIVn7ovv7OfVItD3y/hbSLURT4u8tCdGjaWGmrZCfPOAJ7cvZQF8PSQrQfd16R3gU3rh&#10;WuwIEML2FF7Mh3t3ps3TLRlGPJ0tUgBPJ45xlBiBh0QgUgD6FREpgPigxAjECMQIPGcRcApg/6N3&#10;LVvrkngQh3CLAaSQ6zUDO7f1M9/5AGn8BYMAO4AjKepbGq17sl07GFDnt4ljM8GWxLXfvrG6cZuG&#10;+d0ZBeAYxjdGlws6eWoDRvJ5NyDkFICDN8eibI6RsoAzDJVPfQEFnopFa1NnABEEZYllsu9AdRAn&#10;3MB4PNi/devNN9/87l/99Y9/8nqnNxqO55gAiqrAHFAUCYqG5miahwJACECKtyhff4z7iWGu3qi1&#10;2y3U9N1el3Owe71RuXjx/KtfeOmll148u316pd2uVZEMLPX5abUFoZ8B5bTedLHuWqB0czCrdzzJ&#10;NTrO9Ijpt3WGB4GWCQEMaNDjH4Jjt6YAmqXYvlprkCfnHecFQhtI39nP6J8GiOtPRKAe0jkk57Vl&#10;o6j6zQl76rL8NqfT1ijpFD1VzqDipYwCsIqCXK/blWif2NpwjOAMDh9qYlY/wgu4Eq/h900ujl5L&#10;n24cyDg+GaeH/IqcO3A8zyYLxPE4UCfcR1/MAdWzMxRAuVKDdtAEvY2kERN+1Qzuj5Kfy8/is/Cd&#10;A9T3qfpH4SbqBfyRGWr647BcxkaC+ANlb5oqxYT9Xjrhg2RHkwlFauHhF6JvrVtlmIw/OJdfvMbh&#10;z5sKYD7sjiutWsJnheXxyb+YDIdFmKKneaJIATzNaMaxYgTuG4FIAehXSaQA4iMSIxAjECPwnEUg&#10;FAIY/DA8lsMbPAE5QAmhfUNraoxnwEV7WpW7YxK+CiN5UXoGw2ThjaOmLPJMsI31IHAZs+/Cv+Ay&#10;kAU8giiiDKwG2pKweAGo2l+Ax+rt03R0Fp1apjQRovvceAehvVnxK0PLVzCewy48BHUWYSiU1zAD&#10;qP1BmMN5/4B8+Lvvvv83P/jxj3/y8/c+/IhIlGhWV0ArTu6+MRrnBkj1i5VZoVLAny9XRK1fqyEj&#10;hx4gL53vdg7I3uPzf+bMmZdfuX7t2qXTKvin+DoP0AUUKm9ujIhndO2igPoC9sZ3zAFvyN+ZhpoS&#10;pNgvsB6e8farC9gyvXYivHR9c6TnCNYjRhB4wTQ4ELxab7QIiCNqh7IBQwZ6JWS2j5AOCaQ05wYT&#10;77M2QocI1/a7TEQ3xTPhPr7Vilhxh7fNs6npdEVl6WVmQBkC9oelUg8qpdtVj8m0wZ5DVr8EVaK4&#10;Mt45phSro0JIc95LbBxiRZ6f1yB5Ng70ZD6h5rV7BHicmZKVIYgFoOZF6wpzPp2Lk3LyGv8PF+WL&#10;jWMDPeH8FEO5RsDP7nRVoBj8qPATxuG6DA5gvhLlf9Y+U5yax9lC7QUfZoigURL9v99uvW8mlAzo&#10;dy1QAHLMSBi6pDqGT58ZFcBjpdcn3Vu7/crK1lqt8BBQPu3f3c+tbjaWNNIxP/ePO/ek283RheLI&#10;3trzIGcnvnecOWYb0EiP+YslUgCPGbC4e4zAk0UgUgD6dR4pgCdbPfGoGIEYgRiBExsBpwAObv7C&#10;wLwl3sm12x+qwkJTnOy9U6Cqr4XGPOcvgzLTlpvDvXu/6xgTSAfQmMIwqbOtDlmFzXaUGZIVKQRQ&#10;Atbxv1MA7CnZvG0etCAHMG89RzyCLHP535kfYUoB+OmcAnCU6/iNF9kB0WGL0UgqFATJbOKgLCr5&#10;JXDgwzwK/Cmwng/H+emAE41G47t3d994452/+cGP3nrzLewAqGLAyL/ZWAUS9kccU4YCqNabK81W&#10;tUIfuyEXrbkUF9vbZ1599ZWzZ7c3NtY3NtdrNaru6ZynggvIAqwRDSl7HGX8p43pYyDgQB1yQqls&#10;5eRVCJ+x/fMr9TJ+v/CA8dJrd8+/5KY4Lg00QZZE8KQ3F+AB8RvNgM4vaEaZUn8fwVmG7NpOsaWO&#10;88gfwbRK5dtQjod9MlynmdIlYgFbiva2SUI05+mUa6tWquPhqNPpjKeJW4FfsnMTmqSgcpJX95F9&#10;/ig1DCQnifcAubOMiQ8i+8ORQL5fmgP4cJl5E4bwfzMcKCL/EHEBAVGqIm1BQYA1AEfBKXCuQHg5&#10;+PdQOL9w5AHxdeubrYNk8wnr/lmmPwTTb41aW5iTX1o+4zyaNuKZ3PKMu6G/JWrLeh948HX7oJxs&#10;bmHCvD75XgCGqpGrNNYfQ17PQf3iGggdMmBUvf+Bk+7tTnFjo+4+i/cA+Pufm3F7pXuQ/r0MQJiI&#10;jQ47cCw58KDfGpECOLG/U+PEnq8IRApAv5UiBfB8rep4NTECMQIxArksBWCaa1EADpmVoZ0oQw5a&#10;8GxtgOUFGq1nysuXONCKvY9gv6D4D2jcAIxS/pM5HdqstZnl/9nTmsDxl7fgiiOxhAKwpKuzBaYC&#10;sC59icg80cYH7BQynD6xMB/HhBw1odVfyg7wIkFoYHh5o/ERVQB8AWmCMcBgigVfhuDPvf1bN26+&#10;9uOf/Oz1N27cuokQoVJqVGsr80V1As4s19qr6+VivtftwCCsb7Q3t9ZeevnqF77wyulTp9vNls1H&#10;LRK4lLLS/6qOB/R70NjsHWMiYAXcT1/5W4wPFA7tp2KFZPPLcfTrGWzecbs75wLsdPrqr4NSwAPr&#10;QNQBagDMBMbf9HvtB/rg4faFJRECHh6kFDwLIJPIt1O4f4RxN/q/KtgFU1ObOvvUTAugfkzWIT2E&#10;9Q7wu62VwD0qFKv4/M9mNCkUSZG6P/jEksthhGwVfSqeLxVR6Se6A0f1DvhTLJ14ClAHAf5PzmjH&#10;esScE1Eocty4pD7FlqsBRBYI1R+lKkSM99XzygK/m+Fc/tpH87Xn7/gW4H1435eu3XFZYEidEqr3&#10;E2pDehkGU60AkwkdAZJAJ+SLj+/3RS0E0vvuq0JvWilBiJvP/IRTAIapS48D/pMVmibpMxD83l8C&#10;i0nnTre0sQ4DkNENpPs9+NxHBtbxU2X/c4d1AFlSYNLdmzUiBRB/GccInMwIRAogUgAnc2XGWcUI&#10;xAjECHysCDgF0LvzgWENa66uBm0JBTAfuxA6mLpbtto03SAMx4cBwximdGm08JUDDIMc8m7zWZqs&#10;W8hKueVyERWAwXVTUxvg9Q5nPqjDlbCpp5yrACwxDpL2iVrlQpJV5thQHM5HZtWW1J87oNL+ck3z&#10;F5Zi9Q6CqrEHv7ELqnH4DjC4rABQ+4P+laDmDaDddDzq9e7evvv+e+/95PXXX//5m6PBvFxplaqr&#10;eRwBNBI552mjUb906fzlKxcuXDx7+swmPf8oraiWZRpHDtm93Qx6U5QgfMcFWdyMsJAIAg3CFCim&#10;BoCm9qbqgfytwX2rhbAic640ZJg94N703ikAj5tSyEzI3gnl8U4chBvnofZP0VTI6yH1cWR8kxgw&#10;8yWT4tljALNzEI5yHbf7ULoKnBFZNt5B0CsdzAwiXUpaGLabKdg5VNnoZM4+Md0JMTIuNslL5c+t&#10;XJizo5FGtkOS6k9ubuh658MmGXXQM0YJST8/X7Tp5muMMcfAf75q7clVQdUTzIHEvrkxJl6SUAB2&#10;i7Q5b0JgCU610S6Va+6e4Pjf9/FohJMF3iEUUIS74Ic4FxDGTx4i61TpT0JCGNh/fLUkvJAOFZI3&#10;J4CkbYGP5stAFJ4zCKaq8Jvit0AyFTutop3O/GQXAhyfODe4fo8o4DBiT+H2g1LvGQYg3A03i9S3&#10;D0vaZ0gGVAqHp3Mo9x9sCR6iSAhzOPwiqgDuE5j4dozA041ApAD0uymqAJ7uqoqjxQjECMQIfOYR&#10;cAqge5tCACWoDZCr8NgQ8oxMuwnjhSQNbFuJscENz8Cj3E/t6/SuwzlP48ui3E32hAwthy8Irv8B&#10;PyRcr5QAHY5GDAtxuHTVnBcAh/rcC+FdpWzIVpAlgFdHhjazqSMnx728HyCWW7t5otjxmITQhj3B&#10;0m5qKO/DInAIO7XUO82gkoHDpEVCgkjFLoxVzMCRo/Gt99997bXXfvbzd/Y7o954kS83x7Pc2sb6&#10;i9cuvPLKS2e3z66trpDqd3qCUvayuflneQ27agJGwj/JxnMhHuvxZGzyBLO1lyODLqqI5b1a7yWO&#10;9OqnKIW5Mv9iMkwcYFhO0JQL0+mE93THHNYmmXhzkmfwNGjqLGAsDGExnEMJiCrW1axBwFXlHgwr&#10;Zzt9atDRTwHSd6c9KzanaN0M/BQ6O62uUP932OlKD5ue5mmjJRSA8TGJQZ0UIaZF0fVMcXyQBMAr&#10;7R3N2iJJ61LSJSRSQBSG1gDnsTYEutEqbLE2B05zcFJvo6AJQHfMJup9OJHVvw9pF0jkyyow8Q6U&#10;2DGyJmVjKZpK7AwijnJJC9skEvlimYjQ5oIZqlDDxP5JTDK43U/qRICvqCzy95IHD0vYtGJZs+q5&#10;kdgQBhYgHSQ5V3KxdsW6Fi3exAjDT5SoaVKOJkxGHStlfSmbT58R/668fJ0dPi07wAeWyvtEk80N&#10;/Yp9wH7Oi/qP+fgBvnuZSoD7pd4Xo4Pbw+qp1eqSjkEMEPY2ouG4cyfY/4gZwFEHwnSkzIgPVCQc&#10;urzsN5ECuG9o4gcxAk8zApEC0G+VSAE8zTUVx4oRiBGIETgBEUjtAN8N6C5kAvVz30EY3vu2GcZW&#10;X4A0qS8846DFII0SiWCtgOoNPiW13z5seAfgVK1VrdWbIIftlqJ3RlDDc+E9h44O7IWqDJIGwz9H&#10;+6Q+nYbwGXry0yiDxMrOq9n9Atmf2ctbEEd/5zsWicwbA74EqaaecHYhIMOkPaHjKMYSEEVv3+vs&#10;7Nx9+xcfvP7zd955/8bK5pmLl65cffHq6VNrq6ttTA2CAb7RFoWyweksHjOkJxTsKN3P7heSlkF4&#10;DrnkygWQcNI6QNSHNqcMBKktW+0o16XmDKGrTm+QLtwwYYCCfjm8w25Wf2EqjCL+BWDdciFfMtbA&#10;EH4O7KuV4HPzuHnm333ofSY2oUTrDuJ2hUK4LiOOxBD4XXOoK0GEqhwk5bBq/aV+3lgFnc+qBBLM&#10;nJA74qg8kEnE7MzcKZko+twCDeSr0ckR35/cfnIj5mNWN3IGX5ZGoRBAlnRyiB+VBi2HHsKXUHBe&#10;sEvIsc6YDoGs1xvYQ6Aa8AMt4AlmT29rUnzhIN8/82fELlffhrXqN0iaDEVh6RHgO/vmZwnPYDJI&#10;zu6WPYlJmFKrBT8khELrz/UW3GtRYH4n8y9c/4w6Ahxvp+dT1rUmzfWKxzsB3MccMIPDMzIAdwU4&#10;ui1G+7eHtSwD4JX/y3z+fZwAEhuAyviQud+9M7LJVKcHS/H/E1UCRArgnlsX34gR+CQiECkA/VaI&#10;FMAnsbbimDECMQIxAp9hBFIvgHcC+HSA5/DCwbd80NP+8AlisVyx4Z8EoicwwrTG/n5AGuF18le8&#10;AdEkqWuac/1pn0I64RnJBARUHKA6UjIuQTMCIHHsISQjM70E6YDNOAo47CAnIGHHbA78oADIq1r5&#10;s5Wpo/x3+UNKAfj8lwjTHOwCWkvAIvgKImA2G44nO7v7d3cP2itrm1unGo0m3eUlirdPwbflivWB&#10;98YFqd+bCI0E2Splm1aVByjogNAN+Ykn9QK6dgtFQhn45B3j6Sow88O+3qrWPaT+qWNyB7Eez/Ct&#10;g16PTOhaZ7IFK8dQf4SkhN8Gs4S0oU3fWfHhqrwnnSPwtDAkrTdfrmuPno7QGFYbooMk7GcFSQKQ&#10;l9tB4I/4VFyPSJRkMdpK9NViYhQ3RgiX6bcbND5bQBFlV6AfH8C8Xy/viCjB8dHqPexee/mDGi4Q&#10;MFvYLrPX42CHwx1IKwERYCqDhDfQNVms+Z4OEY16gyB5tJkvx4bJeAT8+fIwhjXpN8UJBX+mkgir&#10;3kUqgERRkQL4sJB8t0DKCNIvpPjwO+Uf+SPpUwrvODujfcxnwsQDuo3+79Jn1BTw4Qb/WY5Aew9r&#10;h7QAx1IImf0eRgGIARjVTq0kGoC0lr8yPtpO8N5zO9FwhAKgYudoj4B7NA+RAlj+oIivYgROWgSG&#10;46Ss7NOcGD+Oa5XkF9xTP+9P39h/3DEjBfC4EYv7xwjECMQInPQIOAWw/9HbWdQRAIb96lPPNikB&#10;PGNslf6WyhW0cLAdNiCG40DHzyHPeQTVeFktkBWDcqTtvAacCII49Dcw4nBFkCbBmCpxdiROFpev&#10;3rtOsMmKEjivqwMCYeFX4fN07YCZw+OzT6s5lR1Y5TzwTZBM08aHz+Fp2KT0tqysMszypTeVtaAV&#10;qBV0bqBOBgXIqIkMveIMb2oXT8P6qe0QydH9sxAfQ+jme2dz8NMmkDcdxDgRVUnYtTJU0gEhUAA+&#10;eX1goFMeATjeOZ5MzA6c6Uh61DmBElLELgFwVMwLm4aJ8o36odA9ZNS5OXabkivUtTsFYHPO8kGG&#10;1U0tYkA3fKShk4JzHWEUEyczb0c1eFga9fGx3y+D+gLAfla7Cxrapmg1IunN0qe5AhRAsDwIyzir&#10;VeFNi5NHizy5v0gq9rVgBJuxg6A8xAgjK5FnB4LjFQSqBTDPBS/Z8OVKRYyHoVarU+LCgVZ6oDXs&#10;wQ/L2F84+PfL8sfEdkv2DIfYwiE4c4of2Cfg9rBawsjOINiCl4dCqurXY+g7O2ORJQV85bhBoxwB&#10;TGniV/EpqQBYrTn0J8sHToj5sELfc+5L0f8RZf1RzuCo8D4ZOojtH1IJMBvs7kxbW228LBWyRGuQ&#10;Q/9RKTWPigaOntvAfmN2hCw4Zkb3FAskfQqycXjY66gCeFiE4ucxAk8lAvwem4jwfyqDPdIg/MAu&#10;lxD9PdLOT7BTpACeIGjxkBiBGIEYgectAk4B7N14K1yYAwNHzvwqAvQ7euQrYnrPC1ttcoKdBAWX&#10;eeYEtDvOcXjjeCaAFseEWK/3u13QGHieHZSgdpQnoKNueH5I4BH0LalXzNdNBeBZTZ8DsDI5NhUD&#10;ONTxYfkaqq85CsZhgS8eld5KJHM4SE1dDwTDiiXhvdBBPgdOc9CeREBIO/WfFxYNMwZ7mkRBxQbm&#10;ppgULtgfDerhZ57tlldPoL5TJMYtSIbgnQ5C0NLXOtxrs5OugSICXE6wjE/KtiR5Y1W3g6atEp67&#10;hJ2gO8D5TQx3ARBLGHkTZMstCCiU+8at8WS7syqI28dj+eT7fdSwaSGAoKNVkvsF6xzGREj+YHlr&#10;yeNTrwchc/iO1HNOn+oG6KKZ7WQ+1h2wTbcp6URozItRCb4Z4cM7mCOq2sHu38wbJ5jlBMcmiga/&#10;j36BfqUeAd50J0VNVsE0PseE9r7kiAZUDivNY+KHCOobO+CeAoygzgLc8RK0kS7aOBTd/YrCWecq&#10;1L4xMZtYqhUc/PvIjsaz7/jtDisweWqgw4yG850d6vvD5ReVfdb0UBjtEAC/f+rfpg91cqVJQPJy&#10;gjDuTEoHX2lXX3mJ/3zSXgDUYNDK4oHl/M4IFPuAa1ft34uoD5EG96EAlrn4ZTF+GDKsrtxhBmD5&#10;vrEBxxUOHDq3I/vckaz/PTNit1EuV02u59hLyp75Pq8jBfAIQYq7xAjECNwbgUgBxFURIxAjECMQ&#10;I5A0BcxSAPqbNIXQslKzzcF2AN6kYn03Bxj+lRJos3tLkIkDFf/qA4bMJ/sPBoPRYECylQS0gJYV&#10;YgOVkc17o3KHghxFH3h2UMd10LsVArgKwFkJWsQxGU6CuUAWOzm+Ck74zkSw6YVQGBo7R+MqdPDp&#10;iQJIr8gvinPpI3dSz8AtXXuCXvWR5bJd56/LlRRbB+gjA41gRRXZY64XAJuPJoZF81F0PYY+z5T7&#10;0MUqqSsDQ33ohxgLsJySD0W0HKx6Pt8xqjgLo2LC5HkRWtZ5qz9PtnsEjFXBXJCb6/h5jo1hs9k0&#10;1O1jJMRKuLOqQDDcGcz47UDPJyc9BX0CSsWnnI7dWZeYKHIiDRZT4HRYIR4H8+E7lD/391W7YZPh&#10;WpzXcFiOYh4LBmswmbSlCJwCR7GnsxtheacUgE7h2J6hlPCVjwPcR51T+PsBPwcaxZdfemq8G7Uj&#10;B1YrxLXuxJazAAHw+2QCixR0Lhlgv3SyWK43YoVvRRL+ZVMAX5POBfhrf0hdluKMRhjEL9n39/vi&#10;T5BUPPl5vV6rVKrmIJgIAT4VFcBxDMA9EN/t97Ibgpek0CW8m33rGJdAWJ+DW7vDZHffYenxvxx7&#10;NtjZmbVPHeMQwD42kWPOrb6b6RBmGLDUDhw6oX+T2P/nsuTHMVqIQxd87DeRAnh4jOIeMQIxAsdE&#10;IFIAcVnECMQIxAjECBxDAQTYIOSfR9+uTX+8mruYAKTK5pfg36Fjii6STmMhsiFjybHuOedABQpA&#10;Nf/WfAAE5k3LHI+Ciz3X6dCx2+2CmqAAZBlHab0ldX0mnIVyABzdwONHKIAA6hjHUbHDJABSsVyV&#10;81nObfD1F7yh2BlKgEQGLQm9dvXZGqI3yb4lxt303tCSuySqu4BZqWkH/l8CsqXAzGkIiwZsirTi&#10;gWXwF1btLhrCTxeoCvtWXIXgdJLX1bnEGKQUgAdZ79rwWf5Cb6owfrqYWG1G4HQsDg77kwoFG8Sr&#10;JzRMATdBFwsIEXIuSgEIOf6MDhoDhHbMqfx96mvA4Wmc9ZL/i4NIO0Qa2ZE4F9iFWhtIyepVV0L8&#10;oI+C0N0XIWIG94C0AhGNbQURJO5hixRqCd4TCmKmwefIAERncADrxEPqU3KywKfqdonG1sj0XzG0&#10;KPo5tME2FcusKFapxPxMwuks4xq8/aEM9JEneKTmLEUJBXSDYJLoEFgDVEt6MBoJefpK9joLh9/+&#10;vKRMR/DzW/a2XAaTq7V6h+RG2/1K5pmyb/4M+nU5W2QswJLLS25WKmMJvInWTH4B6VGt1tQABCrG&#10;KJdPgwI4NmF/bLb9ydrmhZ9Bh/sChrfveTHt393PrW42VJn0yWxLPuNYouJxThopgMeJVtw3RiBG&#10;IETgCSiAT6woId6WGIEYgRiBGIETEwFHlK5qpr7dUKsBJCtHlxdA4kqfJMYDmDFp96Fk4/KawP/g&#10;7dRGjuyomr0BH60vn3TOIDoE0uwAUPRegLYxoGVlly73PqajO94n3dogXWsJ24BzsmApgEDPDAv3&#10;qpqg5HyEDwVmYm4JrNJbdg4rSjAw5fjfBfleXw/izpuyX/0LVSqQIC6zBrCdffMxeWFFBwkEDSll&#10;m5vAo6PBQJf4gT49q9OWwQHG9dme80dOkUw2lYj7/LlYVBUc7ziZcSRSJ+drANXhqOfGYVI83R3m&#10;74QCV4xq3q49KWFgGgBjNl5wlN9xvvKazfoSMJTYGb8E/zSZ7SHcK8gqkkICgYSSSBkEv5lqMeho&#10;2ZiAbGZbyWqrCuE+annwX7+9HKF2k7Jg1ErlE87uU2bCFkNdqekvwm0yT0IJTJDom+xC6fExR3V7&#10;HYUl8R60ppgueXGSyrol2kSkceCk+AXyz3pMmq4EEqdMO0gxCmpDQK8BO6cc/qQQmHh7Q6gDaAYo&#10;NjpBjsYj3neawNkI6UuMAfCVEFZUeBACL5Out2RV+zLzZ8G+6n7w34TwSu+F3SOz3ghLKnkAlt9/&#10;Iq/42XJwMFwWeUhsf+vOQala5C6FM4Kab+1OVxr3evffd1Ko88OwPmZuZev41H52jOl4kKtXPjn8&#10;z7nKrdPJdrSd4ScS4ThojECMQIzA04hAtAN8GlGMY8QIxAjECJykCKReAL8IkwI4JShXOXAZ4Fne&#10;O/mfZ35zAJbJ2CFHomdWkXwBEOmo14GHQJsgPendSrVcUXt4UD8gcdifjkcqgFfPe2srB1yy5nR8&#10;L7SZcs4O9RMMwy5CfOZdZ0nqBCgCYGSBh5mcoA5A2ycAv8CBjAomNC4jAaWGyTA/0+bo2hGdTPkM&#10;7DmX4ZlnSR4s7W+cBCl9ucRpfEPPnpc2gsCJEuE0QKDXxusgy8SK6DBKQTUO7m9nYZLXgF2p4+TA&#10;Vnj0PH/u90XYdYxmW3lyLkezzdgKaI+Ud/Bx/G45/SDIZxOA9fA0u12Jmeolwn6V1SdUiN19L49P&#10;57OAMtBl2qSpy4AyCJ8yb26Hp6CzANWVF0kQ0np1HyHB+TgsSD9RrNFIT46JVvWfTinlAtTnzzsf&#10;8o5P3j5SqNMVqzesSkIlE/Ap8AHcYSteEJwHUw/GI8IGwGaWjAEbI08Fa+PHIFYHodNQEeLrZF4q&#10;zAsK12DQ545r/cjtz6gi0QRWWm8Rc/5DhILQuk3EyAHOLOoKnkWGkvqfTAfmSrPLvYCEuzwedZBf&#10;lCNwzQIqjP6RnEVHFa1xxSyHHCd1izAon6w6az2g1S4Fh5E3CjgFJzmcCMStpHfBAiGiTWYJTECC&#10;DC1Iewi8QscdCkylwnbpxReJwyftBZDx2/ObmebGD6n/l+34TIw/NR3/g3+GZrX4j5pvn3Rvd4ob&#10;G3Uz73zMzeabmedjHv4ku0cVwJNELR4TIxAjkHsCFUCkAOK6iRGIEYgReN4ikHYEeC9cmKMv30I2&#10;0vChpcGFeaAARp7pZTPtsZn5S6Ge5PCXLICSpaT3wZDSqtPCfjwcjPodwyNqBJfolqUvIJGL7l0C&#10;a0t4JmJpB1WCSWCbUrlSVfo6ZD6BNNbULMl2+pz56jgbSM+xrgl36bvQppDW8upCUwMwUkDdy8R1&#10;GgqnG+x9S9zbC5eH++lcqc7GIL5zQPKObH0fh6++a0D42VXlGN4/9ReO8UJS19/3yYTgWHySDovh&#10;QKHclI4Jp/MDITOkY08H9wn4XU4vZwnX3XzBh8V8Qf4LFk/dfYOaoaYgoHS/XhecK+MtgiapBLFr&#10;R4FfqFRreA2SqRcqntGZTzqF5N4lrewA86qe8OllV2Y2YrpMN56QL6O7Kqi0wd0QBHKl0qBZwAT7&#10;CYJkmXurULCrBUWD/JlCrVJF8sD+tHYAMkM3AdohDjzlbxSAZf5FACU3V6qJVDZjl6UNZwNYA+N8&#10;sKiom+hAm0fe/m/1+uZeaDUFKi6AGxAPkc+hhMmD+k1CwCLwQKaS/yQSFg5P3VuQxRRoMXAhrHum&#10;iCBDmh0tRUrN6exQQsxALYR7JPAUQmsYSzIt15oF/pmBQpjkxWvXOMMnTgFk7+KDXzuo/3RR9qPP&#10;7jPYM1IAn0HQ4yljBJ6HCEQK4Hm4i/EaYgRiBGIEPmYE7qUAAtZypOqowDdeC/qCq3Oupl66mgu5&#10;uVu9TShgV/mfF8ugEuE0UQAz5NX9boc0tA5XHphdylJUW1m44SNMAZatBBhNyUxltpHrkx+VtJuz&#10;e1NAVcvjZJ4IxQWrHBhzOnVTT9sBiohIG6FbTj+prA5+clLpg75s8xy7IXYN6C/8K5ujSrvGZcIw&#10;cCUOzp0Wce29m+1lh3Iou4xnmhv3Ax3QJpg2ZQGOzEFX5572KVNAfDiLQ24fmUP5FmDnp/Nb6fHR&#10;ZljXRwjTs6s4tKD8EEf4HkPOizuD8xTOZ4ST8hq9AO87qwLzYor6CaoBv4keW10gsvlqHQaAaVn7&#10;AqWocQQIwU/ZDe770sch3IvsFB1XJ/B1PmV0c0ZUF0uPpF2dNBq81zk4QJIhFYChf9aReUHkypUa&#10;tRDmEJFrNVvjXteT5Pa/JfcQqAiD/Xb1KaPjU/LIU/Mid4fplIVtYgHt6xKBdOWlEgYf349kXRbU&#10;olKuibZeuBncJFURoAzI9Av0I3hiZgtV08AgIIwRoYYvJvEqlUfDETUQXumgp6lYghFAPUJEvOoE&#10;jQFaHBk90J6z2q6snpbXZvq8s8P5K1c49gRRAIdWZfwG944bMQoxAjECMQJPEIFIATxB0OIhMQIx&#10;AjECz1sEjqUAAvrNZmUdldn1A5ZNRm7ZcNe6867yiGah78g8ASo6hOZwLkoHhk1Hgx511kJ9YEu1&#10;nZfmWVglhdlAWJKjDjuZSUgsszfjq7Gc4at+v++AE027srIG17wMO6EAhMHQYqvhmSNPASeB4MQQ&#10;ztEjG6fQfzwxa4XpDn19Aln4HSC0Yc5kTEUk7ZPHDk4ruPTAz5gC2iWzECiDsJ7CyLzwsCukmZmH&#10;d/yFT97VAZpMKhzIzpnX6uOYkhdZFsDs46SlCOHy3SzsuuQw53AVCb41YO8EhE/AuQa/0kR5nnIf&#10;vg9VDH6siyzY8J/nxoBix1RrKImtO+517uFO6QXZe5PWhwhn74vHwYkMv4OAfFYH5ffOeSS2f2rR&#10;sABUM+m93Z1bN2/+1V99b22l9dWvfqVZr0Al1arV//e/+/e9/mh7+9Q3fvVX//AP//gf/r2/pxS5&#10;3XmtJVkPusrDloS+TYih5F5wVl+9Rhb1B4P333vvhcuXm/WmNC2zKUYEgPDNzc10jSeLyq63yDPI&#10;Yr589YV8kZHn5vaou3Z3b49/a+vrW+ubTgH45kEYjofdQe+HP3rt8guXLl++9OYbb8PG9Af9ixcv&#10;Dvo03OTFhbfefHs4Gp86tXn+3PZ773+wtrH5nb/47t7eHif9zV//xnQyunTx0qK6Uls/w5PoThMu&#10;lrlw9SpXEimA8HieuBeRAjhxtyROKEbg2YjAE1AA0Q7w2bi1cZYxAjECMQJPEAEHww6oHM7xNejt&#10;A/YwQK4qZTLyEhpjcm6WgSaK16+JLITmKIOLY+r/9c9s2JB/N1srrfZKs73SaLTrjVat0aSTWoki&#10;f8CbOrsnGXuHOgkUS+XgjirZwP9u6cch+mc+gkgUlL0V7aDubskOaVdCh5c4w7mPnW9+pXwkQYH1&#10;mQvu8R4HzzBnGYHsrMI+PniWC/BQePI8EAG8cOCdNO1L9/Fb5gjZD/GjAvDz+yKImeJAn3OmQv5Q&#10;UwCfc+AafP6OinkTxTjBCe4AYZLp8AliD1ftCyNcILGVpyAWd9gNIiknmU7hhgTsZl8vWfvMZRqM&#10;zFl8nr48KCuQnYH5TfLCvsUnIil58CWX3nQB7xCB7BzCWvWZJ2GRFAW+CQRN6JCMMHKV10rvC6Pn&#10;du7e/d73vnf3zq39/b1/+2//LaIAli+CAU7x9/7ub2HI94Mf/BB9S75Smpfywzl2F9NcpTCmZn0x&#10;G3DH8osxBFK5NERiUi6wz7SQ4/0xAL2ib/O10rxc2O11fvCz17rj4QR7gSLdDnMf7d794M7tESwE&#10;TgSVAl/Zzf+N8xq5P5vkOGmhOMuX5/nKJFdiEj/82Vv/3f/wP/3gZ2+wP4Pw7z++9qM3338nVy1y&#10;rr/8m7/58M7+T99+77s/fG2nN/7r117/3o9f/5Pv/seP7h78xfd/9Ht//Gc3dw5+9Pobf/nXP/if&#10;/+BPbu91X3vz3Ru39956/8OvffNbv/2f/qcbp8995/s/3uuNqK6R40DGODCstCf4MRIPiRGIEYgR&#10;iBF4ziJQbLfbz9klxcuJEYgRiBH4nEfgd37nd4jAqHvgcXDIF4BfNjgO5/wdsrmOEzxN6sl2cxRL&#10;YGeAiwmiM3k/u8ukvcjOVRkEFPFylwogIGTqme3sZq6WmY/PzJiJZJIZyOrWcJYaNeWzA29P/nva&#10;OaBfb33neVS/kPCpIJDpC/zyPa2dhZf+fuACvDTe93HwH+C6I1jfkxeBQfD9PYwqfjBg7G8G2sUn&#10;n8X/2fP6gOGm8NphvKC+nSgUO4SjVG2ebqF2gP29QMBPFAISLiEbmTA9R4k+eb860TUV9Wj0d7KB&#10;Jb5BGhCu2vG/OQsU0P8TDKIgZYdcGxJJwqE4+01NORq/m341/ma4I5loJ2EPBSnGQVRsqc7/u3/z&#10;b8i3f+UrX8Y+stVurbXbzUaDU/z8jbevv/zy5avX/t2///d/+d0ffOVrX/pv//W/+cvvf+/K9Rf/&#10;/f/39//ir/7qO9/76+uvvPR/+2/+m5/89Gd73d7/7/f/8OLly//X//v/4/ylS//t//Nfv/3Ou3d3&#10;9v5f/+bf3d3bP3f+AiqAd979BRzJ//z7f/jTN9+6vbdXbbXefu+9H/30p9/+zl/+kBF6nX/93//3&#10;3//hD7/zve/z/kd3dvZ7/f3Owf/4//kPH310u95stVbW8OF8891fvPvBhxunNldWmr//B3/w7T/7&#10;8x+99vNKrX5m+zQ8y1vvvtda3RxPczdu3mqvrN/d3ZcsJ1/cOHWas390++5Lr7y6s9/h3+kz2xQn&#10;vPfBR1tntr/959/Z2T/Y3dvbPnduv9MZjEZbZ87WGm0tIZPD+O1ek2Ah97u/+7th8cQXJysC8+7J&#10;mk+cTYxAjMAzEoF/8S//1ePONKoAHjdicf8YgRiBGIFnIwJZKBVmHOBuAKgBDco1juSqaQHM7a/M&#10;O2SXXSIeEuxJqjb1TrPDKWA2LGmW5PQPALdQLi1HP0vgq4RZ9dnJtswAq7yb+v8kRZ+lGMzO3iz+&#10;aAgnG/YyNAPoMFSeuzNc2vRODnkOIB1DOkR3GB9QpX/rR2V3Czvwwq/OaQVPrbM55eFxyAoKHB6H&#10;c/nZXQvgvfR8hOxuvA7DOjcRGAo+CpfjbwZ4HPYJqNihuB8e9AVZ0oF8vmP4e299uHZehHx+9jKl&#10;MjAioFqrNVrNar2Gl56K2VPJgFMGPkM/kZUgQMQQOmwCZCoRuINsLtrOYpXuqQAh3DKPZJbv8I/U&#10;GrBUZk2yMrWuCKDWlcgj9AaVep3WALlivtFqMSfZEMIKLIrzHP84rkoSfr/bJyefL1Xe//AGFNXK&#10;6ub3//r7/+Sf/NN/9s/+2fe//4Nf++av/4P//L/8q+9+n0nduYtEf+tnr7950BnvHwz++I/+FJnL&#10;b/36b9Qq9VK+nJ8VFtP8/n53585eu7nCLWrUm9QF3Pzo1ocffFirNn7tm3/rV7/xrV/64i+/+soX&#10;d+7uf/jBjdFw8hvf+tZv/+3f3D51ihYX77379rvvvsvKeOftdz9478bG6tbXfuVrX//yl0+tb9Qq&#10;jflkUSnW4JAa9eqg1/2LP/92rVpebbdfvHpl9+6der166eL5137y45VWkzKH69evffDeeyO14Ric&#10;P7P1d//2b/zm3/omH108d/ajD99nWQRixW93WAbxRYxAjECMQIxAjECkAOIaiBGIEYgReD4j4AJv&#10;/3rsFcqo3/q4+w4OIBMYZonZBNVb0bS7pAvXqQkZuIz/JVXgMiHHmd1Qs4QBM30LgHaIKE8765ke&#10;gHSA+kLL+AjQN9227EwECE1LwHmEsU0qYABeIDyUu3viXXlO4wBcVsBw7hvntfRBuu9J0TCNIAfI&#10;BEdTM3GDehj4VzNGSNq8sWfQtAetQVAlZJP/riPwzQGYmx2GKw2aAs+06xbIOEEWdy7fVoJ7JjLC&#10;r9eBXMLgpHwHnnx8FEYIt9s1C36IkyZhGtlxmLmEHsWisxt+iIeIMGtk+Bdk99Vq3TbQfuLUYAvG&#10;g88piDYh1wg+eYuaeATrFxBkEUmc5fGQCEPMd2JZpRIu0A/3jzx6IQJJZOa0r8BzgNBMfvNv/xZs&#10;xZ9/5y/2D/Z/9vrrtUYD2sA8LPMUA3znO3/5tW/86mQ87Rx0//k//ienN0698bM3xv1hbjr/0d/8&#10;6Myps7du3p6OJqutlb//d//+//Q//odvfPXrpzY2v3D9+n/2d377S6/+UqVQWqk1y3AMM7n6Nyv1&#10;X37li1/+4i9/77vfq+RLtwH/730AR8D6w5q/Xq6tt9dWmqu8oIhipbWCamVwsN/ZvXOwe6dazN14&#10;793zZzb+xf/x/3Bp+8zerbutWnO9vd4o1yvEaVEs5yBaFvnpuDifbq61d+/crhTztXL+hfNn3/rZ&#10;Tzbbjd/61jd++Nd/uVIvrzdrpcXkq1965Rdvvj4f9sq5Rbte3lhpwlLMxv0aBRO4D6TqEg+jawHi&#10;FiMQIxAjECMQI6A/jWIhQFwHMQIxAjECz1kEjhQCZLPQQpmCnEBKR1/Kqia2bcAYK672rwapTeWu&#10;r8r7JgX6snMHTugdfolYybH20g7aRy7mnMJeAMzlKCBEak3a5Yhmnnf2T83P1CZdRd3qzaY0sH11&#10;lkF9Arxdmw7ErFC+g2IZDJOnFIHaCthBFdoLcpBmUipPZmR/y14ObTfXrtm6vqfJZqFiz8k79LUN&#10;kznvYiBzBL8iMQlqcSD3dziPVKWf6AUE1E014NDavzop4Kg7m7f30zl4DnyBcQzUusteUVEUVFNI&#10;maz1jU8KKJb8QgrnHCQ7xjYcPhGHwCFmryg2hG4IQHQp+7FjAKWqVJ+aBF5onsbOcIiS6qr0R/5h&#10;N80OdKM6dssqC4D8qmkoV0TrLADaco4g1BjSu17d3SONBRAZwNG8EXwNPCBiXsy63+gau0Zr9Wgs&#10;jy2VVFuR3BNnprQGtJbSIhDNlTZ4nAyKqFWrffiLG2uNxt//T357bW2VWNKa4K++/70f/PAn7Ub5&#10;m1//lfxs9M1vfv3Pv/1nXMGvfOmXvvKVL/3xt//s3Nmtl196kZz522+98Q//8/+s0agN+t1vfetX&#10;W83GrZs3bt+59eUvf7FSLV6+eglxzAwBQGFx+sypTvfg9u1b3/jal1fbzdWVRrVS2rl7+5e+8PLZ&#10;M1trpOxbNd7ZXF/h64Xt02fOnHr3vQ+Gk/mFyy9IVpNbnNrcvHBuu4p8oVZT2cLaan80IF5rG+vV&#10;auVnr/8MquXU1hZ2gFcvX2HPlVZrY32d8Lz60suXzl2AWXjp+vVquXqWSgDU/rUaToGVavn8ufPV&#10;ao3H7C//8q+uX79+6uyFcr3pNTa+cthiIcBJ/zkfCwFO+h2K84sROKEReIJCgPz29vYJvZo4rRiB&#10;GIEYgRiBJ4qAdwQ4uPk+Xx0Dh5SgHPxNSR00Aqn5HHjYe60tN8dsIYvIsaDooPEOddt+FONYAnmC&#10;d5unHA3+C0MqaU9a3lrWswslAt4rQCi5VFHjPus2F6zyBFoyAn6HzQlcT2fnUgJH2naBpELFW/Ca&#10;ccDDvG/t4jltYrDPOLyZqAZSh3wPTppIJ4HNt3Ls89A5TWCNDpVs9/c9AhaWxDWANwPgD4iLN0N2&#10;PcTf87HpsIm0wXrHJWSBX6mn4s0S0VB9euoAyH0H3nZBvt8jH9YncCT3Gw4MeXX0COFcctcH0qcl&#10;+pPczKB24oYQggz+TA7nntoE7Bp5lUDNEEnbzUA+fELagNBPF2biEfP7abcOmK8WAH4Kj1jY3yPs&#10;O/ua5D5Qb8E8dnfu5ibzyXDICaul8jQ3w8iQOen0C+1Uq1fVVG80tCaCU4QPnAvtiVY+xQUzkRhJ&#10;gYloGC0ing+UJGByI48oO8ijRkGQwbXClbAA1HiPa0fxYu0J+R87qIGfXZStVRaPNB1QMrq4Bc0R&#10;i4TMeTVvKsgXl2AwjplcFn/84x9z7AuXLoHtPW62Z47CEhlheEwM2bMqOCPSCzt8TmkAg7Dnv/t3&#10;/8Nv//Zvb545V1/dQKvja9jjHDsCpD88Tup/Y0eAk3pn4rxiBE54BJ6gI0CkAE74PY3TixGIEYgR&#10;eOwIOAXQufVBFkE5sgIOgHlANQHbpxlpte3LUgAOwxwHOnA1vKee8I7HsriUAwVXBAtBQcqWL9Gd&#10;d2JXrljCelP7A8/UrN6SySoqwErQxw8I0JBVwlw4dHeLO5eYh9S9v28YUq3mMvjQESPvLqhRyJIF&#10;tjPDJ9aAHocg5gfNZpFnyi+oQ4K/76e2ERIF+5F2gw6YHeiGqoFAATiu829DAHHQs8x/cml+vzVn&#10;qSRMAnEPBeAzSVwDU/zvZ0y4BLuuMLdAGYRbSRGB1/b7hamAXl6ApiCgEUDaphGIqXIMI2gItk+b&#10;0ULVhmY+U81IYArSS+O2i2wK9yh7Fdml5Rdr+oxl48awPsOSME4nibkWqt0oYjMejsrFQgUBiBEZ&#10;BWZaLrFKgf1GdfH2HL4DLwlBaI5TSFl4czws/VZyLgof8ED0kHKsOSoWqW4QvWFGkkm0Db0n9IpJ&#10;KkyXMoMXYBy6VbAcDajb0hVHQKCIgJpb8JK4qu+m6iVEiLGzrwcxZTZTRtOSUyNMnib5KyDy4AwK&#10;UfpEML7OqP4Iegp1MZrqmDFU/2I3fTilC4GaMoSHiBeXXnyRr7Ep4GP/PP3UDogUwKcW6niiGIHn&#10;KwKRAni+7me8mhiBGIEYgSeKgFMAezd+4QAgwZMG0YASoHgrB0iM6B2sGsAWhvcThsyhfyo4mpHN&#10;Z4B3Uj0edrAybynAHeOFXK4TBpYVFyA3JCV8C1yjIN2RtuMxfxFUAI5pswSBDs7kin3CpGkZxAX5&#10;gS9QCpTJWCKa9/nW6+oNXs4CFHcSJOEsjEoIQXMgahr0JGIO1AMWDSl9H98Hd8AcLifs7J8G9iQD&#10;iaUC8BH8FjjCB/appMJa7YUQ+afMmYt1CYAHjc2Rql++MzLhqHBnPT6+c6AAdI2iAHQWZjWejgUl&#10;08tMb7fmy7CWRU+aIBppofP4AkhimNwR0KkWg08+LIawogO09lWKoMFaUSZl/yGA2ZmH18lC0RlV&#10;zEC4ORlUBVEbo54oqUmBJAAA+PliCP5X3MHkqhWxGQPXAfwynfSZ8ZbeoXdgJtTEkTCgI/D5ubRE&#10;SwLjRsYE18MnCPIXPPK6BogGMQPqo2FskXgNs0eAJsiNx6PpZAwPpvx/WY0z1EmRKzD/RYkUZlrA&#10;XB0316A9gZXKQKOD6v3BFKNQYOr61N6xJeqtPaRZEDsDpaOPRDH4GmbYyy+9xNdIAYQVeOJeRArg&#10;xN2SOKEYgWcjApECeDbuU5xljECMQIzAJxoBpwDuvv+2o1wHFSlCswJsa8YXoKlDNkukJ5SBH5LF&#10;sf5RAk0zHIGP7/gnzakmampDH8mYvpuhL/unXgFzoFqJin35/mtb4n+XOqfINlsgoNlbGtZRTQCW&#10;hYISnhkslBAK1oggSR2T92ZLj0qQMIc4v8DmiW6HTAHbCyqrhCGRG/CNexMqL2s1AuHCOco5CBBg&#10;SL/7p84O+PT8cnzzOXNm5abTIIT9AY6JTYMBPB/E74sf64MnhvymCXdrgPCRD+WRZG7e6s/gpTbL&#10;UU+VPDf8rdS0DTKdawcda/cmgZfsb+OArgOqt2GlQHcxQbgpfi2IBlws4rfJqQffx8ggxcrXmH0E&#10;3DV7ANtCfHxhhDvul2aDypVSwDifr+CmZ3yGDBRB0YU8CXlUADqXO0/I2rCAal+n4+yc2gKoqBJS&#10;O4eP6+OzDnhTSJu0PMvDman0kQlR9SjpKowgc9E+Y/oCELaXv2NeQZUEAPoNBmAkOsC6G8iCId05&#10;LAYf0O41h5j4xSmhJFxiHDy8zNU4Bk3aT+1vJh0Z09ViJQZaPBevXWOHSAF4oE7iFimAk3hX4pxi&#10;BJ6BCEQK4Bm4SXGKMQIxAjECn3QEnALY+eAdh2qOKFKg66h1Cdh8Mg5kHIeEzTDMIbLAR3OQ5i8c&#10;jjqq9JHCGAlUS75PPnVAZ0lKYS21EpgkUNBRt4M9gE5I+fopPL8dYJhPknfS6wJJ+oUkxfA2QyEn&#10;0xpohMFgIL10siX42acRLlxJ21QU4KDdpgEmdESXoNM0CN6czjLqadG1X4LHR2Ayc1H+pscwyScn&#10;sotDFEB6R6QEsET6MsnvY2axtNcCcF3MIbV1SKoMHF17zb9P0uUJHkk2KskVLkINQp7nRsOha+DN&#10;Td+WSIrqDXIrvW19C7ScPEr2VTb2bhLh00snqaR+sET0iGVXVwDSaeg4b1IMEoIZDvHIh/nAZYg0&#10;waPPwLxX5vs1qlBFKX9doAwlLTeuug/ui4lTnIgJZ/dg3rv5qvDMP8O6sGJ5a9KV4Pc6cAF+x50A&#10;skABzuERwO8oEWAK8kr0T6gvwEUgua8eRr+PYVZhpSV0jz4y84mgELGp6MalJSR+i/jqZw+LxJ8I&#10;3jx76RKHRArg2Nt9It6MFMCJuA1xEjECz14EIgXw7N2zOOMYgRiBGIGnHgGnAPY/es9hjMMJhwfm&#10;ApBQAA5d0rMfUgFkwaojK9/ZoQWv/R0+clzkqJIXvk+4ogAIDRM7OyCYY3lZpY+x6uO/vOsoiK8+&#10;uPYzqBbAjAsNlvL1FO2n6fokO+q7+Wk0Z/odFAWK2A0KIFAV7gXgE/YX4QLZk5nwrWNaTw/THS/d&#10;M7lAQ2sMIijn+XkfLQBFj7wfFQCkBy2BswFgJ00WNA0nPpJjuVkiPZJ5+lGOCZ2b8Nvq8Q+RD4On&#10;Hfvk3RBuqMfQMaEPzeyhCSbDkfwaNGCqckgns7ytqOgNRfvF+nVx30rFikeJKXmEjWug5t5qKGw7&#10;ApUDM+LeipqetS4IBEogXJLj09vtodb8qa435oWrAOyT+ZeeX5tCFFgYj7wWP/9kE2jFGqa9D6F2&#10;RcCS2bJcOvuIQbLAOo3iCnyPvz9N2ZXmN8kqExITTbtDcF2y9AP3M5azAAwrB4HEqEAsiUfYV2m4&#10;WSpXUKcMsUX2n0SD4yvTgyZBAfPyqaTz0Ux0f6X4sFWa2DGcvnCBTyIFEFbUiXsRKYATd0vihGIE&#10;no0IPAEFcDz5/WxcbpxljECMQIxAjMD9I+CZ3gw6cKRx6IAscsjumT3QAIUQo6Op7CGOWEK6/t4z&#10;HsEmAD0reJ6NMGRPe9qnGD6hFXwQlyWE86bw2+T4tvl8QqozQL6Auu+5cL3B/n4J4XAfRN0GE8CP&#10;p5o2x342geSqU4OCbAApC3fol8j7haUP2yUGuOiHZUGjT0OJ9FTa7Tss97EjfM6+p0/ed/P3w2wc&#10;7LkewVEiM8mm0/2e+v3ybHmChw2xYynvZQIGY49uYe4JsZLOwQcMJw3zT9ZPUjGho/0dn5UAsM2T&#10;FywDqJler4cGwfPzS9B+eBY+Quaqxb2wUEr4ACymuTl8jbA2jnvSVKgXgbWgVLWDGlIEjkYjpHYJ&#10;6Ty9i6IF1ntCmvg/e4hiZexGFuH7YvNVqrtzqMeBY3QVV5Cs5z7JrsAKK9TowbtG2q1OGJDUCcJp&#10;Hd1okRK6U7aoxmLE0umJKkueRuMPbAvj2KAqdnCeztdMeEjjj8wYgRiBGIEYgRiB2BEgroEYgRiB&#10;GIHnLQKuAohbjECMQIzAkQhEFcDJXRJRBXBy702cWYzAiY5AVAGc6NsTJxcjECMQIxAjECMQIxAj&#10;ECMQIxAjECMQIxAj8BlGIKoAPsPgx1PHCMQIxAjECMQIxAjECJywCEy6N7rFtfLe3mTtzHr9qZeM&#10;fsLDPyCY88HuzVltbbK3V97abiUmkicm+FEFcGJuRZxIjMCzFYGoAni27lecbYxAjECMQIxAjECM&#10;QIzAyYrAZNTJDfdmufYnM61PePgHMQA4TuQ6w1m5VsN74ZO5ujhqjECMQIzAMxCBqAJ4Bm5SnGKM&#10;QIxAjECMQIxAjECMwAmNAMn1/dxq0AtMut1cy3PsuD+Glo2f6OQz55zjyFkuZ7QLs8HdW3vF9TNr&#10;tYcLGlAo3Mk9mUJgPuiOqi0TTdwzhUe69qgCeKQwxZ1iBGIEjkYgqgDimogRiBGIEYgRiBGIEYgR&#10;iBH42BGYDwZqKHmfTWp+/3g+2N8bDvdupt+T5e/cubE7mPNJtzu9X7b9uOHhEuzAx96W58xN+ndG&#10;SdNKH2Y27o9zjXplif8ng/ucgwl3ck+oEJiPhp0kCPdM4bGvJx4QIxAjECPwiUbg4YToJ3r6OHiM&#10;QIxAjECMQIxAjECMQIzASYsAkHZ4X/w+6d7p5BKgX6ivb2+1c+0tT/zPp2IGarVqgXaRw+HsEBxf&#10;XuSR4QX+b9y4uTd8ojBkzqmXk+y8Z+PBOFevZmQBk9HefWZVKJVra6vV0c0n4CG4WOberpYtAoem&#10;8ETXFA+KEYgRiBH45CIQKYBPLrZx5BiBGIEYgRiBGIEYgRiBZzACntq/H37PlVvb6OqBy657V/K8&#10;M3JRQKG+yidiAHLFYu0+WPjI8PatAPTW9vaT+A9mzgmKz2XnDQMwytVrSw2AsRfHI3R9hJyBz4d7&#10;/QcoII69n+WWeBAYgNzRKTyDtz9OOUYgRuA5j0CkAJ7zGxwvL0YgRiBGIEYgRiBGIEbggRGY9O/e&#10;vHFrb+gafET+N4e1rbXaUaScVdAXqrVayf6KnPQNv3e6ibweCOwg/D5Y+H7D19YaDzXp51ht92Tp&#10;wzmP8A7GANSqCQMgrQGl/lvt48kNiI2wPVK/ANcuJAUROrMH7P7UR1yGMQIxAjECJyICkQI4Ebch&#10;TiJGIEYgRiBGIEYgRiBG4LOJwHw+Gc9zs9FUwF05/fbWer2YO5ROtw/2ltlxgP+egX7q8MnekwIf&#10;DkdOIRzCwkev6LjhLYtP6v1+AnzM/pSUB3GTodd2767hnOIdwjYfD2EATJLgXEVu7YyB+ycS6ifT&#10;CKOn3Eeqf8hSH5/FjVzM8t1u8c5O8dZOcadbOGyJ8EQTmhYYam+kYxfTAiPvjZ9oHB2U7zKxTv4J&#10;nB6OnHI2KtzeKXanTzyTeGCMQIxALlIAcRHECMQIxAjECMQIxAjECHyOI1Cotk9vbW6dEjo2XEuZ&#10;vxXmH0LKhXqrvXyn3Firpcn0zp1uLvPtMiV/L9i+z/AyFKC0AGif5tQzt4PiepMYaCc22AZnAbK7&#10;HjpnOi8ZDgQGwMoVZFt4Q0r/QzUOh6wJ/ZujcJ8zptNIZxa4jzRKgYbQ9O5bRPEJrTMg+u5+gfqF&#10;YmXRqC7mk/z+fnH/yRH7MdM8IZghn/+EQhiHjRH4HEXghDzOn6OIx0uNEYgRiBGIEYgRiBGIEThR&#10;ESgUyxVzzAPX+sRqa1QCHAGy5aqhb99UCaD/2pudO1krvxQLH8rI20EPGt59BaETjpbhy2kvMxM3&#10;ImAwiIrlvsdIDw4zAKIDbGtTCXCI3ICWWJoWchDfMM97hAJHpuEehJI8pHMLNIQqAT7dbZHvdfPT&#10;/GJldbbemrea863VeS2fG/UKo8XTmUm+NN/YmK1Vns5oH2eUQmV+amPWKn2cMeKxMQKf9wjkoVM/&#10;7zGI1x8jECMQIxAjECMQIxAjECNwOAII7+/x6C+Xc5P7OuVVczkTjTvQ3m6VKd0fVfnvsZE9bvjl&#10;oYcPGe3d3hk8VPpt52TY/dwqroJzlQvM105vqKbh8Ma8VFIAinzAmDba0eO6uVb6ZjIIe2TGqa2d&#10;Wa/n0ik81oqa3nis3bM7LyaF2518sTHfrC0R/2xUvNvL1VqzlUpuPirc6eUbrXlhXKBH4jyfqzdn&#10;7ePwvKoJegViXSgt2tXcfi9fac7WuLMUBRykryWJyHfgF2BL8rlqfd6uLcwYMr+3V5g35s1ZoTPS&#10;WfhopbawtD2FAIV+eb7Vtj3FshS6g/wEcUdx0WjOGwRxlt/ZL0xB+K30kN1CP7dYX59n70NyLSti&#10;ASb94u5w0V5ZTPuFIfeysGi254177vcTBzYeGCPwTETgp2/sP+48owrgcSMW948RiBGIEYgRiBGI&#10;EYgReK4iMJ9NxqCxw5sp/z/ONp/mHmDx9+jDT7o7g0eex2xWbqlRAT4AAyBo5Tg8qCqG5YDtLVcV&#10;2KauBEmtwdFTWjOB5RY0EeWjyvR0Co8854+742ymKVRLhzL+xaK+HU6Xs+t3C+P8olZbALcH3ULi&#10;/pg9+Ty/f1AYzKieWNSKuU7/eM09RQd7BxpqdWUOjzDuF/YG+XBu0HhvsajVNcKoX9gPrFDmRJNB&#10;cbeXz1Xma+15BXbgoNiHTSgu6sxsnB/7WLMcEoZ8dfEwk8h8p1NYlBb16iI/Z6jC4zZz+LjRj8fH&#10;CDyDEYgqgGfwpsUpxwjECMQIxAjECMQIxAg8rQjMR/s3d/q5Alj4kZzwn9Z57zNOVjuQSgUsu/44&#10;eSvTAMzWTm/eqwF4xOkfN41KnQKI5UxsdlgMPt7U7nP+j6ECsGR4rmGJ8eVmOflxdX6quViYCqDa&#10;mq1a5h9Hvbu9fL09ax+G19NhkXUQdnNxwb0qAAH4Qa69NvM7MuwW+/M5qfhy5owiDxb5/d3CqDDf&#10;WIN0yKgAFvnObmFQnm+2FyJoTF+Qr89P1ReuXPCJ+WSOXhTcjisaliqAXGt15pl/j0N7dfbEN/0R&#10;10bcLUbgREUgqgBO1O2Ik4kRiBGIEYgRiBGIEYgROPERKBTKtM0rVkv3UVCr+V13oA54x5j1Pf2r&#10;o9i/OrLmf25KKGOC1cfC/+DEyWiQqzSO1QA84oyPm8b62vZqbj+Zm8+ubZqDZ2IrphP15P7sHnf+&#10;mRLoi1rKC9zPeK9UlFC/18tTCLBYqNZgA/wfQpCnOMA2FAcwDvO8tUrMbPlFe2N22vE/W2HBXozD&#10;VixL8z9AYACex8uwMK89vOZ/UTgsVpg9JfuDZ+KexknGCDxZBJ6Vn1pPdnXxqBiBGIEYgRiBGIEY&#10;gRiBGIEHR6Dc2DyzfXqtdp+/CmWEBzgs52rFT6nMGvgd1PhI8x87yz4fD/ofkwFQxI6bRtK8wAKK&#10;NuF+Tgef6pLLH3vj5nkh+gDIH2FGjp2PIOp7j8tX5hvNRXFaoOnA7d3inY5K+o/dCvfDGfM8VQk7&#10;u+pfeAupQji4sKjDAYzz01l+NM1hq/hwBuARrivuEiMQI3AkApECiEsiRiBGIEYgRiBGIEYgRiBG&#10;4L4REBJer9dbjw/FP05QdVZtT1KbUKitbW8/eQ1AdtrHTSNpT/jpxuMBsfSy/1Gm7J9vMQjg3dph&#10;g4AH3xDPps8fIYterM7X12en1mZrjUVhUtjt5pdNFTLnmB9LDSxUsY+gpNaenWKQVewAllulsqCC&#10;YDDIwwvUy48wlY+zxuKxMQKf1whECuDzeufjdccIxAjECMQIxAjECMQIxAg8+xHIlxaNQm42yC8d&#10;/oSiJcWvPsxML3v1JWHx/Dhtk7C4T25/1C3uHEhigPqgUps3OMU0v9wXCO+DLvJjdvr/t3cmgE1U&#10;6QOfydn7phQKFGgBy+0FiqAcAoIgh4gXKLriqn9dRLx1PdZzURRQ1wN1VVRU8OBYRBQQFRCUmwJC&#10;C5SrpXebNndm/t+bSaZpkjYzyUyaNN84y04n7/je771M5vve974Hofo8tA0HbYLUehZ2AYC1BmB3&#10;cK9HpWNh/wGzlYZVAMGs44j8XsUWIAEFCWA4QAXhYtFIAAkgASSABJAAEkACSMA/gSDCARJ1266q&#10;rqPBDwBm0cF5HlRomMwXAvu5h9CDxPyfzjh/7pKxdF2NCqIvxOhZFUuZLUSx9w4HyFhVlfW0WsfE&#10;w0YKdrrBSDt0TAbs5MeHA4RdEnUsaO+MjYaN+nQJjhTOstC4KaB7LWR3QNpG3BWYzDin6QBMDLVW&#10;ymOPQ0FM700Bk1IYfg2L77CI/tFjCiQQ2QQ8wgHeeuut3u35+OOP3W+iF0BkdzlKjwSQABJAAkgA&#10;CSABJBDlBGgNk5rCwKIJu4U2WmiVlk1Odsb/l0AGAvUlMRBO32ymzQ4qkezY5+NQQSwACObnUMEO&#10;grUmWh1DQgM0huTTM/E0bQaXBAelj2P4PQiaHO612MBOwcC0P2WHTQCdh5bz/8dVABI6DpMiATcC&#10;Hto+fOJ9B70AcMggASSABJAAEkACSAAJIIFWJRCcF0Criu6qnPcCcJvPD0wq4gVg57cSxAMJIAH/&#10;BHxuCij4Anjr/1AimgD8Y8UUSAAJIAEkgASQABJAAkhAQQKBmgCMJlW9qem2eApK2WzRmWkO2P9P&#10;MAFAqP8ApEhPYMGFwWyjtPGOFD0VWCFQb2oSo5USBzEAUTELEggfAj5NACAeWAF86v9oAgifvkNJ&#10;kAASQAJIAAkgASSABKKVQKAmgDDiFbQXgM2krjZR2hgmGTYaCKOGoShIIKwJNGcCaEFo/H6FdY+i&#10;cEgACSABJIAEkAASQAJIIAIIqNiUNIcQ1S8AgbWxDvAmSEX9PwB2mAUJSCGAJgAptDAtEkACSAAJ&#10;IAEkgAQCI2Crh73Q8ZCRgK2+pnEbPLnKxW6SiySWgwSQQLgSQBNAuPYMyoUEkAASQAJIAAm0IQKM&#10;w26sLgtrK0CEab9A1FpXITNRt26ymeU3MLShAY1NQQJIIGIJoAkgYrsOBUcCSAAJIAEkgAQih4Aq&#10;Jj5OlxSnDV+JbRaj3QE7wQd+2OrLykJn5VCEaGOhNkudXdioLnAmmBMJIAEkEG4E0AQQbj2C8iAB&#10;JIAEkAASQAJtkoBaE967nGnjkqhAlV7GXAPav0WfmZkJm9N7HtynCjjtt0yUGCQCqNRVqFrjvaV9&#10;mxyX2CgkgASijQCaAKKtx7G9SAAJIAEkgASQQCsRsAeqYYdGXpVajI3Cpz6viknhtH/GZvPhRwAe&#10;+5SOMlfI7SKgUvu2WTQaJFJiAnjVFbopSKeI0PQa1oIEkAASkEiAPlpYJDELJkcCSAAJIAEkgASQ&#10;ABJAAkgACSABJIAEIo8AzbJs5EmNEiMBJIAEkAASQAJIAAkgASSABJAAEkACEgkE4B0lsQZMjgSQ&#10;ABJAAkgACSABJIAEkAASQAJIAAmEAQE0AYRBJ6AISAAJIAEkgASQABJAAkgACSABJIAElCeAJgDl&#10;GWMNSAAJIAEkgASQABJAAkgACSABJIAEwoAAmgDCoBNQBCSABJAAEkACSAAJIAEkgASQABJAAsoT&#10;QBOA8oyxBiSABJAAEkACSAAJIAEkgASQABJAAmFAAE0AYdAJKAISQAJIAAkgAekEdu/dJz0T5kAC&#10;rU8Ah27r9wFKECgBHL2BksN8YUQATQBh1BkoChJAAkgACSABJIAEkAASQAJIAAkgAeUIoAlAObZY&#10;MhJAAkgACSABJIAEkAASQAJIAAkggTAigCaAMOoMFAUJIAEkgASQABJAAkgACSABJIAEkIByBNAE&#10;oBxbLBkJIAEkgASQABJAAkgACSABJIAEkEAYEaBZlg2lOHaHo66u3mBosNpsoay3VerSabWJifFJ&#10;SQkatbpVBMBKkQASQAJIoA0TgKhU5w/o34YbiE1rqwRw6LbVno2GduHojYZebvNtDKkJAPT/ktLy&#10;uNiYxIR4nU7b5uFarTZDfYPRZO6Y1U6NVoA239/YQCSABJBAaAngm2hoeWNtshHAoSsbSiwo5ARw&#10;9IYcOVYoP4GQLgSA+X/Q/9PTUqJB/4e+gmZCY6HJNbUG+bsOS0QCSAAJIAEkgASQABJAAkgACSAB&#10;JCCFQEhNAOD/D/P/UsRrC2kTEuLAFaAttATbgASQABJAAkgACSABJIAEkAASQAKRTCCkJgBY/x8l&#10;8//uQ0Kv08GKgEgeJCg7EkACSAAJIAEkgASQABJAAkgACbQFAiE1AbQFYNgGJIAEkAASQAJIAAkg&#10;ASSABJAAEkACkUkATQCR2W8oNRJAAkgACSABJIAEkAASQAJIAAkgAYkE0AQgERgmRwJIAAkgASSA&#10;BJAAEkACSAAJIAEkEJkEQrop4NGi4h65OZEJKiipo7bhQVHDzEgACSABJNAiAdybCgeIcgQ+//xz&#10;hmVZxvMf+DtGrx83bly7du0Crh2HbsDoMKMYAjh6xVDCNGFIQNGh695eNAGEovfRBBAKylgHEkAC&#10;SCDKCKAeFWUdHtLmfvrZZzfdeCNfJev8H7n+6qsvBw4c+Pv27ROuvjpgKwAO3ZD2ZfRVhqM3+vq8&#10;jbRY0aHrzijCFwLUGTZ9UbGurI30OjYDCSABJIAEkAASQALhQADm/0EMB8M4HHCSw86dcDMjI2Pw&#10;oEGrV68OBzlRBiTgTQBHL46KCCUQsqEr1gSw8I3/vPDyqw0NDe5ADQbDcy/OX/zWOyGiXFZ1+4MV&#10;O52VmQs3lk/7l/HRv6ikGO6W8GmTZCESDatBAkgACSABJIAEkECbIQCLAEhbWO6/xoPt169fYWHh&#10;gQMHDE3fCdtMw7EhbYAAjt420InR2YSQDV2xJgCz2XK0sOil+a/V1zutAKD/v/zKwqJjx+Gj0HaS&#10;o7ao6ulna6f9Sk2flbj96YwhScHUb62tM5uDKQDzIgEkgASQABJAAkgglARKV88bcd/aUgWrhCAA&#10;ULruqUL9U0XkfLoohpzH+n2mGbIqderUa1kuQRQdexYOe21vMO2tXHXfvFVK9lkwwoUwL3AYds/q&#10;SiVrxNGrJN0oLrsNPXjFmgD+7647OmV3PH3m7MuvvAa+AKD///vVhWfOnoWb8FFox0L90rdtBbkx&#10;vz/dbnrfuGCrLquf+6+6H3ApQbAcMT8SQAJIAAlEJAGb3Q5nRIoeFULvXTziSh+aZ9bEBZveGJ+l&#10;IAKIBMir+JZnc63P5ZmfzSXnM91Nz3Tna2VYslKgFQ9lhi4B7ldRL3jtymHQL/zpsgs03hSt35Is&#10;TRNzhSwsELASlUOoSzD6lK69x3nTXVRBANdNbvC4n666GkVtNGo0JvZoPtHYm9qbfGWXMBDSr3nj&#10;1/9MTJeQQ3LSaB29kkG1hQxgm3MOcuGLIwxmdzupj5vc2Oa/I668jaX5+IpRbejBK9YEkJiY+MiD&#10;92d3JFaAF/+9ANwB4KJTp+xHH3ogPj4+tANIN2KYitpjvu7tqkJT0DVnpn34auakzJbLscCig5sf&#10;PZf94LnbNzZZChF09VgAEkACSAAJIIFWIwDLvBe/+TaccNFqQmDFzRDgXk835c3NbxVCEPmfXwFQ&#10;Y2auW1aq1ahhVUCTJQGt6gWg0NCtXPX+cnG4r3v9p183cecDA0iO0tUb8j7l77yTt2iyGH+B0tUf&#10;uodT4LT9DXlzBnkIkD/nO74il9Gn4LUZL+Ut4O4syHn9Bd4ZBEbLXZRwc8biPXBvwD+cGSHlp4/l&#10;U9fdySneexbeVciX+eljhfO4lJB9U94yvhYok88OB9GaXqTGXOcmEqnIK7s4ZqFLFZ2jN3R8w6cm&#10;0Njfy3V9Qe7vw30V194zj+K/nq/nvnQjr9v7vrmdusP5nZ245i7+Ozvwfuf3GrIvgy/jhNuvUdLU&#10;6kUyZENXrAkAJAQrwKMP3Q/T/mfOlpwtKYWLxx6am5AQYv0fBIntM6ndisf1l5bZps2vKLAFOQxt&#10;ZbsrH32WqPcDHy1bstvoXVzttrpp69lLx+iX36y/Iwd+AvFAAkgACSABJBDxBECJeuudJfsPHIQT&#10;Lhgu/Bse4UOATJZuun+wT4GIusi/2oKSdt/aPa65YrcpZWGCa96qvWvvkbxqgI9KBcfsb8tWHqyf&#10;t7ZCq9EOfuf06sPOuRDnmtXW4KXU0C1d/eK6MY9NdG+SMHPoNjNPlRYX5ud56AVZE//hUhX6jJxA&#10;FZ50OroL0/j3rG66BqB07b/Wj5o7obEyMsH40z88DAClRTvyujSdMN+7YfWEd3i7AzXg5rnUhh1Q&#10;cOn2ddRjNwk385dvbLpmYc8XYDX4x0CSp/Jk0aCrLubKzBp8VX7xSSJX+jX3u5xKBoyaSPE3eSPC&#10;gmu6uBHhKnqKn8PPGn/nBM+KRIwHMjJ5dYsfxsK8q5vdRHA0WLwHusAdvogKwFgVhaNXFJg2lqh0&#10;7XvUOx4eJaV/bKDm3MwNdWrgDY/lr9mwB0aar5swgK/hvzIU+c56HQWfL8p5nTcruA4RD15uVHMe&#10;BPesLpC+9idkQ1eCCYBvfWxsLH8RFx/XxBoc4kGVlvL4wzF32Bwvrg1mWt5SuLJ6zGd2c67205t1&#10;j+dQb33WsK6Oa8nhytFPVvKOWIWHmQuGxd87MmXI+SlDcvnYg3ggASSABJAAEohgAqDwv/3e+7t2&#10;7xl22aWXDbkELt5+74NWVOoiGGXri37opfeoxz3mn/csnLxuDD859jj1/kuHJEtJJqO4YxWn8y/c&#10;UgUXaXGa2d+V8/dby2ak2NDldPKnJuY0onKbOdw0YsPcNW4QD710o/Mt33tNu5uOvXfxjetH8bPr&#10;T1Efvt7YDZWrXthw1RPj3ZXr5rpo9TzeV9k1M98kXXqX3B2F5yjqXOGh3ByXVQJuNtogSHLQlIpc&#10;BgKKZFn3Byc26POHcrp4GDOIgWPUIHEzn1m5gwRjh+QhxmdYc9fGEdy8K3FJ4NcguHk0/DRq4zyR&#10;fhnu9Uff6A2QfmRnI4p9brFrVY5zAUsTq1lWTh5nz/J5063xBRvXXDfSaQ5w3gYnnUKXKcE3Jl8P&#10;XrDJNvOVF4k6ZENXggmAj/8HQQFhOUB2xw5HjhS+/OrrHnsEiGye6GS1bz5YtrK5hfqxydNH0j8X&#10;WaQv5DcsefLckiLKvLvu7j9UHzyVsXBG2ojzU6ffHf9sKlN4kpPuPM0ks72gmFxmplE/HLCcIpcO&#10;c1nNkv9WS69RdIsxIRJAAkgACSABhQmAqv+fd9//c+fuYUOH3D5r5h233QIXf/y56733P0IrgMLs&#10;lSg+3zUrS/W5ac6g1ZsKiMq3xun1TSZ4nwAncKkHFwqgScC/25aXTOqdWGvmvQNgpLRCOEDlhi54&#10;1xOd3F3zhZlzYToR5sNfF+YJs8b/x7kKwIfPPxhfXs/lnYfJsoKJdzjLzJr4uLCmgzPQPC7GwVhw&#10;S142p3gu78rRPi9/zYfOsIKko0lvlJ7k3lhdB2jm7n+ShowZLDQNyryzaDIxK8wovPMn3jVAOLhV&#10;Bi6ZfQwa0KkOvfS508UApkl3SB1YnukFjwbiU8DZJvZ+9rrg0UD1eWCB+zIEkbVF2+gViaWtJQPF&#10;/tCiwpHCAhayKAYMcE2+Cnnk2efzJknm8kDZMNLri/D5IsrpLNMcNu8Hb/NfedHoQzZ0xZoA3OP/&#10;Pf7IA48+NJdEBzx9BoICKGgFKHPsouhOTRbqO5Yvr/xxd81WOP+oen8bS521vcbd2fSLfRdFNTdH&#10;v/O/7sv41Z3TqK9Wlj+zlukzUGMpMpDSoISNxq+qKUrD95K+Txdq6dqKn36vOpWpHl5um/hC2f1P&#10;VuTOt7xvpvWiOxITIgEkgASQABIINwKffv6lU/+/dQbNHbffOgPcAbZt3/H5FwFMuYVb+6JYnqwu&#10;rklsL091iVQg2p+Hil9jdny8s7ZrqhZKgo9aJRygUkMXlsdTCxZ46+SeTvieEImCSmwuzoO4r5M5&#10;7Ubn4UF57b3A710818t72W/vEAsC7/MPBgiyXJ9zDXiBuoozTDT2O1cQqEZuBZIZTj4KAHe4hCSK&#10;06iN7sEmyaoH0IWc0Q2aEanPA2S6nndM8BG5wG9DWkjQaLlo9GgIrLzoGr2BMWobufKFiXpYwHII&#10;viDEBcbtKC0krjc+b5JULhMb+SI0CcxJlttIiALg9gX09ZWXwDpkQ1esCeCtd94n8f+yO/Lx/9yj&#10;A8ICQgktk5Q0hs6k2NPCnHsZsyuGOrzdPuszy3VwfmkryNSuul7N35nxJzvp2tgmCzYa6zKWV1N5&#10;qYJ9QN8ulYoxsFurqeW/c0Vx59z1TLtLYu84j88Wk5RInSp2zP/Odt3Xjp/BJGBiqRztp3OTt9+d&#10;kiypFZgYCSABJIAEkEA4EdBoNFeOHA5qPyj/vFzECjBr5ogrhul0unCSFGWRSABmg/NzueneQ4WN&#10;S8/BS1xiOdwsv3eePSXmE9XOIEytsimgQkOXzKW7/O3vWk3tAAWbX5fu5uXuMZHohOM2/Q6qtbf+&#10;zHnpu9Jy3cBFHFxzF79aGBYXHFo0Wdxad16Z4Q4hzt8bOYWCA3NRsavHiaiNxguizIwaKEgBf+YL&#10;iwJcbiPwKej/m0ZBMILGlM2NmUYniJup9f5mSqUMvEZv7ca2eDo4iCsvqkavOCRtMZWHt4vQxMav&#10;LaxqoZxLXXzedGUhtrxDRY2PzD2blk8c0YxS6Ytk44OX8v7KS0IfuqFLHLlEHP9+9fUnn37OYKh3&#10;T1tXVwc3X1mwSEQBJMmRwhMiU7qS1X/5fOmgl8u/21H9/Xdltz1SOmezUWIJfHLTxkWlt20QhK/7&#10;8pnSNw61XFL9dy+XvrDLHlB1npmkN1yWarEQJIAEkAASaMsEdu3Z25abh23jCFSsvHfogj1OGCWr&#10;Hhj++gH4Q7hg9ywaPsqVoOR/d496YGWJM9fdqyqEEobf+z9yW8Lxxptv2Wx2o8nsdpoajM7TarM9&#10;98KLEoprmjSch+6BBU6GLMd20W5edDfOJasWcZDhgMRO+Ltfb+wmobGkm1zkybVQsisF5HJ1k2cX&#10;O8vnutvZ416d6JbdbZyAqG4pvQRzayA3ujgB4Karpd692rTAJq1ziieUKVw0yiMI6bpo/KgJk0ba&#10;jVR5wvyYl3JE7eiVAqkNpG184nGPRH7Yk5vOwdz4BfF1s2TV/5zf7sYvgvC9bvJ1EP3gdRODf0p7&#10;feX9UVd06LpXLtYL4OF59z/3zJMe8f/BFwBuPvjAPySZN6Qkjp8+W3eV2XHPl5a/bWOSLop99nJn&#10;MEIphUDamLwc6of1DW9uJMsHliw2vmhTX9rET6SxvNrDVSv/qFn534any1XD+2L8f4mkMTkSQAJI&#10;AAkgASQQUgL5j+Vt4hyzyV5xvDc77CZAlqlzU80vUncEEguAddshwvnm2KRVsPV6SFvZCpUN+AdZ&#10;gc9vD75pVGMsAKrY6Yd/JdmHjwvOTybeXX4EXHpu3T4E+SfbknEl/Iu6PZD9HV3+AiTG2Bt8WIHG&#10;zcxhOzRXOHQS8cHpnw87ojlTQmJYBeDhmQye/KPW8esIriQxI0kJZLJ0ubOlzYY5dPaAEMD/xqLb&#10;3ZY8BNo/E0ZRL3DCzCue+ynvg9BkrcHIgGIB4OgNtD8iKp/bopjGL0jW+KdcX9vGFTe+bmZ1KXSN&#10;edcXgW898ZTx3PLDBxcfD97gv/JNnquKPnj9GSPk/LxVJ8PrN753bti80o7zSoc9X/b9aWtzDTu3&#10;tWzQvNIBj5z7+JBZrsa3asPlagSWgwSQABJAAuFFIJynUsOLVNuTBuaXnLPHzczQNmkypJE8j7pw&#10;8WKY6m/hfOZfzwXMFYduwOjaQEbwAuB9VdycWZpvVuNQl9B0HL0SYGFS8QSkPXhbdq7xXauiQ9e9&#10;Shr+CJm952hRcY9ct81WQlZxa1cUtQ1vbfBYPxJAAkigLRPYvXff+QP6t+UWYtuaIQDzwJML7+Dm&#10;n2EJ9/t5rvlhn8lhjbowWS2e6MJFi0lgKtiiCqalGPJ//J9uN9hnnvqn+ALdU+LQDYxbm8gFWy26&#10;diKAHdT9uBKQxBuu+tRHpMYWWeDobRNDJewaIenBS7YbADcEiZ4yig5dd6BoAgjF8EITQCgoYx1I&#10;AAkggSgjgHpUlHU4aS55ByXby09wvVn6NgG4knGE8ucI7uJhQgyHbph0RGjFIPr8SzB4JzpXT1DN&#10;mACI0Wq1SzQhcWhlbaE2HL1h0xWhE0Tkg5cb0sJOmfmPtWicDZ30vmpCE0Ao+KMJIBSUsQ4kgASQ&#10;QJQRwDfRKOvwttNcHLptpy+jryU4eqOvz9tgi8WGA2yDTccmIQEkgASQABJAAkgACSABJIAEkAAS&#10;iCYCaAKIpt7GtiIBJIAEkAASQAJIAAkgASSABJBAFBMIqQlAp9VarbZoo22xWnU6bbS1GtuLBJAA&#10;EkACSAAJIAEkgASQABJAAuFGIKQmgMTEeEN9Q7ghUFqe+npjQnyc0rVg+UgACSABJIAEkAASQAJI&#10;AAkgASSABFomEFITQFJSgtFoqqyqgYnxaOgYaCY0FpqckpwYDe3FNiIBJIAEkAASQAJIAAkgASSA&#10;BJBAOBMI6Y4AAMJud9QZ6sEXIBpWBID/f2JCfFJigkajDudBgLIhASSABJBAJBLAwNSR2GsoMxDA&#10;oYvDIHIJ4OiN3L5DyQUCoTYBIHokgASQABJAAkhAFgL4JioLRiwk9ARw6IaeOdYoFwEcvXKRxHJa&#10;kUBIFwK0YjuxaiSABJAAEkACSAAJIAEkgASQABJAAlFOAE0AUT4AsPlIAAkgASSABJAAEkACSAAJ&#10;IAEkEC0E0AQQLT2N7UQCSAAJIAEkgASQABJAAkgACSCBKCeAJoAoHwDYfCSABJAAEkACSAAJIAEk&#10;gASQABKIFgJoAoiWnsZ2IgEkgASQABJAAkgACSABJIAEkECUE0ATQJQPAGw+EkACSAAJIAEkgASQ&#10;ABJAAkgACUQLAdwUMFp6GtuJBJAAEkACSAAJIAEkgASQABJAAlFOAL0AonwAYPORABJAAkgACSAB&#10;JIAEkAASQAJIIFoIoAkgWnoa24kEkAASQAJIAAkgASSABJAAEkACUU4ATQBRPgCw+UgACSABJIAE&#10;kAASQAJIAAkgASQQLQTQBBAtPY3tRAJIAAkgASSABJAAEkACSAAJIIEoJ4AmgCgfANh8JIAEkAAS&#10;QAJIAAkgASSABJAAEogWAnRc+25CW2+feeOHS5dFS9OxnUgg4giwIiSmRaTxTsI2V3RgxfEViBHX&#10;j7QyFOFegxzFuZcBdFhXM2mKsBL+DKgbwidTMP0eTCvk6KEW6ncrXuGaWoYQUOUBZfKQo+UylO51&#10;OVogqUHBDEXI686Dl11pQkEKjNnDmsAFA/qFlXy79u4PK3lQGCQQ3gSk/oI193shtZyAqIioBL0A&#10;AiKLmZAAEohEAvgCH4m9hjIjgdYhAO9Qwtk6EmCtSAAJIAEkgASUIIAmACWoYplIQBkCYjRY/pU1&#10;LA4QV4zELckabH7vsoMoUQxa3hcADySABEJCAL9uIcGMlSABJIAEkEAEERDx24gmgAjqTxQVCSAB&#10;OQiIeDLKUQ2WEb4EwsVKFr6EUDKOgBizH6JCAkgACSABJBBpBNAEEGk9hvJGOYHIU1+D9QUINr8c&#10;A6YFRQCn/eUAjGUggYAJhPKZ6L40AJcJBNxlmBEJIAEkELUEQvWb5a8eNAFE7RDEhiMBNwI0aLK+&#10;zrCBFA6GgBZgoCEgbEaKKEH8/TKKKgQThQ0BxR4PihUcNuhQECSABJAAEggxAa93kNZwTUQTQIh7&#10;HatDAkETQPUlaIRKFyBYU5SuCMtHAkjARQCfjDgWkAASQAJIICIIuP1gKaf/t/ir2AomgF9/WPnE&#10;g3Ogf4SLFvqKT9MzL3frj6tzu3X9c/MP106aEBF9i0IiASQQnQTcPQI8PCuiE0j4t5qf60UNMvx7&#10;KuQS4rgIOXKsEAkgASSABJQnQMdldhVquX3mjR8uXUb8geHg9wnnr2U9QKW/avTIYWMnCRfuxU+b&#10;NOGdRfPhzl1zHl6xcg2kOa9Xj5Vr1j36wH03zPr7Fx+9+/Jrb8B9WSXCwpAAEvBHgH8ghM0RrDTB&#10;5neCkFQMPEzZsNmtwdWTPp/w0Cz5n/zixo4kouKKdP2aCT9oSo5lv/LzYFtI5iLvS8rGjnH7mQ6+&#10;t/wKLRZ05KWTq+mt9X3xT9xSUew/kVcKfUZOALkiMgvL0BSrUjnnw2jXS69wITSKdX0lhQuGYVhK&#10;Jf49+YIB/QJAFE8xXWj7+ay1D23twjoSKAYEOEdpSmlVAaXfQ+lOUxpzQE/sXXv3i5dHrYtP7tK7&#10;58Ah7bO7a+OTVSpaRak5WchBVAZyzcC/cE3uwJ/c9eZftlbs+5iC5EoeXTt3ev+tBTmdOxefOtW/&#10;b5+ly5a/8c4HNXV1NbV1SlaLZUctAeG3g3uzcx5+f99bxOXxc6T8r4ovEwD/oqSYCQCUfNDnx0y+&#10;fuTlQ/mLu/926w3TJl8xbkpGevr677548IlnQYRXX3h6zOQb+vfJB4tAbEwMjw0eWGA7iNoRhw1H&#10;Aq1GQEm1KYBGBfvmHmx+p8jSi5GeIwA6ErKgCUACLBFJW+5fMe8Hbib4Fupzt9SLEKvlJOE2KINu&#10;kPgC5Gq68i9r4tvUNGVYmQD6DprermMfEJBoh9zhcDiIvIyVcbA2VsXYbQ4HKNZEg3Q47A7GAW/X&#10;dviM+wEqO/ZzQ/WJQEn4zqdhrAN658XoY9RqtYY7tFotWATgwt0KANq+3W4HaeFf/rDZbIb6+sPH&#10;zzpotUiRpJoAtDR7CWMZQ5m6UbY4CkwVHCqW5a0ODMWCl1ktRR9jNd+oEg/QOpFiCMnEmwD0qdnd&#10;Bk2Yc+vEKwZ0T4jRWey01U66hHGAONy+GUT351V/7uD/j6Z6d4rpPOqxqn1LKZVGqnji04P+v2Pz&#10;uufnv753f8F9d/0NlP+ZN153xWWX1tTWvvHuB58sWyG+qChJyXboz3QYIDSWri9VleyjDOeipPly&#10;NFMBE4AcYkkqoxkTgHsZATkCLF3y5tSJ46EYg6H+8nFTjhQWCUWCV/+ar5ZOmD4T7vAX102ewJsA&#10;wBbAOwjAR7AEYN2PG5d/t+ajtxdCmqrqGkkNw8RIAAnISQBNAL5oSlcgpOeQsxe9y2otE0CoOXjY&#10;tFt1OItou4gkLY8L1xu4qNETdG2iagnLREo3vfVNA7wJQPysvtT0krp1xORn/3bzVJ3WfREs6YJ6&#10;E1H1jVYWtH+b3WG1Wk1WtcXuMJhoh4OtN1ltNntVXc3Gbx5jagsl1eg3cbyGvfDyyV3H3h2jU+vU&#10;lF5D6zSUVk0d2vHbvl9+YBz21Iz0PhcPTu+YQ+viqspKTxf+ZXHE5Ay60s5qDq15rWDbOotTN/db&#10;FSXJBKCj2VlM/QjaGMtp2aDtc4PVNWLh/2kKFHAVTcPntZTqQzp5myaGgYSiD5EmAJj/7zFixuLH&#10;ZvXp2r68zmGxs3YHZQNLDcOCcYZhKLDQEFMA2CQ40w7v7UaW0ND0yP6JOVc+WrX3U0oNhhIJsolu&#10;BEn406ovV61dv/m3bSuWvj9t5h17DxyEmyuWLoF/L7/s0jvufQA+lVRgm02sj3f0meroN5nSJXi3&#10;UVW8Vb1zKV15rM02X86GtQUTgCKeOaC9A+f4rO5w/vjzLx+89VrL2F94dVG/S0aAkg8+/ydOnuIT&#10;wwX8CRfgGgCnnB2HZSEBJIAEWoMAhglsDeqkTn6/iyg5lNZrowQjNlMJAqD/7y/YW1FW5DzLj50+&#10;dbS6vKi6oshQ8Vd91RFLXRFrPkWZjuitRRnqwnaao51jj5nPbQPHc+J3L/dB5q3jU1Iz05PTU+BM&#10;SkuOidEe+n1zwbZfMjrmjLnhtpkPPXPBiAnZPfu165zbfeBll0y9/fwxE9SUObldMh2XLLc4zvJA&#10;/5/CNoxi62NIm4nF0s6p28QdgtO3+f/IRwxDs2wyxdzpqB7mMGkUWGsG/v/3z5rUt2v7LcfN206b&#10;d5ZY7CCVg7XbqT1njXtO1x88Xa9VUUVn6vcVVR84Wr3/aFVFpVGroa02IiJZGqDkAS4A4P+/+J0P&#10;Frz49HPzX+P1fzgefPzZlOQkcA3458Nzb7lx2oIXnoYLJQWhFtyXUftT1w0/Tjq1ZYpxx1T+bNjU&#10;E26+cm96eqIiCpf4FrHp3W1Xv+K4cIZP/R/KYXKG2Ka+zfSbIr5MTCkrgVCHnhHhBcC/Pfk7euZ1&#10;/+jtRTBdv+jfz0PamXfey+cQ5vwFR4C01BSY/J919/0VlZX8hfCRe3QA3gvg7Q8+9kjjT5Cw+Lyh&#10;VJoVDWwlYSE3CoEEmiPQqtOm3kLJ8E7hXYT7ki5xI0GqGO5P0vCICxAtXgA+hpDUzhM3JESkElFx&#10;c0mENXru1XjddJ+eECGPAkqDmFrDOo2IPgpKfv/vVEEV75ZZ6qy+1PSS5Bw+6el7brsOlP+/TR3o&#10;MyM/e+z0LXetMYeUN/3jbVP8xeuXP0TXH5dUo9/EcWqm//DpF970iF5D6WB1O2sv+Hnt0Z1b0zpk&#10;D59yfWq7diAR6LBw2hiY+qas3L9mqx2WLez4YkHBpi9l9wIA//9bHHVXUkZdo/LsnFiHG41Dx+kV&#10;ALPvEJCAzMBbaOo7dfK36kRG3Hy7SC+AIdPnfPjMXWaH5t0/az4oqKPU9NdTs5IZ1Zlq66wVx2iT&#10;NcZh/+3J8295dfehwkraCh4C9ncfHdShQ2ppjf2awaldRz5SdeAz5bwArhk/Bnz+n5v/+h8/r+tx&#10;/hDo8QF9ew/o13tA3z73/v12jwGw78BBWBpQfPL05i2/+x0bUhMsfar91OHx95geubOj7sIk5/IQ&#10;x+lXKEeDnU7acaxreQ33kkF6jPOaIIs5uJNizBbrwk8O7C+skVqpyPRE/5/wSnPKv0ch6p2fqnct&#10;FVlym08GwwkG0jXjx4JFCUJLrFr7w5vvfrj3QIGr4fLFAmjuTdfr5wJsXl27dMqBs3Pn/n3zk5OT&#10;4CsAufUZXSR1R+BGKdD5j+zaCv8K9cFc/UXnD8jtljPnkSeFm7CYv85gAG2/BbFA89//+yYwDYDC&#10;D4hBf+ZVaPAOkNSYqE08fNiQpEQfXj1RCwQbjgT8E/B4qobundy/aJgivAkorR8233qfljivmziW&#10;w3v8RK90wlJxnwia0//5yX+IDaAEOBCp6vjekzs3w9S6naFqKitOHt4P+tlFYyfFpWZaHUSl5U/Q&#10;/MEKAFLYQYlTacAHnwtaIP/TYBBjHsEatVxMBD60HnGz55zsOVd7Vwg+coM436ucH1F6hhphN2Qz&#10;dnlBteuYGx+jtdrY3u30tJqmNOq/qmwqmv3jrIlzr6LMduZMlQWm/XlXfyAyqG/66XJYz0EkhnUC&#10;8srjURqo+qAC3ff3v8G/sCIAbFg7fv5+yRsLvPV/yNi/b2/4aP3KL5UTaUHMwn41rzhOvcyflMNI&#10;a1L0KRdfPjj/2rG9rh3T89oxPaaO6XHtmLxrR3e/dnS3qaNzpl7Z5YaruublJCollT7ePvrZJvq/&#10;tR4W//MnZa33qBc8BZiuRKUMzQFd5vcMjSTetYD/CAynk6fODB4+DpZTwb9wDXduufG6UIhEUwP6&#10;9QH1/p8PPyCMW0vFySO7t8AYhjtPPnw/2CZ4/T+Aw184QKFIL0cAYdqfX6UPf27+/jtvRdRkNvOx&#10;/YWSvL0AhFgA3gv+hcTu0QQCaGeIsyjhBTDj+mvfXfSKT3+Bnrnd09JSfv9jV4ibidVFEQEFXnSC&#10;oSfPO4V7KbzaJLFcickbp2bCwwUggB6QS7uUSi4AUf1nCWhQ85I3x6HldokeZKHFE9ra/PdLGKeQ&#10;C5Vc3yP/qMIqHOBl4x+fM/vGivJjSUntDx4zgMs9hNgDd/Ga6tpbJ+VWVFV9+2sDOLvDvNHDt/V9&#10;6b9/aTVqCA1QW2+zl/+iyx654ZvHZPcCiKHtvYdNU2kTel0+IaNL99O7fzu4aXWPwVcMHHU1TJGp&#10;IDQ255UAaqyDgcCERP8ntgDOHeCPz18+vPkrGwTGF3eIigWgowb2ss05UJ5ogVX2rgcNTWuyOsaN&#10;naC9YrS1QzcaogPaD6sqV7K121lbOfjkq1RkTT6IqlZRH/yUsHRzgt3hf4yJ9AKY/uRHL84cVlbn&#10;OFhheeTX8noHNT0/4e/nJTy0rmTXSQN4RIAjwHNTcjonJzz89s7yCsMlvVIXz7t46UaY+aMfvaFT&#10;HngBHPpcdi8A0M1A+YfZ/mFDLhGHv0kq8dExxBf++YIp1449r8X0EPOCTPuDVYdi7RT8CyMLTDZw&#10;TdlvfvS3b35yLoUWX6mYlI4LZhL/f+5QHflRfeAbNrG96sQ2Z14wEFxyN9NztHtRtKFM+wUJ2RaC&#10;A55RLXeH3wQKCQnz/6DtDxo+Tlhdwlfkdh98ART0AgBt36NpMM/vfVNII4cXgAi3f74+bpV+mlD3&#10;8RPFnfMv4EMACGdG194ee/iBnj9k9ERQ6YULIRaAdy8KaRTqYKWL9aDh8af42nn93yP9+DGj2meC&#10;lxp1vPhkYkJiwI4Alw+5BBwxvv/mc8H/QrxgmBIJIAEkIJ0AP1/kfUovKZJytGw+iKSWoKxIIBgC&#10;g/umQFCAuBhtdvtEylGXqK+32Yybd1d0yYqP07FJekNqgrZLuj1erzZbKy8+z6IHH32iOIFSLPMB&#10;Qe0oXVxq7oBT+363WGznjh3WxsZ3GTjEaqd0GhVM+8O/WjjVNCj/MTqYcafS49U6DQ3mAJicl1ka&#10;MDek0X+eH7fhvEQy2c+fFBU3flL6vxcXjpr98v7sB780PfSV4/mNvfaqn1D1+Dcdn69SgSbJqGiH&#10;WkUC840/vy4tXk5QKlprg5X/DjZeTaWBucNqP1lh0WjUJ6ottIOBE7zadx+rK602G4xWCFp4+cB2&#10;u4uMRjNjsvCxC+QURgDOz/MHpv/L3muiCuRcNlz6P+kyMAGwnPJPbAHEECD/cCKCQQhAiP8Hyn/J&#10;Pt0Xt4D+TzwCErMaZbY0aDa/Slc2Rm2Hj9jETEUdAYRpf1HouEQBZBFfuM+UMMCen7/QQ/+HlHAH&#10;7vt0MwmyRld24dVIpvKaKcbXQgB+h0+Pg7/pdr+isspitVw3eSKfELwUio4XY9x+D2y8Ut3cKbJv&#10;ef3/73Me8kgPi5r69+mt1Whsdvvps2ezO3YQWaCQDJR/0PzhhDu/bd3OWyikFgLiwSk1F6aPMAJ8&#10;ODXhVEx6MuUionD/ExwiCmmigfLpFX7w8q3jGsg5UIbREeI4NAIJj4uQEnEfzqJHd8ugmjNteAws&#10;hcdZ4zBrwjMsoIe0h7EyJwGYZINzzKTr+b9b/lM5ahBGHgah2ezokhU7cWhqVbURdMuiYyemjO11&#10;sLAqI71DVZ3tTJW1wWimaYvFYjCZ7YaqguEXdgQl3OawKaQjgVCxmTk1p4osVltDdWVCRntKGwee&#10;/xd1idVUF16UUtNRVTE82xKvpUZlW+PZhindTNf1sKphI0MFFgI4OqocGuqTQamlSRDaj+iI6vYd&#10;EqfP+La88wPLjN/vs+4pduwqtq/dZ537ufGnE71UHW6haD03n0yml2GXgMxk2yW9GmTsRH6dATQ2&#10;UUtnaEEVs5vNtjIIh2C1UbA3gJ1YAcqqzaWVDbChIyTtnp2wu6gB9H+zhVu7oZBm23wLf936++rv&#10;14OSNvu+ecKYlxFIIEW5Vv47QwBQoPMTzxJO+SceAeRa1LuP5MohyB8sAYDJf82ah1hdPIkIAOaA&#10;/d96FNToFOD6gMm5THJlUjLwTyHxOaSmF19ycynBx37psuU+P4X78KnLTae53/eAf+jdXhWDb0bz&#10;JQQeCwC0/WdfenXuvX/n9duuOZ2FEIBKChxdZfNsef3/0y+/FhoPN0F7P3225FxZeV5uN7gP3ZGc&#10;JG0dET/zz2v+4IgRWOQF3jwBJ1oBomtoKtbasFKLFWtlGBYs0vYil+Rh5wUgWLlD/r4qF9Im5eD3&#10;SBGskVzoFZdd4r4EuuU/FWoorOevN5KZYSi/b48MhiH7/xkbGurrzVUNmupa+NdhtTNGo+nAkYrS&#10;Wl3Bib96dNEO6NVNDUvPlflm2u12o9FiV2lBmPraGvhXG5toZWnQXsFKe9PQ7t9u/CMxNbNLelw6&#10;W5EZx5oM1WXV9RXVtaVFe80WG3EikPVwZIJLP2OlqC8uTLGRRjOxQ0dss+W88aPJYGZIUAAuPAAo&#10;5PDnO5ssJaqRbOqVRJN0noxaxQ7tZZRRKAiHyO0AwMbr1B3jVLTVWlVtXrWnymq0pWqpTolqMATU&#10;1lmKS2vBVaBdij45Ud9gclisjBliARDbgYyy+CjKQ9sHRfHKa66fNnM2BAj8ZNkKJcL+SW8PDHig&#10;QGCA579zLYDrgqwF4G0B5FP5D6bDAKL/b36VSmzPRwRUFW/xroau8txuEyIIyi9NRJUIwelOnDrt&#10;U2S4D59GVGt8CBu4CQAKW7Hyf+Dnz08dDxs7KdJZgPywf0Hp0X2gYC9d8qYszQl+IQBfgrv+D4I9&#10;8tRz98yeBRcw+Z+RRtZiGAyGtNRU8TKD8v/4g3PGTb2J1/wDWwgguCeAhQKtAOLhY8qWCUSJ9uLt&#10;7MB7WYR2ePidtfZIEFrpsLYgCIR4JAUhaQRllct01ZxDhhgXqEBwhYP+D3J7qPF2mxUmikExWvfb&#10;iapapqQCrAFWk8lubKj9dHXB2SpjXeWWWVMmkYgAjI0BLwAFDpvNdq686kylsbKyBmL7axNSwChg&#10;sVNgAgDNbPOewjFXjoyN0S3/ccegLrEVNbVmowH8Lj/YWFSu71ZRVe+QO0ihI4lQsp0yHDboP+/f&#10;d+3VVy+jrCs+fiX22AfW8n0wG098/bkT1OtTVY7dxXZV1nQHGAfgBGG4D3t0lNkLAOwONhsLmwEO&#10;6RKrs9oNNeZfD4IJwJodr766f6qOZU6erf91T7nDzmSl6A0ma1VNldFksVi5SIDK2G6EsRBm2r73&#10;GBW2AODNNMT/33WSKAAkLgCsAlBsIQBtOEf0f1hvcMFMPiKgo+8U6+wfPE776Gc8RGfTcxX4wkVS&#10;kRD/H7ac9Ckx3IdPI6kxvmQNygQQ6Y33kB9CD3796fuwXwio3DNnOzc1DLKNsiwE8JZh6RdfTxw3&#10;Bu7D5H8itxeA0WQWLyoo/OBEAPr/L1t/hwsQEswBUhcCCPo/mCfgRCuAeP6YUnYCEavtON3PAYig&#10;/IfcCiB7b0RYgQq/oEYYDRQ3IAIBO3z6UhgU8Af2CIHe8p8BERCViXXAymenmQP+z2I1GM3kzxpL&#10;amUDXWumYF7d5qANNm0dk1VaenT04L7ndc8mge7sVpPZSjGKWAFAgpry8pLKumJjTBWdVnrqJLgF&#10;QCyAI6fK1+0+fba8+uyJwt+OVG05WPpzQVnh2eoNe04U63radckUK/8vD3jVp+213RU3dELu4OMm&#10;64r1P/+8ZUfPTOb6i223dduUVvoFmEJgZ0DeawlU7MIyhyO2r5pmVJRDpSKTzDTrSI2VExSYJMxW&#10;trLekZ6gvqx7AmwBWFttAp2fNdmStNTl+Slalq2rA9cAE0RHyErTXz0k+/EZPfvmsLW1ZecqG7ip&#10;76g9eP2f39+S3wLQ5fYvGALIDg4kLqBCCwGc2/vp4z0C/kVtl4hvOOz/N7OZyP9wHz4VXVSACy0h&#10;vJ/HCTV63xTuiJbHmRBNAI3EILqhXqdf/l3j5gVSaUZEetD5+fl/Xv8Hd4AXX13ErwUQL7+7/s/n&#10;QiuAeHptIaVHaADlYwT4hRbgI9ZvuQon4GcDPdR+BawAcs1eKowjtMX7jHsTWhGwtjZGQC6dUCl3&#10;gNbFDeH9jRYWltxzDz3KbrdZrPb4lM56vfbgoZ2q+r8SYtUmO6tOzq+pN8RoSmdOHg8CczHlIOQc&#10;UaWUkB9+vioLtiTnXchq9FTH3kcP/7Xn4LFD5bbPDjCnEi/65KDunf36k8mDPjqeubwkuySh3/q6&#10;PLU+HiShYcMAWQ+bxTj6TMdp2RfrtZojh4vibI4B2ZlVxw5+9fkyi9mq19A3XFg/zPGerfIwt6c8&#10;MCF7FsCm8qBYwjp8DhXnak7LqnWzrMkKGxMynTN0+dlxsbCI3WSlTFbaYh3YKe6Snil6kIUEBSAu&#10;CsMvzIrRqft0S3ni1v4fPXHJ3qNVY4dfEBcfJyunCCis1JF82J5VYM3aZ83abWm/09L+D0vWdnPW&#10;7+aOW8zZW0zZv5k7/WrufMIOC3h5341G65gSzWM69Fei2LZd5pvvfgi77kH8f49mwh24D59KbL5k&#10;n0oI/u9xQo3eN4U7EuWh0ATQSAw2KThXXg47FMIqAFgOAIsCpNL0Tu+9ECD4MqGEmTdcC8uf4AI8&#10;F4wmE1zExcaILPmxB/8BOr+g/7uvBRC5I4C3/s9XjVYAkV2AyWQh4PPlS+Y3MlkEbVKI2Cgv7lYA&#10;IQyj/OJEcYk4+R/Fna9o0+V6CMmp7oZJOEAHY7dBJH1+Hy0WvACsDVbKoUs9crKiT/dEO0vXGSw2&#10;s9lQXVNy5tCUked375wFiq2DcycH/3yFus1ypsBYeiLzotEqjS4+q1tS137F6z+BaIQWSmdRxZop&#10;vUOXxGpiaW2MShen0saoYxLJmi0S01XmV+iUeG2PVBL70FBvhGpmXH3VjddMnTfrhkSd/dDR47Fu&#10;7lLnAAAW2UlEQVSxelDEe3dkMyy7+L0CYAvAvEy1qmEHhA8g+wIwxAUAlgMUl0PUPvkOLuohuACk&#10;xqtjtKr+WTE0eGRYbJTZNiw/NS1R171dDG0DV3Zioxl7aQeVa1uxtCT9tJFdn7nr8izYu0rO4dyk&#10;ae5bynMKkucm8/KBkFDSuw3Dn68d+0TNVfOqxt1bMX52+cRZZdfcVDZl2rlrp5Zed03pDVeX3jyu&#10;dObjVaPJWgDnQgBZDTdNhWXT8iRIj0k5ArDlJPwL+wL+8+G5/IoA+Beu4Q5EmvTeKUAiNrl+KSRW&#10;65Zc5udX4IKER851P26EGXKQJatHf7AIBC+U90IAqWXyJXgE2/v3v/754quLoahOHTtCREC4SExM&#10;rKqu9ls4TPvDyU/48/P/wlqAoUMGgzlAzI4Arzz3lEd4QqFe3goACfxKggmQQBgRCHEsPHEt560A&#10;CngEiKseUyEBJBAgARnXBQQogXe2cAgHQMLYcRvpEQccsjUABP+31JmYyupz44aep1fZay0OuxWC&#10;yRsTdBWjh5yvVqthyhkiptssZgbmuonLtPwHY6zIHjE9LqsrFK3Wx3YacYOtvrZk6yq/i9hF76At&#10;SmabuWH88AtoGrbVozQsm90p948z7IFjp38+WJeUnKG2mMAUQlOsiqWv7VNtq/oLGGan0QO6aKjT&#10;b8BGAKD581ECVDRzokxWEwDnhZGbpeebMaRXMuj/NMRLsNov75+uUtHjB2eRwAksmxiv7ZQZ54Gl&#10;vKLi9JmzohAElIg3bwnh4t3/DH0MeaEFFUysmaHMDGthKCss2WBY2GCS85OATuL8/kkMAKrcEUvG&#10;N7mhrBeAO1r1gW91S8aKOQPqkDaS6ZYbp8HGk6DqDxo+rkvn7O0/fw/WJfgXruEORJpsA+1sNRMA&#10;LEf/9YeVkggGkEVS+dMmTZgycXzn/AvkCgQgqXafiXknAu9l9nBzX8HBTh07tM9sV1h0HPKCO0Bt&#10;ncFvjcOGDAa1H5IBTPhXsAWAIYBfGuC3BEjQoecAj/CE7rngI0ggphxMgwSCJCCzI4Bi0xRBNlPI&#10;3obMAc2FQ5MLlZ9y0AUgRKDbWjUhHreyPZLCQf+HsWB3wEZxEAIQdCKyPNpuc1QbzEZTQ1aS8cI+&#10;nSrrrXW19RZLlclUkt89oVvnbND/IcIdv7m83Q5h8mUD4j4wdSmdQTmrPrC9av+26gO/m0tPdrjo&#10;qtpdq8q3rKg9uL324A44awq2wwmfwgnJKvdtrdz7m63iiIwDPCs9XqUhbv0wF5xAq9ur7DkxjOF0&#10;UZd4pntaQobFZIft9yAKAAWT/3Qe+2dee9XDV8UmGL9i6vZCLEDQ/LnFAUTB/O2wnLHKwXCTEKPK&#10;TnOaFSZe0mFofgqcI/un6zRqIHDN0OyhA9sNHZh5+zXgPMvCVo71RlsDrOjgumvlJrLbYqgD3crY&#10;MYEUxZodLGcCoCwMa2UoWPoCgx7+5Xf/g07idwjgTGEkKCBZC6DM8ObFp231QjuU3u0vEGBhlkfQ&#10;/0HVh9n+2fc92D63H1iU4F+4Fj3/r8jzSkZUEkwAv65f1XDuOD8pXUL85JtsFwH6vDDjzX8Kd0DP&#10;hIutP67O69b1z83rpk26mhcd9FVQthf9Z4l7S+AmpBTc70Eh/3PzD3DTIwtfLNwULuTC0atH7qEj&#10;RyHAnlwFylWO4GDvUWD/vr3BEADBabUaDbgDnDlb4rdGmOrn08CFYAvg9X+h+/wWggmQQPgQ8BkC&#10;QPIcnHcGcYu2mlth3/z9xqgJ7mma4+mt8wuLAnxeNF+O1Bcwn6qOjN3us4tC5BcXBvq/gFdijAbx&#10;A85XX8nON0IDcAQxjiX2F/natXCKEaQ5o4M0z6UwCQdITAA2mMnmwqOxVE1N1Znju6vO7po6qk9q&#10;cpzBZDLW7LQa95rrd985fZJOoxX0fyDF2ixcZDX5j9oT205/dtupT289/dks7rytbM1DTPmfZWuf&#10;PvPZbWe4m3Dh/NSV7NRnt9Ud3yajNB3bp3JcaNDlLVo1TPqXnzhy6mCxubqcUql1HbOhyzn/f5Lq&#10;0q7W929LsqvW1xxbTDsaOP2f22GeIS4Afx6T0wQAtYL+r3EFPujRKWHNv4etnj/sm5eG6rQqu4PJ&#10;bh/75UtDV702/Jk7++u0ajsEKTxZ82dBGXh8mK2Otb+ekv3JIyN2RYqCAIoMayIuAKyFpZ6LX/16&#10;2v/eTFv1Ttq3S9K//iB9Od+PpM/Ae8NugziXLIS6VPKXiT67V2gpm5hpv+LBZhsOgQP7TVEES9NC&#10;+SUb4iuSml58yR4p3fX/gAvhMvod+OJeNIMTguRu5udCggkAnOS/WbWWn5fuQPzkj7lL5f0p3Dmv&#10;Z4/+ffJ1Ok+XpJGXX1ZZXb1iZZPAe6B7F50o/ucjc/liJ0246tvVawWFfOTlQ/ksUOxVo0dCAuEi&#10;eDh8CX8dLRo57DIwPQRfoEcIAI/ZdfjTI4HfGnkrgEeytes38KsAuuV0MdQb6gyNRr7mChRWAcDF&#10;r1u3QzJY+PASt6YADySABJBAiwTC3aQdId2HGCOkoyJATGmGgDBoEOiERI3nI3H+d/4N375x0w/v&#10;3jH5yoGwQmDZ/Bk/vHvv+vef/mXpq71zu4I+awclEvylubUDNrm33+NpQEg/4nvPONQ0BXPaMTpt&#10;XKw+KSE+JSkxLTUZZqHImZKckpwINxPiYmNj9JAMEkMeklMl4S26Zf6dOqbDOgmQBLRCtVZTZm6o&#10;pVSZOV2PVdWerTUktM8ErZF8zh06dcPz217636757R2wZNW5qzz4AsD1mp0ZdSbZpOI6i01LUEND&#10;yYS1g7HZuP5wHbAQAKSqqbMUnao9dqrWamcS4rV9e6RfOqA9YNqyG7ZcVHbvtPffXADLs68ZPwZc&#10;XcJghBNgYKsh/v/cCbSGMPvHxRy+Ou7QxLiDk2ILJsfu5yNbwgmhMWxWK1kTQJYFKGLhco7zymO0&#10;oUzgA7sD2Ce8wnS91J0Ym97dceld1hs+sV9yl9Ik3dduiKwrgCwiS3ZPJp/+H0DlCmRp8SdCwmPi&#10;8NHC/F55ZFqef3g3Pf8SPnU1Ae6MGzPy43ffyO/Vc++2jSazZcXK//EfTrp63C+/+bCegoKf37MH&#10;/8zN7ZrjHpwfLAJ8FlDUY2NiIIFwIRczsC/MeeSf7yyaL/t8uLuPPT/lHoDMYAVobqF+x45ZBw9L&#10;dkgTDBMi/f8DkBmzIIE2TsCvkdet/Yq6+bXMOUIUBdSNI+/rgn0WEX0WJuEAQYGEaIAkHgA3bhLj&#10;Y5IT45ISY0G/BPf35MTYJPJnfEpCAujX4P8PaeA+8YwniqgiCpIqJlGTnEUnZDKx6XZ9qiohQ5+Q&#10;qtbqQEir1WrmDpuN7LGn0cXQMUlMbCokg8SQRZOUBXflGgCwPgKi7oNJQqtRw8ywg7WcrasotNSe&#10;qz0XF8/u3/cHiKTV6dRqCBQAGyg2/HJsw02JxWqi/8Mnzj3ni87pf/krzQFbBMp3gOmBX95PpizB&#10;RwG2ADRYy6tMnLe/DXopPlbboV1cSpIe9P+dB8s27Th9urQB3AFAv/1m4wm7rVY+WXyUNPOGaRCe&#10;ffknS3hXF5gr/mnVlyuWLgG7AKhzIbcLwO886RELS1wAiBWApUD9YSCMBbcjIK/t87EwyD4XxFHC&#10;Ci4uZC2AkgsBgIx61yfu+GCPAPvoZ6yzf7De+jU5Z/9gm/q2o+8USkc2Gg/x4R3E0SPKY2jkCTf9&#10;H3b7g7gDYyZd//z8hZ8sW/7LFoluR/5+niU8JvYXHEpKTMpITxN6YumSt2BpwBMP3Q939nl9CneO&#10;HC2CpfX8jPewsZP4jLA0YPBFFwjqPYTfB5Wb9+3f+Mtv8MyFzflgzt/Q0CAE5IPVAYMvdGbhKkqE&#10;NMKFjCMDrAAZXXsLU/QylsxbAQLW/1uW5Odft4pxAYBCBCOCzwu+4TK2GotCAkiAJ9CK+n94d4EU&#10;I0p4tyQKpfP3ghGFSFqlyd6LBXyIEQ7hAEBRbTBBbH+Y8CTKD7fVHz+tTea3IZ4dH/9f8P+H+X/e&#10;BQAOuwM0JSWsADQLardardfrU1OS1XZTycmiqopyEC4hISGZO+LiyJ52tdWVVSUnaUtDUlIiqOKg&#10;FkNGEb6+YofEiZNlYAIwGOoPHz26Y/e+amNDn96Z7RKZkSMGJaWnbv/j9w0b1hbs31tdXQ2/Jkfr&#10;zj7S/mQ/vQFUR/AbIDPxDkedkX5nQ9eSGmfcPrEV+03nhh3CEOh16vg4bUKctqbecvxM3ZET1eAC&#10;AKaBjJSY87qlDuyV0atryrkqI5S6v7C6fVorbAc4bMglE8eNAbsAhHPzWALjt63BJKioMjjIvhVk&#10;XJMlALCggyVRAOGmzQajF4IjcGH/oMtcETGhK80mYiAwWqxGE/leKHeojvwIp4/yQedvDbVfkMQ7&#10;gmNrxXTk4/+FVai/vQcKNm/Z9tz810Cw0ZOuB2hgF+h5/mVgF4A7YBpYtfaHZk0D/pbq0XGZXYVu&#10;uH3mjR8uXdbc+OvZI3fNV59OmD4DFHtIA39u/v67pMSEYyeKrxg3BUwDzk9dCwRA1fe4w5cM2j4s&#10;EJh5572kkLzcX77/NtFVCLj9g0Xg8F9Hz+vVA/4VdqonWXr14KP0QZY1Xy2dMH0mXPMXsoTuV+5b&#10;hyUjASTQSEDJ1W4tcFZWVxFXOvzYKx3Pr3lDQ8CatkfbAi6n5S+BOIIyfZFaaQwK0rs3tkWe3oKK&#10;x98M0ZCClqm/2m4xyvVG40DhV9vC+6K7LtTyn9xbZo4S2Dv2ueXK8bNqTv3GWKvIRmgu0yhYAGyM&#10;jXY4A8hB/H9iHnA7DPUN59S5p//8UOXwH/Y4AMl7dOvcp0e35KSEr75YVltbGxMTA5p/ZmYmbEkA&#10;pcF+hFVVVXV1dQ0NDSqV6ra/za6urTt49Pixk2ckPUwuGNCvBdk0TH2HDC3MCdvtbLt2WYzFOOyy&#10;i5j4Dlpj4fqN28+cKdPBGoSYBHDIT0iIM7Sr+2zK0SQNTCkT6wkUW2vSPPV1n32nk8GTQCSBXXv3&#10;i0l57f/95/NnnZG83NNz5hvSUWAXgOUA7h+B4QZughcAxAXoctncuqKvKUJSrGBipPrj5+8hHpaY&#10;lD7TKDHCE2K1sTEavrq0//xkT0yBcIDgCMDccj633oTT+7mj5L2dvCOA7vCf6QvuAHhwXdfAWCFa&#10;oMIHRAGAVQB+K4H9AvymwQRyE1C89z0ElmACSEtLBZV71t1zeBMAHOAFMPWa8RBV7oVXFjZ+6jIB&#10;gK++M71b1AC4uf67L15+7Q1hUQDo/FMncoVwkephKf69f789IT6eS0OCBXBZvnT/kyv2/orKSv4C&#10;TQByj0IsDwkoSUDSS5N8gij7cFW29GApBCedaJU1KDGDk1FK1a00AAURpfD0kFX8KzSaAKQMiVZK&#10;G4IxT0sKuCVwUEJBgsLBBJB/8cRKA8T25w6YXmZMJNIfzJGCX4DDRFb+w3/ENZqx22EOFVQjUCPJ&#10;p+b6qorD3ylkAmiXltK1c8ekhLiS08XHCo+CW0J8fLwOAllptaC6gQkA1gKACcBms+d0z83rcV5V&#10;be3JM+cqa+o8TBUtD6SWTQBWi7FdCquDZQA0HRefZDaUXzB4OJ3RrfTPFUVnGqxWC0UzcbEJoHEb&#10;HaabJhTO7GmA5fmcIkmfKIt9a0PejuNp4vV/EFWkCSC9381kFQbvjkH+5fzX+ZrJbXLftUzDx5C2&#10;G8uNpb9QKqduLO93DXxbBvTrA7aAAX17S7IIKDTC5W2dQqWBCcBxwS0QFNBn+ariraoTW337Cygk&#10;EBbreiDKRIJ/UfD/+xKUCcBdVpEmANgUYPasmWOn3NBcO0Hh3/z9t/ApeBbwsQDBKDD7thljJzuz&#10;uCwLaAKQaahgMUggxARaSQPz/zgMhoOypQcjmbifgpZqkKKyepYTjlxaaQAKaCTydBdXJhNAc8WE&#10;Y28FO/bDOX8oeFsqTgaAQCEFKTY5x8xquah1rndeskDaxQGCovOvrU4HAZfbP0lDrlVgLyBLphU5&#10;YB4b/ktNTkiD2ASUw2a1xOj1YAKAyiwWi8lsplUai4M2mG0NRjNE7AvgMdKyCQAqMhkqczolqtU6&#10;nV5vbai9aPhYWqU/tuvH4lIDiZbgYPQxsRAt0NKx5JvrTsarYM0EfbQk8ccD7bcdyzhTFQtr9iWh&#10;EWkC4BaxwympbLfExBtZRU7lD5EWgZOnzvQ4f4jy4oR1DRD8z2N3QLqqUFWyj7I0hLXcbVm4gL9j&#10;HlCIw4kYTqH4TrrLQQIBthjPANT+mtq6PfsLhL0AhECAYtqDaZAAEkACYUdA2otZ2ImPAiEBJIAE&#10;gidgqi1m6wrp+uPCqWooVhlPOk9zicpcSk5rhcpaqbJVO097LUz+k/l/xfR/YnZgWNizsKK69vjZ&#10;ijNVRqsqFoL/qWOTIF4gpU80UzFlddaSyrpaQwMkC0D/F0MvJiG1utZod0AUebuD1qZ0zNO263mq&#10;wqxWqyAOv0qjazCbzzGGOaNqamvUmw9mvrAq/8EvBq74s9Opyjip+r8YeZxpQHuHOXzw5A/shLwh&#10;0f9B2s1bfl/8zgd33Dvv4uHjwIwFC14eevJfS79Yse/AQb4tcA03Uf8HFHTlMfWupe6n6sQ21P8l&#10;fC/CN6ko/Z+MAfGxACQ3lg8h6nZAdICP3l4Eq/cF9d5vmbDy/6O3F0rK4rdMTIAEkEC4EFDoTUpc&#10;88Q+JsWUJmdZYuoTm8YVHaC1jBCtw4UfVl4/QZ7QWnX0Nd+DIJa76D69AHiufnu1xeUA7rlbp5/E&#10;jmL/6cQ6PvovKUxSBNchQu7GPvY7Vtwb7iN/mHCJaDH8egFA62Cu39JQ3a1rhsNmHz3jgbOnT25b&#10;tQR2KAAfBI2GPnmqKjGlg0pFIhQEf4j1Agi+JiwBCSCBwAkE93Pgs17+HSmUJoDAm485kQASaJME&#10;WlUJk/OxKmdZMvc0v1hU5kLFFtc6XCLbBODB1tsEIH4lgUT8EpOLHQShSSfW9zE00gRbi0Jd0VrP&#10;gWBxtI38YkwAfEvNxnqaMef1G6hm7SeO7rHYIF6chqG0sfFJMqJAE4CMMLEoJKAYAWV+Dlgq1AsB&#10;FAOEBSMBJIAEWo9AGL9ay70NAfwaiT/5TWnEn/L0IEyi+3UBkKemEJQSwpY0108+WxluQ16Zt6QQ&#10;dHAo6fr85rZWG7HeZgnExCXoEzJOHT994kQppc3Sx7XXx6fLq/8jfSSABKKaAE2p+B8EPJAAEkAC&#10;rUCA19W8z5CIEm46TEgaHXwliC14hhJLCKEVQIxkvKUgBEfIKgpBW1q/CkH99xQF3wFbv3NQAiSA&#10;BJBAiAmgF0CIgWN1SAAJtFECodGKAoIntwqpnGomzEMH1M42nMndscF9sj4kTfbwDhDqlOQ1ELCk&#10;yo22gEUKSUa5HyhCeT5Ufh+35K4+JMywEiSABJBAWyOg1C+t0wSARuC2NmCwPUgACYggIPNrrqCs&#10;RIUmKzM8Ed2FSaKXgLshICq+XqSrQ2n98HQSwNfC6P2yYcuRABKIAALil1j6/imhYzO78s2Ez2+f&#10;eeOHS5fJ1mq5J55kEwwLQgJIIMwJhDBMoOJvuh7B2xSvz1fXQjApRer1W2jAZgK/JcswgpVhIoNg&#10;zRchEYvE5HKJLle1fkePXBXJ1XDFyglxQ/2Cb6mh8/YXK8ahpYIX9MtplXrFV9paZJqT0IPYzZ99&#10;4zNl6b6dA2fcKb6ZUlOGf8dJbRGmRwLhTcD5g4ILAcK7m1A6JIAE3Al4RA2ICDger9NBvV2HW4Pb&#10;VGPCDW6L8oRyfjh8weD4k6dvPINChdjiIE8jsBQkgASQABIQQcD5y/n/7Ey0t0WPEy8AAAAASUVO&#10;RK5CYIJQSwMECgAAAAAAAAAhAGl1DiCfBwAAnwcAABQAAABkcnMvbWVkaWEvaW1hZ2UyLnBuZ4lQ&#10;TkcNChoKAAAADUlIRFIAAAB8AAAAfAgDAAAAnMAkjAAAAHVQTFRF////KanrI5/bJaPhJ6bmKKfo&#10;KarsKKjpI6DcJKLfJqXkJKHeJaLgJqTjJ6fnJKHdI6DdKanqAJnZ8/n9AKDlFabr4vH87Pb9k83z&#10;cL3rAJzj0Of2W7fuq9bzwuL3mtDytdz2f8PuOarljMbpWLDiSavhZbXjm2a/PgAABuVJREFUaIHF&#10;mwmbqiAUhrWybdQQUXNX0v7/T7ygWaZsbt1vnjkzIZ6XAwdc07TpcuMsvZdh4uDj0XGSsLynme/O&#10;cDSZm4aO10o/6kciXW8/OmEab9gCv6BgvUGORdvgJKm/BTlIE51GKxRtQJIGK6OzUAruNSDMVkSn&#10;DvLUyK08pKfrDL+b66pBf4V/X977bn6cjm7Dd/KF0Wd4JrqJHhcL0EGIZqMbPEpm9306Lc1Y8lA+&#10;L+wELUU3+DnBZ/risF90ffKsvw8SbcHY6959Gptk2lhHRtm7fGSOb6N7yQS0SybYqvKw8pT39ZXZ&#10;FK94tIud9dlE8X9ke44C3d+GTei6tOddUs3RO/OR0ysdbFKXLOuw7mwmHYvZobcd23HE8/2OuK1e&#10;hy5Y67KNcu0jr+Cxg63RumCxSbyTrp9OTHNqzOuPwDiS7R4n6XJ0+oHYwx78hH06RayOD73fwA3G&#10;fMt+FPjphEYZ72LjV3BjdHAn2WbYtkGMMTQ2NW/ZbGN3xqYlY2P3zDDnXMf4oU7fJ7R375dw7/EF&#10;/yWa0vujnq4beHufRFQhHwb+yh2bbbipNso8FCV5FheJN9737RH15/gwIUdw27YZxhgZhMLi1acJ&#10;dzfb7s31sClYLMNAdf5J5AIJqr6XuUBQawIa2eHXvTBf5BZ1jUwV4LK+OXh4eBfMj0TwLuWS0Ro0&#10;HndjnAb9VIsYN6BixPD5Nq9+9z2DmxiM8EfGiGzm3Rc65lzHBvJfvX5YIIQSzvV3LvSL0jbXl6Dt&#10;knsdUgr3bPvdxXPJBsKiW52hIdzbprvGc9nc/m7lJpLd49lDjtBdct3n2hIPdLKF1uFKP7Tm+jJX&#10;ImoOL9PfdDhESSoma3Tpugp1oINuW+JKQ1nIClUu9ONI4udAeucwEW0z+9vNw8FcL0SRN/0ZTMs3&#10;bn5nGKFBdzykzmJyOFVnR5z8dsPogB6DQslMIxlXqCc7Qrz1hLZ/xNZqqcOcXJJ3H7qcv37MO9sP&#10;5EjNuakRhEx2gA8jLy/TbSi1UiHZLVRlvPspxZU4GLM1X+rXCsk0l5IFU8sNEWWX4y2xZJoTx5VW&#10;i+EEnfPX78KiCEbcdOGUwrGGRXAL1QWXrLnPBsC+n68wnJaGRUELl7ICNf4Re6WV9GgjjeaLxTII&#10;C/q7SXJaz4rYXePiZuvV+pgxgsA5egjvF5Ilrak1vthu5R94fnsiY87UQXysDls0l63FCmwuXPhQ&#10;KDO6atwmFkgFXjOLOVn0HbZl8c8nHgpwrD3ZG67cPM+und+r4FwmUQi8IvPR2pMf6/WnM6YVMt8D&#10;cEtkWvs9rYFFk4HkG631cbr/mFepGWoPc8+WGdXlKPwYo25zLZoNLuJ47QNKLYX8rWa0L/sp5Zaw&#10;ayoUsrWYF1LffU4OxryNtN9MC0Z1njUdHN8j1BQSAysRmiZ7z0lnel1PS8g0pW38HpK+obUsZJp7&#10;jPcmem8wJWwymN2Yd+a7JbTUjDXXVMjLoWoJW6sUnJikP/fmqF0s8zVa0udEoiHvOsIk9Z4KuTFg&#10;hzK2Gyl4oUMnSHfebowTl2/FCj4hXcFVZsUAvpc9IFMJCNJFxMXT6bJkL+UuzX0zf6vJcDLNxe8i&#10;KOTRK4AUXswLEcOYb9OWvWVeCgHb/a7N8n6B7UHbh2ari6mmph4cXhj24ZFsb7L/a7pWitCBuGcx&#10;5OpYvneXNimU12UJPjkjn8sdwu5UKVBoKNsDZp9GhfJdPw+4njPhvJFXGMfPZM3gZa7gZXy+FWBT&#10;ulsvX0xpba7MaLTY+vJYYK96Oj904mg/GPlC6g30z8xdMD90Evxg5EMgbe9X/Ye0vtgZ7o28Kx1y&#10;+D1SAV13/uhS+tf+9zZmawaln+pmYz7ztlk2mlXs8vc2bYZf3mawPuTwb5lgHXdDCGRVhzcT3Fq2&#10;i0wANjdu/IvMERi/pZUtDZ3iLxhL4/7rz/FOz6WhU7wc/QdYZyL+8tCVBJmnvjm8/UCjbHupBtuz&#10;Ae/9qMDcnA4A93ojgzeCB18GtAa8/3ubUUFvE89AwR2PBwSbCgovN6pN6bILawzOZ0B+iQEf0xac&#10;QWcA13xVGxhwk1zpuGB33kgASt969s8b0XdA4ZlUvE3sSmxC321AB0DxXW8frk7fQaW4qYIbGO29&#10;iA3OE96wdyu4W1Gwmva9jseKdPG6xlKxGh0UU9lk4OtV8BDP+x4XOcwsZ3POHeTyl+YdrJZ8fa3A&#10;C/DwJn+/QCj3cZ6Jhzvx8yklBQ84Aw/hY50v7Ln5VDxBr/hdyaxS50P4LNYjNwpyJT6ElfAp6Gz5&#10;aXUTNABAeK7yTb4a2iqI82pHzgS/lx/6Gey6ZzHbKoiLvHzWt5Z8q59lXsRzuP8AfPp/oQD0rboA&#10;AAAASUVORK5CYIJQSwECLQAUAAYACAAAACEAsYJntgoBAAATAgAAEwAAAAAAAAAAAAAAAAAAAAAA&#10;W0NvbnRlbnRfVHlwZXNdLnhtbFBLAQItABQABgAIAAAAIQA4/SH/1gAAAJQBAAALAAAAAAAAAAAA&#10;AAAAADsBAABfcmVscy8ucmVsc1BLAQItABQABgAIAAAAIQBrTzXGQwUAAFISAAAOAAAAAAAAAAAA&#10;AAAAADoCAABkcnMvZTJvRG9jLnhtbFBLAQItABQABgAIAAAAIQAubPAAxQAAAKUBAAAZAAAAAAAA&#10;AAAAAAAAAKkHAABkcnMvX3JlbHMvZTJvRG9jLnhtbC5yZWxzUEsBAi0AFAAGAAgAAAAhAKg/VKPi&#10;AAAACgEAAA8AAAAAAAAAAAAAAAAApQgAAGRycy9kb3ducmV2LnhtbFBLAQItAAoAAAAAAAAAIQBp&#10;kwIq9RYGAPUWBgAUAAAAAAAAAAAAAAAAALQJAABkcnMvbWVkaWEvaW1hZ2UxLnBuZ1BLAQItAAoA&#10;AAAAAAAAIQBpdQ4gnwcAAJ8HAAAUAAAAAAAAAAAAAAAAANsgBgBkcnMvbWVkaWEvaW1hZ2UyLnBu&#10;Z1BLBQYAAAAABwAHAL4BAACsK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8xP7GAAAA2gAAAA8AAABkcnMvZG93bnJldi54bWxEj09rwkAUxO+FfoflFbyUujGHVlJX8Q/a&#10;Qg2i9tDjI/tMotm3Ibsm6bfvCgWPw8z8hpnMelOJlhpXWlYwGkYgiDOrS84VfB/XL2MQziNrrCyT&#10;gl9yMJs+Pkww0bbjPbUHn4sAYZeggsL7OpHSZQUZdENbEwfvZBuDPsgml7rBLsBNJeMoepUGSw4L&#10;Bda0LCi7HK5GwXmX2o91+vO1fWu71fNxtNiuNgulBk/9/B2Ep97fw//tT60ghtuVcAPk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XzE/sYAAADaAAAADwAAAAAAAAAAAAAA&#10;AACfAgAAZHJzL2Rvd25yZXYueG1sUEsFBgAAAAAEAAQA9wAAAJID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YKeXEAAAA2gAAAA8AAABkcnMvZG93bnJldi54bWxEj0FrAjEUhO8F/0N4Qi9Fs1oodrtZEUGq&#10;l6JrPXh7bF43i8nLskl1+++bgtDjMDPfMMVycFZcqQ+tZwWzaQaCuPa65UbB53EzWYAIEVmj9UwK&#10;fijAshw9FJhrf+MDXavYiAThkKMCE2OXSxlqQw7D1HfEyfvyvcOYZN9I3eMtwZ2V8yx7kQ5bTgsG&#10;O1obqi/Vt1Pw9N7ZdXba2o8Tu13zunN7c54r9TgeVm8gIg3xP3xvb7WCZ/i7km6AL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YKeXEAAAA2gAAAA8AAAAAAAAAAAAAAAAA&#10;nwIAAGRycy9kb3ducmV2LnhtbFBLBQYAAAAABAAEAPcAAACQAw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0" type="#_x0000_t67" style="position:absolute;left:-353;top:6088;width:312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5ccMA&#10;AADaAAAADwAAAGRycy9kb3ducmV2LnhtbESPQWvCQBSE70L/w/IEb2aTItKmriKFgAgetIGS22P3&#10;NQlm34bsVqO/vlsQPA4z8w2z2oy2ExcafOtYQZakIIi1My3XCsqvYv4Gwgdkg51jUnAjD5v1y2SF&#10;uXFXPtLlFGoRIexzVNCE0OdSet2QRZ+4njh6P26wGKIcamkGvEa47eRrmi6lxZbjQoM9fTakz6df&#10;q2AbsmNV3cv3ZXoo79+19mOx10rNpuP2A0SgMTzDj/bOKFjA/5V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a5ccMAAADaAAAADwAAAAAAAAAAAAAAAACYAgAAZHJzL2Rv&#10;d25yZXYueG1sUEsFBgAAAAAEAAQA9QAAAIgD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8" w:name="_Hlk152503860"/>
                        <w:bookmarkStart w:id="19" w:name="_Hlk152503861"/>
                        <w:bookmarkStart w:id="20" w:name="_Hlk152503862"/>
                        <w:bookmarkStart w:id="21" w:name="_Hlk152503863"/>
                        <w:bookmarkStart w:id="22" w:name="_Hlk152503864"/>
                        <w:bookmarkStart w:id="23" w:name="_Hlk152503865"/>
                        <w:bookmarkStart w:id="24" w:name="_Hlk152503866"/>
                        <w:bookmarkStart w:id="25" w:name="_Hlk152503867"/>
                        <w:bookmarkStart w:id="26" w:name="_Hlk152503868"/>
                        <w:bookmarkStart w:id="27" w:name="_Hlk152503869"/>
                        <w:bookmarkStart w:id="28" w:name="_Hlk152503907"/>
                        <w:bookmarkStart w:id="29" w:name="_Hlk152503908"/>
                        <w:bookmarkStart w:id="30" w:name="_Hlk152503909"/>
                        <w:bookmarkStart w:id="31" w:name="_Hlk152503910"/>
                        <w:bookmarkStart w:id="32" w:name="_Hlk152503911"/>
                        <w:bookmarkStart w:id="33" w:name="_Hlk152503912"/>
                      </w:p>
                      <w:p w14:paraId="03AE7BEA" w14:textId="31575FB8" w:rsidR="003913C5" w:rsidRPr="00367099" w:rsidRDefault="003913C5" w:rsidP="003913C5">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قناة الخُطَب الوَجِيْزَة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txbxContent>
                  </v:textbox>
                </v:shape>
                <w10:wrap anchorx="margin"/>
              </v:group>
            </w:pict>
          </mc:Fallback>
        </mc:AlternateContent>
      </w:r>
    </w:p>
    <w:p w14:paraId="16C7C00D"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64C61BF9" w14:textId="77777777" w:rsidR="00144FD0" w:rsidRPr="00D67ACA" w:rsidRDefault="00144FD0" w:rsidP="00725BE8">
      <w:pPr>
        <w:rPr>
          <w:rFonts w:ascii="Lotus Linotype" w:hAnsi="Lotus Linotype" w:cs="AL-Mateen"/>
          <w:color w:val="C00000"/>
          <w:sz w:val="36"/>
          <w:szCs w:val="36"/>
          <w:u w:val="single"/>
          <w:rtl/>
        </w:rPr>
      </w:pPr>
    </w:p>
    <w:p w14:paraId="7FEADEC1" w14:textId="2A6DFC19" w:rsidR="00987708" w:rsidRDefault="0064551C" w:rsidP="00415ECC">
      <w:pPr>
        <w:bidi w:val="0"/>
        <w:ind w:left="-851" w:right="-483"/>
        <w:jc w:val="center"/>
        <w:rPr>
          <w:rFonts w:ascii="Cambria" w:hAnsi="Cambria" w:cs="AL-Mateen"/>
          <w:b/>
          <w:bCs/>
          <w:color w:val="C00000"/>
          <w:sz w:val="32"/>
          <w:szCs w:val="32"/>
          <w:u w:val="single"/>
          <w:lang w:val="fr-FR"/>
        </w:rPr>
      </w:pPr>
      <w:r w:rsidRPr="0064551C">
        <w:rPr>
          <w:sz w:val="26"/>
          <w:szCs w:val="26"/>
          <w:lang w:val="fr-FR"/>
        </w:rPr>
        <w:lastRenderedPageBreak/>
        <w:t xml:space="preserve"> </w:t>
      </w:r>
      <w:r w:rsidR="00B21818" w:rsidRPr="00B21818">
        <w:rPr>
          <w:rFonts w:ascii="Cambria" w:hAnsi="Cambria" w:cs="AL-Mateen"/>
          <w:b/>
          <w:bCs/>
          <w:color w:val="C00000"/>
          <w:sz w:val="32"/>
          <w:szCs w:val="32"/>
          <w:u w:val="single"/>
          <w:lang w:val="fr-FR"/>
        </w:rPr>
        <w:t>PREMIER SERMON</w:t>
      </w:r>
    </w:p>
    <w:p w14:paraId="586D21C6" w14:textId="77777777" w:rsidR="001E02F8" w:rsidRPr="00063B36" w:rsidRDefault="001E02F8" w:rsidP="00415ECC">
      <w:pPr>
        <w:bidi w:val="0"/>
        <w:ind w:left="-851" w:right="-483"/>
        <w:jc w:val="center"/>
        <w:rPr>
          <w:rFonts w:ascii="Cambria" w:hAnsi="Cambria" w:cs="AL-Mateen"/>
          <w:b/>
          <w:bCs/>
          <w:color w:val="C00000"/>
          <w:sz w:val="18"/>
          <w:szCs w:val="18"/>
          <w:u w:val="single"/>
          <w:lang w:val="fr-FR"/>
        </w:rPr>
      </w:pPr>
    </w:p>
    <w:p w14:paraId="04EDBD6D" w14:textId="77777777" w:rsidR="001208D5" w:rsidRPr="001208D5" w:rsidRDefault="001208D5" w:rsidP="001208D5">
      <w:pPr>
        <w:bidi w:val="0"/>
        <w:spacing w:after="240"/>
        <w:ind w:left="-851" w:right="-483"/>
        <w:rPr>
          <w:rFonts w:eastAsia="Calibri"/>
          <w:kern w:val="2"/>
          <w:sz w:val="28"/>
          <w:szCs w:val="28"/>
          <w:lang w:val="fr-FR" w:eastAsia="fr-FR"/>
          <w14:ligatures w14:val="standardContextual"/>
        </w:rPr>
      </w:pPr>
      <w:r w:rsidRPr="001208D5">
        <w:rPr>
          <w:rFonts w:eastAsia="Calibri"/>
          <w:kern w:val="2"/>
          <w:sz w:val="28"/>
          <w:szCs w:val="28"/>
          <w:lang w:val="fr-FR" w:eastAsia="fr-FR"/>
          <w14:ligatures w14:val="standardContextual"/>
        </w:rPr>
        <w:t>Louange à Allah. Nous Le louons, implorons Son secours et Lui demandons pardon. Nous nous repentons à Lui et cherchons refuge auprès de Lui contre le mal de nos âmes et les méfaits de nos actions. Celui qu’Allah guide, nul ne peut l’égarer ; et celui qu’Il égare, nul ne peut le guider. J’atteste qu’il n’y a de divinité digne d’adoration qu’Allah, Seul, sans associé, et j’atteste que Muhammad est Son serviteur et Son messager. Qu’Allah le couvre d’éloges ainsi que sa famille et ses compagnons, et leur accorde la paix en abondance.</w:t>
      </w:r>
    </w:p>
    <w:p w14:paraId="2F88C1F6" w14:textId="77777777" w:rsidR="001208D5" w:rsidRPr="001208D5" w:rsidRDefault="001208D5" w:rsidP="001208D5">
      <w:pPr>
        <w:bidi w:val="0"/>
        <w:spacing w:after="240"/>
        <w:ind w:left="-851" w:right="-483"/>
        <w:rPr>
          <w:rFonts w:eastAsia="Calibri"/>
          <w:kern w:val="2"/>
          <w:sz w:val="28"/>
          <w:szCs w:val="28"/>
          <w:lang w:val="fr-FR" w:eastAsia="fr-FR"/>
          <w14:ligatures w14:val="standardContextual"/>
        </w:rPr>
      </w:pPr>
      <w:r w:rsidRPr="001208D5">
        <w:rPr>
          <w:rFonts w:eastAsia="Calibri"/>
          <w:b/>
          <w:bCs/>
          <w:kern w:val="2"/>
          <w:sz w:val="28"/>
          <w:szCs w:val="28"/>
          <w:lang w:val="fr-FR" w:eastAsia="fr-FR"/>
          <w14:ligatures w14:val="standardContextual"/>
        </w:rPr>
        <w:t>Ceci étant dit</w:t>
      </w:r>
      <w:r w:rsidRPr="001208D5">
        <w:rPr>
          <w:rFonts w:eastAsia="Calibri"/>
          <w:kern w:val="2"/>
          <w:sz w:val="28"/>
          <w:szCs w:val="28"/>
          <w:lang w:val="fr-FR" w:eastAsia="fr-FR"/>
          <w14:ligatures w14:val="standardContextual"/>
        </w:rPr>
        <w:t xml:space="preserve"> : Craignez Allah comme il se doit, et observez-Le en secret comme en public. Sachez que vos corps ne supporteront pas le feu de l’Enfer !</w:t>
      </w:r>
    </w:p>
    <w:p w14:paraId="2C85B929" w14:textId="0799CBB0" w:rsidR="001208D5" w:rsidRPr="001208D5" w:rsidRDefault="001208D5" w:rsidP="001208D5">
      <w:pPr>
        <w:bidi w:val="0"/>
        <w:spacing w:after="240"/>
        <w:ind w:left="-851" w:right="-483"/>
        <w:rPr>
          <w:rFonts w:eastAsia="Calibri"/>
          <w:kern w:val="2"/>
          <w:sz w:val="28"/>
          <w:szCs w:val="28"/>
          <w:lang w:val="fr-FR" w:eastAsia="fr-FR"/>
          <w14:ligatures w14:val="standardContextual"/>
        </w:rPr>
      </w:pPr>
      <w:r w:rsidRPr="001208D5">
        <w:rPr>
          <w:rFonts w:eastAsia="Calibri"/>
          <w:b/>
          <w:bCs/>
          <w:kern w:val="2"/>
          <w:sz w:val="28"/>
          <w:szCs w:val="28"/>
          <w:lang w:val="fr-FR" w:eastAsia="fr-FR"/>
          <w14:ligatures w14:val="standardContextual"/>
        </w:rPr>
        <w:t xml:space="preserve">« </w:t>
      </w:r>
      <w:r w:rsidRPr="001208D5">
        <w:rPr>
          <w:rFonts w:eastAsia="Calibri"/>
          <w:b/>
          <w:bCs/>
          <w:i/>
          <w:iCs/>
          <w:color w:val="C00000"/>
          <w:kern w:val="2"/>
          <w:sz w:val="28"/>
          <w:szCs w:val="28"/>
          <w:lang w:val="fr-FR" w:eastAsia="fr-FR"/>
          <w14:ligatures w14:val="standardContextual"/>
        </w:rPr>
        <w:t>Craignez Allah afin que vous réussissiez. Craignez le Feu dont le combustible sera des</w:t>
      </w:r>
      <w:r>
        <w:rPr>
          <w:rFonts w:eastAsia="Calibri"/>
          <w:b/>
          <w:bCs/>
          <w:i/>
          <w:iCs/>
          <w:color w:val="C00000"/>
          <w:kern w:val="2"/>
          <w:sz w:val="28"/>
          <w:szCs w:val="28"/>
          <w:lang w:val="fr-FR" w:eastAsia="fr-FR"/>
          <w14:ligatures w14:val="standardContextual"/>
        </w:rPr>
        <w:t xml:space="preserve"> hommes et des pierres, préparé</w:t>
      </w:r>
      <w:r w:rsidRPr="001208D5">
        <w:rPr>
          <w:rFonts w:eastAsia="Calibri"/>
          <w:b/>
          <w:bCs/>
          <w:i/>
          <w:iCs/>
          <w:color w:val="C00000"/>
          <w:kern w:val="2"/>
          <w:sz w:val="28"/>
          <w:szCs w:val="28"/>
          <w:lang w:val="fr-FR" w:eastAsia="fr-FR"/>
          <w14:ligatures w14:val="standardContextual"/>
        </w:rPr>
        <w:t xml:space="preserve"> pour les mécréants. Et obéissez à Allah et au Messager afin qu’il vous soit fait miséricorde.</w:t>
      </w:r>
      <w:r w:rsidRPr="001208D5">
        <w:rPr>
          <w:rFonts w:eastAsia="Calibri"/>
          <w:b/>
          <w:bCs/>
          <w:kern w:val="2"/>
          <w:sz w:val="28"/>
          <w:szCs w:val="28"/>
          <w:lang w:val="fr-FR" w:eastAsia="fr-FR"/>
          <w14:ligatures w14:val="standardContextual"/>
        </w:rPr>
        <w:t xml:space="preserve"> »</w:t>
      </w:r>
      <w:r w:rsidRPr="001208D5">
        <w:rPr>
          <w:rFonts w:eastAsia="Calibri"/>
          <w:kern w:val="2"/>
          <w:sz w:val="28"/>
          <w:szCs w:val="28"/>
          <w:lang w:val="fr-FR" w:eastAsia="fr-FR"/>
          <w14:ligatures w14:val="standardContextual"/>
        </w:rPr>
        <w:t xml:space="preserve"> </w:t>
      </w:r>
      <w:r w:rsidRPr="001208D5">
        <w:rPr>
          <w:rFonts w:eastAsia="Calibri"/>
          <w:i/>
          <w:iCs/>
          <w:kern w:val="2"/>
          <w:sz w:val="28"/>
          <w:szCs w:val="28"/>
          <w:lang w:val="fr-FR" w:eastAsia="fr-FR"/>
          <w14:ligatures w14:val="standardContextual"/>
        </w:rPr>
        <w:t>(Sourate Al-Imran, 130-132)</w:t>
      </w:r>
    </w:p>
    <w:p w14:paraId="211D159D" w14:textId="77777777" w:rsidR="001208D5" w:rsidRPr="001208D5" w:rsidRDefault="001208D5" w:rsidP="001208D5">
      <w:pPr>
        <w:bidi w:val="0"/>
        <w:spacing w:after="240"/>
        <w:ind w:left="-851" w:right="-483"/>
        <w:rPr>
          <w:rFonts w:eastAsia="Calibri"/>
          <w:kern w:val="2"/>
          <w:sz w:val="28"/>
          <w:szCs w:val="28"/>
          <w:lang w:val="fr-FR" w:eastAsia="fr-FR"/>
          <w14:ligatures w14:val="standardContextual"/>
        </w:rPr>
      </w:pPr>
      <w:r w:rsidRPr="001208D5">
        <w:rPr>
          <w:rFonts w:eastAsia="Calibri"/>
          <w:b/>
          <w:bCs/>
          <w:kern w:val="2"/>
          <w:sz w:val="28"/>
          <w:szCs w:val="28"/>
          <w:lang w:val="fr-FR" w:eastAsia="fr-FR"/>
          <w14:ligatures w14:val="standardContextual"/>
        </w:rPr>
        <w:t>Ô serviteurs d’Allah</w:t>
      </w:r>
      <w:r w:rsidRPr="001208D5">
        <w:rPr>
          <w:rFonts w:eastAsia="Calibri"/>
          <w:kern w:val="2"/>
          <w:sz w:val="28"/>
          <w:szCs w:val="28"/>
          <w:lang w:val="fr-FR" w:eastAsia="fr-FR"/>
          <w14:ligatures w14:val="standardContextual"/>
        </w:rPr>
        <w:t xml:space="preserve"> : L’Enfer est la demeure de la perdition, la prison des méchants, et le lieu de détention des pervers. C’est l’humiliation suprême et la plus grande perte. Oui, c’est l’Enfer !</w:t>
      </w:r>
    </w:p>
    <w:p w14:paraId="73D2F8F4" w14:textId="77777777" w:rsidR="001208D5" w:rsidRPr="001208D5" w:rsidRDefault="001208D5" w:rsidP="001208D5">
      <w:pPr>
        <w:bidi w:val="0"/>
        <w:spacing w:after="240"/>
        <w:ind w:left="-851" w:right="-483"/>
        <w:rPr>
          <w:rFonts w:eastAsia="Calibri"/>
          <w:kern w:val="2"/>
          <w:sz w:val="28"/>
          <w:szCs w:val="28"/>
          <w:lang w:val="fr-FR" w:eastAsia="fr-FR"/>
          <w14:ligatures w14:val="standardContextual"/>
        </w:rPr>
      </w:pPr>
      <w:r w:rsidRPr="001208D5">
        <w:rPr>
          <w:rFonts w:eastAsia="Calibri"/>
          <w:b/>
          <w:bCs/>
          <w:kern w:val="2"/>
          <w:sz w:val="28"/>
          <w:szCs w:val="28"/>
          <w:lang w:val="fr-FR" w:eastAsia="fr-FR"/>
          <w14:ligatures w14:val="standardContextual"/>
        </w:rPr>
        <w:t xml:space="preserve">« </w:t>
      </w:r>
      <w:r w:rsidRPr="001208D5">
        <w:rPr>
          <w:rFonts w:eastAsia="Calibri"/>
          <w:b/>
          <w:bCs/>
          <w:i/>
          <w:iCs/>
          <w:color w:val="C00000"/>
          <w:kern w:val="2"/>
          <w:sz w:val="28"/>
          <w:szCs w:val="28"/>
          <w:lang w:val="fr-FR" w:eastAsia="fr-FR"/>
          <w14:ligatures w14:val="standardContextual"/>
        </w:rPr>
        <w:t>Seigneur, certes, quiconque Tu fais entrer dans le Feu, Tu l’as humilié.</w:t>
      </w:r>
      <w:r w:rsidRPr="001208D5">
        <w:rPr>
          <w:rFonts w:eastAsia="Calibri"/>
          <w:b/>
          <w:bCs/>
          <w:color w:val="C00000"/>
          <w:kern w:val="2"/>
          <w:sz w:val="28"/>
          <w:szCs w:val="28"/>
          <w:lang w:val="fr-FR" w:eastAsia="fr-FR"/>
          <w14:ligatures w14:val="standardContextual"/>
        </w:rPr>
        <w:t xml:space="preserve"> </w:t>
      </w:r>
      <w:r w:rsidRPr="001208D5">
        <w:rPr>
          <w:rFonts w:eastAsia="Calibri"/>
          <w:b/>
          <w:bCs/>
          <w:kern w:val="2"/>
          <w:sz w:val="28"/>
          <w:szCs w:val="28"/>
          <w:lang w:val="fr-FR" w:eastAsia="fr-FR"/>
          <w14:ligatures w14:val="standardContextual"/>
        </w:rPr>
        <w:t>»</w:t>
      </w:r>
      <w:r w:rsidRPr="001208D5">
        <w:rPr>
          <w:rFonts w:eastAsia="Calibri"/>
          <w:kern w:val="2"/>
          <w:sz w:val="28"/>
          <w:szCs w:val="28"/>
          <w:lang w:val="fr-FR" w:eastAsia="fr-FR"/>
          <w14:ligatures w14:val="standardContextual"/>
        </w:rPr>
        <w:t xml:space="preserve"> </w:t>
      </w:r>
      <w:r w:rsidRPr="001208D5">
        <w:rPr>
          <w:rFonts w:eastAsia="Calibri"/>
          <w:i/>
          <w:iCs/>
          <w:kern w:val="2"/>
          <w:sz w:val="28"/>
          <w:szCs w:val="28"/>
          <w:lang w:val="fr-FR" w:eastAsia="fr-FR"/>
          <w14:ligatures w14:val="standardContextual"/>
        </w:rPr>
        <w:t>(Sourate Al-Imran, 192)</w:t>
      </w:r>
    </w:p>
    <w:p w14:paraId="12482CD7" w14:textId="4EA2D9CC" w:rsidR="001208D5" w:rsidRPr="001208D5" w:rsidRDefault="001208D5" w:rsidP="001208D5">
      <w:pPr>
        <w:bidi w:val="0"/>
        <w:spacing w:after="240"/>
        <w:ind w:left="-851" w:right="-483"/>
        <w:rPr>
          <w:rFonts w:eastAsia="Calibri"/>
          <w:kern w:val="2"/>
          <w:sz w:val="28"/>
          <w:szCs w:val="28"/>
          <w:lang w:val="fr-FR" w:eastAsia="fr-FR"/>
          <w14:ligatures w14:val="standardContextual"/>
        </w:rPr>
      </w:pPr>
      <w:r w:rsidRPr="001208D5">
        <w:rPr>
          <w:rFonts w:eastAsia="Calibri"/>
          <w:b/>
          <w:bCs/>
          <w:kern w:val="2"/>
          <w:sz w:val="28"/>
          <w:szCs w:val="28"/>
          <w:lang w:val="fr-FR" w:eastAsia="fr-FR"/>
          <w14:ligatures w14:val="standardContextual"/>
        </w:rPr>
        <w:t>Le rappel de l’Enfer est une tradition de votre Prophète élu</w:t>
      </w:r>
      <w:r w:rsidRPr="001208D5">
        <w:rPr>
          <w:rFonts w:eastAsia="Calibri"/>
          <w:kern w:val="2"/>
          <w:sz w:val="28"/>
          <w:szCs w:val="28"/>
          <w:lang w:val="fr-FR" w:eastAsia="fr-FR"/>
          <w14:ligatures w14:val="standardContextual"/>
        </w:rPr>
        <w:t xml:space="preserve"> </w:t>
      </w:r>
      <w:r w:rsidRPr="001208D5">
        <w:rPr>
          <w:rFonts w:eastAsia="Calibri"/>
          <w:kern w:val="2"/>
          <w:sz w:val="28"/>
          <w:szCs w:val="28"/>
          <w:rtl/>
          <w:lang w:val="fr-FR" w:eastAsia="fr-FR"/>
          <w14:ligatures w14:val="standardContextual"/>
        </w:rPr>
        <w:t>ﷺ</w:t>
      </w:r>
      <w:r w:rsidRPr="001208D5">
        <w:rPr>
          <w:rFonts w:eastAsia="Calibri"/>
          <w:kern w:val="2"/>
          <w:sz w:val="28"/>
          <w:szCs w:val="28"/>
          <w:lang w:val="fr-FR" w:eastAsia="fr-FR"/>
          <w14:ligatures w14:val="standardContextual"/>
        </w:rPr>
        <w:t>. Selon An-</w:t>
      </w:r>
      <w:proofErr w:type="spellStart"/>
      <w:r w:rsidRPr="001208D5">
        <w:rPr>
          <w:rFonts w:eastAsia="Calibri"/>
          <w:kern w:val="2"/>
          <w:sz w:val="28"/>
          <w:szCs w:val="28"/>
          <w:lang w:val="fr-FR" w:eastAsia="fr-FR"/>
          <w14:ligatures w14:val="standardContextual"/>
        </w:rPr>
        <w:t>Nou'man</w:t>
      </w:r>
      <w:proofErr w:type="spellEnd"/>
      <w:r w:rsidRPr="001208D5">
        <w:rPr>
          <w:rFonts w:eastAsia="Calibri"/>
          <w:kern w:val="2"/>
          <w:sz w:val="28"/>
          <w:szCs w:val="28"/>
          <w:lang w:val="fr-FR" w:eastAsia="fr-FR"/>
          <w14:ligatures w14:val="standardContextual"/>
        </w:rPr>
        <w:t xml:space="preserve"> ibn Bachir (qu’Allah l’agrée), il a dit :</w:t>
      </w:r>
      <w:r>
        <w:rPr>
          <w:rFonts w:eastAsia="Calibri"/>
          <w:kern w:val="2"/>
          <w:sz w:val="28"/>
          <w:szCs w:val="28"/>
          <w:lang w:val="fr-FR" w:eastAsia="fr-FR"/>
          <w14:ligatures w14:val="standardContextual"/>
        </w:rPr>
        <w:t xml:space="preserve"> </w:t>
      </w:r>
      <w:r w:rsidRPr="001208D5">
        <w:rPr>
          <w:rFonts w:eastAsia="Calibri"/>
          <w:b/>
          <w:bCs/>
          <w:kern w:val="2"/>
          <w:sz w:val="28"/>
          <w:szCs w:val="28"/>
          <w:lang w:val="fr-FR" w:eastAsia="fr-FR"/>
          <w14:ligatures w14:val="standardContextual"/>
        </w:rPr>
        <w:t xml:space="preserve">« </w:t>
      </w:r>
      <w:r w:rsidRPr="001208D5">
        <w:rPr>
          <w:rFonts w:eastAsia="Calibri"/>
          <w:b/>
          <w:bCs/>
          <w:i/>
          <w:iCs/>
          <w:kern w:val="2"/>
          <w:sz w:val="28"/>
          <w:szCs w:val="28"/>
          <w:lang w:val="fr-FR" w:eastAsia="fr-FR"/>
          <w14:ligatures w14:val="standardContextual"/>
        </w:rPr>
        <w:t>J’ai averti contre le Feu ! J’ai averti contre le Feu !</w:t>
      </w:r>
      <w:r w:rsidRPr="001208D5">
        <w:rPr>
          <w:rFonts w:eastAsia="Calibri"/>
          <w:b/>
          <w:bCs/>
          <w:kern w:val="2"/>
          <w:sz w:val="28"/>
          <w:szCs w:val="28"/>
          <w:lang w:val="fr-FR" w:eastAsia="fr-FR"/>
          <w14:ligatures w14:val="standardContextual"/>
        </w:rPr>
        <w:t xml:space="preserve"> »</w:t>
      </w:r>
      <w:r w:rsidRPr="001208D5">
        <w:rPr>
          <w:rFonts w:eastAsia="Calibri"/>
          <w:kern w:val="2"/>
          <w:sz w:val="28"/>
          <w:szCs w:val="28"/>
          <w:lang w:val="fr-FR" w:eastAsia="fr-FR"/>
          <w14:ligatures w14:val="standardContextual"/>
        </w:rPr>
        <w:t xml:space="preserve"> Et il répétait cela au point que, si quelqu’un se trouvait au marché, il aurait entendu ses paroles depuis sa position.</w:t>
      </w:r>
    </w:p>
    <w:p w14:paraId="75ECDCCA" w14:textId="77777777" w:rsidR="001208D5" w:rsidRPr="001208D5" w:rsidRDefault="001208D5" w:rsidP="001208D5">
      <w:pPr>
        <w:bidi w:val="0"/>
        <w:spacing w:after="240"/>
        <w:ind w:left="-851" w:right="-483"/>
        <w:rPr>
          <w:rFonts w:eastAsia="Calibri"/>
          <w:kern w:val="2"/>
          <w:sz w:val="28"/>
          <w:szCs w:val="28"/>
          <w:lang w:val="fr-FR" w:eastAsia="fr-FR"/>
          <w14:ligatures w14:val="standardContextual"/>
        </w:rPr>
      </w:pPr>
      <w:r w:rsidRPr="001208D5">
        <w:rPr>
          <w:rFonts w:eastAsia="Calibri"/>
          <w:b/>
          <w:bCs/>
          <w:kern w:val="2"/>
          <w:sz w:val="28"/>
          <w:szCs w:val="28"/>
          <w:lang w:val="fr-FR" w:eastAsia="fr-FR"/>
          <w14:ligatures w14:val="standardContextual"/>
        </w:rPr>
        <w:t>La crainte de l’Enfer chasse l’insouciance et instaure la piété</w:t>
      </w:r>
      <w:r w:rsidRPr="001208D5">
        <w:rPr>
          <w:rFonts w:eastAsia="Calibri"/>
          <w:kern w:val="2"/>
          <w:sz w:val="28"/>
          <w:szCs w:val="28"/>
          <w:lang w:val="fr-FR" w:eastAsia="fr-FR"/>
          <w14:ligatures w14:val="standardContextual"/>
        </w:rPr>
        <w:t xml:space="preserve"> :</w:t>
      </w:r>
    </w:p>
    <w:p w14:paraId="1ADF236D" w14:textId="77777777" w:rsidR="001208D5" w:rsidRPr="001208D5" w:rsidRDefault="001208D5" w:rsidP="001208D5">
      <w:pPr>
        <w:bidi w:val="0"/>
        <w:spacing w:after="240"/>
        <w:ind w:left="-851" w:right="-483"/>
        <w:rPr>
          <w:rFonts w:eastAsia="Calibri"/>
          <w:kern w:val="2"/>
          <w:sz w:val="28"/>
          <w:szCs w:val="28"/>
          <w:lang w:val="fr-FR" w:eastAsia="fr-FR"/>
          <w14:ligatures w14:val="standardContextual"/>
        </w:rPr>
      </w:pPr>
      <w:r w:rsidRPr="001208D5">
        <w:rPr>
          <w:rFonts w:eastAsia="Calibri"/>
          <w:b/>
          <w:bCs/>
          <w:kern w:val="2"/>
          <w:sz w:val="28"/>
          <w:szCs w:val="28"/>
          <w:lang w:val="fr-FR" w:eastAsia="fr-FR"/>
          <w14:ligatures w14:val="standardContextual"/>
        </w:rPr>
        <w:t xml:space="preserve">« </w:t>
      </w:r>
      <w:r w:rsidRPr="001208D5">
        <w:rPr>
          <w:rFonts w:eastAsia="Calibri"/>
          <w:b/>
          <w:bCs/>
          <w:i/>
          <w:iCs/>
          <w:color w:val="C00000"/>
          <w:kern w:val="2"/>
          <w:sz w:val="28"/>
          <w:szCs w:val="28"/>
          <w:lang w:val="fr-FR" w:eastAsia="fr-FR"/>
          <w14:ligatures w14:val="standardContextual"/>
        </w:rPr>
        <w:t xml:space="preserve">C’est ainsi qu’Allah fait peur à Ses serviteurs : Ô Mes serviteurs, craignez-Moi. </w:t>
      </w:r>
      <w:r w:rsidRPr="001208D5">
        <w:rPr>
          <w:rFonts w:eastAsia="Calibri"/>
          <w:b/>
          <w:bCs/>
          <w:kern w:val="2"/>
          <w:sz w:val="28"/>
          <w:szCs w:val="28"/>
          <w:lang w:val="fr-FR" w:eastAsia="fr-FR"/>
          <w14:ligatures w14:val="standardContextual"/>
        </w:rPr>
        <w:t>»</w:t>
      </w:r>
      <w:r w:rsidRPr="001208D5">
        <w:rPr>
          <w:rFonts w:eastAsia="Calibri"/>
          <w:kern w:val="2"/>
          <w:sz w:val="28"/>
          <w:szCs w:val="28"/>
          <w:lang w:val="fr-FR" w:eastAsia="fr-FR"/>
          <w14:ligatures w14:val="standardContextual"/>
        </w:rPr>
        <w:t xml:space="preserve"> </w:t>
      </w:r>
      <w:r w:rsidRPr="001208D5">
        <w:rPr>
          <w:rFonts w:eastAsia="Calibri"/>
          <w:i/>
          <w:iCs/>
          <w:kern w:val="2"/>
          <w:sz w:val="28"/>
          <w:szCs w:val="28"/>
          <w:lang w:val="fr-FR" w:eastAsia="fr-FR"/>
          <w14:ligatures w14:val="standardContextual"/>
        </w:rPr>
        <w:t xml:space="preserve">(Sourate </w:t>
      </w:r>
      <w:proofErr w:type="spellStart"/>
      <w:r w:rsidRPr="001208D5">
        <w:rPr>
          <w:rFonts w:eastAsia="Calibri"/>
          <w:i/>
          <w:iCs/>
          <w:kern w:val="2"/>
          <w:sz w:val="28"/>
          <w:szCs w:val="28"/>
          <w:lang w:val="fr-FR" w:eastAsia="fr-FR"/>
          <w14:ligatures w14:val="standardContextual"/>
        </w:rPr>
        <w:t>Az-Zumar</w:t>
      </w:r>
      <w:proofErr w:type="spellEnd"/>
      <w:r w:rsidRPr="001208D5">
        <w:rPr>
          <w:rFonts w:eastAsia="Calibri"/>
          <w:i/>
          <w:iCs/>
          <w:kern w:val="2"/>
          <w:sz w:val="28"/>
          <w:szCs w:val="28"/>
          <w:lang w:val="fr-FR" w:eastAsia="fr-FR"/>
          <w14:ligatures w14:val="standardContextual"/>
        </w:rPr>
        <w:t>, 16)</w:t>
      </w:r>
    </w:p>
    <w:p w14:paraId="7D5ED1C1" w14:textId="77777777" w:rsidR="001208D5" w:rsidRPr="001208D5" w:rsidRDefault="001208D5" w:rsidP="001208D5">
      <w:pPr>
        <w:bidi w:val="0"/>
        <w:spacing w:after="240"/>
        <w:ind w:left="-851" w:right="-483"/>
        <w:rPr>
          <w:rFonts w:eastAsia="Calibri"/>
          <w:kern w:val="2"/>
          <w:sz w:val="28"/>
          <w:szCs w:val="28"/>
          <w:lang w:val="fr-FR" w:eastAsia="fr-FR"/>
          <w14:ligatures w14:val="standardContextual"/>
        </w:rPr>
      </w:pPr>
      <w:r w:rsidRPr="001208D5">
        <w:rPr>
          <w:rFonts w:eastAsia="Calibri"/>
          <w:kern w:val="2"/>
          <w:sz w:val="28"/>
          <w:szCs w:val="28"/>
          <w:lang w:val="fr-FR" w:eastAsia="fr-FR"/>
          <w14:ligatures w14:val="standardContextual"/>
        </w:rPr>
        <w:t>Les gardiens de l’Enfer sont des anges durs et sévères :</w:t>
      </w:r>
    </w:p>
    <w:p w14:paraId="39A1CC0E" w14:textId="77777777" w:rsidR="001208D5" w:rsidRPr="001208D5" w:rsidRDefault="001208D5" w:rsidP="001208D5">
      <w:pPr>
        <w:bidi w:val="0"/>
        <w:spacing w:after="240"/>
        <w:ind w:left="-851" w:right="-483"/>
        <w:rPr>
          <w:rFonts w:eastAsia="Calibri"/>
          <w:kern w:val="2"/>
          <w:sz w:val="28"/>
          <w:szCs w:val="28"/>
          <w:lang w:val="fr-FR" w:eastAsia="fr-FR"/>
          <w14:ligatures w14:val="standardContextual"/>
        </w:rPr>
      </w:pPr>
      <w:r w:rsidRPr="001208D5">
        <w:rPr>
          <w:rFonts w:eastAsia="Calibri"/>
          <w:b/>
          <w:bCs/>
          <w:kern w:val="2"/>
          <w:sz w:val="28"/>
          <w:szCs w:val="28"/>
          <w:lang w:val="fr-FR" w:eastAsia="fr-FR"/>
          <w14:ligatures w14:val="standardContextual"/>
        </w:rPr>
        <w:t xml:space="preserve">« </w:t>
      </w:r>
      <w:r w:rsidRPr="001208D5">
        <w:rPr>
          <w:rFonts w:eastAsia="Calibri"/>
          <w:b/>
          <w:bCs/>
          <w:i/>
          <w:iCs/>
          <w:color w:val="C00000"/>
          <w:kern w:val="2"/>
          <w:sz w:val="28"/>
          <w:szCs w:val="28"/>
          <w:lang w:val="fr-FR" w:eastAsia="fr-FR"/>
          <w14:ligatures w14:val="standardContextual"/>
        </w:rPr>
        <w:t>Ce sont des anges rudes et sévères.</w:t>
      </w:r>
      <w:r w:rsidRPr="001208D5">
        <w:rPr>
          <w:rFonts w:eastAsia="Calibri"/>
          <w:b/>
          <w:bCs/>
          <w:color w:val="C00000"/>
          <w:kern w:val="2"/>
          <w:sz w:val="28"/>
          <w:szCs w:val="28"/>
          <w:lang w:val="fr-FR" w:eastAsia="fr-FR"/>
          <w14:ligatures w14:val="standardContextual"/>
        </w:rPr>
        <w:t xml:space="preserve"> </w:t>
      </w:r>
      <w:r w:rsidRPr="001208D5">
        <w:rPr>
          <w:rFonts w:eastAsia="Calibri"/>
          <w:b/>
          <w:bCs/>
          <w:kern w:val="2"/>
          <w:sz w:val="28"/>
          <w:szCs w:val="28"/>
          <w:lang w:val="fr-FR" w:eastAsia="fr-FR"/>
          <w14:ligatures w14:val="standardContextual"/>
        </w:rPr>
        <w:t>»</w:t>
      </w:r>
      <w:r w:rsidRPr="001208D5">
        <w:rPr>
          <w:rFonts w:eastAsia="Calibri"/>
          <w:kern w:val="2"/>
          <w:sz w:val="28"/>
          <w:szCs w:val="28"/>
          <w:lang w:val="fr-FR" w:eastAsia="fr-FR"/>
          <w14:ligatures w14:val="standardContextual"/>
        </w:rPr>
        <w:t xml:space="preserve"> </w:t>
      </w:r>
      <w:r w:rsidRPr="001208D5">
        <w:rPr>
          <w:rFonts w:eastAsia="Calibri"/>
          <w:i/>
          <w:iCs/>
          <w:kern w:val="2"/>
          <w:sz w:val="28"/>
          <w:szCs w:val="28"/>
          <w:lang w:val="fr-FR" w:eastAsia="fr-FR"/>
          <w14:ligatures w14:val="standardContextual"/>
        </w:rPr>
        <w:t xml:space="preserve">(Sourate </w:t>
      </w:r>
      <w:proofErr w:type="spellStart"/>
      <w:r w:rsidRPr="001208D5">
        <w:rPr>
          <w:rFonts w:eastAsia="Calibri"/>
          <w:i/>
          <w:iCs/>
          <w:kern w:val="2"/>
          <w:sz w:val="28"/>
          <w:szCs w:val="28"/>
          <w:lang w:val="fr-FR" w:eastAsia="fr-FR"/>
          <w14:ligatures w14:val="standardContextual"/>
        </w:rPr>
        <w:t>At-Tahrim</w:t>
      </w:r>
      <w:proofErr w:type="spellEnd"/>
      <w:r w:rsidRPr="001208D5">
        <w:rPr>
          <w:rFonts w:eastAsia="Calibri"/>
          <w:i/>
          <w:iCs/>
          <w:kern w:val="2"/>
          <w:sz w:val="28"/>
          <w:szCs w:val="28"/>
          <w:lang w:val="fr-FR" w:eastAsia="fr-FR"/>
          <w14:ligatures w14:val="standardContextual"/>
        </w:rPr>
        <w:t>, 6)</w:t>
      </w:r>
    </w:p>
    <w:p w14:paraId="0D1E8392" w14:textId="49EAB2EC" w:rsidR="001208D5" w:rsidRPr="001208D5" w:rsidRDefault="001208D5" w:rsidP="001208D5">
      <w:pPr>
        <w:bidi w:val="0"/>
        <w:spacing w:after="240"/>
        <w:ind w:left="-851" w:right="-483"/>
        <w:rPr>
          <w:rFonts w:eastAsia="Calibri"/>
          <w:kern w:val="2"/>
          <w:sz w:val="28"/>
          <w:szCs w:val="28"/>
          <w:lang w:val="fr-FR" w:eastAsia="fr-FR"/>
          <w14:ligatures w14:val="standardContextual"/>
        </w:rPr>
      </w:pPr>
      <w:r w:rsidRPr="001208D5">
        <w:rPr>
          <w:rFonts w:eastAsia="Calibri"/>
          <w:kern w:val="2"/>
          <w:sz w:val="28"/>
          <w:szCs w:val="28"/>
          <w:lang w:val="fr-FR" w:eastAsia="fr-FR"/>
          <w14:ligatures w14:val="standardContextual"/>
        </w:rPr>
        <w:t xml:space="preserve">Le Messager </w:t>
      </w:r>
      <w:r w:rsidRPr="001208D5">
        <w:rPr>
          <w:rFonts w:eastAsia="Calibri"/>
          <w:kern w:val="2"/>
          <w:sz w:val="28"/>
          <w:szCs w:val="28"/>
          <w:rtl/>
          <w:lang w:val="fr-FR" w:eastAsia="fr-FR"/>
          <w14:ligatures w14:val="standardContextual"/>
        </w:rPr>
        <w:t>ﷺ</w:t>
      </w:r>
      <w:r w:rsidRPr="001208D5">
        <w:rPr>
          <w:rFonts w:eastAsia="Calibri"/>
          <w:kern w:val="2"/>
          <w:sz w:val="28"/>
          <w:szCs w:val="28"/>
          <w:lang w:val="fr-FR" w:eastAsia="fr-FR"/>
          <w14:ligatures w14:val="standardContextual"/>
        </w:rPr>
        <w:t xml:space="preserve"> a dit :</w:t>
      </w:r>
      <w:r>
        <w:rPr>
          <w:rFonts w:eastAsia="Calibri"/>
          <w:kern w:val="2"/>
          <w:sz w:val="28"/>
          <w:szCs w:val="28"/>
          <w:lang w:val="fr-FR" w:eastAsia="fr-FR"/>
          <w14:ligatures w14:val="standardContextual"/>
        </w:rPr>
        <w:t xml:space="preserve"> </w:t>
      </w:r>
      <w:r w:rsidRPr="001208D5">
        <w:rPr>
          <w:rFonts w:eastAsia="Calibri"/>
          <w:b/>
          <w:bCs/>
          <w:kern w:val="2"/>
          <w:sz w:val="28"/>
          <w:szCs w:val="28"/>
          <w:lang w:val="fr-FR" w:eastAsia="fr-FR"/>
          <w14:ligatures w14:val="standardContextual"/>
        </w:rPr>
        <w:t xml:space="preserve">« </w:t>
      </w:r>
      <w:r w:rsidRPr="001208D5">
        <w:rPr>
          <w:rFonts w:eastAsia="Calibri"/>
          <w:b/>
          <w:bCs/>
          <w:i/>
          <w:iCs/>
          <w:color w:val="0070C0"/>
          <w:kern w:val="2"/>
          <w:sz w:val="28"/>
          <w:szCs w:val="28"/>
          <w:lang w:val="fr-FR" w:eastAsia="fr-FR"/>
          <w14:ligatures w14:val="standardContextual"/>
        </w:rPr>
        <w:t>On amènera l’Enfer ce Jour-là, avec soixante-dix mille rênes, et à chaque rêne seront attachés soixante-dix mille anges qui le traîneront.</w:t>
      </w:r>
      <w:r w:rsidRPr="001208D5">
        <w:rPr>
          <w:rFonts w:eastAsia="Calibri"/>
          <w:b/>
          <w:bCs/>
          <w:kern w:val="2"/>
          <w:sz w:val="28"/>
          <w:szCs w:val="28"/>
          <w:lang w:val="fr-FR" w:eastAsia="fr-FR"/>
          <w14:ligatures w14:val="standardContextual"/>
        </w:rPr>
        <w:t xml:space="preserve"> »</w:t>
      </w:r>
    </w:p>
    <w:p w14:paraId="27EA08EC" w14:textId="4274BF92" w:rsidR="001208D5" w:rsidRPr="001208D5" w:rsidRDefault="001208D5" w:rsidP="001208D5">
      <w:pPr>
        <w:bidi w:val="0"/>
        <w:spacing w:after="240"/>
        <w:ind w:left="-851" w:right="-483"/>
        <w:rPr>
          <w:rFonts w:eastAsia="Calibri"/>
          <w:kern w:val="2"/>
          <w:sz w:val="28"/>
          <w:szCs w:val="28"/>
          <w:lang w:val="fr-FR" w:eastAsia="fr-FR"/>
          <w14:ligatures w14:val="standardContextual"/>
        </w:rPr>
      </w:pPr>
      <w:r w:rsidRPr="001208D5">
        <w:rPr>
          <w:rFonts w:eastAsia="Calibri"/>
          <w:kern w:val="2"/>
          <w:sz w:val="28"/>
          <w:szCs w:val="28"/>
          <w:lang w:val="fr-FR" w:eastAsia="fr-FR"/>
          <w14:ligatures w14:val="standardContextual"/>
        </w:rPr>
        <w:t>À chaque tentative des habitants de l’Enfer de s’échapper, les gardiens les frapperont avec des masses de fer et leur diront :</w:t>
      </w:r>
      <w:r>
        <w:rPr>
          <w:rFonts w:eastAsia="Calibri"/>
          <w:kern w:val="2"/>
          <w:sz w:val="28"/>
          <w:szCs w:val="28"/>
          <w:lang w:val="fr-FR" w:eastAsia="fr-FR"/>
          <w14:ligatures w14:val="standardContextual"/>
        </w:rPr>
        <w:t xml:space="preserve"> </w:t>
      </w:r>
      <w:r w:rsidRPr="001208D5">
        <w:rPr>
          <w:rFonts w:eastAsia="Calibri"/>
          <w:b/>
          <w:bCs/>
          <w:kern w:val="2"/>
          <w:sz w:val="28"/>
          <w:szCs w:val="28"/>
          <w:lang w:val="fr-FR" w:eastAsia="fr-FR"/>
          <w14:ligatures w14:val="standardContextual"/>
        </w:rPr>
        <w:t xml:space="preserve">« </w:t>
      </w:r>
      <w:r w:rsidRPr="001208D5">
        <w:rPr>
          <w:rFonts w:eastAsia="Calibri"/>
          <w:b/>
          <w:bCs/>
          <w:i/>
          <w:iCs/>
          <w:color w:val="C00000"/>
          <w:kern w:val="2"/>
          <w:sz w:val="28"/>
          <w:szCs w:val="28"/>
          <w:lang w:val="fr-FR" w:eastAsia="fr-FR"/>
          <w14:ligatures w14:val="standardContextual"/>
        </w:rPr>
        <w:t>Goûtez au supplice du Feu brûlant.</w:t>
      </w:r>
      <w:r w:rsidRPr="001208D5">
        <w:rPr>
          <w:rFonts w:eastAsia="Calibri"/>
          <w:b/>
          <w:bCs/>
          <w:color w:val="C00000"/>
          <w:kern w:val="2"/>
          <w:sz w:val="28"/>
          <w:szCs w:val="28"/>
          <w:lang w:val="fr-FR" w:eastAsia="fr-FR"/>
          <w14:ligatures w14:val="standardContextual"/>
        </w:rPr>
        <w:t xml:space="preserve"> </w:t>
      </w:r>
      <w:r w:rsidRPr="001208D5">
        <w:rPr>
          <w:rFonts w:eastAsia="Calibri"/>
          <w:b/>
          <w:bCs/>
          <w:kern w:val="2"/>
          <w:sz w:val="28"/>
          <w:szCs w:val="28"/>
          <w:lang w:val="fr-FR" w:eastAsia="fr-FR"/>
          <w14:ligatures w14:val="standardContextual"/>
        </w:rPr>
        <w:t>»</w:t>
      </w:r>
      <w:r w:rsidRPr="001208D5">
        <w:rPr>
          <w:rFonts w:eastAsia="Calibri"/>
          <w:kern w:val="2"/>
          <w:sz w:val="28"/>
          <w:szCs w:val="28"/>
          <w:lang w:val="fr-FR" w:eastAsia="fr-FR"/>
          <w14:ligatures w14:val="standardContextual"/>
        </w:rPr>
        <w:t xml:space="preserve"> </w:t>
      </w:r>
      <w:r w:rsidRPr="001208D5">
        <w:rPr>
          <w:rFonts w:eastAsia="Calibri"/>
          <w:i/>
          <w:iCs/>
          <w:kern w:val="2"/>
          <w:sz w:val="28"/>
          <w:szCs w:val="28"/>
          <w:lang w:val="fr-FR" w:eastAsia="fr-FR"/>
          <w14:ligatures w14:val="standardContextual"/>
        </w:rPr>
        <w:t>(Sourate Al-Hajj, 22)</w:t>
      </w:r>
    </w:p>
    <w:p w14:paraId="37BBBBA1" w14:textId="7FC9FEC0" w:rsidR="001208D5" w:rsidRPr="001208D5" w:rsidRDefault="001208D5" w:rsidP="001208D5">
      <w:pPr>
        <w:bidi w:val="0"/>
        <w:spacing w:after="240"/>
        <w:ind w:left="-851" w:right="-483"/>
        <w:rPr>
          <w:rFonts w:eastAsia="Calibri"/>
          <w:kern w:val="2"/>
          <w:sz w:val="28"/>
          <w:szCs w:val="28"/>
          <w:lang w:val="fr-FR" w:eastAsia="fr-FR"/>
          <w14:ligatures w14:val="standardContextual"/>
        </w:rPr>
      </w:pPr>
      <w:r w:rsidRPr="001208D5">
        <w:rPr>
          <w:rFonts w:eastAsia="Calibri"/>
          <w:kern w:val="2"/>
          <w:sz w:val="28"/>
          <w:szCs w:val="28"/>
          <w:lang w:val="fr-FR" w:eastAsia="fr-FR"/>
          <w14:ligatures w14:val="standardContextual"/>
        </w:rPr>
        <w:lastRenderedPageBreak/>
        <w:t xml:space="preserve">La chaleur de l’Enfer est intense, et sa profondeur est abyssale. Elle surpasse le feu du monde de soixante-neuf fois en intensité. Le Prophète </w:t>
      </w:r>
      <w:r w:rsidRPr="001208D5">
        <w:rPr>
          <w:rFonts w:eastAsia="Calibri"/>
          <w:kern w:val="2"/>
          <w:sz w:val="28"/>
          <w:szCs w:val="28"/>
          <w:rtl/>
          <w:lang w:val="fr-FR" w:eastAsia="fr-FR"/>
          <w14:ligatures w14:val="standardContextual"/>
        </w:rPr>
        <w:t>ﷺ</w:t>
      </w:r>
      <w:r w:rsidRPr="001208D5">
        <w:rPr>
          <w:rFonts w:eastAsia="Calibri"/>
          <w:kern w:val="2"/>
          <w:sz w:val="28"/>
          <w:szCs w:val="28"/>
          <w:lang w:val="fr-FR" w:eastAsia="fr-FR"/>
          <w14:ligatures w14:val="standardContextual"/>
        </w:rPr>
        <w:t xml:space="preserve"> a également rapporté qu’un jour, il a entendu un bruit sourd, et il a dit :</w:t>
      </w:r>
      <w:r>
        <w:rPr>
          <w:rFonts w:eastAsia="Calibri"/>
          <w:kern w:val="2"/>
          <w:sz w:val="28"/>
          <w:szCs w:val="28"/>
          <w:lang w:val="fr-FR" w:eastAsia="fr-FR"/>
          <w14:ligatures w14:val="standardContextual"/>
        </w:rPr>
        <w:t xml:space="preserve"> </w:t>
      </w:r>
      <w:r w:rsidRPr="001208D5">
        <w:rPr>
          <w:rFonts w:eastAsia="Calibri"/>
          <w:b/>
          <w:bCs/>
          <w:kern w:val="2"/>
          <w:sz w:val="28"/>
          <w:szCs w:val="28"/>
          <w:lang w:val="fr-FR" w:eastAsia="fr-FR"/>
          <w14:ligatures w14:val="standardContextual"/>
        </w:rPr>
        <w:t xml:space="preserve">« </w:t>
      </w:r>
      <w:r w:rsidRPr="001208D5">
        <w:rPr>
          <w:rFonts w:eastAsia="Calibri"/>
          <w:b/>
          <w:bCs/>
          <w:i/>
          <w:iCs/>
          <w:color w:val="0070C0"/>
          <w:kern w:val="2"/>
          <w:sz w:val="28"/>
          <w:szCs w:val="28"/>
          <w:lang w:val="fr-FR" w:eastAsia="fr-FR"/>
          <w14:ligatures w14:val="standardContextual"/>
        </w:rPr>
        <w:t>Savez-vous ce qu’était ce bruit ? C’était une pierre qui a été jetée dans l’Enfer il y a soixante-dix ans et qui n’a atteint le fond que maintenant.</w:t>
      </w:r>
      <w:r w:rsidRPr="001208D5">
        <w:rPr>
          <w:rFonts w:eastAsia="Calibri"/>
          <w:b/>
          <w:bCs/>
          <w:kern w:val="2"/>
          <w:sz w:val="28"/>
          <w:szCs w:val="28"/>
          <w:lang w:val="fr-FR" w:eastAsia="fr-FR"/>
          <w14:ligatures w14:val="standardContextual"/>
        </w:rPr>
        <w:t xml:space="preserve"> »</w:t>
      </w:r>
    </w:p>
    <w:p w14:paraId="3819F0F9" w14:textId="77777777" w:rsidR="001208D5" w:rsidRPr="001208D5" w:rsidRDefault="001208D5" w:rsidP="001208D5">
      <w:pPr>
        <w:bidi w:val="0"/>
        <w:spacing w:after="240"/>
        <w:ind w:left="-851" w:right="-483"/>
        <w:rPr>
          <w:rFonts w:eastAsia="Calibri"/>
          <w:kern w:val="2"/>
          <w:sz w:val="28"/>
          <w:szCs w:val="28"/>
          <w:lang w:val="fr-FR" w:eastAsia="fr-FR"/>
          <w14:ligatures w14:val="standardContextual"/>
        </w:rPr>
      </w:pPr>
      <w:r w:rsidRPr="001208D5">
        <w:rPr>
          <w:rFonts w:eastAsia="Calibri"/>
          <w:kern w:val="2"/>
          <w:sz w:val="28"/>
          <w:szCs w:val="28"/>
          <w:lang w:val="fr-FR" w:eastAsia="fr-FR"/>
          <w14:ligatures w14:val="standardContextual"/>
        </w:rPr>
        <w:t xml:space="preserve">L’Enfer </w:t>
      </w:r>
      <w:proofErr w:type="spellStart"/>
      <w:r w:rsidRPr="001208D5">
        <w:rPr>
          <w:rFonts w:eastAsia="Calibri"/>
          <w:kern w:val="2"/>
          <w:sz w:val="28"/>
          <w:szCs w:val="28"/>
          <w:lang w:val="fr-FR" w:eastAsia="fr-FR"/>
          <w14:ligatures w14:val="standardContextual"/>
        </w:rPr>
        <w:t>a</w:t>
      </w:r>
      <w:proofErr w:type="spellEnd"/>
      <w:r w:rsidRPr="001208D5">
        <w:rPr>
          <w:rFonts w:eastAsia="Calibri"/>
          <w:kern w:val="2"/>
          <w:sz w:val="28"/>
          <w:szCs w:val="28"/>
          <w:lang w:val="fr-FR" w:eastAsia="fr-FR"/>
          <w14:ligatures w14:val="standardContextual"/>
        </w:rPr>
        <w:t xml:space="preserve"> des degrés inferieurs, selon la gravité du </w:t>
      </w:r>
      <w:proofErr w:type="spellStart"/>
      <w:r w:rsidRPr="001208D5">
        <w:rPr>
          <w:rFonts w:eastAsia="Calibri"/>
          <w:kern w:val="2"/>
          <w:sz w:val="28"/>
          <w:szCs w:val="28"/>
          <w:lang w:val="fr-FR" w:eastAsia="fr-FR"/>
          <w14:ligatures w14:val="standardContextual"/>
        </w:rPr>
        <w:t>kufr</w:t>
      </w:r>
      <w:proofErr w:type="spellEnd"/>
      <w:r w:rsidRPr="001208D5">
        <w:rPr>
          <w:rFonts w:eastAsia="Calibri"/>
          <w:kern w:val="2"/>
          <w:sz w:val="28"/>
          <w:szCs w:val="28"/>
          <w:lang w:val="fr-FR" w:eastAsia="fr-FR"/>
          <w14:ligatures w14:val="standardContextual"/>
        </w:rPr>
        <w:t xml:space="preserve"> (mécréance) et des péchés de ses habitants. Les hypocrites se trouveront dans le plus bas degré de l’Enfer. Et celui qui subira le châtiment le moins douloureux sera un homme qui portera sous ses pieds deux charbons ardents, et son cerveau en bouillonnera.</w:t>
      </w:r>
    </w:p>
    <w:p w14:paraId="2D29F4AD" w14:textId="0A1C093F" w:rsidR="001208D5" w:rsidRPr="001208D5" w:rsidRDefault="001208D5" w:rsidP="001208D5">
      <w:pPr>
        <w:bidi w:val="0"/>
        <w:spacing w:after="240"/>
        <w:ind w:left="-851" w:right="-483"/>
        <w:rPr>
          <w:rFonts w:eastAsia="Calibri"/>
          <w:kern w:val="2"/>
          <w:sz w:val="28"/>
          <w:szCs w:val="28"/>
          <w:lang w:val="fr-FR" w:eastAsia="fr-FR"/>
          <w14:ligatures w14:val="standardContextual"/>
        </w:rPr>
      </w:pPr>
      <w:r w:rsidRPr="001208D5">
        <w:rPr>
          <w:rFonts w:eastAsia="Calibri"/>
          <w:kern w:val="2"/>
          <w:sz w:val="28"/>
          <w:szCs w:val="28"/>
          <w:lang w:val="fr-FR" w:eastAsia="fr-FR"/>
          <w14:ligatures w14:val="standardContextual"/>
        </w:rPr>
        <w:t>L’Enfer a sept portes. Lorsqu’elles se referment sur ses habitants, nul espoir de sortie :</w:t>
      </w:r>
      <w:r>
        <w:rPr>
          <w:rFonts w:eastAsia="Calibri"/>
          <w:kern w:val="2"/>
          <w:sz w:val="28"/>
          <w:szCs w:val="28"/>
          <w:lang w:val="fr-FR" w:eastAsia="fr-FR"/>
          <w14:ligatures w14:val="standardContextual"/>
        </w:rPr>
        <w:t xml:space="preserve"> </w:t>
      </w:r>
      <w:r w:rsidRPr="001208D5">
        <w:rPr>
          <w:rFonts w:eastAsia="Calibri"/>
          <w:b/>
          <w:bCs/>
          <w:kern w:val="2"/>
          <w:sz w:val="28"/>
          <w:szCs w:val="28"/>
          <w:lang w:val="fr-FR" w:eastAsia="fr-FR"/>
          <w14:ligatures w14:val="standardContextual"/>
        </w:rPr>
        <w:t xml:space="preserve">« </w:t>
      </w:r>
      <w:r w:rsidRPr="001208D5">
        <w:rPr>
          <w:rFonts w:eastAsia="Calibri"/>
          <w:b/>
          <w:bCs/>
          <w:i/>
          <w:iCs/>
          <w:color w:val="C00000"/>
          <w:kern w:val="2"/>
          <w:sz w:val="28"/>
          <w:szCs w:val="28"/>
          <w:lang w:val="fr-FR" w:eastAsia="fr-FR"/>
          <w14:ligatures w14:val="standardContextual"/>
        </w:rPr>
        <w:t>Ce sera un feu clos sur eux.</w:t>
      </w:r>
      <w:r w:rsidRPr="001208D5">
        <w:rPr>
          <w:rFonts w:eastAsia="Calibri"/>
          <w:b/>
          <w:bCs/>
          <w:color w:val="C00000"/>
          <w:kern w:val="2"/>
          <w:sz w:val="28"/>
          <w:szCs w:val="28"/>
          <w:lang w:val="fr-FR" w:eastAsia="fr-FR"/>
          <w14:ligatures w14:val="standardContextual"/>
        </w:rPr>
        <w:t xml:space="preserve"> </w:t>
      </w:r>
      <w:r w:rsidRPr="001208D5">
        <w:rPr>
          <w:rFonts w:eastAsia="Calibri"/>
          <w:b/>
          <w:bCs/>
          <w:kern w:val="2"/>
          <w:sz w:val="28"/>
          <w:szCs w:val="28"/>
          <w:lang w:val="fr-FR" w:eastAsia="fr-FR"/>
          <w14:ligatures w14:val="standardContextual"/>
        </w:rPr>
        <w:t>»</w:t>
      </w:r>
      <w:r w:rsidRPr="001208D5">
        <w:rPr>
          <w:rFonts w:eastAsia="Calibri"/>
          <w:kern w:val="2"/>
          <w:sz w:val="28"/>
          <w:szCs w:val="28"/>
          <w:lang w:val="fr-FR" w:eastAsia="fr-FR"/>
          <w14:ligatures w14:val="standardContextual"/>
        </w:rPr>
        <w:t xml:space="preserve"> </w:t>
      </w:r>
      <w:r w:rsidRPr="001208D5">
        <w:rPr>
          <w:rFonts w:eastAsia="Calibri"/>
          <w:i/>
          <w:iCs/>
          <w:kern w:val="2"/>
          <w:sz w:val="28"/>
          <w:szCs w:val="28"/>
          <w:lang w:val="fr-FR" w:eastAsia="fr-FR"/>
          <w14:ligatures w14:val="standardContextual"/>
        </w:rPr>
        <w:t>(Sourate Al-</w:t>
      </w:r>
      <w:proofErr w:type="spellStart"/>
      <w:r w:rsidRPr="001208D5">
        <w:rPr>
          <w:rFonts w:eastAsia="Calibri"/>
          <w:i/>
          <w:iCs/>
          <w:kern w:val="2"/>
          <w:sz w:val="28"/>
          <w:szCs w:val="28"/>
          <w:lang w:val="fr-FR" w:eastAsia="fr-FR"/>
          <w14:ligatures w14:val="standardContextual"/>
        </w:rPr>
        <w:t>Houmah</w:t>
      </w:r>
      <w:proofErr w:type="spellEnd"/>
      <w:r w:rsidRPr="001208D5">
        <w:rPr>
          <w:rFonts w:eastAsia="Calibri"/>
          <w:i/>
          <w:iCs/>
          <w:kern w:val="2"/>
          <w:sz w:val="28"/>
          <w:szCs w:val="28"/>
          <w:lang w:val="fr-FR" w:eastAsia="fr-FR"/>
          <w14:ligatures w14:val="standardContextual"/>
        </w:rPr>
        <w:t>, 8)</w:t>
      </w:r>
    </w:p>
    <w:p w14:paraId="21A09B71" w14:textId="7E4C6C50" w:rsidR="001208D5" w:rsidRPr="001208D5" w:rsidRDefault="001208D5" w:rsidP="001208D5">
      <w:pPr>
        <w:bidi w:val="0"/>
        <w:spacing w:after="240"/>
        <w:ind w:left="-851" w:right="-483"/>
        <w:rPr>
          <w:rFonts w:eastAsia="Calibri"/>
          <w:i/>
          <w:iCs/>
          <w:kern w:val="2"/>
          <w:sz w:val="28"/>
          <w:szCs w:val="28"/>
          <w:lang w:val="fr-FR" w:eastAsia="fr-FR"/>
          <w14:ligatures w14:val="standardContextual"/>
        </w:rPr>
      </w:pPr>
      <w:r w:rsidRPr="001208D5">
        <w:rPr>
          <w:rFonts w:eastAsia="Calibri"/>
          <w:b/>
          <w:bCs/>
          <w:i/>
          <w:iCs/>
          <w:kern w:val="2"/>
          <w:sz w:val="28"/>
          <w:szCs w:val="28"/>
          <w:lang w:val="fr-FR" w:eastAsia="fr-FR"/>
          <w14:ligatures w14:val="standardContextual"/>
        </w:rPr>
        <w:t>Cette fournaise consume tout !</w:t>
      </w:r>
      <w:r w:rsidRPr="001208D5">
        <w:rPr>
          <w:rFonts w:eastAsia="Calibri"/>
          <w:i/>
          <w:iCs/>
          <w:kern w:val="2"/>
          <w:sz w:val="28"/>
          <w:szCs w:val="28"/>
          <w:lang w:val="fr-FR" w:eastAsia="fr-FR"/>
          <w14:ligatures w14:val="standardContextual"/>
        </w:rPr>
        <w:t xml:space="preserve"> : </w:t>
      </w:r>
      <w:r w:rsidR="00760933">
        <w:rPr>
          <w:rFonts w:eastAsia="Calibri"/>
          <w:i/>
          <w:iCs/>
          <w:kern w:val="2"/>
          <w:sz w:val="28"/>
          <w:szCs w:val="28"/>
          <w:lang w:val="fr-FR" w:eastAsia="fr-FR"/>
          <w14:ligatures w14:val="standardContextual"/>
        </w:rPr>
        <w:t>« E</w:t>
      </w:r>
      <w:r w:rsidRPr="001208D5">
        <w:rPr>
          <w:rFonts w:eastAsia="Calibri"/>
          <w:i/>
          <w:iCs/>
          <w:kern w:val="2"/>
          <w:sz w:val="28"/>
          <w:szCs w:val="28"/>
          <w:lang w:val="fr-FR" w:eastAsia="fr-FR"/>
          <w14:ligatures w14:val="standardContextual"/>
        </w:rPr>
        <w:t>lle brûle violemment la peau des hommes</w:t>
      </w:r>
      <w:r w:rsidR="00760933">
        <w:rPr>
          <w:rFonts w:eastAsia="Calibri"/>
          <w:i/>
          <w:iCs/>
          <w:kern w:val="2"/>
          <w:sz w:val="28"/>
          <w:szCs w:val="28"/>
          <w:lang w:val="fr-FR" w:eastAsia="fr-FR"/>
          <w14:ligatures w14:val="standardContextual"/>
        </w:rPr>
        <w:t> »</w:t>
      </w:r>
      <w:r w:rsidRPr="001208D5">
        <w:rPr>
          <w:rFonts w:eastAsia="Calibri"/>
          <w:i/>
          <w:iCs/>
          <w:kern w:val="2"/>
          <w:sz w:val="28"/>
          <w:szCs w:val="28"/>
          <w:lang w:val="fr-FR" w:eastAsia="fr-FR"/>
          <w14:ligatures w14:val="standardContextual"/>
        </w:rPr>
        <w:t xml:space="preserve">. </w:t>
      </w:r>
      <w:r>
        <w:rPr>
          <w:rFonts w:eastAsia="Calibri"/>
          <w:b/>
          <w:bCs/>
          <w:i/>
          <w:iCs/>
          <w:kern w:val="2"/>
          <w:sz w:val="28"/>
          <w:szCs w:val="28"/>
          <w:lang w:val="fr-FR" w:eastAsia="fr-FR"/>
          <w14:ligatures w14:val="standardContextual"/>
        </w:rPr>
        <w:t>« </w:t>
      </w:r>
      <w:r w:rsidR="00760933" w:rsidRPr="00760933">
        <w:rPr>
          <w:rFonts w:eastAsia="Calibri"/>
          <w:b/>
          <w:bCs/>
          <w:i/>
          <w:iCs/>
          <w:color w:val="C00000"/>
          <w:kern w:val="2"/>
          <w:sz w:val="28"/>
          <w:szCs w:val="28"/>
          <w:lang w:val="fr-FR" w:eastAsia="fr-FR"/>
          <w14:ligatures w14:val="standardContextual"/>
        </w:rPr>
        <w:t>Chaque</w:t>
      </w:r>
      <w:r w:rsidRPr="00760933">
        <w:rPr>
          <w:rFonts w:eastAsia="Calibri"/>
          <w:b/>
          <w:bCs/>
          <w:i/>
          <w:iCs/>
          <w:color w:val="C00000"/>
          <w:kern w:val="2"/>
          <w:sz w:val="28"/>
          <w:szCs w:val="28"/>
          <w:lang w:val="fr-FR" w:eastAsia="fr-FR"/>
          <w14:ligatures w14:val="standardContextual"/>
        </w:rPr>
        <w:t xml:space="preserve"> fois que leur peau est consumée, elle est remplacée par une nouvelle pour qu'ils goûtent continuellement au supplice</w:t>
      </w:r>
      <w:r w:rsidR="00760933" w:rsidRPr="00760933">
        <w:rPr>
          <w:rFonts w:eastAsia="Calibri"/>
          <w:i/>
          <w:iCs/>
          <w:color w:val="C00000"/>
          <w:kern w:val="2"/>
          <w:sz w:val="28"/>
          <w:szCs w:val="28"/>
          <w:lang w:val="fr-FR" w:eastAsia="fr-FR"/>
          <w14:ligatures w14:val="standardContextual"/>
        </w:rPr>
        <w:t> </w:t>
      </w:r>
      <w:r w:rsidR="00760933">
        <w:rPr>
          <w:rFonts w:eastAsia="Calibri"/>
          <w:i/>
          <w:iCs/>
          <w:kern w:val="2"/>
          <w:sz w:val="28"/>
          <w:szCs w:val="28"/>
          <w:lang w:val="fr-FR" w:eastAsia="fr-FR"/>
          <w14:ligatures w14:val="standardContextual"/>
        </w:rPr>
        <w:t>»</w:t>
      </w:r>
      <w:r w:rsidRPr="001208D5">
        <w:rPr>
          <w:rFonts w:eastAsia="Calibri"/>
          <w:i/>
          <w:iCs/>
          <w:kern w:val="2"/>
          <w:sz w:val="28"/>
          <w:szCs w:val="28"/>
          <w:lang w:val="fr-FR" w:eastAsia="fr-FR"/>
          <w14:ligatures w14:val="standardContextual"/>
        </w:rPr>
        <w:t>.</w:t>
      </w:r>
    </w:p>
    <w:p w14:paraId="29780070" w14:textId="4F22DDBB" w:rsidR="001208D5" w:rsidRPr="001208D5" w:rsidRDefault="001208D5" w:rsidP="001208D5">
      <w:pPr>
        <w:bidi w:val="0"/>
        <w:spacing w:after="240"/>
        <w:ind w:left="-851" w:right="-483"/>
        <w:rPr>
          <w:rFonts w:eastAsia="Calibri"/>
          <w:i/>
          <w:iCs/>
          <w:kern w:val="2"/>
          <w:sz w:val="28"/>
          <w:szCs w:val="28"/>
          <w:lang w:val="fr-FR" w:eastAsia="fr-FR"/>
          <w14:ligatures w14:val="standardContextual"/>
        </w:rPr>
      </w:pPr>
      <w:r w:rsidRPr="001208D5">
        <w:rPr>
          <w:rFonts w:eastAsia="Calibri"/>
          <w:i/>
          <w:iCs/>
          <w:kern w:val="2"/>
          <w:sz w:val="28"/>
          <w:szCs w:val="28"/>
          <w:lang w:val="fr-FR" w:eastAsia="fr-FR"/>
          <w14:ligatures w14:val="standardContextual"/>
        </w:rPr>
        <w:t xml:space="preserve">La taille des mécréants sera amplifiée dans l'enfer pour accroître leur douleur. Le Prophète </w:t>
      </w:r>
      <w:r w:rsidRPr="001208D5">
        <w:rPr>
          <w:rFonts w:eastAsia="Calibri"/>
          <w:i/>
          <w:iCs/>
          <w:kern w:val="2"/>
          <w:sz w:val="28"/>
          <w:szCs w:val="28"/>
          <w:rtl/>
          <w:lang w:val="fr-FR" w:eastAsia="fr-FR"/>
          <w14:ligatures w14:val="standardContextual"/>
        </w:rPr>
        <w:t>ﷺ</w:t>
      </w:r>
      <w:r w:rsidRPr="001208D5">
        <w:rPr>
          <w:rFonts w:eastAsia="Calibri"/>
          <w:i/>
          <w:iCs/>
          <w:kern w:val="2"/>
          <w:sz w:val="28"/>
          <w:szCs w:val="28"/>
          <w:lang w:val="fr-FR" w:eastAsia="fr-FR"/>
          <w14:ligatures w14:val="standardContextual"/>
        </w:rPr>
        <w:t xml:space="preserve"> a dit :</w:t>
      </w:r>
      <w:r w:rsidR="00760933">
        <w:rPr>
          <w:rFonts w:eastAsia="Calibri"/>
          <w:i/>
          <w:iCs/>
          <w:kern w:val="2"/>
          <w:sz w:val="28"/>
          <w:szCs w:val="28"/>
          <w:lang w:val="fr-FR" w:eastAsia="fr-FR"/>
          <w14:ligatures w14:val="standardContextual"/>
        </w:rPr>
        <w:t xml:space="preserve"> </w:t>
      </w:r>
      <w:r w:rsidRPr="001208D5">
        <w:rPr>
          <w:rFonts w:eastAsia="Calibri"/>
          <w:b/>
          <w:bCs/>
          <w:i/>
          <w:iCs/>
          <w:kern w:val="2"/>
          <w:sz w:val="28"/>
          <w:szCs w:val="28"/>
          <w:lang w:val="fr-FR" w:eastAsia="fr-FR"/>
          <w14:ligatures w14:val="standardContextual"/>
        </w:rPr>
        <w:t xml:space="preserve">« </w:t>
      </w:r>
      <w:r w:rsidRPr="00760933">
        <w:rPr>
          <w:rFonts w:eastAsia="Calibri"/>
          <w:b/>
          <w:bCs/>
          <w:i/>
          <w:iCs/>
          <w:color w:val="0070C0"/>
          <w:kern w:val="2"/>
          <w:sz w:val="28"/>
          <w:szCs w:val="28"/>
          <w:lang w:val="fr-FR" w:eastAsia="fr-FR"/>
          <w14:ligatures w14:val="standardContextual"/>
        </w:rPr>
        <w:t>La dent du mécréant sera aussi grande que la montagne d’</w:t>
      </w:r>
      <w:proofErr w:type="spellStart"/>
      <w:r w:rsidRPr="00760933">
        <w:rPr>
          <w:rFonts w:eastAsia="Calibri"/>
          <w:b/>
          <w:bCs/>
          <w:i/>
          <w:iCs/>
          <w:color w:val="0070C0"/>
          <w:kern w:val="2"/>
          <w:sz w:val="28"/>
          <w:szCs w:val="28"/>
          <w:lang w:val="fr-FR" w:eastAsia="fr-FR"/>
          <w14:ligatures w14:val="standardContextual"/>
        </w:rPr>
        <w:t>Uhud</w:t>
      </w:r>
      <w:proofErr w:type="spellEnd"/>
      <w:r w:rsidRPr="00760933">
        <w:rPr>
          <w:rFonts w:eastAsia="Calibri"/>
          <w:b/>
          <w:bCs/>
          <w:i/>
          <w:iCs/>
          <w:color w:val="0070C0"/>
          <w:kern w:val="2"/>
          <w:sz w:val="28"/>
          <w:szCs w:val="28"/>
          <w:lang w:val="fr-FR" w:eastAsia="fr-FR"/>
          <w14:ligatures w14:val="standardContextual"/>
        </w:rPr>
        <w:t xml:space="preserve">, et l’épaisseur de sa peau équivaudra à une distance de trois jours de marche. </w:t>
      </w:r>
      <w:r w:rsidRPr="001208D5">
        <w:rPr>
          <w:rFonts w:eastAsia="Calibri"/>
          <w:b/>
          <w:bCs/>
          <w:i/>
          <w:iCs/>
          <w:kern w:val="2"/>
          <w:sz w:val="28"/>
          <w:szCs w:val="28"/>
          <w:lang w:val="fr-FR" w:eastAsia="fr-FR"/>
          <w14:ligatures w14:val="standardContextual"/>
        </w:rPr>
        <w:t>»</w:t>
      </w:r>
      <w:r w:rsidRPr="001208D5">
        <w:rPr>
          <w:rFonts w:eastAsia="Calibri"/>
          <w:i/>
          <w:iCs/>
          <w:kern w:val="2"/>
          <w:sz w:val="28"/>
          <w:szCs w:val="28"/>
          <w:lang w:val="fr-FR" w:eastAsia="fr-FR"/>
          <w14:ligatures w14:val="standardContextual"/>
        </w:rPr>
        <w:br/>
        <w:t xml:space="preserve">Dans un autre hadith : </w:t>
      </w:r>
      <w:r w:rsidRPr="001208D5">
        <w:rPr>
          <w:rFonts w:eastAsia="Calibri"/>
          <w:b/>
          <w:bCs/>
          <w:i/>
          <w:iCs/>
          <w:kern w:val="2"/>
          <w:sz w:val="28"/>
          <w:szCs w:val="28"/>
          <w:lang w:val="fr-FR" w:eastAsia="fr-FR"/>
          <w14:ligatures w14:val="standardContextual"/>
        </w:rPr>
        <w:t xml:space="preserve">« </w:t>
      </w:r>
      <w:r w:rsidRPr="00760933">
        <w:rPr>
          <w:rFonts w:eastAsia="Calibri"/>
          <w:b/>
          <w:bCs/>
          <w:i/>
          <w:iCs/>
          <w:color w:val="0070C0"/>
          <w:kern w:val="2"/>
          <w:sz w:val="28"/>
          <w:szCs w:val="28"/>
          <w:lang w:val="fr-FR" w:eastAsia="fr-FR"/>
          <w14:ligatures w14:val="standardContextual"/>
        </w:rPr>
        <w:t>La distance entre les deux épaules d’un mécréant équivaut à trois jours de marche rapide</w:t>
      </w:r>
      <w:r w:rsidRPr="001208D5">
        <w:rPr>
          <w:rFonts w:eastAsia="Calibri"/>
          <w:b/>
          <w:bCs/>
          <w:i/>
          <w:iCs/>
          <w:kern w:val="2"/>
          <w:sz w:val="28"/>
          <w:szCs w:val="28"/>
          <w:lang w:val="fr-FR" w:eastAsia="fr-FR"/>
          <w14:ligatures w14:val="standardContextual"/>
        </w:rPr>
        <w:t>. »</w:t>
      </w:r>
      <w:r w:rsidRPr="001208D5">
        <w:rPr>
          <w:rFonts w:eastAsia="Calibri"/>
          <w:i/>
          <w:iCs/>
          <w:kern w:val="2"/>
          <w:sz w:val="28"/>
          <w:szCs w:val="28"/>
          <w:lang w:val="fr-FR" w:eastAsia="fr-FR"/>
          <w14:ligatures w14:val="standardContextual"/>
        </w:rPr>
        <w:br/>
        <w:t>An-</w:t>
      </w:r>
      <w:proofErr w:type="spellStart"/>
      <w:r w:rsidRPr="001208D5">
        <w:rPr>
          <w:rFonts w:eastAsia="Calibri"/>
          <w:i/>
          <w:iCs/>
          <w:kern w:val="2"/>
          <w:sz w:val="28"/>
          <w:szCs w:val="28"/>
          <w:lang w:val="fr-FR" w:eastAsia="fr-FR"/>
          <w14:ligatures w14:val="standardContextual"/>
        </w:rPr>
        <w:t>Nawawi</w:t>
      </w:r>
      <w:proofErr w:type="spellEnd"/>
      <w:r w:rsidRPr="001208D5">
        <w:rPr>
          <w:rFonts w:eastAsia="Calibri"/>
          <w:i/>
          <w:iCs/>
          <w:kern w:val="2"/>
          <w:sz w:val="28"/>
          <w:szCs w:val="28"/>
          <w:lang w:val="fr-FR" w:eastAsia="fr-FR"/>
          <w14:ligatures w14:val="standardContextual"/>
        </w:rPr>
        <w:t xml:space="preserve"> a commenté : </w:t>
      </w:r>
      <w:r w:rsidRPr="001208D5">
        <w:rPr>
          <w:rFonts w:eastAsia="Calibri"/>
          <w:b/>
          <w:bCs/>
          <w:i/>
          <w:iCs/>
          <w:kern w:val="2"/>
          <w:sz w:val="28"/>
          <w:szCs w:val="28"/>
          <w:lang w:val="fr-FR" w:eastAsia="fr-FR"/>
          <w14:ligatures w14:val="standardContextual"/>
        </w:rPr>
        <w:t>« Cela vise à intensifier leur souffrance, et tout cela est dans la capacité de Dieu ; il nous incombe d’y croire. »</w:t>
      </w:r>
    </w:p>
    <w:p w14:paraId="7BB59FFA" w14:textId="1C980CF2" w:rsidR="001208D5" w:rsidRPr="001208D5" w:rsidRDefault="001208D5" w:rsidP="00760933">
      <w:pPr>
        <w:bidi w:val="0"/>
        <w:spacing w:after="240"/>
        <w:ind w:left="-851" w:right="-483"/>
        <w:rPr>
          <w:rFonts w:eastAsia="Calibri"/>
          <w:i/>
          <w:iCs/>
          <w:kern w:val="2"/>
          <w:sz w:val="28"/>
          <w:szCs w:val="28"/>
          <w:lang w:val="fr-FR" w:eastAsia="fr-FR"/>
          <w14:ligatures w14:val="standardContextual"/>
        </w:rPr>
      </w:pPr>
      <w:r w:rsidRPr="001208D5">
        <w:rPr>
          <w:rFonts w:eastAsia="Calibri"/>
          <w:b/>
          <w:bCs/>
          <w:i/>
          <w:iCs/>
          <w:kern w:val="2"/>
          <w:sz w:val="28"/>
          <w:szCs w:val="28"/>
          <w:lang w:val="fr-FR" w:eastAsia="fr-FR"/>
          <w14:ligatures w14:val="standardContextual"/>
        </w:rPr>
        <w:t>La vie des habitants de l’enfer sera remplie de douleurs et de regrets.</w:t>
      </w:r>
      <w:r w:rsidRPr="001208D5">
        <w:rPr>
          <w:rFonts w:eastAsia="Calibri"/>
          <w:i/>
          <w:iCs/>
          <w:kern w:val="2"/>
          <w:sz w:val="28"/>
          <w:szCs w:val="28"/>
          <w:lang w:val="fr-FR" w:eastAsia="fr-FR"/>
          <w14:ligatures w14:val="standardContextual"/>
        </w:rPr>
        <w:br/>
      </w:r>
      <w:r w:rsidRPr="00760933">
        <w:rPr>
          <w:rFonts w:eastAsia="Calibri"/>
          <w:kern w:val="2"/>
          <w:sz w:val="28"/>
          <w:szCs w:val="28"/>
          <w:lang w:val="fr-FR" w:eastAsia="fr-FR"/>
          <w14:ligatures w14:val="standardContextual"/>
        </w:rPr>
        <w:t>Ils souhaiteront la mort pour échapper à leur existence misérable et terrifiante. Mais en vain !</w:t>
      </w:r>
      <w:r w:rsidRPr="00760933">
        <w:rPr>
          <w:rFonts w:eastAsia="Calibri"/>
          <w:kern w:val="2"/>
          <w:sz w:val="28"/>
          <w:szCs w:val="28"/>
          <w:lang w:val="fr-FR" w:eastAsia="fr-FR"/>
          <w14:ligatures w14:val="standardContextual"/>
        </w:rPr>
        <w:br/>
        <w:t>Allah dit :</w:t>
      </w:r>
      <w:r w:rsidR="00760933">
        <w:rPr>
          <w:rFonts w:eastAsia="Calibri"/>
          <w:i/>
          <w:iCs/>
          <w:kern w:val="2"/>
          <w:sz w:val="28"/>
          <w:szCs w:val="28"/>
          <w:lang w:val="fr-FR" w:eastAsia="fr-FR"/>
          <w14:ligatures w14:val="standardContextual"/>
        </w:rPr>
        <w:t xml:space="preserve"> </w:t>
      </w:r>
      <w:r w:rsidRPr="001208D5">
        <w:rPr>
          <w:rFonts w:eastAsia="Calibri"/>
          <w:i/>
          <w:iCs/>
          <w:kern w:val="2"/>
          <w:sz w:val="28"/>
          <w:szCs w:val="28"/>
          <w:lang w:val="fr-FR" w:eastAsia="fr-FR"/>
          <w14:ligatures w14:val="standardContextual"/>
        </w:rPr>
        <w:t xml:space="preserve">« </w:t>
      </w:r>
      <w:r w:rsidRPr="00760933">
        <w:rPr>
          <w:rFonts w:eastAsia="Calibri"/>
          <w:b/>
          <w:bCs/>
          <w:i/>
          <w:iCs/>
          <w:color w:val="C00000"/>
          <w:kern w:val="2"/>
          <w:sz w:val="28"/>
          <w:szCs w:val="28"/>
          <w:lang w:val="fr-FR" w:eastAsia="fr-FR"/>
          <w14:ligatures w14:val="standardContextual"/>
        </w:rPr>
        <w:t>On ne leur accordera pas la mort pour qu’ils meurent, et leur châtiment ne sera pas allégé.</w:t>
      </w:r>
      <w:r w:rsidRPr="00760933">
        <w:rPr>
          <w:rFonts w:eastAsia="Calibri"/>
          <w:i/>
          <w:iCs/>
          <w:color w:val="C00000"/>
          <w:kern w:val="2"/>
          <w:sz w:val="28"/>
          <w:szCs w:val="28"/>
          <w:lang w:val="fr-FR" w:eastAsia="fr-FR"/>
          <w14:ligatures w14:val="standardContextual"/>
        </w:rPr>
        <w:t xml:space="preserve"> </w:t>
      </w:r>
      <w:r w:rsidRPr="001208D5">
        <w:rPr>
          <w:rFonts w:eastAsia="Calibri"/>
          <w:i/>
          <w:iCs/>
          <w:kern w:val="2"/>
          <w:sz w:val="28"/>
          <w:szCs w:val="28"/>
          <w:lang w:val="fr-FR" w:eastAsia="fr-FR"/>
          <w14:ligatures w14:val="standardContextual"/>
        </w:rPr>
        <w:t>»</w:t>
      </w:r>
    </w:p>
    <w:p w14:paraId="01C72B1E" w14:textId="6D519953" w:rsidR="001208D5" w:rsidRPr="001208D5" w:rsidRDefault="001208D5" w:rsidP="00CF2E07">
      <w:pPr>
        <w:bidi w:val="0"/>
        <w:spacing w:after="240"/>
        <w:ind w:left="-851" w:right="-483"/>
        <w:rPr>
          <w:rFonts w:eastAsia="Calibri"/>
          <w:i/>
          <w:iCs/>
          <w:kern w:val="2"/>
          <w:sz w:val="28"/>
          <w:szCs w:val="28"/>
          <w:lang w:val="fr-FR" w:eastAsia="fr-FR"/>
          <w14:ligatures w14:val="standardContextual"/>
        </w:rPr>
      </w:pPr>
      <w:r w:rsidRPr="00CF2E07">
        <w:rPr>
          <w:rFonts w:eastAsia="Calibri"/>
          <w:b/>
          <w:bCs/>
          <w:kern w:val="2"/>
          <w:sz w:val="28"/>
          <w:szCs w:val="28"/>
          <w:lang w:val="fr-FR" w:eastAsia="fr-FR"/>
          <w14:ligatures w14:val="standardContextual"/>
        </w:rPr>
        <w:t>Le feu de l’enfer ne s’éteindra jamais, et son supplice ne cessera pas.</w:t>
      </w:r>
      <w:r w:rsidRPr="00CF2E07">
        <w:rPr>
          <w:rFonts w:eastAsia="Calibri"/>
          <w:kern w:val="2"/>
          <w:sz w:val="28"/>
          <w:szCs w:val="28"/>
          <w:lang w:val="fr-FR" w:eastAsia="fr-FR"/>
          <w14:ligatures w14:val="standardContextual"/>
        </w:rPr>
        <w:br/>
      </w:r>
      <w:r w:rsidRPr="001208D5">
        <w:rPr>
          <w:rFonts w:eastAsia="Calibri"/>
          <w:i/>
          <w:iCs/>
          <w:kern w:val="2"/>
          <w:sz w:val="28"/>
          <w:szCs w:val="28"/>
          <w:lang w:val="fr-FR" w:eastAsia="fr-FR"/>
          <w14:ligatures w14:val="standardContextual"/>
        </w:rPr>
        <w:t xml:space="preserve">Certains exégètes ont affirmé : </w:t>
      </w:r>
      <w:r w:rsidRPr="001208D5">
        <w:rPr>
          <w:rFonts w:eastAsia="Calibri"/>
          <w:b/>
          <w:bCs/>
          <w:i/>
          <w:iCs/>
          <w:kern w:val="2"/>
          <w:sz w:val="28"/>
          <w:szCs w:val="28"/>
          <w:lang w:val="fr-FR" w:eastAsia="fr-FR"/>
          <w14:ligatures w14:val="standardContextual"/>
        </w:rPr>
        <w:t>« Aucune parole adressée aux habitants de l’enfer n’est plus terrifiante que cette révélation : (</w:t>
      </w:r>
      <w:r w:rsidRPr="00CF2E07">
        <w:rPr>
          <w:rFonts w:eastAsia="Calibri"/>
          <w:b/>
          <w:bCs/>
          <w:i/>
          <w:iCs/>
          <w:color w:val="C00000"/>
          <w:kern w:val="2"/>
          <w:sz w:val="28"/>
          <w:szCs w:val="28"/>
          <w:lang w:val="fr-FR" w:eastAsia="fr-FR"/>
          <w14:ligatures w14:val="standardContextual"/>
        </w:rPr>
        <w:t>Goûtez ! Nous n'augmenterons pour vous que le supplice</w:t>
      </w:r>
      <w:r w:rsidRPr="001208D5">
        <w:rPr>
          <w:rFonts w:eastAsia="Calibri"/>
          <w:b/>
          <w:bCs/>
          <w:i/>
          <w:iCs/>
          <w:kern w:val="2"/>
          <w:sz w:val="28"/>
          <w:szCs w:val="28"/>
          <w:lang w:val="fr-FR" w:eastAsia="fr-FR"/>
          <w14:ligatures w14:val="standardContextual"/>
        </w:rPr>
        <w:t>). Ainsi, leur souffrance ne fera qu’augmenter éternellement. »</w:t>
      </w:r>
    </w:p>
    <w:p w14:paraId="50CDC396" w14:textId="6E73F2B2" w:rsidR="001208D5" w:rsidRPr="001208D5" w:rsidRDefault="001208D5" w:rsidP="00CF2E07">
      <w:pPr>
        <w:bidi w:val="0"/>
        <w:spacing w:after="240"/>
        <w:ind w:left="-851" w:right="-483"/>
        <w:rPr>
          <w:rFonts w:eastAsia="Calibri"/>
          <w:i/>
          <w:iCs/>
          <w:kern w:val="2"/>
          <w:sz w:val="28"/>
          <w:szCs w:val="28"/>
          <w:lang w:val="fr-FR" w:eastAsia="fr-FR"/>
          <w14:ligatures w14:val="standardContextual"/>
        </w:rPr>
      </w:pPr>
      <w:r w:rsidRPr="001208D5">
        <w:rPr>
          <w:rFonts w:eastAsia="Calibri"/>
          <w:b/>
          <w:bCs/>
          <w:i/>
          <w:iCs/>
          <w:kern w:val="2"/>
          <w:sz w:val="28"/>
          <w:szCs w:val="28"/>
          <w:lang w:val="fr-FR" w:eastAsia="fr-FR"/>
          <w14:ligatures w14:val="standardContextual"/>
        </w:rPr>
        <w:t xml:space="preserve">La nourriture des habitants de l’enfer sera composée d’épines et de </w:t>
      </w:r>
      <w:proofErr w:type="spellStart"/>
      <w:r w:rsidRPr="001208D5">
        <w:rPr>
          <w:rFonts w:eastAsia="Calibri"/>
          <w:b/>
          <w:bCs/>
          <w:i/>
          <w:iCs/>
          <w:kern w:val="2"/>
          <w:sz w:val="28"/>
          <w:szCs w:val="28"/>
          <w:lang w:val="fr-FR" w:eastAsia="fr-FR"/>
          <w14:ligatures w14:val="standardContextual"/>
        </w:rPr>
        <w:t>zaqqoum</w:t>
      </w:r>
      <w:proofErr w:type="spellEnd"/>
      <w:proofErr w:type="gramStart"/>
      <w:r w:rsidRPr="001208D5">
        <w:rPr>
          <w:rFonts w:eastAsia="Calibri"/>
          <w:b/>
          <w:bCs/>
          <w:i/>
          <w:iCs/>
          <w:kern w:val="2"/>
          <w:sz w:val="28"/>
          <w:szCs w:val="28"/>
          <w:lang w:val="fr-FR" w:eastAsia="fr-FR"/>
          <w14:ligatures w14:val="standardContextual"/>
        </w:rPr>
        <w:t>,</w:t>
      </w:r>
      <w:proofErr w:type="gramEnd"/>
      <w:r w:rsidRPr="001208D5">
        <w:rPr>
          <w:rFonts w:eastAsia="Calibri"/>
          <w:i/>
          <w:iCs/>
          <w:kern w:val="2"/>
          <w:sz w:val="28"/>
          <w:szCs w:val="28"/>
          <w:lang w:val="fr-FR" w:eastAsia="fr-FR"/>
          <w14:ligatures w14:val="standardContextual"/>
        </w:rPr>
        <w:br/>
        <w:t xml:space="preserve">ce qui: « </w:t>
      </w:r>
      <w:r w:rsidRPr="00CF2E07">
        <w:rPr>
          <w:rFonts w:eastAsia="Calibri"/>
          <w:b/>
          <w:bCs/>
          <w:i/>
          <w:iCs/>
          <w:color w:val="C00000"/>
          <w:kern w:val="2"/>
          <w:sz w:val="28"/>
          <w:szCs w:val="28"/>
          <w:lang w:val="fr-FR" w:eastAsia="fr-FR"/>
          <w14:ligatures w14:val="standardContextual"/>
        </w:rPr>
        <w:t>ne nourrira ni ne rassasiera leur faim.</w:t>
      </w:r>
      <w:r w:rsidRPr="00CF2E07">
        <w:rPr>
          <w:rFonts w:eastAsia="Calibri"/>
          <w:i/>
          <w:iCs/>
          <w:color w:val="C00000"/>
          <w:kern w:val="2"/>
          <w:sz w:val="28"/>
          <w:szCs w:val="28"/>
          <w:lang w:val="fr-FR" w:eastAsia="fr-FR"/>
          <w14:ligatures w14:val="standardContextual"/>
        </w:rPr>
        <w:t xml:space="preserve"> </w:t>
      </w:r>
      <w:r w:rsidRPr="001208D5">
        <w:rPr>
          <w:rFonts w:eastAsia="Calibri"/>
          <w:i/>
          <w:iCs/>
          <w:kern w:val="2"/>
          <w:sz w:val="28"/>
          <w:szCs w:val="28"/>
          <w:lang w:val="fr-FR" w:eastAsia="fr-FR"/>
          <w14:ligatures w14:val="standardContextual"/>
        </w:rPr>
        <w:t>»</w:t>
      </w:r>
      <w:r w:rsidRPr="001208D5">
        <w:rPr>
          <w:rFonts w:eastAsia="Calibri"/>
          <w:i/>
          <w:iCs/>
          <w:kern w:val="2"/>
          <w:sz w:val="28"/>
          <w:szCs w:val="28"/>
          <w:lang w:val="fr-FR" w:eastAsia="fr-FR"/>
          <w14:ligatures w14:val="standardContextual"/>
        </w:rPr>
        <w:br/>
        <w:t xml:space="preserve">Le Prophète </w:t>
      </w:r>
      <w:r w:rsidRPr="001208D5">
        <w:rPr>
          <w:rFonts w:eastAsia="Calibri"/>
          <w:i/>
          <w:iCs/>
          <w:kern w:val="2"/>
          <w:sz w:val="28"/>
          <w:szCs w:val="28"/>
          <w:rtl/>
          <w:lang w:val="fr-FR" w:eastAsia="fr-FR"/>
          <w14:ligatures w14:val="standardContextual"/>
        </w:rPr>
        <w:t>ﷺ</w:t>
      </w:r>
      <w:r w:rsidRPr="001208D5">
        <w:rPr>
          <w:rFonts w:eastAsia="Calibri"/>
          <w:i/>
          <w:iCs/>
          <w:kern w:val="2"/>
          <w:sz w:val="28"/>
          <w:szCs w:val="28"/>
          <w:lang w:val="fr-FR" w:eastAsia="fr-FR"/>
          <w14:ligatures w14:val="standardContextual"/>
        </w:rPr>
        <w:t xml:space="preserve"> a dit : </w:t>
      </w:r>
      <w:r w:rsidRPr="001208D5">
        <w:rPr>
          <w:rFonts w:eastAsia="Calibri"/>
          <w:b/>
          <w:bCs/>
          <w:i/>
          <w:iCs/>
          <w:kern w:val="2"/>
          <w:sz w:val="28"/>
          <w:szCs w:val="28"/>
          <w:lang w:val="fr-FR" w:eastAsia="fr-FR"/>
          <w14:ligatures w14:val="standardContextual"/>
        </w:rPr>
        <w:t xml:space="preserve">« </w:t>
      </w:r>
      <w:r w:rsidRPr="00CF2E07">
        <w:rPr>
          <w:rFonts w:eastAsia="Calibri"/>
          <w:b/>
          <w:bCs/>
          <w:i/>
          <w:iCs/>
          <w:color w:val="0070C0"/>
          <w:kern w:val="2"/>
          <w:sz w:val="28"/>
          <w:szCs w:val="28"/>
          <w:lang w:val="fr-FR" w:eastAsia="fr-FR"/>
          <w14:ligatures w14:val="standardContextual"/>
        </w:rPr>
        <w:t xml:space="preserve">Si une goutte de </w:t>
      </w:r>
      <w:proofErr w:type="spellStart"/>
      <w:r w:rsidRPr="00CF2E07">
        <w:rPr>
          <w:rFonts w:eastAsia="Calibri"/>
          <w:b/>
          <w:bCs/>
          <w:i/>
          <w:iCs/>
          <w:color w:val="0070C0"/>
          <w:kern w:val="2"/>
          <w:sz w:val="28"/>
          <w:szCs w:val="28"/>
          <w:lang w:val="fr-FR" w:eastAsia="fr-FR"/>
          <w14:ligatures w14:val="standardContextual"/>
        </w:rPr>
        <w:t>zaqqoum</w:t>
      </w:r>
      <w:proofErr w:type="spellEnd"/>
      <w:r w:rsidRPr="00CF2E07">
        <w:rPr>
          <w:rFonts w:eastAsia="Calibri"/>
          <w:b/>
          <w:bCs/>
          <w:i/>
          <w:iCs/>
          <w:color w:val="0070C0"/>
          <w:kern w:val="2"/>
          <w:sz w:val="28"/>
          <w:szCs w:val="28"/>
          <w:lang w:val="fr-FR" w:eastAsia="fr-FR"/>
          <w14:ligatures w14:val="standardContextual"/>
        </w:rPr>
        <w:t xml:space="preserve"> tombait dans ce monde, elle ruinerait la vie des habitants de la terre. Que dire alors de celui dont c’est la nourriture ? </w:t>
      </w:r>
      <w:r w:rsidRPr="001208D5">
        <w:rPr>
          <w:rFonts w:eastAsia="Calibri"/>
          <w:b/>
          <w:bCs/>
          <w:i/>
          <w:iCs/>
          <w:kern w:val="2"/>
          <w:sz w:val="28"/>
          <w:szCs w:val="28"/>
          <w:lang w:val="fr-FR" w:eastAsia="fr-FR"/>
          <w14:ligatures w14:val="standardContextual"/>
        </w:rPr>
        <w:t>»</w:t>
      </w:r>
    </w:p>
    <w:p w14:paraId="00D53959" w14:textId="2155FD1E" w:rsidR="001208D5" w:rsidRPr="001208D5" w:rsidRDefault="001208D5" w:rsidP="00CF2E07">
      <w:pPr>
        <w:bidi w:val="0"/>
        <w:spacing w:after="240"/>
        <w:ind w:left="-851" w:right="-483"/>
        <w:rPr>
          <w:rFonts w:eastAsia="Calibri"/>
          <w:i/>
          <w:iCs/>
          <w:kern w:val="2"/>
          <w:sz w:val="28"/>
          <w:szCs w:val="28"/>
          <w:lang w:val="fr-FR" w:eastAsia="fr-FR"/>
          <w14:ligatures w14:val="standardContextual"/>
        </w:rPr>
      </w:pPr>
      <w:r w:rsidRPr="00CF2E07">
        <w:rPr>
          <w:rFonts w:eastAsia="Calibri"/>
          <w:b/>
          <w:bCs/>
          <w:kern w:val="2"/>
          <w:sz w:val="28"/>
          <w:szCs w:val="28"/>
          <w:lang w:val="fr-FR" w:eastAsia="fr-FR"/>
          <w14:ligatures w14:val="standardContextual"/>
        </w:rPr>
        <w:lastRenderedPageBreak/>
        <w:t>Quant à leur boisson, ce sera une eau brûlante, plus chaude encore que le feu.</w:t>
      </w:r>
      <w:r w:rsidRPr="00CF2E07">
        <w:rPr>
          <w:rFonts w:eastAsia="Calibri"/>
          <w:kern w:val="2"/>
          <w:sz w:val="28"/>
          <w:szCs w:val="28"/>
          <w:lang w:val="fr-FR" w:eastAsia="fr-FR"/>
          <w14:ligatures w14:val="standardContextual"/>
        </w:rPr>
        <w:br/>
        <w:t xml:space="preserve">Cette boisson, semblable à de l’huile bouillante, </w:t>
      </w:r>
      <w:r w:rsidRPr="00CF2E07">
        <w:rPr>
          <w:rFonts w:eastAsia="Calibri"/>
          <w:b/>
          <w:bCs/>
          <w:kern w:val="2"/>
          <w:sz w:val="28"/>
          <w:szCs w:val="28"/>
          <w:lang w:val="fr-FR" w:eastAsia="fr-FR"/>
          <w14:ligatures w14:val="standardContextual"/>
        </w:rPr>
        <w:t>brûlera les visages et déchirera les entrailles</w:t>
      </w:r>
      <w:r w:rsidRPr="001208D5">
        <w:rPr>
          <w:rFonts w:eastAsia="Calibri"/>
          <w:b/>
          <w:bCs/>
          <w:i/>
          <w:iCs/>
          <w:kern w:val="2"/>
          <w:sz w:val="28"/>
          <w:szCs w:val="28"/>
          <w:lang w:val="fr-FR" w:eastAsia="fr-FR"/>
          <w14:ligatures w14:val="standardContextual"/>
        </w:rPr>
        <w:t>.</w:t>
      </w:r>
      <w:r w:rsidRPr="001208D5">
        <w:rPr>
          <w:rFonts w:eastAsia="Calibri"/>
          <w:i/>
          <w:iCs/>
          <w:kern w:val="2"/>
          <w:sz w:val="28"/>
          <w:szCs w:val="28"/>
          <w:lang w:val="fr-FR" w:eastAsia="fr-FR"/>
          <w14:ligatures w14:val="standardContextual"/>
        </w:rPr>
        <w:t xml:space="preserve"> </w:t>
      </w:r>
      <w:r w:rsidRPr="00CF2E07">
        <w:rPr>
          <w:rFonts w:eastAsia="Calibri"/>
          <w:kern w:val="2"/>
          <w:sz w:val="28"/>
          <w:szCs w:val="28"/>
          <w:lang w:val="fr-FR" w:eastAsia="fr-FR"/>
          <w14:ligatures w14:val="standardContextual"/>
        </w:rPr>
        <w:t>Allah dit</w:t>
      </w:r>
      <w:r w:rsidRPr="001208D5">
        <w:rPr>
          <w:rFonts w:eastAsia="Calibri"/>
          <w:i/>
          <w:iCs/>
          <w:kern w:val="2"/>
          <w:sz w:val="28"/>
          <w:szCs w:val="28"/>
          <w:lang w:val="fr-FR" w:eastAsia="fr-FR"/>
          <w14:ligatures w14:val="standardContextual"/>
        </w:rPr>
        <w:t xml:space="preserve"> : « </w:t>
      </w:r>
      <w:r w:rsidRPr="00CF2E07">
        <w:rPr>
          <w:rFonts w:eastAsia="Calibri"/>
          <w:b/>
          <w:bCs/>
          <w:i/>
          <w:iCs/>
          <w:color w:val="C00000"/>
          <w:kern w:val="2"/>
          <w:sz w:val="28"/>
          <w:szCs w:val="28"/>
          <w:lang w:val="fr-FR" w:eastAsia="fr-FR"/>
          <w14:ligatures w14:val="standardContextual"/>
        </w:rPr>
        <w:t>Ils seront abreuvés d’une eau brûlante qui déchirera leurs entrailles.</w:t>
      </w:r>
      <w:r w:rsidRPr="001208D5">
        <w:rPr>
          <w:rFonts w:eastAsia="Calibri"/>
          <w:i/>
          <w:iCs/>
          <w:kern w:val="2"/>
          <w:sz w:val="28"/>
          <w:szCs w:val="28"/>
          <w:lang w:val="fr-FR" w:eastAsia="fr-FR"/>
          <w14:ligatures w14:val="standardContextual"/>
        </w:rPr>
        <w:t xml:space="preserve"> »</w:t>
      </w:r>
    </w:p>
    <w:p w14:paraId="0F05CC60" w14:textId="4C91CA06" w:rsidR="001208D5" w:rsidRPr="001208D5" w:rsidRDefault="001208D5" w:rsidP="00CF2E07">
      <w:pPr>
        <w:bidi w:val="0"/>
        <w:spacing w:after="240"/>
        <w:ind w:left="-851" w:right="-483"/>
        <w:rPr>
          <w:rFonts w:eastAsia="Calibri"/>
          <w:i/>
          <w:iCs/>
          <w:kern w:val="2"/>
          <w:sz w:val="28"/>
          <w:szCs w:val="28"/>
          <w:lang w:val="fr-FR" w:eastAsia="fr-FR"/>
          <w14:ligatures w14:val="standardContextual"/>
        </w:rPr>
      </w:pPr>
      <w:r w:rsidRPr="00CF2E07">
        <w:rPr>
          <w:rFonts w:eastAsia="Calibri"/>
          <w:kern w:val="2"/>
          <w:sz w:val="28"/>
          <w:szCs w:val="28"/>
          <w:lang w:val="fr-FR" w:eastAsia="fr-FR"/>
          <w14:ligatures w14:val="standardContextual"/>
        </w:rPr>
        <w:t xml:space="preserve">Ils boiront également le </w:t>
      </w:r>
      <w:proofErr w:type="spellStart"/>
      <w:r w:rsidRPr="00CF2E07">
        <w:rPr>
          <w:rFonts w:eastAsia="Calibri"/>
          <w:kern w:val="2"/>
          <w:sz w:val="28"/>
          <w:szCs w:val="28"/>
          <w:lang w:val="fr-FR" w:eastAsia="fr-FR"/>
          <w14:ligatures w14:val="standardContextual"/>
        </w:rPr>
        <w:t>ghassaq</w:t>
      </w:r>
      <w:proofErr w:type="spellEnd"/>
      <w:r w:rsidRPr="00CF2E07">
        <w:rPr>
          <w:rFonts w:eastAsia="Calibri"/>
          <w:kern w:val="2"/>
          <w:sz w:val="28"/>
          <w:szCs w:val="28"/>
          <w:lang w:val="fr-FR" w:eastAsia="fr-FR"/>
          <w14:ligatures w14:val="standardContextual"/>
        </w:rPr>
        <w:t xml:space="preserve">, un mélange de pus, de sang et de fluides qui suintent des corps brûlés </w:t>
      </w:r>
      <w:proofErr w:type="gramStart"/>
      <w:r w:rsidRPr="00CF2E07">
        <w:rPr>
          <w:rFonts w:eastAsia="Calibri"/>
          <w:kern w:val="2"/>
          <w:sz w:val="28"/>
          <w:szCs w:val="28"/>
          <w:lang w:val="fr-FR" w:eastAsia="fr-FR"/>
          <w14:ligatures w14:val="standardContextual"/>
        </w:rPr>
        <w:t>:</w:t>
      </w:r>
      <w:proofErr w:type="gramEnd"/>
      <w:r w:rsidRPr="001208D5">
        <w:rPr>
          <w:rFonts w:eastAsia="Calibri"/>
          <w:i/>
          <w:iCs/>
          <w:kern w:val="2"/>
          <w:sz w:val="28"/>
          <w:szCs w:val="28"/>
          <w:lang w:val="fr-FR" w:eastAsia="fr-FR"/>
          <w14:ligatures w14:val="standardContextual"/>
        </w:rPr>
        <w:br/>
      </w:r>
      <w:r w:rsidRPr="00CF2E07">
        <w:rPr>
          <w:rFonts w:eastAsia="Calibri"/>
          <w:kern w:val="2"/>
          <w:sz w:val="28"/>
          <w:szCs w:val="28"/>
          <w:lang w:val="fr-FR" w:eastAsia="fr-FR"/>
          <w14:ligatures w14:val="standardContextual"/>
        </w:rPr>
        <w:t>Ibn Abbas (qu'Allah l'agrée) a dit</w:t>
      </w:r>
      <w:r w:rsidRPr="001208D5">
        <w:rPr>
          <w:rFonts w:eastAsia="Calibri"/>
          <w:i/>
          <w:iCs/>
          <w:kern w:val="2"/>
          <w:sz w:val="28"/>
          <w:szCs w:val="28"/>
          <w:lang w:val="fr-FR" w:eastAsia="fr-FR"/>
          <w14:ligatures w14:val="standardContextual"/>
        </w:rPr>
        <w:t xml:space="preserve"> : </w:t>
      </w:r>
      <w:r w:rsidRPr="001208D5">
        <w:rPr>
          <w:rFonts w:eastAsia="Calibri"/>
          <w:b/>
          <w:bCs/>
          <w:i/>
          <w:iCs/>
          <w:kern w:val="2"/>
          <w:sz w:val="28"/>
          <w:szCs w:val="28"/>
          <w:lang w:val="fr-FR" w:eastAsia="fr-FR"/>
          <w14:ligatures w14:val="standardContextual"/>
        </w:rPr>
        <w:t xml:space="preserve">« Le </w:t>
      </w:r>
      <w:proofErr w:type="spellStart"/>
      <w:r w:rsidRPr="001208D5">
        <w:rPr>
          <w:rFonts w:eastAsia="Calibri"/>
          <w:b/>
          <w:bCs/>
          <w:i/>
          <w:iCs/>
          <w:kern w:val="2"/>
          <w:sz w:val="28"/>
          <w:szCs w:val="28"/>
          <w:lang w:val="fr-FR" w:eastAsia="fr-FR"/>
          <w14:ligatures w14:val="standardContextual"/>
        </w:rPr>
        <w:t>ghassaq</w:t>
      </w:r>
      <w:proofErr w:type="spellEnd"/>
      <w:r w:rsidRPr="001208D5">
        <w:rPr>
          <w:rFonts w:eastAsia="Calibri"/>
          <w:b/>
          <w:bCs/>
          <w:i/>
          <w:iCs/>
          <w:kern w:val="2"/>
          <w:sz w:val="28"/>
          <w:szCs w:val="28"/>
          <w:lang w:val="fr-FR" w:eastAsia="fr-FR"/>
          <w14:ligatures w14:val="standardContextual"/>
        </w:rPr>
        <w:t xml:space="preserve"> est un froid glacial qui les brûle par son intensité, tout comme le feu les brûle par sa chaleur. »</w:t>
      </w:r>
    </w:p>
    <w:p w14:paraId="6C7E2576" w14:textId="71062166" w:rsidR="001208D5" w:rsidRPr="001208D5" w:rsidRDefault="001208D5" w:rsidP="00CF2E07">
      <w:pPr>
        <w:bidi w:val="0"/>
        <w:spacing w:after="240"/>
        <w:ind w:left="-851" w:right="-483"/>
        <w:rPr>
          <w:rFonts w:eastAsia="Calibri"/>
          <w:i/>
          <w:iCs/>
          <w:kern w:val="2"/>
          <w:sz w:val="28"/>
          <w:szCs w:val="28"/>
          <w:lang w:val="fr-FR" w:eastAsia="fr-FR"/>
          <w14:ligatures w14:val="standardContextual"/>
        </w:rPr>
      </w:pPr>
      <w:r w:rsidRPr="00CF2E07">
        <w:rPr>
          <w:rFonts w:eastAsia="Calibri"/>
          <w:b/>
          <w:bCs/>
          <w:kern w:val="2"/>
          <w:sz w:val="28"/>
          <w:szCs w:val="28"/>
          <w:lang w:val="fr-FR" w:eastAsia="fr-FR"/>
          <w14:ligatures w14:val="standardContextual"/>
        </w:rPr>
        <w:t>Ils porteront des vêtements taillés dans le feu.</w:t>
      </w:r>
      <w:r w:rsidRPr="00CF2E07">
        <w:rPr>
          <w:rFonts w:eastAsia="Calibri"/>
          <w:kern w:val="2"/>
          <w:sz w:val="28"/>
          <w:szCs w:val="28"/>
          <w:lang w:val="fr-FR" w:eastAsia="fr-FR"/>
          <w14:ligatures w14:val="standardContextual"/>
        </w:rPr>
        <w:br/>
      </w:r>
      <w:r w:rsidRPr="001208D5">
        <w:rPr>
          <w:rFonts w:eastAsia="Calibri"/>
          <w:i/>
          <w:iCs/>
          <w:kern w:val="2"/>
          <w:sz w:val="28"/>
          <w:szCs w:val="28"/>
          <w:lang w:val="fr-FR" w:eastAsia="fr-FR"/>
          <w14:ligatures w14:val="standardContextual"/>
        </w:rPr>
        <w:t xml:space="preserve">Allah dit : « </w:t>
      </w:r>
      <w:r w:rsidRPr="00CF2E07">
        <w:rPr>
          <w:rFonts w:eastAsia="Calibri"/>
          <w:b/>
          <w:bCs/>
          <w:i/>
          <w:iCs/>
          <w:color w:val="0070C0"/>
          <w:kern w:val="2"/>
          <w:sz w:val="28"/>
          <w:szCs w:val="28"/>
          <w:lang w:val="fr-FR" w:eastAsia="fr-FR"/>
          <w14:ligatures w14:val="standardContextual"/>
        </w:rPr>
        <w:t>Pour les mécréants, des vêtements de feu seront découpés.</w:t>
      </w:r>
      <w:r w:rsidRPr="001208D5">
        <w:rPr>
          <w:rFonts w:eastAsia="Calibri"/>
          <w:i/>
          <w:iCs/>
          <w:kern w:val="2"/>
          <w:sz w:val="28"/>
          <w:szCs w:val="28"/>
          <w:lang w:val="fr-FR" w:eastAsia="fr-FR"/>
          <w14:ligatures w14:val="standardContextual"/>
        </w:rPr>
        <w:t xml:space="preserve"> »</w:t>
      </w:r>
      <w:r w:rsidRPr="001208D5">
        <w:rPr>
          <w:rFonts w:eastAsia="Calibri"/>
          <w:i/>
          <w:iCs/>
          <w:kern w:val="2"/>
          <w:sz w:val="28"/>
          <w:szCs w:val="28"/>
          <w:lang w:val="fr-FR" w:eastAsia="fr-FR"/>
          <w14:ligatures w14:val="standardContextual"/>
        </w:rPr>
        <w:br/>
        <w:t xml:space="preserve">Certains exégètes expliquent : </w:t>
      </w:r>
      <w:r w:rsidRPr="001208D5">
        <w:rPr>
          <w:rFonts w:eastAsia="Calibri"/>
          <w:b/>
          <w:bCs/>
          <w:i/>
          <w:iCs/>
          <w:kern w:val="2"/>
          <w:sz w:val="28"/>
          <w:szCs w:val="28"/>
          <w:lang w:val="fr-FR" w:eastAsia="fr-FR"/>
          <w14:ligatures w14:val="standardContextual"/>
        </w:rPr>
        <w:t>« Dieu leur taillera des flammes à la mesure de leurs corps, comme on découpe des vêtements, et ils en seront vêtus. »</w:t>
      </w:r>
    </w:p>
    <w:p w14:paraId="3E701A1D" w14:textId="517C2B4D" w:rsidR="001208D5" w:rsidRPr="001208D5" w:rsidRDefault="001208D5" w:rsidP="00D7093B">
      <w:pPr>
        <w:bidi w:val="0"/>
        <w:spacing w:after="240"/>
        <w:ind w:left="-851" w:right="-483"/>
        <w:rPr>
          <w:rFonts w:eastAsia="Calibri"/>
          <w:i/>
          <w:iCs/>
          <w:kern w:val="2"/>
          <w:sz w:val="28"/>
          <w:szCs w:val="28"/>
          <w:lang w:val="fr-FR" w:eastAsia="fr-FR"/>
          <w14:ligatures w14:val="standardContextual"/>
        </w:rPr>
      </w:pPr>
      <w:r w:rsidRPr="00CF2E07">
        <w:rPr>
          <w:rFonts w:eastAsia="Calibri"/>
          <w:b/>
          <w:bCs/>
          <w:kern w:val="2"/>
          <w:sz w:val="28"/>
          <w:szCs w:val="28"/>
          <w:lang w:val="fr-FR" w:eastAsia="fr-FR"/>
          <w14:ligatures w14:val="standardContextual"/>
        </w:rPr>
        <w:t>Les habitants de l’enfer supplieront leur Seigneur</w:t>
      </w:r>
      <w:r w:rsidRPr="001208D5">
        <w:rPr>
          <w:rFonts w:eastAsia="Calibri"/>
          <w:b/>
          <w:bCs/>
          <w:i/>
          <w:iCs/>
          <w:kern w:val="2"/>
          <w:sz w:val="28"/>
          <w:szCs w:val="28"/>
          <w:lang w:val="fr-FR" w:eastAsia="fr-FR"/>
          <w14:ligatures w14:val="standardContextual"/>
        </w:rPr>
        <w:t xml:space="preserve"> </w:t>
      </w:r>
      <w:r w:rsidRPr="001208D5">
        <w:rPr>
          <w:rFonts w:eastAsia="Calibri"/>
          <w:i/>
          <w:iCs/>
          <w:kern w:val="2"/>
          <w:sz w:val="28"/>
          <w:szCs w:val="28"/>
          <w:lang w:val="fr-FR" w:eastAsia="fr-FR"/>
          <w14:ligatures w14:val="standardContextual"/>
        </w:rPr>
        <w:t xml:space="preserve">: « </w:t>
      </w:r>
      <w:r w:rsidRPr="00CF2E07">
        <w:rPr>
          <w:rFonts w:eastAsia="Calibri"/>
          <w:b/>
          <w:bCs/>
          <w:i/>
          <w:iCs/>
          <w:color w:val="C00000"/>
          <w:kern w:val="2"/>
          <w:sz w:val="28"/>
          <w:szCs w:val="28"/>
          <w:lang w:val="fr-FR" w:eastAsia="fr-FR"/>
          <w14:ligatures w14:val="standardContextual"/>
        </w:rPr>
        <w:t>Ô notre Seigneur ! Fais-nous sortir de là, et si nous récidivons, alors nous serons parmi les injustes.</w:t>
      </w:r>
      <w:r w:rsidRPr="001208D5">
        <w:rPr>
          <w:rFonts w:eastAsia="Calibri"/>
          <w:i/>
          <w:iCs/>
          <w:kern w:val="2"/>
          <w:sz w:val="28"/>
          <w:szCs w:val="28"/>
          <w:lang w:val="fr-FR" w:eastAsia="fr-FR"/>
          <w14:ligatures w14:val="standardContextual"/>
        </w:rPr>
        <w:t xml:space="preserve"> »</w:t>
      </w:r>
      <w:r w:rsidRPr="001208D5">
        <w:rPr>
          <w:rFonts w:eastAsia="Calibri"/>
          <w:i/>
          <w:iCs/>
          <w:kern w:val="2"/>
          <w:sz w:val="28"/>
          <w:szCs w:val="28"/>
          <w:lang w:val="fr-FR" w:eastAsia="fr-FR"/>
          <w14:ligatures w14:val="standardContextual"/>
        </w:rPr>
        <w:br/>
      </w:r>
      <w:r w:rsidRPr="00CF2E07">
        <w:rPr>
          <w:rFonts w:eastAsia="Calibri"/>
          <w:kern w:val="2"/>
          <w:sz w:val="28"/>
          <w:szCs w:val="28"/>
          <w:lang w:val="fr-FR" w:eastAsia="fr-FR"/>
          <w14:ligatures w14:val="standardContextual"/>
        </w:rPr>
        <w:t>Mais Allah leur répondra</w:t>
      </w:r>
      <w:r w:rsidRPr="001208D5">
        <w:rPr>
          <w:rFonts w:eastAsia="Calibri"/>
          <w:i/>
          <w:iCs/>
          <w:kern w:val="2"/>
          <w:sz w:val="28"/>
          <w:szCs w:val="28"/>
          <w:lang w:val="fr-FR" w:eastAsia="fr-FR"/>
          <w14:ligatures w14:val="standardContextual"/>
        </w:rPr>
        <w:t xml:space="preserve"> : « </w:t>
      </w:r>
      <w:r w:rsidRPr="00D7093B">
        <w:rPr>
          <w:rFonts w:eastAsia="Calibri"/>
          <w:b/>
          <w:bCs/>
          <w:i/>
          <w:iCs/>
          <w:color w:val="C00000"/>
          <w:kern w:val="2"/>
          <w:sz w:val="28"/>
          <w:szCs w:val="28"/>
          <w:lang w:val="fr-FR" w:eastAsia="fr-FR"/>
          <w14:ligatures w14:val="standardContextual"/>
        </w:rPr>
        <w:t>Restez-y, méprisés, et ne Me parlez plus !</w:t>
      </w:r>
      <w:r w:rsidRPr="001208D5">
        <w:rPr>
          <w:rFonts w:eastAsia="Calibri"/>
          <w:i/>
          <w:iCs/>
          <w:kern w:val="2"/>
          <w:sz w:val="28"/>
          <w:szCs w:val="28"/>
          <w:lang w:val="fr-FR" w:eastAsia="fr-FR"/>
          <w14:ligatures w14:val="standardContextual"/>
        </w:rPr>
        <w:t xml:space="preserve"> »</w:t>
      </w:r>
    </w:p>
    <w:p w14:paraId="6DA69E87" w14:textId="20CF1A86" w:rsidR="001208D5" w:rsidRPr="001208D5" w:rsidRDefault="001208D5" w:rsidP="00D7093B">
      <w:pPr>
        <w:bidi w:val="0"/>
        <w:spacing w:after="240"/>
        <w:ind w:left="-851" w:right="-483"/>
        <w:rPr>
          <w:rFonts w:eastAsia="Calibri"/>
          <w:i/>
          <w:iCs/>
          <w:kern w:val="2"/>
          <w:sz w:val="28"/>
          <w:szCs w:val="28"/>
          <w:lang w:val="fr-FR" w:eastAsia="fr-FR"/>
          <w14:ligatures w14:val="standardContextual"/>
        </w:rPr>
      </w:pPr>
      <w:r w:rsidRPr="001208D5">
        <w:rPr>
          <w:rFonts w:eastAsia="Calibri"/>
          <w:i/>
          <w:iCs/>
          <w:kern w:val="2"/>
          <w:sz w:val="28"/>
          <w:szCs w:val="28"/>
          <w:lang w:val="fr-FR" w:eastAsia="fr-FR"/>
          <w14:ligatures w14:val="standardContextual"/>
        </w:rPr>
        <w:t>Cette réponse divine sera encore plus insoutenable que le châtiment lui-même. Ibn Al-</w:t>
      </w:r>
      <w:proofErr w:type="spellStart"/>
      <w:r w:rsidRPr="001208D5">
        <w:rPr>
          <w:rFonts w:eastAsia="Calibri"/>
          <w:i/>
          <w:iCs/>
          <w:kern w:val="2"/>
          <w:sz w:val="28"/>
          <w:szCs w:val="28"/>
          <w:lang w:val="fr-FR" w:eastAsia="fr-FR"/>
          <w14:ligatures w14:val="standardContextual"/>
        </w:rPr>
        <w:t>Qayyim</w:t>
      </w:r>
      <w:proofErr w:type="spellEnd"/>
      <w:r w:rsidRPr="001208D5">
        <w:rPr>
          <w:rFonts w:eastAsia="Calibri"/>
          <w:i/>
          <w:iCs/>
          <w:kern w:val="2"/>
          <w:sz w:val="28"/>
          <w:szCs w:val="28"/>
          <w:lang w:val="fr-FR" w:eastAsia="fr-FR"/>
          <w14:ligatures w14:val="standardContextual"/>
        </w:rPr>
        <w:t xml:space="preserve"> a dit : « Être privé de la vue de Dieu est un châtiment plus terrible que l’enfer lui-même. Allah a combiné ces deux supplices pour Ses ennemis dans Sa parole : </w:t>
      </w:r>
      <w:r w:rsidR="00D7093B">
        <w:rPr>
          <w:rFonts w:eastAsia="Calibri"/>
          <w:i/>
          <w:iCs/>
          <w:kern w:val="2"/>
          <w:sz w:val="28"/>
          <w:szCs w:val="28"/>
          <w:lang w:val="fr-FR" w:eastAsia="fr-FR"/>
          <w14:ligatures w14:val="standardContextual"/>
        </w:rPr>
        <w:t>« </w:t>
      </w:r>
      <w:r w:rsidR="00D7093B" w:rsidRPr="00D7093B">
        <w:rPr>
          <w:rFonts w:eastAsia="Calibri"/>
          <w:b/>
          <w:bCs/>
          <w:i/>
          <w:iCs/>
          <w:color w:val="C00000"/>
          <w:kern w:val="2"/>
          <w:sz w:val="28"/>
          <w:szCs w:val="28"/>
          <w:lang w:val="fr-FR" w:eastAsia="fr-FR"/>
          <w14:ligatures w14:val="standardContextual"/>
        </w:rPr>
        <w:t>Qu’ils prenne garde ! En vérité, ce jour-là un voile les empêchera de voir leur Seigneur</w:t>
      </w:r>
      <w:r w:rsidRPr="001208D5">
        <w:rPr>
          <w:rFonts w:eastAsia="Calibri"/>
          <w:i/>
          <w:iCs/>
          <w:kern w:val="2"/>
          <w:sz w:val="28"/>
          <w:szCs w:val="28"/>
          <w:lang w:val="fr-FR" w:eastAsia="fr-FR"/>
          <w14:ligatures w14:val="standardContextual"/>
        </w:rPr>
        <w:t>»</w:t>
      </w:r>
    </w:p>
    <w:p w14:paraId="2C1C92A3" w14:textId="16550778" w:rsidR="001208D5" w:rsidRPr="001208D5" w:rsidRDefault="001208D5" w:rsidP="00E66EEF">
      <w:pPr>
        <w:bidi w:val="0"/>
        <w:spacing w:after="240"/>
        <w:ind w:left="-851" w:right="-483"/>
        <w:rPr>
          <w:rFonts w:eastAsia="Calibri"/>
          <w:i/>
          <w:iCs/>
          <w:kern w:val="2"/>
          <w:sz w:val="28"/>
          <w:szCs w:val="28"/>
          <w:lang w:val="fr-FR" w:eastAsia="fr-FR"/>
          <w14:ligatures w14:val="standardContextual"/>
        </w:rPr>
      </w:pPr>
      <w:r w:rsidRPr="00E66EEF">
        <w:rPr>
          <w:rFonts w:eastAsia="Calibri"/>
          <w:b/>
          <w:bCs/>
          <w:kern w:val="2"/>
          <w:sz w:val="28"/>
          <w:szCs w:val="28"/>
          <w:lang w:val="fr-FR" w:eastAsia="fr-FR"/>
          <w14:ligatures w14:val="standardContextual"/>
        </w:rPr>
        <w:t>Après cette réponse, tout espoir des habitants de l’enfer s’éteindra, et ils sombreront dans des cris de désespoir</w:t>
      </w:r>
      <w:r w:rsidRPr="001208D5">
        <w:rPr>
          <w:rFonts w:eastAsia="Calibri"/>
          <w:b/>
          <w:bCs/>
          <w:i/>
          <w:iCs/>
          <w:kern w:val="2"/>
          <w:sz w:val="28"/>
          <w:szCs w:val="28"/>
          <w:lang w:val="fr-FR" w:eastAsia="fr-FR"/>
          <w14:ligatures w14:val="standardContextual"/>
        </w:rPr>
        <w:t>.</w:t>
      </w:r>
      <w:r w:rsidRPr="001208D5">
        <w:rPr>
          <w:rFonts w:eastAsia="Calibri"/>
          <w:i/>
          <w:iCs/>
          <w:kern w:val="2"/>
          <w:sz w:val="28"/>
          <w:szCs w:val="28"/>
          <w:lang w:val="fr-FR" w:eastAsia="fr-FR"/>
          <w14:ligatures w14:val="standardContextual"/>
        </w:rPr>
        <w:br/>
      </w:r>
      <w:r w:rsidRPr="00E66EEF">
        <w:rPr>
          <w:rFonts w:eastAsia="Calibri"/>
          <w:kern w:val="2"/>
          <w:sz w:val="28"/>
          <w:szCs w:val="28"/>
          <w:lang w:val="fr-FR" w:eastAsia="fr-FR"/>
          <w14:ligatures w14:val="standardContextual"/>
        </w:rPr>
        <w:t>Allah dit</w:t>
      </w:r>
      <w:r w:rsidRPr="001208D5">
        <w:rPr>
          <w:rFonts w:eastAsia="Calibri"/>
          <w:i/>
          <w:iCs/>
          <w:kern w:val="2"/>
          <w:sz w:val="28"/>
          <w:szCs w:val="28"/>
          <w:lang w:val="fr-FR" w:eastAsia="fr-FR"/>
          <w14:ligatures w14:val="standardContextual"/>
        </w:rPr>
        <w:t xml:space="preserve"> : « </w:t>
      </w:r>
      <w:r w:rsidRPr="00E66EEF">
        <w:rPr>
          <w:rFonts w:eastAsia="Calibri"/>
          <w:b/>
          <w:bCs/>
          <w:i/>
          <w:iCs/>
          <w:color w:val="C00000"/>
          <w:kern w:val="2"/>
          <w:sz w:val="28"/>
          <w:szCs w:val="28"/>
          <w:lang w:val="fr-FR" w:eastAsia="fr-FR"/>
          <w14:ligatures w14:val="standardContextual"/>
        </w:rPr>
        <w:t>N’invoquez pas aujourd’hui une seule mort, mais invoquez-en plusieurs !</w:t>
      </w:r>
      <w:r w:rsidRPr="00E66EEF">
        <w:rPr>
          <w:rFonts w:eastAsia="Calibri"/>
          <w:i/>
          <w:iCs/>
          <w:color w:val="C00000"/>
          <w:kern w:val="2"/>
          <w:sz w:val="28"/>
          <w:szCs w:val="28"/>
          <w:lang w:val="fr-FR" w:eastAsia="fr-FR"/>
          <w14:ligatures w14:val="standardContextual"/>
        </w:rPr>
        <w:t xml:space="preserve"> </w:t>
      </w:r>
      <w:r w:rsidRPr="001208D5">
        <w:rPr>
          <w:rFonts w:eastAsia="Calibri"/>
          <w:i/>
          <w:iCs/>
          <w:kern w:val="2"/>
          <w:sz w:val="28"/>
          <w:szCs w:val="28"/>
          <w:lang w:val="fr-FR" w:eastAsia="fr-FR"/>
          <w14:ligatures w14:val="standardContextual"/>
        </w:rPr>
        <w:t>»</w:t>
      </w:r>
    </w:p>
    <w:p w14:paraId="5F3238C7" w14:textId="77777777" w:rsidR="001208D5" w:rsidRPr="001208D5" w:rsidRDefault="001208D5" w:rsidP="001208D5">
      <w:pPr>
        <w:bidi w:val="0"/>
        <w:spacing w:after="240"/>
        <w:ind w:left="-851" w:right="-483"/>
        <w:rPr>
          <w:rFonts w:eastAsia="Calibri"/>
          <w:i/>
          <w:iCs/>
          <w:kern w:val="2"/>
          <w:sz w:val="28"/>
          <w:szCs w:val="28"/>
          <w:lang w:val="fr-FR" w:eastAsia="fr-FR"/>
          <w14:ligatures w14:val="standardContextual"/>
        </w:rPr>
      </w:pPr>
      <w:r w:rsidRPr="001208D5">
        <w:rPr>
          <w:rFonts w:eastAsia="Calibri"/>
          <w:i/>
          <w:iCs/>
          <w:kern w:val="2"/>
          <w:sz w:val="28"/>
          <w:szCs w:val="28"/>
          <w:lang w:val="fr-FR" w:eastAsia="fr-FR"/>
          <w14:ligatures w14:val="standardContextual"/>
        </w:rPr>
        <w:t>Je dis ce que vous venez d’entendre, et je demande pardon à Allah pour moi et pour vous. Cherchez Son pardon, car Il est Celui qui pardonne, le Tout-Miséricordieux.</w:t>
      </w:r>
    </w:p>
    <w:p w14:paraId="4C63A7A4" w14:textId="653D8A41" w:rsidR="00C95ECD" w:rsidRPr="00C95ECD" w:rsidRDefault="00C95ECD" w:rsidP="00C95ECD">
      <w:pPr>
        <w:bidi w:val="0"/>
        <w:spacing w:after="240"/>
        <w:ind w:left="-851" w:right="-483"/>
        <w:rPr>
          <w:rFonts w:eastAsia="Calibri"/>
          <w:i/>
          <w:iCs/>
          <w:kern w:val="2"/>
          <w:sz w:val="28"/>
          <w:szCs w:val="28"/>
          <w:lang w:val="fr-FR" w:eastAsia="fr-FR"/>
          <w14:ligatures w14:val="standardContextual"/>
        </w:rPr>
      </w:pPr>
    </w:p>
    <w:p w14:paraId="0C5368AA" w14:textId="34B8C2E8" w:rsidR="0010331A" w:rsidRPr="002A0F86" w:rsidRDefault="0010331A" w:rsidP="00E66EEF">
      <w:pPr>
        <w:bidi w:val="0"/>
        <w:ind w:right="-483"/>
        <w:rPr>
          <w:rFonts w:eastAsia="Calibri"/>
          <w:kern w:val="2"/>
          <w:sz w:val="28"/>
          <w:szCs w:val="28"/>
          <w:lang w:val="fr-FR" w:eastAsia="fr-FR"/>
          <w14:ligatures w14:val="standardContextual"/>
        </w:rPr>
      </w:pPr>
    </w:p>
    <w:p w14:paraId="1D62DC05" w14:textId="3764DDDE" w:rsidR="00B21818" w:rsidRPr="00C56350" w:rsidRDefault="00B21818" w:rsidP="00C56350">
      <w:pPr>
        <w:bidi w:val="0"/>
        <w:spacing w:after="240"/>
        <w:jc w:val="center"/>
        <w:rPr>
          <w:rFonts w:ascii="Cambria" w:hAnsi="Cambria" w:cs="AL-Mateen"/>
          <w:b/>
          <w:bCs/>
          <w:color w:val="C00000"/>
          <w:sz w:val="32"/>
          <w:szCs w:val="32"/>
          <w:u w:val="single"/>
          <w:lang w:val="fr-FR"/>
        </w:rPr>
      </w:pPr>
      <w:r>
        <w:rPr>
          <w:rFonts w:ascii="Cambria" w:hAnsi="Cambria" w:cs="AL-Mateen"/>
          <w:b/>
          <w:bCs/>
          <w:color w:val="C00000"/>
          <w:sz w:val="32"/>
          <w:szCs w:val="32"/>
          <w:u w:val="single"/>
          <w:lang w:val="fr-FR"/>
        </w:rPr>
        <w:t>DEUXIEME</w:t>
      </w:r>
      <w:r w:rsidRPr="00B21818">
        <w:rPr>
          <w:rFonts w:ascii="Cambria" w:hAnsi="Cambria" w:cs="AL-Mateen"/>
          <w:b/>
          <w:bCs/>
          <w:color w:val="C00000"/>
          <w:sz w:val="32"/>
          <w:szCs w:val="32"/>
          <w:u w:val="single"/>
          <w:lang w:val="fr-FR"/>
        </w:rPr>
        <w:t xml:space="preserve"> SERMON</w:t>
      </w:r>
    </w:p>
    <w:p w14:paraId="7AEA6413" w14:textId="77777777" w:rsidR="001208D5" w:rsidRPr="001208D5" w:rsidRDefault="001208D5" w:rsidP="001208D5">
      <w:pPr>
        <w:bidi w:val="0"/>
        <w:spacing w:after="160" w:line="259" w:lineRule="auto"/>
        <w:ind w:left="-851" w:right="-483"/>
        <w:rPr>
          <w:kern w:val="2"/>
          <w:sz w:val="28"/>
          <w:szCs w:val="28"/>
          <w:lang w:val="fr-FR" w:eastAsia="fr-FR"/>
          <w14:ligatures w14:val="standardContextual"/>
        </w:rPr>
      </w:pPr>
      <w:r w:rsidRPr="001208D5">
        <w:rPr>
          <w:kern w:val="2"/>
          <w:sz w:val="28"/>
          <w:szCs w:val="28"/>
          <w:lang w:val="fr-FR" w:eastAsia="fr-FR"/>
          <w14:ligatures w14:val="standardContextual"/>
        </w:rPr>
        <w:t>Louange à Allah pour Sa bienfaisance et gratitude envers Lui pour Sa grâce et Ses faveurs. J’atteste qu’il n’y a d’autre divinité qu’Allah et que Muhammad est Son serviteur et Son messager.</w:t>
      </w:r>
    </w:p>
    <w:p w14:paraId="0D0E1D4C" w14:textId="0DCE772D" w:rsidR="001208D5" w:rsidRPr="001208D5" w:rsidRDefault="001208D5" w:rsidP="001208D5">
      <w:pPr>
        <w:bidi w:val="0"/>
        <w:spacing w:after="160" w:line="259" w:lineRule="auto"/>
        <w:ind w:left="-851" w:right="-483"/>
        <w:rPr>
          <w:kern w:val="2"/>
          <w:sz w:val="28"/>
          <w:szCs w:val="28"/>
          <w:lang w:val="fr-FR" w:eastAsia="fr-FR"/>
          <w14:ligatures w14:val="standardContextual"/>
        </w:rPr>
      </w:pPr>
      <w:r w:rsidRPr="001208D5">
        <w:rPr>
          <w:b/>
          <w:bCs/>
          <w:kern w:val="2"/>
          <w:sz w:val="28"/>
          <w:szCs w:val="28"/>
          <w:lang w:val="fr-FR" w:eastAsia="fr-FR"/>
          <w14:ligatures w14:val="standardContextual"/>
        </w:rPr>
        <w:t>Serviteurs d’Allah</w:t>
      </w:r>
      <w:r w:rsidRPr="001208D5">
        <w:rPr>
          <w:kern w:val="2"/>
          <w:sz w:val="28"/>
          <w:szCs w:val="28"/>
          <w:lang w:val="fr-FR" w:eastAsia="fr-FR"/>
          <w14:ligatures w14:val="standardContextual"/>
        </w:rPr>
        <w:t>, hâtez-vous de protéger vos âmes et celles de vos enfants contre le danger du Feu, comme l’a ordonné le Seigneur Tout-Puissant :</w:t>
      </w:r>
      <w:r w:rsidR="00E66EEF">
        <w:rPr>
          <w:kern w:val="2"/>
          <w:sz w:val="28"/>
          <w:szCs w:val="28"/>
          <w:lang w:val="fr-FR" w:eastAsia="fr-FR"/>
          <w14:ligatures w14:val="standardContextual"/>
        </w:rPr>
        <w:t xml:space="preserve"> </w:t>
      </w:r>
      <w:r w:rsidRPr="001208D5">
        <w:rPr>
          <w:b/>
          <w:bCs/>
          <w:kern w:val="2"/>
          <w:sz w:val="28"/>
          <w:szCs w:val="28"/>
          <w:lang w:val="fr-FR" w:eastAsia="fr-FR"/>
          <w14:ligatures w14:val="standardContextual"/>
        </w:rPr>
        <w:t xml:space="preserve">« </w:t>
      </w:r>
      <w:r w:rsidRPr="00E66EEF">
        <w:rPr>
          <w:b/>
          <w:bCs/>
          <w:i/>
          <w:iCs/>
          <w:color w:val="C00000"/>
          <w:kern w:val="2"/>
          <w:sz w:val="28"/>
          <w:szCs w:val="28"/>
          <w:lang w:val="fr-FR" w:eastAsia="fr-FR"/>
          <w14:ligatures w14:val="standardContextual"/>
        </w:rPr>
        <w:t>Ô vous qui avez cru, préservez vos âmes et vos familles d’un Feu</w:t>
      </w:r>
      <w:r w:rsidRPr="001208D5">
        <w:rPr>
          <w:b/>
          <w:bCs/>
          <w:kern w:val="2"/>
          <w:sz w:val="28"/>
          <w:szCs w:val="28"/>
          <w:lang w:val="fr-FR" w:eastAsia="fr-FR"/>
          <w14:ligatures w14:val="standardContextual"/>
        </w:rPr>
        <w:t xml:space="preserve"> »</w:t>
      </w:r>
      <w:r w:rsidRPr="001208D5">
        <w:rPr>
          <w:kern w:val="2"/>
          <w:sz w:val="28"/>
          <w:szCs w:val="28"/>
          <w:lang w:val="fr-FR" w:eastAsia="fr-FR"/>
          <w14:ligatures w14:val="standardContextual"/>
        </w:rPr>
        <w:t xml:space="preserve"> (Sourate </w:t>
      </w:r>
      <w:proofErr w:type="spellStart"/>
      <w:r w:rsidRPr="001208D5">
        <w:rPr>
          <w:kern w:val="2"/>
          <w:sz w:val="28"/>
          <w:szCs w:val="28"/>
          <w:lang w:val="fr-FR" w:eastAsia="fr-FR"/>
          <w14:ligatures w14:val="standardContextual"/>
        </w:rPr>
        <w:t>At-Tahrim</w:t>
      </w:r>
      <w:proofErr w:type="spellEnd"/>
      <w:r w:rsidRPr="001208D5">
        <w:rPr>
          <w:kern w:val="2"/>
          <w:sz w:val="28"/>
          <w:szCs w:val="28"/>
          <w:lang w:val="fr-FR" w:eastAsia="fr-FR"/>
          <w14:ligatures w14:val="standardContextual"/>
        </w:rPr>
        <w:t xml:space="preserve"> : 6).</w:t>
      </w:r>
    </w:p>
    <w:p w14:paraId="7186B1C4" w14:textId="77777777" w:rsidR="001208D5" w:rsidRPr="001208D5" w:rsidRDefault="001208D5" w:rsidP="001208D5">
      <w:pPr>
        <w:bidi w:val="0"/>
        <w:spacing w:after="160" w:line="259" w:lineRule="auto"/>
        <w:ind w:left="-851" w:right="-483"/>
        <w:rPr>
          <w:kern w:val="2"/>
          <w:sz w:val="28"/>
          <w:szCs w:val="28"/>
          <w:lang w:val="fr-FR" w:eastAsia="fr-FR"/>
          <w14:ligatures w14:val="standardContextual"/>
        </w:rPr>
      </w:pPr>
      <w:r w:rsidRPr="001208D5">
        <w:rPr>
          <w:kern w:val="2"/>
          <w:sz w:val="28"/>
          <w:szCs w:val="28"/>
          <w:lang w:val="fr-FR" w:eastAsia="fr-FR"/>
          <w14:ligatures w14:val="standardContextual"/>
        </w:rPr>
        <w:lastRenderedPageBreak/>
        <w:t>Craignez donc le Feu en accomplissant les obligations, en vous éloignant des interdits et en vous méfiant des adeptes des passions et des ambiguïtés :</w:t>
      </w:r>
      <w:r w:rsidRPr="001208D5">
        <w:rPr>
          <w:kern w:val="2"/>
          <w:sz w:val="28"/>
          <w:szCs w:val="28"/>
          <w:lang w:val="fr-FR" w:eastAsia="fr-FR"/>
          <w14:ligatures w14:val="standardContextual"/>
        </w:rPr>
        <w:br/>
      </w:r>
      <w:r w:rsidRPr="001208D5">
        <w:rPr>
          <w:b/>
          <w:bCs/>
          <w:kern w:val="2"/>
          <w:sz w:val="28"/>
          <w:szCs w:val="28"/>
          <w:lang w:val="fr-FR" w:eastAsia="fr-FR"/>
          <w14:ligatures w14:val="standardContextual"/>
        </w:rPr>
        <w:t xml:space="preserve">« </w:t>
      </w:r>
      <w:r w:rsidRPr="00E66EEF">
        <w:rPr>
          <w:b/>
          <w:bCs/>
          <w:i/>
          <w:iCs/>
          <w:color w:val="C00000"/>
          <w:kern w:val="2"/>
          <w:sz w:val="28"/>
          <w:szCs w:val="28"/>
          <w:lang w:val="fr-FR" w:eastAsia="fr-FR"/>
          <w14:ligatures w14:val="standardContextual"/>
        </w:rPr>
        <w:t>Ceux-là appellent vers le Feu</w:t>
      </w:r>
      <w:r w:rsidRPr="00E66EEF">
        <w:rPr>
          <w:b/>
          <w:bCs/>
          <w:color w:val="C00000"/>
          <w:kern w:val="2"/>
          <w:sz w:val="28"/>
          <w:szCs w:val="28"/>
          <w:lang w:val="fr-FR" w:eastAsia="fr-FR"/>
          <w14:ligatures w14:val="standardContextual"/>
        </w:rPr>
        <w:t xml:space="preserve"> </w:t>
      </w:r>
      <w:r w:rsidRPr="001208D5">
        <w:rPr>
          <w:b/>
          <w:bCs/>
          <w:kern w:val="2"/>
          <w:sz w:val="28"/>
          <w:szCs w:val="28"/>
          <w:lang w:val="fr-FR" w:eastAsia="fr-FR"/>
          <w14:ligatures w14:val="standardContextual"/>
        </w:rPr>
        <w:t>»</w:t>
      </w:r>
      <w:r w:rsidRPr="001208D5">
        <w:rPr>
          <w:kern w:val="2"/>
          <w:sz w:val="28"/>
          <w:szCs w:val="28"/>
          <w:lang w:val="fr-FR" w:eastAsia="fr-FR"/>
          <w14:ligatures w14:val="standardContextual"/>
        </w:rPr>
        <w:t xml:space="preserve"> (Sourate Al-</w:t>
      </w:r>
      <w:proofErr w:type="spellStart"/>
      <w:r w:rsidRPr="001208D5">
        <w:rPr>
          <w:kern w:val="2"/>
          <w:sz w:val="28"/>
          <w:szCs w:val="28"/>
          <w:lang w:val="fr-FR" w:eastAsia="fr-FR"/>
          <w14:ligatures w14:val="standardContextual"/>
        </w:rPr>
        <w:t>Baqara</w:t>
      </w:r>
      <w:proofErr w:type="spellEnd"/>
      <w:r w:rsidRPr="001208D5">
        <w:rPr>
          <w:kern w:val="2"/>
          <w:sz w:val="28"/>
          <w:szCs w:val="28"/>
          <w:lang w:val="fr-FR" w:eastAsia="fr-FR"/>
          <w14:ligatures w14:val="standardContextual"/>
        </w:rPr>
        <w:t xml:space="preserve"> : 221).</w:t>
      </w:r>
      <w:r w:rsidRPr="001208D5">
        <w:rPr>
          <w:kern w:val="2"/>
          <w:sz w:val="28"/>
          <w:szCs w:val="28"/>
          <w:lang w:val="fr-FR" w:eastAsia="fr-FR"/>
          <w14:ligatures w14:val="standardContextual"/>
        </w:rPr>
        <w:br/>
        <w:t xml:space="preserve">Ce sont eux : </w:t>
      </w:r>
      <w:r w:rsidRPr="001208D5">
        <w:rPr>
          <w:b/>
          <w:bCs/>
          <w:kern w:val="2"/>
          <w:sz w:val="28"/>
          <w:szCs w:val="28"/>
          <w:lang w:val="fr-FR" w:eastAsia="fr-FR"/>
          <w14:ligatures w14:val="standardContextual"/>
        </w:rPr>
        <w:t xml:space="preserve">« </w:t>
      </w:r>
      <w:r w:rsidRPr="00E66EEF">
        <w:rPr>
          <w:b/>
          <w:bCs/>
          <w:i/>
          <w:iCs/>
          <w:color w:val="0070C0"/>
          <w:kern w:val="2"/>
          <w:sz w:val="28"/>
          <w:szCs w:val="28"/>
          <w:lang w:val="fr-FR" w:eastAsia="fr-FR"/>
          <w14:ligatures w14:val="standardContextual"/>
        </w:rPr>
        <w:t xml:space="preserve">des prédicateurs aux portes de l’Enfer ; quiconque les suit y sera précipité </w:t>
      </w:r>
      <w:r w:rsidRPr="001208D5">
        <w:rPr>
          <w:b/>
          <w:bCs/>
          <w:kern w:val="2"/>
          <w:sz w:val="28"/>
          <w:szCs w:val="28"/>
          <w:lang w:val="fr-FR" w:eastAsia="fr-FR"/>
          <w14:ligatures w14:val="standardContextual"/>
        </w:rPr>
        <w:t>»</w:t>
      </w:r>
      <w:r w:rsidRPr="001208D5">
        <w:rPr>
          <w:kern w:val="2"/>
          <w:sz w:val="28"/>
          <w:szCs w:val="28"/>
          <w:lang w:val="fr-FR" w:eastAsia="fr-FR"/>
          <w14:ligatures w14:val="standardContextual"/>
        </w:rPr>
        <w:t xml:space="preserve"> (Hadith rapporté par Al-</w:t>
      </w:r>
      <w:proofErr w:type="spellStart"/>
      <w:r w:rsidRPr="001208D5">
        <w:rPr>
          <w:kern w:val="2"/>
          <w:sz w:val="28"/>
          <w:szCs w:val="28"/>
          <w:lang w:val="fr-FR" w:eastAsia="fr-FR"/>
          <w14:ligatures w14:val="standardContextual"/>
        </w:rPr>
        <w:t>Bukhari</w:t>
      </w:r>
      <w:proofErr w:type="spellEnd"/>
      <w:r w:rsidRPr="001208D5">
        <w:rPr>
          <w:kern w:val="2"/>
          <w:sz w:val="28"/>
          <w:szCs w:val="28"/>
          <w:lang w:val="fr-FR" w:eastAsia="fr-FR"/>
          <w14:ligatures w14:val="standardContextual"/>
        </w:rPr>
        <w:t xml:space="preserve"> et </w:t>
      </w:r>
      <w:proofErr w:type="spellStart"/>
      <w:r w:rsidRPr="001208D5">
        <w:rPr>
          <w:kern w:val="2"/>
          <w:sz w:val="28"/>
          <w:szCs w:val="28"/>
          <w:lang w:val="fr-FR" w:eastAsia="fr-FR"/>
          <w14:ligatures w14:val="standardContextual"/>
        </w:rPr>
        <w:t>Muslim</w:t>
      </w:r>
      <w:proofErr w:type="spellEnd"/>
      <w:r w:rsidRPr="001208D5">
        <w:rPr>
          <w:kern w:val="2"/>
          <w:sz w:val="28"/>
          <w:szCs w:val="28"/>
          <w:lang w:val="fr-FR" w:eastAsia="fr-FR"/>
          <w14:ligatures w14:val="standardContextual"/>
        </w:rPr>
        <w:t>).</w:t>
      </w:r>
    </w:p>
    <w:p w14:paraId="575E9F24" w14:textId="77777777" w:rsidR="001208D5" w:rsidRPr="001208D5" w:rsidRDefault="001208D5" w:rsidP="001208D5">
      <w:pPr>
        <w:bidi w:val="0"/>
        <w:spacing w:after="160" w:line="259" w:lineRule="auto"/>
        <w:ind w:left="-851" w:right="-483"/>
        <w:rPr>
          <w:kern w:val="2"/>
          <w:sz w:val="28"/>
          <w:szCs w:val="28"/>
          <w:lang w:val="fr-FR" w:eastAsia="fr-FR"/>
          <w14:ligatures w14:val="standardContextual"/>
        </w:rPr>
      </w:pPr>
      <w:r w:rsidRPr="001208D5">
        <w:rPr>
          <w:kern w:val="2"/>
          <w:sz w:val="28"/>
          <w:szCs w:val="28"/>
          <w:lang w:val="fr-FR" w:eastAsia="fr-FR"/>
          <w14:ligatures w14:val="standardContextual"/>
        </w:rPr>
        <w:t>Tenez-vous fermement à l’Islam et à la foi, car ce sont vos protections contre les flammes de l’Enfer. Ne vous laissez pas tromper par</w:t>
      </w:r>
      <w:r w:rsidRPr="001208D5">
        <w:rPr>
          <w:kern w:val="2"/>
          <w:sz w:val="28"/>
          <w:szCs w:val="28"/>
          <w:lang w:val="fr-FR" w:eastAsia="fr-FR"/>
          <w14:ligatures w14:val="standardContextual"/>
        </w:rPr>
        <w:br/>
      </w:r>
      <w:r w:rsidRPr="001208D5">
        <w:rPr>
          <w:b/>
          <w:bCs/>
          <w:kern w:val="2"/>
          <w:sz w:val="28"/>
          <w:szCs w:val="28"/>
          <w:lang w:val="fr-FR" w:eastAsia="fr-FR"/>
          <w14:ligatures w14:val="standardContextual"/>
        </w:rPr>
        <w:t xml:space="preserve">« </w:t>
      </w:r>
      <w:r w:rsidRPr="00E66EEF">
        <w:rPr>
          <w:b/>
          <w:bCs/>
          <w:i/>
          <w:iCs/>
          <w:color w:val="C00000"/>
          <w:kern w:val="2"/>
          <w:sz w:val="28"/>
          <w:szCs w:val="28"/>
          <w:lang w:val="fr-FR" w:eastAsia="fr-FR"/>
          <w14:ligatures w14:val="standardContextual"/>
        </w:rPr>
        <w:t>les déplacements des mécréants dans le pays. [Cela n’est qu’un] bien éphémère ; ensuite leur refuge sera l’Enfer. Et quelle détestable couche !</w:t>
      </w:r>
      <w:r w:rsidRPr="00E66EEF">
        <w:rPr>
          <w:b/>
          <w:bCs/>
          <w:color w:val="C00000"/>
          <w:kern w:val="2"/>
          <w:sz w:val="28"/>
          <w:szCs w:val="28"/>
          <w:lang w:val="fr-FR" w:eastAsia="fr-FR"/>
          <w14:ligatures w14:val="standardContextual"/>
        </w:rPr>
        <w:t xml:space="preserve"> </w:t>
      </w:r>
      <w:r w:rsidRPr="001208D5">
        <w:rPr>
          <w:b/>
          <w:bCs/>
          <w:kern w:val="2"/>
          <w:sz w:val="28"/>
          <w:szCs w:val="28"/>
          <w:lang w:val="fr-FR" w:eastAsia="fr-FR"/>
          <w14:ligatures w14:val="standardContextual"/>
        </w:rPr>
        <w:t>»</w:t>
      </w:r>
      <w:r w:rsidRPr="001208D5">
        <w:rPr>
          <w:kern w:val="2"/>
          <w:sz w:val="28"/>
          <w:szCs w:val="28"/>
          <w:lang w:val="fr-FR" w:eastAsia="fr-FR"/>
          <w14:ligatures w14:val="standardContextual"/>
        </w:rPr>
        <w:t xml:space="preserve"> (Sourate </w:t>
      </w:r>
      <w:proofErr w:type="spellStart"/>
      <w:r w:rsidRPr="001208D5">
        <w:rPr>
          <w:kern w:val="2"/>
          <w:sz w:val="28"/>
          <w:szCs w:val="28"/>
          <w:lang w:val="fr-FR" w:eastAsia="fr-FR"/>
          <w14:ligatures w14:val="standardContextual"/>
        </w:rPr>
        <w:t>Aal</w:t>
      </w:r>
      <w:proofErr w:type="spellEnd"/>
      <w:r w:rsidRPr="001208D5">
        <w:rPr>
          <w:kern w:val="2"/>
          <w:sz w:val="28"/>
          <w:szCs w:val="28"/>
          <w:lang w:val="fr-FR" w:eastAsia="fr-FR"/>
          <w14:ligatures w14:val="standardContextual"/>
        </w:rPr>
        <w:t>-Imran : 196-197).</w:t>
      </w:r>
    </w:p>
    <w:p w14:paraId="2C1EE311" w14:textId="4342F629" w:rsidR="00C95ECD" w:rsidRPr="00C95ECD" w:rsidRDefault="00C95ECD" w:rsidP="00C95ECD">
      <w:pPr>
        <w:bidi w:val="0"/>
        <w:spacing w:after="160" w:line="259" w:lineRule="auto"/>
        <w:ind w:left="-851" w:right="-483"/>
        <w:rPr>
          <w:kern w:val="2"/>
          <w:sz w:val="28"/>
          <w:szCs w:val="28"/>
          <w:lang w:val="fr-FR" w:eastAsia="fr-FR"/>
          <w14:ligatures w14:val="standardContextual"/>
        </w:rPr>
      </w:pPr>
    </w:p>
    <w:p w14:paraId="5EE6BD03" w14:textId="4986B50B" w:rsidR="0038340E" w:rsidRPr="0038340E" w:rsidRDefault="0038340E" w:rsidP="00876DB5">
      <w:pPr>
        <w:bidi w:val="0"/>
        <w:spacing w:after="160" w:line="259" w:lineRule="auto"/>
        <w:ind w:left="-851" w:right="-483"/>
        <w:rPr>
          <w:kern w:val="2"/>
          <w:sz w:val="28"/>
          <w:szCs w:val="28"/>
          <w:lang w:val="fr-FR" w:eastAsia="fr-FR"/>
          <w14:ligatures w14:val="standardContextual"/>
        </w:rPr>
      </w:pPr>
    </w:p>
    <w:p w14:paraId="38BF24D4" w14:textId="77777777" w:rsidR="00077CC2" w:rsidRPr="00077CC2" w:rsidRDefault="006E2F2F" w:rsidP="00077CC2">
      <w:pPr>
        <w:bidi w:val="0"/>
        <w:spacing w:after="160" w:line="259" w:lineRule="auto"/>
        <w:ind w:left="-851" w:right="-483"/>
        <w:rPr>
          <w:kern w:val="2"/>
          <w:sz w:val="28"/>
          <w:szCs w:val="28"/>
          <w:lang w:val="fr-FR" w:eastAsia="fr-FR"/>
          <w14:ligatures w14:val="standardContextual"/>
        </w:rPr>
      </w:pPr>
      <w:r>
        <w:rPr>
          <w:kern w:val="2"/>
          <w:sz w:val="28"/>
          <w:szCs w:val="28"/>
          <w:lang w:val="fr-FR" w:eastAsia="fr-FR"/>
          <w14:ligatures w14:val="standardContextual"/>
        </w:rPr>
        <w:pict w14:anchorId="64458D75">
          <v:rect id="_x0000_i1025" style="width:0;height:1.5pt" o:hralign="center" o:hrstd="t" o:hr="t" fillcolor="#a0a0a0" stroked="f"/>
        </w:pict>
      </w:r>
    </w:p>
    <w:p w14:paraId="20B51649" w14:textId="64A8DE3A" w:rsidR="00077CC2" w:rsidRPr="00077CC2" w:rsidRDefault="00077CC2" w:rsidP="00077CC2">
      <w:pPr>
        <w:numPr>
          <w:ilvl w:val="0"/>
          <w:numId w:val="35"/>
        </w:num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t>Ô Alla</w:t>
      </w:r>
      <w:r>
        <w:rPr>
          <w:b/>
          <w:bCs/>
          <w:kern w:val="2"/>
          <w:sz w:val="28"/>
          <w:szCs w:val="28"/>
          <w:lang w:val="fr-FR" w:eastAsia="fr-FR"/>
          <w14:ligatures w14:val="standardContextual"/>
        </w:rPr>
        <w:t>h</w:t>
      </w:r>
      <w:r w:rsidRPr="00077CC2">
        <w:rPr>
          <w:b/>
          <w:bCs/>
          <w:kern w:val="2"/>
          <w:sz w:val="28"/>
          <w:szCs w:val="28"/>
          <w:lang w:val="fr-FR" w:eastAsia="fr-FR"/>
          <w14:ligatures w14:val="standardContextual"/>
        </w:rPr>
        <w:t xml:space="preserve"> ! </w:t>
      </w:r>
      <w:r w:rsidRPr="00077CC2">
        <w:rPr>
          <w:kern w:val="2"/>
          <w:sz w:val="28"/>
          <w:szCs w:val="28"/>
          <w:lang w:val="fr-FR" w:eastAsia="fr-FR"/>
          <w14:ligatures w14:val="standardContextual"/>
        </w:rPr>
        <w:t xml:space="preserve">renforce l’islam et les musulmans, humilie le polythéisme et les polythéistes. Agrée les califes bien guidés, leaders inspirés : Abou </w:t>
      </w:r>
      <w:proofErr w:type="spellStart"/>
      <w:r w:rsidRPr="00077CC2">
        <w:rPr>
          <w:kern w:val="2"/>
          <w:sz w:val="28"/>
          <w:szCs w:val="28"/>
          <w:lang w:val="fr-FR" w:eastAsia="fr-FR"/>
          <w14:ligatures w14:val="standardContextual"/>
        </w:rPr>
        <w:t>Bakr</w:t>
      </w:r>
      <w:proofErr w:type="spellEnd"/>
      <w:r w:rsidRPr="00077CC2">
        <w:rPr>
          <w:kern w:val="2"/>
          <w:sz w:val="28"/>
          <w:szCs w:val="28"/>
          <w:lang w:val="fr-FR" w:eastAsia="fr-FR"/>
          <w14:ligatures w14:val="standardContextual"/>
        </w:rPr>
        <w:t>, Omar, Othman, et Ali, ainsi que tous les compagnons, leurs successeurs, et ceux qui les suivent dans la bienfaisance jusqu’au Jour de la Résurrection.</w:t>
      </w:r>
    </w:p>
    <w:p w14:paraId="5E24B57A" w14:textId="797E1935" w:rsidR="00077CC2" w:rsidRPr="00077CC2" w:rsidRDefault="00077CC2" w:rsidP="00077CC2">
      <w:pPr>
        <w:numPr>
          <w:ilvl w:val="0"/>
          <w:numId w:val="35"/>
        </w:num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t>Ô Alla</w:t>
      </w:r>
      <w:r>
        <w:rPr>
          <w:b/>
          <w:bCs/>
          <w:kern w:val="2"/>
          <w:sz w:val="28"/>
          <w:szCs w:val="28"/>
          <w:lang w:val="fr-FR" w:eastAsia="fr-FR"/>
          <w14:ligatures w14:val="standardContextual"/>
        </w:rPr>
        <w:t>h</w:t>
      </w:r>
      <w:r w:rsidRPr="00077CC2">
        <w:rPr>
          <w:b/>
          <w:bCs/>
          <w:kern w:val="2"/>
          <w:sz w:val="28"/>
          <w:szCs w:val="28"/>
          <w:lang w:val="fr-FR" w:eastAsia="fr-FR"/>
          <w14:ligatures w14:val="standardContextual"/>
        </w:rPr>
        <w:t xml:space="preserve"> ! </w:t>
      </w:r>
      <w:r w:rsidRPr="00077CC2">
        <w:rPr>
          <w:kern w:val="2"/>
          <w:sz w:val="28"/>
          <w:szCs w:val="28"/>
          <w:lang w:val="fr-FR" w:eastAsia="fr-FR"/>
          <w14:ligatures w14:val="standardContextual"/>
        </w:rPr>
        <w:t>soulage les affligés, libère ceux qui sont dans la détresse, et acquitte les dettes des endettés.</w:t>
      </w:r>
    </w:p>
    <w:p w14:paraId="4152E3AF" w14:textId="759A0BFF" w:rsidR="00077CC2" w:rsidRPr="00077CC2" w:rsidRDefault="00077CC2" w:rsidP="00077CC2">
      <w:pPr>
        <w:numPr>
          <w:ilvl w:val="0"/>
          <w:numId w:val="35"/>
        </w:num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t>Ô Alla</w:t>
      </w:r>
      <w:r>
        <w:rPr>
          <w:b/>
          <w:bCs/>
          <w:kern w:val="2"/>
          <w:sz w:val="28"/>
          <w:szCs w:val="28"/>
          <w:lang w:val="fr-FR" w:eastAsia="fr-FR"/>
          <w14:ligatures w14:val="standardContextual"/>
        </w:rPr>
        <w:t>h</w:t>
      </w:r>
      <w:r w:rsidRPr="00077CC2">
        <w:rPr>
          <w:b/>
          <w:bCs/>
          <w:kern w:val="2"/>
          <w:sz w:val="28"/>
          <w:szCs w:val="28"/>
          <w:lang w:val="fr-FR" w:eastAsia="fr-FR"/>
          <w14:ligatures w14:val="standardContextual"/>
        </w:rPr>
        <w:t xml:space="preserve"> ! </w:t>
      </w:r>
      <w:r w:rsidRPr="00077CC2">
        <w:rPr>
          <w:kern w:val="2"/>
          <w:sz w:val="28"/>
          <w:szCs w:val="28"/>
          <w:lang w:val="fr-FR" w:eastAsia="fr-FR"/>
          <w14:ligatures w14:val="standardContextual"/>
        </w:rPr>
        <w:t>accorde-nous la sécurité dans nos patries, réforme nos dirigeants et ceux qui détiennent l’autorité parmi nous. Guide-les vers ce que Tu aimes et agrées, et dirige-les vers la piété et le bien.</w:t>
      </w:r>
    </w:p>
    <w:p w14:paraId="23F58CAA" w14:textId="31CB3EAF" w:rsidR="00077CC2" w:rsidRPr="00077CC2" w:rsidRDefault="00077CC2" w:rsidP="00077CC2">
      <w:pPr>
        <w:numPr>
          <w:ilvl w:val="0"/>
          <w:numId w:val="35"/>
        </w:num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t>Ô Alla</w:t>
      </w:r>
      <w:r>
        <w:rPr>
          <w:b/>
          <w:bCs/>
          <w:kern w:val="2"/>
          <w:sz w:val="28"/>
          <w:szCs w:val="28"/>
          <w:lang w:val="fr-FR" w:eastAsia="fr-FR"/>
          <w14:ligatures w14:val="standardContextual"/>
        </w:rPr>
        <w:t>h</w:t>
      </w:r>
      <w:r w:rsidRPr="00077CC2">
        <w:rPr>
          <w:b/>
          <w:bCs/>
          <w:kern w:val="2"/>
          <w:sz w:val="28"/>
          <w:szCs w:val="28"/>
          <w:lang w:val="fr-FR" w:eastAsia="fr-FR"/>
          <w14:ligatures w14:val="standardContextual"/>
        </w:rPr>
        <w:t xml:space="preserve"> ! </w:t>
      </w:r>
      <w:r w:rsidRPr="00077CC2">
        <w:rPr>
          <w:kern w:val="2"/>
          <w:sz w:val="28"/>
          <w:szCs w:val="28"/>
          <w:lang w:val="fr-FR" w:eastAsia="fr-FR"/>
          <w14:ligatures w14:val="standardContextual"/>
        </w:rPr>
        <w:t>Tu es Allah, il n’y a de divinité que Toi. Tu es Le Riche et nous sommes pauvres. Fais descendre sur nous la pluie et ne nous rends pas désespérés. Ô Allah, nous implorons Ton pardon, car Tu es Celui qui pardonne. Envoie-nous une pluie abondante et bienfaisante.</w:t>
      </w:r>
    </w:p>
    <w:p w14:paraId="1E22124D" w14:textId="77777777" w:rsidR="00077CC2" w:rsidRPr="00077CC2" w:rsidRDefault="00077CC2" w:rsidP="00077CC2">
      <w:p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t xml:space="preserve">Serviteurs d’Allah </w:t>
      </w:r>
      <w:proofErr w:type="gramStart"/>
      <w:r w:rsidRPr="00077CC2">
        <w:rPr>
          <w:b/>
          <w:bCs/>
          <w:kern w:val="2"/>
          <w:sz w:val="28"/>
          <w:szCs w:val="28"/>
          <w:lang w:val="fr-FR" w:eastAsia="fr-FR"/>
          <w14:ligatures w14:val="standardContextual"/>
        </w:rPr>
        <w:t>:</w:t>
      </w:r>
      <w:proofErr w:type="gramEnd"/>
      <w:r w:rsidRPr="00077CC2">
        <w:rPr>
          <w:kern w:val="2"/>
          <w:sz w:val="28"/>
          <w:szCs w:val="28"/>
          <w:lang w:val="fr-FR" w:eastAsia="fr-FR"/>
          <w14:ligatures w14:val="standardContextual"/>
        </w:rPr>
        <w:br/>
      </w:r>
      <w:r w:rsidRPr="00077CC2">
        <w:rPr>
          <w:i/>
          <w:iCs/>
          <w:kern w:val="2"/>
          <w:sz w:val="28"/>
          <w:szCs w:val="28"/>
          <w:lang w:val="fr-FR" w:eastAsia="fr-FR"/>
          <w14:ligatures w14:val="standardContextual"/>
        </w:rPr>
        <w:t xml:space="preserve">« </w:t>
      </w:r>
      <w:r w:rsidRPr="00077CC2">
        <w:rPr>
          <w:b/>
          <w:bCs/>
          <w:i/>
          <w:iCs/>
          <w:color w:val="C00000"/>
          <w:kern w:val="2"/>
          <w:sz w:val="28"/>
          <w:szCs w:val="28"/>
          <w:lang w:val="fr-FR" w:eastAsia="fr-FR"/>
          <w14:ligatures w14:val="standardContextual"/>
        </w:rPr>
        <w:t>Certes, Allah commande l’équité, la bienfaisance, et l’assistance aux proches, et interdit la turpitude, le blâmable et l’oppression. Il vous exhorte afin que vous vous souveniez.</w:t>
      </w:r>
      <w:r w:rsidRPr="00077CC2">
        <w:rPr>
          <w:i/>
          <w:iCs/>
          <w:color w:val="C00000"/>
          <w:kern w:val="2"/>
          <w:sz w:val="28"/>
          <w:szCs w:val="28"/>
          <w:lang w:val="fr-FR" w:eastAsia="fr-FR"/>
          <w14:ligatures w14:val="standardContextual"/>
        </w:rPr>
        <w:t xml:space="preserve"> </w:t>
      </w:r>
      <w:r w:rsidRPr="00077CC2">
        <w:rPr>
          <w:i/>
          <w:iCs/>
          <w:kern w:val="2"/>
          <w:sz w:val="28"/>
          <w:szCs w:val="28"/>
          <w:lang w:val="fr-FR" w:eastAsia="fr-FR"/>
          <w14:ligatures w14:val="standardContextual"/>
        </w:rPr>
        <w:t>»</w:t>
      </w:r>
      <w:r w:rsidRPr="00077CC2">
        <w:rPr>
          <w:kern w:val="2"/>
          <w:sz w:val="28"/>
          <w:szCs w:val="28"/>
          <w:lang w:val="fr-FR" w:eastAsia="fr-FR"/>
          <w14:ligatures w14:val="standardContextual"/>
        </w:rPr>
        <w:t xml:space="preserve"> (Coran, 16:90).</w:t>
      </w:r>
    </w:p>
    <w:p w14:paraId="2F9F242A" w14:textId="3D623841" w:rsidR="00D67ACA" w:rsidRPr="0010331A" w:rsidRDefault="00934B7F" w:rsidP="00077CC2">
      <w:pPr>
        <w:bidi w:val="0"/>
        <w:spacing w:after="160" w:line="259" w:lineRule="auto"/>
        <w:ind w:left="-851" w:right="-483"/>
        <w:rPr>
          <w:rFonts w:asciiTheme="majorBidi" w:hAnsiTheme="majorBidi" w:cstheme="majorBidi"/>
          <w:kern w:val="2"/>
          <w:sz w:val="26"/>
          <w:szCs w:val="26"/>
          <w:lang w:val="fr-FR" w:eastAsia="fr-FR"/>
          <w14:ligatures w14:val="standardContextual"/>
        </w:rPr>
      </w:pPr>
      <w:r w:rsidRPr="008C2A05">
        <w:rPr>
          <w:rFonts w:ascii="Traditional Arabic" w:hAnsi="Traditional Arabic" w:cs="Traditional Arabic"/>
          <w:noProof/>
          <w:color w:val="961B1F"/>
          <w:kern w:val="36"/>
          <w:sz w:val="36"/>
          <w:szCs w:val="36"/>
          <w:rtl/>
          <w:lang w:val="fr-FR" w:eastAsia="fr-FR"/>
        </w:rPr>
        <mc:AlternateContent>
          <mc:Choice Requires="wpg">
            <w:drawing>
              <wp:anchor distT="0" distB="0" distL="114300" distR="114300" simplePos="0" relativeHeight="251663360" behindDoc="0" locked="0" layoutInCell="1" allowOverlap="1" wp14:anchorId="10C50EA4" wp14:editId="3E8FEC19">
                <wp:simplePos x="0" y="0"/>
                <wp:positionH relativeFrom="margin">
                  <wp:posOffset>4325620</wp:posOffset>
                </wp:positionH>
                <wp:positionV relativeFrom="paragraph">
                  <wp:posOffset>782955</wp:posOffset>
                </wp:positionV>
                <wp:extent cx="1663700" cy="989330"/>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30"/>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4E6A2A8B" w14:textId="77777777" w:rsidR="00934B7F" w:rsidRPr="00934B7F" w:rsidRDefault="00934B7F" w:rsidP="00934B7F">
                              <w:pPr>
                                <w:spacing w:line="360" w:lineRule="exact"/>
                                <w:jc w:val="center"/>
                                <w:outlineLvl w:val="0"/>
                                <w:rPr>
                                  <w:rFonts w:asciiTheme="majorBidi" w:hAnsiTheme="majorBidi" w:cstheme="majorBidi"/>
                                  <w:b/>
                                  <w:bCs/>
                                  <w:color w:val="961B1F"/>
                                  <w:kern w:val="36"/>
                                  <w:sz w:val="28"/>
                                  <w:szCs w:val="28"/>
                                  <w:highlight w:val="yellow"/>
                                  <w:rtl/>
                                  <w:lang w:bidi="ar-EG"/>
                                </w:rPr>
                              </w:pPr>
                              <w:r w:rsidRPr="00934B7F">
                                <w:rPr>
                                  <w:rFonts w:asciiTheme="majorBidi" w:hAnsiTheme="majorBidi" w:cstheme="majorBidi"/>
                                  <w:b/>
                                  <w:bCs/>
                                  <w:color w:val="961B1F"/>
                                  <w:kern w:val="36"/>
                                  <w:sz w:val="28"/>
                                  <w:szCs w:val="28"/>
                                  <w:highlight w:val="yellow"/>
                                  <w:rtl/>
                                  <w:lang w:bidi="ar-EG"/>
                                </w:rPr>
                                <w:t>قناة الخُطَب الوَجِيْزَة</w:t>
                              </w:r>
                            </w:p>
                            <w:p w14:paraId="59EEFF3F" w14:textId="77777777" w:rsidR="00934B7F" w:rsidRPr="00D50914" w:rsidRDefault="00934B7F" w:rsidP="00934B7F">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50EA4" id="مجموعة 26" o:spid="_x0000_s1031" style="position:absolute;left:0;text-align:left;margin-left:340.6pt;margin-top:61.65pt;width:131pt;height:77.9pt;z-index:251663360;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8HKGsQQAAM8MAAAOAAAAZHJzL2Uyb0RvYy54bWzsV81u4zYQvhfoOxC6&#10;K5Zk2fpBnIXjn2CBbRt02wegJcpiVxJVko6TFj1u0UdpgV566GHfxHmbzpCSf5K0CXYL9FIDdkjO&#10;cDjzzW/OX93WFblhUnHRTBz/zHMIazKR82Y9cb79ZunGDlGaNjmtRMMmzh1TzquLzz8737YpC0Qp&#10;qpxJAkIalW7biVNq3aaDgcpKVlN1JlrWALEQsqYatnI9yCXdgvS6GgSeNx5shcxbKTKmFJzOLdG5&#10;MPKLgmX6q6JQTJNq4oBu2vxK87vC38HFOU3XkrYlzzo16EdoUVPewKN7UXOqKdlI/khUzTMplCj0&#10;WSbqgSgKnjFjA1jjew+suZJi0xpb1ul23e5hAmgf4PTRYrMvb64l4fnECcYOaWgNPrp/v/v9/v39&#10;L7sPu98IHANG23adAuuVbN+219IaCss3InungDx4SMf92jKT1fYLkYNYutHCYHRbyBpFgPXk1rji&#10;bu8KdqtJBof+eDyMPPBYBrQkTobDzldZCQ7Fa0ES+Q4Bqj+MR4F1ZFYuuvvBOOgu+2FkqAOa2oeN&#10;sp1yF+ctz1L4dtjC6hG2z8cg3NIbyZxOSP0iGTWV7zatC2HQUs1XvOL6zoQ0YIRKNTfXPEOscXPk&#10;pqh3E5DxVRIY83oue4eiTcY7pBGzkjZrNlUtZAPABff7IynFtmQ0V3iMfjyVYrYneqwq3i55VaH7&#10;cN1ZDAn1ICCfAM0G+1xkm5o12mavZBUYLxpV8lY5RKasXjEIRvk6Bz0zqBwaIqeVvNEmdCA83iiN&#10;r2OgmAT7MYinnpcEl+5s5M3c0IsW7jQJIzfyFlHohbE/82c/4W0/TDeKASq0mre8Ux1OHyn/ZDZ1&#10;dcfmqcl3ckNNVUHgjEL9X6MiHCFCqKuS2deAPfDBWkumsxKXBQDZnQPznmBQPwCNLlGQdM/mUeh5&#10;4cOE6NMpHAIJUwkXVt8+C1up9BUTNcEFIA+KGqjpDZhhWXsWVLoR6H9jStWcHIAN9uQpJyVesogX&#10;ceiGwXgBTprP3elyFrrjpR+N5sP5bDb3eyeVPM9Zg898uo8M5KLieR+1Sq5Xs0pa3y3NpwNEHdgG&#10;GCsHNXq/orBD3CV+EHqXQeIux3Hkhstw5CaRF7uen1wmYy9Mwvny1KQ3vGGfbhLZQkUcBSPjpSOl&#10;Mc6ObPPM57FtNK25hp5b8XrixHsmmmIhWDS5ca2mvLLrIyhQ/QMUNuRtqPcxClRcwhdbBnR01VcI&#10;2L0szbCfP9UL35a0ZWAyij2qhjBe7JvWH7tfdx/I/c+7P4kpiR1r37GUbVf/UP1OLuDmRXl3aETh&#10;MI4QcBsl2MYObSgZGhKg9jeJl4ttM8WCfMg+lLTOOwNp/h2UxKKuYD6BwkOSIIpi+9oxT3DMY3om&#10;PGly2bju/1S2cds7ybaQ/zKVg3gUPZ/Ll96od+ZJyv/7udzHvU01fbu6teMhhhrSViK/g24kBTQL&#10;GLFg9odFKeQPDtnCHD1x1PcbisNQ9brBuQJLDAzeduPBDtr8MWV1TKFNBqImjnaIXc60HdY3MAOs&#10;S3jJN+nRiClMkwU3DeqgFYQ4bqDsmJWZmk3YdxM+juXHe8N1+D/k4i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JIBkp4QAAAAsBAAAPAAAAZHJzL2Rvd25yZXYueG1sTI/BTsMw&#10;DIbvSLxDZCRuLE0LYytNp2kCTtMkNiTEzWu9tlqTVE3Wdm+POcHR/j/9/pytJtOKgXrfOKtBzSIQ&#10;ZAtXNrbS8Hl4e1iA8AFtia2zpOFKHlb57U2GaelG+0HDPlSCS6xPUUMdQpdK6YuaDPqZ68hydnK9&#10;wcBjX8myx5HLTSvjKJpLg43lCzV2tKmpOO8vRsP7iOM6Ua/D9nzaXL8PT7uvrSKt7++m9QuIQFP4&#10;g+FXn9UhZ6eju9jSi1bDfKFiRjmIkwQEE8vHhDdHDfHzUoHMM/n/h/wHAAD//wMAUEsDBAoAAAAA&#10;AAAAIQBpdQ4gnwcAAJ8HAAAUAAAAZHJzL21lZGlhL2ltYWdlMS5wbmeJUE5HDQoaCgAAAA1JSERS&#10;AAAAfAAAAHwIAwAAAJzAJIwAAAB1UExURf///ymp6yOf2yWj4Sem5iin6Cmq7Cio6SOg3CSi3yal&#10;5CSh3iWi4Cak4yen5ySh3SOg3Smp6gCZ2fP5/QCg5RWm6+Lx/Oz2/ZPN83C96wCc49Dn9lu37qvW&#10;88Li95rQ8rXc9n/D7jmq5YzG6Viw4kmr4WW145tmvz4AAAblSURBVGiBxZsJm6ogFIa1sm3UEFFz&#10;V9L+/0+8oFmmbG7db545MyGelwMHXNO06XLjLL2XYeLg49FxkrC8p5nvznA0mZuGjtdKP+pHIl1v&#10;PzphGm/YAr+gYL1BjkXb4CSpvwU5SBOdRisUbUCSBiujs1AK7jUgzFZEpw7y1MitPKSn6wy/m+uq&#10;QX+Ff1/e+25+nI5uw3fyhdFneCa6iR4XC9BBiGajGzxKZvd9Oi3NWPJQPi/sBC1FN/g5wWf64rBf&#10;dH3yrL8PEm3B2OvefRqbZNpYR0bZu3xkjm+je8kEtEsm2KrysPKU9/WV2RSveLSLnfXZRPF/ZHuO&#10;At3fhk3ourTnXVLN0TvzkdMrHWxSlyzrsO5sJh2L2aG3HdtxxPP9jritXocuWOuyjXLtI6/gsYOt&#10;0bpgsUm8k66fTkxzaszrj8A4ku0eJ+lydPqB2MMe/IR9OkWsjg+938ANxnzLfhT46YRGGe9i41dw&#10;Y3RwJ9lm2LZBjDE0NjVv2Wxjd8amJWNj98ww51zH+KFO3ye0d++XcO/xBf8lmtL7o56uG3h7n0RU&#10;IR8G/sodm224qTbKPBQleRYXiTfe9+0R9ef4MCFHcNu2GcYYGYTC4tWnCXc32+7N9bApWCzDQHX+&#10;SeQCCaq+l7lAUGsCGtnh170wX+QWdY1MFeCyvjl4eHgXzI9E8C7lktEaNB53Y5wG/VSLGDegYsTw&#10;+Tavfvc9g5sYjPBHxohs5t0XOuZcxwbyX71+WCCEEs71dy70i9I215eg7ZJ7HVIK92z73cVzyQbC&#10;oludoSHc26a7xnPZ3P5u5SaS3ePZQ47QXXLd59oSD3SyhdbhSj+05voyVyJqDi/T33Q4REkqJmt0&#10;6boKdaCDblviSkNZyApVLvTjSOLnQHrnMBFtM/vbzcPBXC9EkTf9GUzLN25+ZxihQXc8pM5icjhV&#10;Z0ec/HbD6IAeg0LJTCMZV6gnO0K89YS2f8TWaqnDnFySdx+6nL9+zDvbD+RIzbmpEYRMdoAPIy8v&#10;020otVIh2S1UZbz7KcWVOBizNV/q1wrJNJeSBVPLDRFll+MtsWSaE8eVVovhBJ3z1+/CoghG3HTh&#10;lMKxhkVwC9UFl6y5zwbAvp+vMJyWhkVBC5eyAjX+EXullfRoI43mi8UyCAv6u0lyWs+K2F3j4mbr&#10;1fqYMYLAOXoI7xeSJa2pNb7YbuUfeH57ImPO1EF8rA5bNJetxQpsLlz4UCgzumrcJhZIBV4zizlZ&#10;9B22ZfHPJx4KcKw92Ruu3DzPrp3fq+BcJlEIvCLz0dqTH+v1pzOmFTLfA3BLZFr7Pa2BRZOB5But&#10;9XG6/5hXqRlqD3PPlhnV5Sj8GKNucy2aDS7ieO0DSi2F/K1mtC/7KeWWsGsqFLK1mBdS331ODsa8&#10;jbTfTAtGdZ41HRzfI9QUEgMrEZome89JZ3pdT0vINKVt/B6SvqG1LGSae4z3JnpvMCVsMpjdmHfm&#10;uyW01Iw111TIy6FqCVurFJyYpD/35qhdLPM1WtLnRKIh7zrCJPWeCrkxYIcythspeKFDJ0h33m6M&#10;E5dvxQo+IV3BVWbFAL6XPSBTCQjSRcTF0+myZC/lLs19M3+ryXAyzcXvIijk0SuAFF7MCxHDmG/T&#10;lr1lXgoB2/2uzfJ+ge1B24dmq4uppqYeHF4Y9uGRbG+y/2u6VorQgbhnMeTqWL53lzYplNdlCT45&#10;I5/LHcLuVClQaCjbA2afRoXyXT8PuJ4z4byRVxjHz2TN4GWu4GV8vhVgU7pbL19MaW2uzGi02Pry&#10;WGCvejo/dOJoPxj5QuoN9M/MXTA/dBL8YORDIG3vV/2HtL7YGe6NvCsdcvg9UgFdd/7oUvrX/vc2&#10;ZmsGpZ/qZmM+87ZZNppV7PL3Nm2GX95msD7k8G+ZYB13QwhkVYc3E9xatotMADY3bvyLzBEYv6WV&#10;LQ2d4i8YS+P+68/xTs+loVO8HP0HWGci/vLQlQSZp745vP1Ao2x7qQbbswHv/ajA3JwOAPd6I4M3&#10;ggdfBrQGvP97m1FBbxPPQMEdjwcEmwoKLzeqTemyC2sMzmdAfokBH9MWnEFnANd8VRsYcJNc6bhg&#10;d95IAErfevbPG9F3QOGZVLxN7EpsQt9tQAdA8V1vH65O30GluKmCGxjtvYgNzhPesHcruFtRsJr2&#10;vY7HinTxusZSsRodFFPZZODrVfAQz/seFznMLGdzzh3k8pfmHayWfH2twAvw8CZ/v0Ao93GeiYc7&#10;8fMpJQUPOAMP4WOdL+y5+VQ8Qa/4XcmsUudD+CzWIzcKciU+hJXwKehs+Wl1EzQAQHiu8k2+Gtoq&#10;iPNqR84Ev5cf+hnsumcx2yqIi7x81reWfKufZV7Ec7j/AHz6f6EA9K26AAAAAElFTkSuQmCCUEsB&#10;Ai0AFAAGAAgAAAAhALGCZ7YKAQAAEwIAABMAAAAAAAAAAAAAAAAAAAAAAFtDb250ZW50X1R5cGVz&#10;XS54bWxQSwECLQAUAAYACAAAACEAOP0h/9YAAACUAQAACwAAAAAAAAAAAAAAAAA7AQAAX3JlbHMv&#10;LnJlbHNQSwECLQAUAAYACAAAACEA7/ByhrEEAADPDAAADgAAAAAAAAAAAAAAAAA6AgAAZHJzL2Uy&#10;b0RvYy54bWxQSwECLQAUAAYACAAAACEAqiYOvrwAAAAhAQAAGQAAAAAAAAAAAAAAAAAXBwAAZHJz&#10;L19yZWxzL2Uyb0RvYy54bWwucmVsc1BLAQItABQABgAIAAAAIQDJIBkp4QAAAAsBAAAPAAAAAAAA&#10;AAAAAAAAAAoIAABkcnMvZG93bnJldi54bWxQSwECLQAKAAAAAAAAACEAaXUOIJ8HAACfBwAAFAAA&#10;AAAAAAAAAAAAAAAYCQAAZHJzL21lZGlhL2ltYWdlMS5wbmdQSwUGAAAAAAYABgB8AQAA6RAAAAAA&#10;">
                <v:shape id="Picture 22" o:spid="_x0000_s1032" type="#_x0000_t75" style="position:absolute;left:4004;top:13852;width:434;height: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pZR7EAAAA2wAAAA8AAABkcnMvZG93bnJldi54bWxEj09rAjEUxO9Cv0N4BS9Ss92D2q1RilDU&#10;i/inHnp7bF43S5OXZRN1/fZGEDwOM/MbZjrvnBVnakPtWcH7MANBXHpdc6Xg5/D9NgERIrJG65kU&#10;XCnAfPbSm2Kh/YV3dN7HSiQIhwIVmBibQspQGnIYhr4hTt6fbx3GJNtK6hYvCe6szLNsJB3WnBYM&#10;NrQwVP7vT07BYNnYRXZc2c2R3br6WLut+c2V6r92X58gInXxGX60V1pBPob7l/QD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pZR7EAAAA2wAAAA8AAAAAAAAAAAAAAAAA&#10;nwIAAGRycy9kb3ducmV2LnhtbFBLBQYAAAAABAAEAPcAAACQAwAAAAA=&#10;">
                  <v:imagedata r:id="rId11" o:title=""/>
                </v:shape>
                <v:shape id="_x0000_s1033" type="#_x0000_t67" style="position:absolute;left:2971;top:14387;width:2620;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D9L0A&#10;AADbAAAADwAAAGRycy9kb3ducmV2LnhtbERPvQrCMBDeBd8hnOCmqQ6i1SgiCCI4qAVxO5KzLTaX&#10;0kStPr0ZBMeP73+xam0lntT40rGC0TABQaydKTlXkJ23gykIH5ANVo5JwZs8rJbdzgJT4158pOcp&#10;5CKGsE9RQRFCnUrpdUEW/dDVxJG7ucZiiLDJpWnwFcNtJcdJMpEWS44NBda0KUjfTw+rYB1Gx+v1&#10;k80mySH7XHLt2+1eK9Xvtes5iEBt+It/7p1RMI5j45f4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Z7D9L0AAADbAAAADwAAAAAAAAAAAAAAAACYAgAAZHJzL2Rvd25yZXYu&#10;eG1sUEsFBgAAAAAEAAQA9QAAAIIDAAAAAA==&#10;" adj="21600,780" filled="f" stroked="f" strokecolor="#00b050" strokeweight="2.25pt">
                  <v:textbox inset=".5mm,.3mm,.5mm,.3mm">
                    <w:txbxContent>
                      <w:p w14:paraId="4E6A2A8B" w14:textId="77777777" w:rsidR="00934B7F" w:rsidRPr="00934B7F" w:rsidRDefault="00934B7F" w:rsidP="00934B7F">
                        <w:pPr>
                          <w:spacing w:line="360" w:lineRule="exact"/>
                          <w:jc w:val="center"/>
                          <w:outlineLvl w:val="0"/>
                          <w:rPr>
                            <w:rFonts w:asciiTheme="majorBidi" w:hAnsiTheme="majorBidi" w:cstheme="majorBidi"/>
                            <w:b/>
                            <w:bCs/>
                            <w:color w:val="961B1F"/>
                            <w:kern w:val="36"/>
                            <w:sz w:val="28"/>
                            <w:szCs w:val="28"/>
                            <w:highlight w:val="yellow"/>
                            <w:rtl/>
                            <w:lang w:bidi="ar-EG"/>
                          </w:rPr>
                        </w:pPr>
                        <w:r w:rsidRPr="00934B7F">
                          <w:rPr>
                            <w:rFonts w:asciiTheme="majorBidi" w:hAnsiTheme="majorBidi" w:cstheme="majorBidi"/>
                            <w:b/>
                            <w:bCs/>
                            <w:color w:val="961B1F"/>
                            <w:kern w:val="36"/>
                            <w:sz w:val="28"/>
                            <w:szCs w:val="28"/>
                            <w:highlight w:val="yellow"/>
                            <w:rtl/>
                            <w:lang w:bidi="ar-EG"/>
                          </w:rPr>
                          <w:t>قناة الخُطَب الوَجِيْزَة</w:t>
                        </w:r>
                      </w:p>
                      <w:p w14:paraId="59EEFF3F" w14:textId="77777777" w:rsidR="00934B7F" w:rsidRPr="00D50914" w:rsidRDefault="00934B7F" w:rsidP="00934B7F">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r w:rsidR="00415ECC">
        <w:rPr>
          <w:noProof/>
          <w:lang w:val="fr-FR" w:eastAsia="fr-FR"/>
        </w:rPr>
        <mc:AlternateContent>
          <mc:Choice Requires="wps">
            <w:drawing>
              <wp:anchor distT="0" distB="0" distL="114300" distR="114300" simplePos="0" relativeHeight="251661312" behindDoc="0" locked="0" layoutInCell="1" allowOverlap="1" wp14:anchorId="31B1DC16" wp14:editId="25FC8247">
                <wp:simplePos x="0" y="0"/>
                <wp:positionH relativeFrom="column">
                  <wp:posOffset>4027805</wp:posOffset>
                </wp:positionH>
                <wp:positionV relativeFrom="paragraph">
                  <wp:posOffset>3946525</wp:posOffset>
                </wp:positionV>
                <wp:extent cx="1964690" cy="1000125"/>
                <wp:effectExtent l="0" t="0" r="0" b="9525"/>
                <wp:wrapNone/>
                <wp:docPr id="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4690" cy="100012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21ABBEB1" w14:textId="77777777" w:rsidR="00415ECC" w:rsidRDefault="00415ECC" w:rsidP="00415ECC">
                            <w:pPr>
                              <w:spacing w:line="360" w:lineRule="exact"/>
                              <w:outlineLvl w:val="0"/>
                              <w:rPr>
                                <w:rFonts w:ascii="Lotus Linotype" w:hAnsi="Lotus Linotype" w:cs="Lotus Linotype"/>
                                <w:b/>
                                <w:bCs/>
                                <w:color w:val="C00000"/>
                                <w:kern w:val="36"/>
                                <w:sz w:val="28"/>
                                <w:szCs w:val="28"/>
                                <w:rtl/>
                                <w:lang w:bidi="ar-EG"/>
                              </w:rPr>
                            </w:pPr>
                          </w:p>
                          <w:p w14:paraId="54BF5821" w14:textId="77777777" w:rsidR="00415ECC" w:rsidRPr="00367099" w:rsidRDefault="00415ECC" w:rsidP="00415ECC">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قناة الخُطَب الوَجِيْزَة</w:t>
                            </w:r>
                          </w:p>
                          <w:p w14:paraId="4BA4BCEF" w14:textId="77777777" w:rsidR="00415ECC" w:rsidRPr="00357BF5" w:rsidRDefault="00415ECC" w:rsidP="00415ECC">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p>
                        </w:txbxContent>
                      </wps:txbx>
                      <wps:bodyPr rot="0" vert="horz" wrap="square" lIns="18000" tIns="10800" rIns="18000" bIns="10800" anchor="t" anchorCtr="0" upright="1">
                        <a:noAutofit/>
                      </wps:bodyPr>
                    </wps:wsp>
                  </a:graphicData>
                </a:graphic>
              </wp:anchor>
            </w:drawing>
          </mc:Choice>
          <mc:Fallback>
            <w:pict>
              <v:shape w14:anchorId="31B1DC16" id="مربع نص 2" o:spid="_x0000_s1034" type="#_x0000_t67" style="position:absolute;left:0;text-align:left;margin-left:317.15pt;margin-top:310.75pt;width:154.7pt;height:78.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8w8AIAAA8GAAAOAAAAZHJzL2Uyb0RvYy54bWysVM1u1DAQviPxDpbvaZw0u5tETVG720VI&#10;BSoVHsCbOBtDYgfbbbYgjvAsXDlw4E22b8PYyW6z5YKAHCL/jGe+b+abOXm2aWp0y5TmUmQ4OCIY&#10;MZHLgot1ht++WXoxRtpQUdBaCpbhO6bxs9OnT066NmWhrGRdMIXAidBp12a4MqZNfV/nFWuoPpIt&#10;E3BZStVQA1u19gtFO/De1H5IyNTvpCpaJXOmNZwu+kt86vyXJcvN67LUzKA6w4DNuL9y/5X9+6cn&#10;NF0r2lY8H2DQv0DRUC4g6N7VghqKbhT/zVXDcyW1LM1RLhtfliXPmeMAbALyiM11RVvmuEBydLtP&#10;k/5/bvNXt1cK8SLDU4wEbaBE91+237fftj/R/dftDxTaFHWtTsHyur1SlqRuL2X+XiMh5xUVa3am&#10;lOwqRgsAFlh7/+CB3Wh4ilbdS1lABHpjpMvWplSNdQh5QBtXlLt9UdjGoBwOg2QaTROoXQ53ASEk&#10;CCcuBk13z1ulzXMmG2QXGS5kJxwkF4PeXmrjSlMMBGnxLsCobGqo9C2tURLOZvGghJFNOLZxSvFp&#10;OniD1S6odS3kkte101ItDg7AsD8BOgMOS8xJ41NCkov4Io68KJxeeBFZLLyz5TzypstgNlkcL+bz&#10;RfDZkgiitOJFwYQNs5NpEP2ZDIaG6QW2F6qWNS+sOwtXq/VqXisE2cjw0n1Dikdm/iEMqDJNgYt9&#10;P6IUhBE5DxNvOY1nXrSMJl4yI7FHguQ8mZIoiRbLQ0qXXLB/p4S6DIfxZDZxNR+hfkSOkHMy2RXz&#10;wKzhBiZRzZsMx6AyMswGK+sLUbjaGsrrfj3KhcX/kIs+J67Srgms7vv+MZvVxjXasU2t7YmVLO6g&#10;K5QEzYK+YYrCopLqI0YdTKQM6w83VDGM6hfCdpaFBSOs3xDYYaTGN6vxDRU5uMqwwahfzk0/9m5a&#10;xdcVRApcqoQ8g24sudm1bY9q6GGYOo7bMCHtWBvvndXDHD/9BQAA//8DAFBLAwQUAAYACAAAACEA&#10;CQ7c7uMAAAALAQAADwAAAGRycy9kb3ducmV2LnhtbEyPwU7DMAyG70i8Q2QkbizpOlpamk4T0i5I&#10;HDYqod2yJLQVjVM12Vb29JgT3Gz50+/vr9azG9jZTqH3KCFZCGAWtTc9thKa9+3DE7AQFRo1eLQS&#10;vm2AdX17U6nS+Avu7HkfW0YhGEoloYtxLDkPurNOhYUfLdLt009ORVqnlptJXSjcDXwpRMad6pE+&#10;dGq0L53VX/uTk7CJye5wuDZFJt6a60erw7x91VLe382bZ2DRzvEPhl99UoeanI7+hCawQUKWrlJC&#10;aVgmj8CIKFZpDuwoIc8LAbyu+P8O9Q8AAAD//wMAUEsBAi0AFAAGAAgAAAAhALaDOJL+AAAA4QEA&#10;ABMAAAAAAAAAAAAAAAAAAAAAAFtDb250ZW50X1R5cGVzXS54bWxQSwECLQAUAAYACAAAACEAOP0h&#10;/9YAAACUAQAACwAAAAAAAAAAAAAAAAAvAQAAX3JlbHMvLnJlbHNQSwECLQAUAAYACAAAACEA3O2/&#10;MPACAAAPBgAADgAAAAAAAAAAAAAAAAAuAgAAZHJzL2Uyb0RvYy54bWxQSwECLQAUAAYACAAAACEA&#10;CQ7c7uMAAAALAQAADwAAAAAAAAAAAAAAAABKBQAAZHJzL2Rvd25yZXYueG1sUEsFBgAAAAAEAAQA&#10;8wAAAFoGAAAAAA==&#10;" adj="21600,780" filled="f" stroked="f" strokecolor="#00b050" strokeweight="2.25pt">
                <v:textbox inset=".5mm,.3mm,.5mm,.3mm">
                  <w:txbxContent>
                    <w:p w14:paraId="21ABBEB1" w14:textId="77777777" w:rsidR="00415ECC" w:rsidRDefault="00415ECC" w:rsidP="00415ECC">
                      <w:pPr>
                        <w:spacing w:line="360" w:lineRule="exact"/>
                        <w:outlineLvl w:val="0"/>
                        <w:rPr>
                          <w:rFonts w:ascii="Lotus Linotype" w:hAnsi="Lotus Linotype" w:cs="Lotus Linotype"/>
                          <w:b/>
                          <w:bCs/>
                          <w:color w:val="C00000"/>
                          <w:kern w:val="36"/>
                          <w:sz w:val="28"/>
                          <w:szCs w:val="28"/>
                          <w:rtl/>
                          <w:lang w:bidi="ar-EG"/>
                        </w:rPr>
                      </w:pPr>
                    </w:p>
                    <w:p w14:paraId="54BF5821" w14:textId="77777777" w:rsidR="00415ECC" w:rsidRPr="00367099" w:rsidRDefault="00415ECC" w:rsidP="00415ECC">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قناة الخُطَب الوَجِيْزَة</w:t>
                      </w:r>
                    </w:p>
                    <w:p w14:paraId="4BA4BCEF" w14:textId="77777777" w:rsidR="00415ECC" w:rsidRPr="00357BF5" w:rsidRDefault="00415ECC" w:rsidP="00415ECC">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p>
                  </w:txbxContent>
                </v:textbox>
              </v:shape>
            </w:pict>
          </mc:Fallback>
        </mc:AlternateContent>
      </w:r>
      <w:r w:rsidR="00077CC2" w:rsidRPr="00077CC2">
        <w:rPr>
          <w:kern w:val="2"/>
          <w:sz w:val="28"/>
          <w:szCs w:val="28"/>
          <w:lang w:val="fr-FR" w:eastAsia="fr-FR"/>
          <w14:ligatures w14:val="standardContextual"/>
        </w:rPr>
        <w:t xml:space="preserve">Souvenez-vous d’Allah, Il se souviendra de vous. Remerciez-Le pour Ses bienfaits, Il vous en accordera davantage. </w:t>
      </w:r>
      <w:r w:rsidR="00077CC2" w:rsidRPr="00077CC2">
        <w:rPr>
          <w:i/>
          <w:iCs/>
          <w:kern w:val="2"/>
          <w:sz w:val="28"/>
          <w:szCs w:val="28"/>
          <w:lang w:val="fr-FR" w:eastAsia="fr-FR"/>
          <w14:ligatures w14:val="standardContextual"/>
        </w:rPr>
        <w:t xml:space="preserve">« </w:t>
      </w:r>
      <w:r w:rsidR="00077CC2" w:rsidRPr="00077CC2">
        <w:rPr>
          <w:b/>
          <w:bCs/>
          <w:i/>
          <w:iCs/>
          <w:color w:val="C00000"/>
          <w:kern w:val="2"/>
          <w:sz w:val="28"/>
          <w:szCs w:val="28"/>
          <w:lang w:val="fr-FR" w:eastAsia="fr-FR"/>
          <w14:ligatures w14:val="standardContextual"/>
        </w:rPr>
        <w:t>Le rappel d’Allah est certes la plus grande des choses. Allah sait ce que vous faites.</w:t>
      </w:r>
      <w:r w:rsidR="00077CC2" w:rsidRPr="00077CC2">
        <w:rPr>
          <w:i/>
          <w:iCs/>
          <w:kern w:val="2"/>
          <w:sz w:val="28"/>
          <w:szCs w:val="28"/>
          <w:lang w:val="fr-FR" w:eastAsia="fr-FR"/>
          <w14:ligatures w14:val="standardContextual"/>
        </w:rPr>
        <w:t xml:space="preserve"> »</w:t>
      </w:r>
      <w:r w:rsidR="00077CC2" w:rsidRPr="00077CC2">
        <w:rPr>
          <w:kern w:val="2"/>
          <w:sz w:val="28"/>
          <w:szCs w:val="28"/>
          <w:lang w:val="fr-FR" w:eastAsia="fr-FR"/>
          <w14:ligatures w14:val="standardContextual"/>
        </w:rPr>
        <w:t xml:space="preserve"> (Coran, 29:45).</w:t>
      </w:r>
      <w:r w:rsidR="00415ECC" w:rsidRPr="00415ECC">
        <w:rPr>
          <w:noProof/>
          <w:lang w:val="fr-FR" w:eastAsia="fr-FR"/>
        </w:rPr>
        <w:t xml:space="preserve"> </w:t>
      </w:r>
    </w:p>
    <w:sectPr w:rsidR="00D67ACA" w:rsidRPr="0010331A"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FAE742" w14:textId="77777777" w:rsidR="006E2F2F" w:rsidRDefault="006E2F2F" w:rsidP="002701F6">
      <w:r>
        <w:separator/>
      </w:r>
    </w:p>
  </w:endnote>
  <w:endnote w:type="continuationSeparator" w:id="0">
    <w:p w14:paraId="32740FBD" w14:textId="77777777" w:rsidR="006E2F2F" w:rsidRDefault="006E2F2F" w:rsidP="002701F6">
      <w:r>
        <w:continuationSeparator/>
      </w:r>
    </w:p>
  </w:endnote>
  <w:endnote w:type="continuationNotice" w:id="1">
    <w:p w14:paraId="129EE560" w14:textId="77777777" w:rsidR="006E2F2F" w:rsidRDefault="006E2F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otus Linotype">
    <w:altName w:val="Arial"/>
    <w:panose1 w:val="02000000000000000000"/>
    <w:charset w:val="00"/>
    <w:family w:val="auto"/>
    <w:pitch w:val="variable"/>
    <w:sig w:usb0="00002007" w:usb1="80000000" w:usb2="00000008" w:usb3="00000000" w:csb0="0000004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Arial"/>
    <w:panose1 w:val="00000400000000000000"/>
    <w:charset w:val="B2"/>
    <w:family w:val="auto"/>
    <w:pitch w:val="variable"/>
    <w:sig w:usb0="00002001" w:usb1="80000000" w:usb2="00000008" w:usb3="00000000" w:csb0="00000040" w:csb1="00000000"/>
  </w:font>
  <w:font w:name="AL-Mateen">
    <w:altName w:val="Arial"/>
    <w:panose1 w:val="00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4D85C5" w14:textId="77777777" w:rsidR="006E2F2F" w:rsidRDefault="006E2F2F" w:rsidP="002701F6">
      <w:r>
        <w:separator/>
      </w:r>
    </w:p>
  </w:footnote>
  <w:footnote w:type="continuationSeparator" w:id="0">
    <w:p w14:paraId="12A009CE" w14:textId="77777777" w:rsidR="006E2F2F" w:rsidRDefault="006E2F2F" w:rsidP="002701F6">
      <w:r>
        <w:continuationSeparator/>
      </w:r>
    </w:p>
  </w:footnote>
  <w:footnote w:type="continuationNotice" w:id="1">
    <w:p w14:paraId="6F498535" w14:textId="77777777" w:rsidR="006E2F2F" w:rsidRDefault="006E2F2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364943952"/>
      <w:docPartObj>
        <w:docPartGallery w:val="Page Numbers (Top of Page)"/>
        <w:docPartUnique/>
      </w:docPartObj>
    </w:sdtPr>
    <w:sdtEndPr/>
    <w:sdtContent>
      <w:p w14:paraId="2EB46117" w14:textId="77777777" w:rsidR="002701F6" w:rsidRDefault="002701F6">
        <w:pPr>
          <w:pStyle w:val="En-tte"/>
          <w:jc w:val="center"/>
        </w:pPr>
        <w:r>
          <w:fldChar w:fldCharType="begin"/>
        </w:r>
        <w:r>
          <w:instrText>PAGE   \* MERGEFORMAT</w:instrText>
        </w:r>
        <w:r>
          <w:fldChar w:fldCharType="separate"/>
        </w:r>
        <w:r w:rsidR="00E66EEF" w:rsidRPr="00E66EEF">
          <w:rPr>
            <w:noProof/>
            <w:rtl/>
            <w:lang w:val="ar-SA"/>
          </w:rPr>
          <w:t>-</w:t>
        </w:r>
        <w:r w:rsidR="00E66EEF">
          <w:rPr>
            <w:noProof/>
            <w:rtl/>
          </w:rPr>
          <w:t xml:space="preserve"> 1 -</w:t>
        </w:r>
        <w:r>
          <w:fldChar w:fldCharType="end"/>
        </w:r>
      </w:p>
    </w:sdtContent>
  </w:sdt>
  <w:p w14:paraId="2EB46118" w14:textId="77777777" w:rsidR="002701F6" w:rsidRDefault="002701F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73179"/>
    <w:multiLevelType w:val="multilevel"/>
    <w:tmpl w:val="6CFC6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2">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BF54E9"/>
    <w:multiLevelType w:val="multilevel"/>
    <w:tmpl w:val="E65E42C0"/>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5">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24D179C"/>
    <w:multiLevelType w:val="multilevel"/>
    <w:tmpl w:val="D91ED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D4574DB"/>
    <w:multiLevelType w:val="multilevel"/>
    <w:tmpl w:val="76700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313102D"/>
    <w:multiLevelType w:val="hybridMultilevel"/>
    <w:tmpl w:val="340299FE"/>
    <w:lvl w:ilvl="0" w:tplc="E30A9F42">
      <w:numFmt w:val="bullet"/>
      <w:lvlText w:val=""/>
      <w:lvlJc w:val="left"/>
      <w:pPr>
        <w:ind w:left="-491" w:hanging="360"/>
      </w:pPr>
      <w:rPr>
        <w:rFonts w:ascii="Symbol" w:eastAsia="Times New Roman" w:hAnsi="Symbol" w:cstheme="majorBidi" w:hint="default"/>
      </w:rPr>
    </w:lvl>
    <w:lvl w:ilvl="1" w:tplc="040C0003" w:tentative="1">
      <w:start w:val="1"/>
      <w:numFmt w:val="bullet"/>
      <w:lvlText w:val="o"/>
      <w:lvlJc w:val="left"/>
      <w:pPr>
        <w:ind w:left="229" w:hanging="360"/>
      </w:pPr>
      <w:rPr>
        <w:rFonts w:ascii="Courier New" w:hAnsi="Courier New" w:cs="Courier New" w:hint="default"/>
      </w:rPr>
    </w:lvl>
    <w:lvl w:ilvl="2" w:tplc="040C0005" w:tentative="1">
      <w:start w:val="1"/>
      <w:numFmt w:val="bullet"/>
      <w:lvlText w:val=""/>
      <w:lvlJc w:val="left"/>
      <w:pPr>
        <w:ind w:left="949" w:hanging="360"/>
      </w:pPr>
      <w:rPr>
        <w:rFonts w:ascii="Wingdings" w:hAnsi="Wingdings" w:hint="default"/>
      </w:rPr>
    </w:lvl>
    <w:lvl w:ilvl="3" w:tplc="040C0001" w:tentative="1">
      <w:start w:val="1"/>
      <w:numFmt w:val="bullet"/>
      <w:lvlText w:val=""/>
      <w:lvlJc w:val="left"/>
      <w:pPr>
        <w:ind w:left="1669" w:hanging="360"/>
      </w:pPr>
      <w:rPr>
        <w:rFonts w:ascii="Symbol" w:hAnsi="Symbol" w:hint="default"/>
      </w:rPr>
    </w:lvl>
    <w:lvl w:ilvl="4" w:tplc="040C0003" w:tentative="1">
      <w:start w:val="1"/>
      <w:numFmt w:val="bullet"/>
      <w:lvlText w:val="o"/>
      <w:lvlJc w:val="left"/>
      <w:pPr>
        <w:ind w:left="2389" w:hanging="360"/>
      </w:pPr>
      <w:rPr>
        <w:rFonts w:ascii="Courier New" w:hAnsi="Courier New" w:cs="Courier New" w:hint="default"/>
      </w:rPr>
    </w:lvl>
    <w:lvl w:ilvl="5" w:tplc="040C0005" w:tentative="1">
      <w:start w:val="1"/>
      <w:numFmt w:val="bullet"/>
      <w:lvlText w:val=""/>
      <w:lvlJc w:val="left"/>
      <w:pPr>
        <w:ind w:left="3109" w:hanging="360"/>
      </w:pPr>
      <w:rPr>
        <w:rFonts w:ascii="Wingdings" w:hAnsi="Wingdings" w:hint="default"/>
      </w:rPr>
    </w:lvl>
    <w:lvl w:ilvl="6" w:tplc="040C0001" w:tentative="1">
      <w:start w:val="1"/>
      <w:numFmt w:val="bullet"/>
      <w:lvlText w:val=""/>
      <w:lvlJc w:val="left"/>
      <w:pPr>
        <w:ind w:left="3829" w:hanging="360"/>
      </w:pPr>
      <w:rPr>
        <w:rFonts w:ascii="Symbol" w:hAnsi="Symbol" w:hint="default"/>
      </w:rPr>
    </w:lvl>
    <w:lvl w:ilvl="7" w:tplc="040C0003" w:tentative="1">
      <w:start w:val="1"/>
      <w:numFmt w:val="bullet"/>
      <w:lvlText w:val="o"/>
      <w:lvlJc w:val="left"/>
      <w:pPr>
        <w:ind w:left="4549" w:hanging="360"/>
      </w:pPr>
      <w:rPr>
        <w:rFonts w:ascii="Courier New" w:hAnsi="Courier New" w:cs="Courier New" w:hint="default"/>
      </w:rPr>
    </w:lvl>
    <w:lvl w:ilvl="8" w:tplc="040C0005" w:tentative="1">
      <w:start w:val="1"/>
      <w:numFmt w:val="bullet"/>
      <w:lvlText w:val=""/>
      <w:lvlJc w:val="left"/>
      <w:pPr>
        <w:ind w:left="5269" w:hanging="360"/>
      </w:pPr>
      <w:rPr>
        <w:rFonts w:ascii="Wingdings" w:hAnsi="Wingdings" w:hint="default"/>
      </w:rPr>
    </w:lvl>
  </w:abstractNum>
  <w:abstractNum w:abstractNumId="17">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CAB2716"/>
    <w:multiLevelType w:val="multilevel"/>
    <w:tmpl w:val="7308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3976D5"/>
    <w:multiLevelType w:val="multilevel"/>
    <w:tmpl w:val="1E1C8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3512EBF"/>
    <w:multiLevelType w:val="multilevel"/>
    <w:tmpl w:val="443E6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82046A3"/>
    <w:multiLevelType w:val="multilevel"/>
    <w:tmpl w:val="47C0E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9F60B3F"/>
    <w:multiLevelType w:val="multilevel"/>
    <w:tmpl w:val="26B20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8718F5"/>
    <w:multiLevelType w:val="multilevel"/>
    <w:tmpl w:val="24B81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54565DC"/>
    <w:multiLevelType w:val="multilevel"/>
    <w:tmpl w:val="1088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BB5FEA"/>
    <w:multiLevelType w:val="hybridMultilevel"/>
    <w:tmpl w:val="A29CC79E"/>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B197F52"/>
    <w:multiLevelType w:val="multilevel"/>
    <w:tmpl w:val="5DFE6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6BC4C6E"/>
    <w:multiLevelType w:val="hybridMultilevel"/>
    <w:tmpl w:val="2BA4B1F6"/>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F7D390F"/>
    <w:multiLevelType w:val="multilevel"/>
    <w:tmpl w:val="8916A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7"/>
  </w:num>
  <w:num w:numId="3">
    <w:abstractNumId w:val="23"/>
  </w:num>
  <w:num w:numId="4">
    <w:abstractNumId w:val="36"/>
  </w:num>
  <w:num w:numId="5">
    <w:abstractNumId w:val="24"/>
  </w:num>
  <w:num w:numId="6">
    <w:abstractNumId w:val="31"/>
  </w:num>
  <w:num w:numId="7">
    <w:abstractNumId w:val="2"/>
  </w:num>
  <w:num w:numId="8">
    <w:abstractNumId w:val="35"/>
  </w:num>
  <w:num w:numId="9">
    <w:abstractNumId w:val="13"/>
  </w:num>
  <w:num w:numId="10">
    <w:abstractNumId w:val="14"/>
  </w:num>
  <w:num w:numId="11">
    <w:abstractNumId w:val="5"/>
  </w:num>
  <w:num w:numId="12">
    <w:abstractNumId w:val="8"/>
  </w:num>
  <w:num w:numId="13">
    <w:abstractNumId w:val="37"/>
  </w:num>
  <w:num w:numId="14">
    <w:abstractNumId w:val="39"/>
  </w:num>
  <w:num w:numId="15">
    <w:abstractNumId w:val="10"/>
  </w:num>
  <w:num w:numId="16">
    <w:abstractNumId w:val="27"/>
  </w:num>
  <w:num w:numId="17">
    <w:abstractNumId w:val="17"/>
  </w:num>
  <w:num w:numId="18">
    <w:abstractNumId w:val="32"/>
  </w:num>
  <w:num w:numId="19">
    <w:abstractNumId w:val="9"/>
  </w:num>
  <w:num w:numId="20">
    <w:abstractNumId w:val="33"/>
  </w:num>
  <w:num w:numId="21">
    <w:abstractNumId w:val="6"/>
  </w:num>
  <w:num w:numId="22">
    <w:abstractNumId w:val="4"/>
  </w:num>
  <w:num w:numId="23">
    <w:abstractNumId w:val="1"/>
  </w:num>
  <w:num w:numId="24">
    <w:abstractNumId w:val="11"/>
  </w:num>
  <w:num w:numId="25">
    <w:abstractNumId w:val="29"/>
  </w:num>
  <w:num w:numId="26">
    <w:abstractNumId w:val="34"/>
  </w:num>
  <w:num w:numId="27">
    <w:abstractNumId w:val="15"/>
  </w:num>
  <w:num w:numId="28">
    <w:abstractNumId w:val="16"/>
  </w:num>
  <w:num w:numId="29">
    <w:abstractNumId w:val="20"/>
  </w:num>
  <w:num w:numId="30">
    <w:abstractNumId w:val="25"/>
  </w:num>
  <w:num w:numId="31">
    <w:abstractNumId w:val="12"/>
  </w:num>
  <w:num w:numId="32">
    <w:abstractNumId w:val="38"/>
  </w:num>
  <w:num w:numId="33">
    <w:abstractNumId w:val="21"/>
  </w:num>
  <w:num w:numId="34">
    <w:abstractNumId w:val="0"/>
  </w:num>
  <w:num w:numId="35">
    <w:abstractNumId w:val="28"/>
  </w:num>
  <w:num w:numId="36">
    <w:abstractNumId w:val="30"/>
  </w:num>
  <w:num w:numId="37">
    <w:abstractNumId w:val="18"/>
  </w:num>
  <w:num w:numId="38">
    <w:abstractNumId w:val="3"/>
  </w:num>
  <w:num w:numId="39">
    <w:abstractNumId w:val="19"/>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1F6"/>
    <w:rsid w:val="0000081D"/>
    <w:rsid w:val="000011E5"/>
    <w:rsid w:val="00003C8B"/>
    <w:rsid w:val="000047B3"/>
    <w:rsid w:val="000052F1"/>
    <w:rsid w:val="00006FB3"/>
    <w:rsid w:val="000072B3"/>
    <w:rsid w:val="000073D4"/>
    <w:rsid w:val="0001060A"/>
    <w:rsid w:val="000132CE"/>
    <w:rsid w:val="00013A22"/>
    <w:rsid w:val="000162D7"/>
    <w:rsid w:val="0002126C"/>
    <w:rsid w:val="00021FDB"/>
    <w:rsid w:val="000232B6"/>
    <w:rsid w:val="00024254"/>
    <w:rsid w:val="00030751"/>
    <w:rsid w:val="00030B4E"/>
    <w:rsid w:val="00031C72"/>
    <w:rsid w:val="00031F30"/>
    <w:rsid w:val="00032F43"/>
    <w:rsid w:val="00033209"/>
    <w:rsid w:val="000356B3"/>
    <w:rsid w:val="00036030"/>
    <w:rsid w:val="00036FCB"/>
    <w:rsid w:val="0003762D"/>
    <w:rsid w:val="000378AD"/>
    <w:rsid w:val="00037C90"/>
    <w:rsid w:val="00037EFD"/>
    <w:rsid w:val="00040DA5"/>
    <w:rsid w:val="00040DC0"/>
    <w:rsid w:val="000417BC"/>
    <w:rsid w:val="0004518C"/>
    <w:rsid w:val="00045763"/>
    <w:rsid w:val="00045799"/>
    <w:rsid w:val="000471A7"/>
    <w:rsid w:val="00047AC0"/>
    <w:rsid w:val="000507BA"/>
    <w:rsid w:val="0005225F"/>
    <w:rsid w:val="000523D7"/>
    <w:rsid w:val="00052490"/>
    <w:rsid w:val="00054982"/>
    <w:rsid w:val="0005713D"/>
    <w:rsid w:val="00057374"/>
    <w:rsid w:val="00057DDB"/>
    <w:rsid w:val="00062CA4"/>
    <w:rsid w:val="00062D7A"/>
    <w:rsid w:val="00063B36"/>
    <w:rsid w:val="000647FB"/>
    <w:rsid w:val="0006613D"/>
    <w:rsid w:val="00066400"/>
    <w:rsid w:val="00067E3A"/>
    <w:rsid w:val="00071EAC"/>
    <w:rsid w:val="00073531"/>
    <w:rsid w:val="00074DBE"/>
    <w:rsid w:val="00077CC2"/>
    <w:rsid w:val="00080007"/>
    <w:rsid w:val="00080965"/>
    <w:rsid w:val="00081021"/>
    <w:rsid w:val="00081F25"/>
    <w:rsid w:val="00082F3E"/>
    <w:rsid w:val="000838BC"/>
    <w:rsid w:val="000840A1"/>
    <w:rsid w:val="00085320"/>
    <w:rsid w:val="0008561A"/>
    <w:rsid w:val="000858BC"/>
    <w:rsid w:val="00087588"/>
    <w:rsid w:val="0008782F"/>
    <w:rsid w:val="00092B03"/>
    <w:rsid w:val="000944AF"/>
    <w:rsid w:val="00095583"/>
    <w:rsid w:val="00096A35"/>
    <w:rsid w:val="0009765A"/>
    <w:rsid w:val="0009782E"/>
    <w:rsid w:val="00097F68"/>
    <w:rsid w:val="000A15B6"/>
    <w:rsid w:val="000A1C41"/>
    <w:rsid w:val="000A3F6F"/>
    <w:rsid w:val="000A4F52"/>
    <w:rsid w:val="000A5840"/>
    <w:rsid w:val="000A7B9C"/>
    <w:rsid w:val="000B04B7"/>
    <w:rsid w:val="000B04EC"/>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48C0"/>
    <w:rsid w:val="000D4AD2"/>
    <w:rsid w:val="000D5377"/>
    <w:rsid w:val="000D57CC"/>
    <w:rsid w:val="000D5EDA"/>
    <w:rsid w:val="000D633C"/>
    <w:rsid w:val="000D7732"/>
    <w:rsid w:val="000D7924"/>
    <w:rsid w:val="000E14C4"/>
    <w:rsid w:val="000E1542"/>
    <w:rsid w:val="000E1AA0"/>
    <w:rsid w:val="000E4291"/>
    <w:rsid w:val="000E49AF"/>
    <w:rsid w:val="000E4CAE"/>
    <w:rsid w:val="000F083B"/>
    <w:rsid w:val="000F1086"/>
    <w:rsid w:val="000F5839"/>
    <w:rsid w:val="000F6FE6"/>
    <w:rsid w:val="00100713"/>
    <w:rsid w:val="00100832"/>
    <w:rsid w:val="00100E1C"/>
    <w:rsid w:val="00101453"/>
    <w:rsid w:val="001016B3"/>
    <w:rsid w:val="0010331A"/>
    <w:rsid w:val="00104FFF"/>
    <w:rsid w:val="0011012D"/>
    <w:rsid w:val="00110181"/>
    <w:rsid w:val="00111286"/>
    <w:rsid w:val="001117EA"/>
    <w:rsid w:val="00113DD4"/>
    <w:rsid w:val="00115181"/>
    <w:rsid w:val="001171DD"/>
    <w:rsid w:val="0012012B"/>
    <w:rsid w:val="001208D5"/>
    <w:rsid w:val="00122BD7"/>
    <w:rsid w:val="0012568D"/>
    <w:rsid w:val="001264D7"/>
    <w:rsid w:val="00126A41"/>
    <w:rsid w:val="00126BE0"/>
    <w:rsid w:val="001272E7"/>
    <w:rsid w:val="00130497"/>
    <w:rsid w:val="0013186A"/>
    <w:rsid w:val="001331A5"/>
    <w:rsid w:val="00133739"/>
    <w:rsid w:val="0013383B"/>
    <w:rsid w:val="001349CF"/>
    <w:rsid w:val="0013564E"/>
    <w:rsid w:val="00135E8A"/>
    <w:rsid w:val="00136688"/>
    <w:rsid w:val="001402B6"/>
    <w:rsid w:val="00141962"/>
    <w:rsid w:val="00143C49"/>
    <w:rsid w:val="00144F52"/>
    <w:rsid w:val="00144FD0"/>
    <w:rsid w:val="00146C10"/>
    <w:rsid w:val="0014701F"/>
    <w:rsid w:val="00150C8A"/>
    <w:rsid w:val="00153964"/>
    <w:rsid w:val="00153D6C"/>
    <w:rsid w:val="001543C6"/>
    <w:rsid w:val="00154B35"/>
    <w:rsid w:val="00155160"/>
    <w:rsid w:val="00156577"/>
    <w:rsid w:val="001604C9"/>
    <w:rsid w:val="00162096"/>
    <w:rsid w:val="00162254"/>
    <w:rsid w:val="001642DA"/>
    <w:rsid w:val="00164EAE"/>
    <w:rsid w:val="001711B0"/>
    <w:rsid w:val="001712E1"/>
    <w:rsid w:val="001725E5"/>
    <w:rsid w:val="00172CA3"/>
    <w:rsid w:val="00173818"/>
    <w:rsid w:val="00174CA9"/>
    <w:rsid w:val="00175C11"/>
    <w:rsid w:val="001769D1"/>
    <w:rsid w:val="00181386"/>
    <w:rsid w:val="00181755"/>
    <w:rsid w:val="00181B3E"/>
    <w:rsid w:val="001825DC"/>
    <w:rsid w:val="00183D02"/>
    <w:rsid w:val="00183F5C"/>
    <w:rsid w:val="00184426"/>
    <w:rsid w:val="00185DA4"/>
    <w:rsid w:val="0018666E"/>
    <w:rsid w:val="00186C22"/>
    <w:rsid w:val="00190996"/>
    <w:rsid w:val="0019215B"/>
    <w:rsid w:val="001922CB"/>
    <w:rsid w:val="00192C24"/>
    <w:rsid w:val="00193AE6"/>
    <w:rsid w:val="00194305"/>
    <w:rsid w:val="0019489E"/>
    <w:rsid w:val="001A0F3B"/>
    <w:rsid w:val="001A110C"/>
    <w:rsid w:val="001A2CA7"/>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B6C46"/>
    <w:rsid w:val="001C1511"/>
    <w:rsid w:val="001C2279"/>
    <w:rsid w:val="001C473E"/>
    <w:rsid w:val="001C4DE6"/>
    <w:rsid w:val="001C5C5D"/>
    <w:rsid w:val="001C7A6F"/>
    <w:rsid w:val="001D003C"/>
    <w:rsid w:val="001D03BF"/>
    <w:rsid w:val="001D1469"/>
    <w:rsid w:val="001D28F9"/>
    <w:rsid w:val="001D31DA"/>
    <w:rsid w:val="001D3F0E"/>
    <w:rsid w:val="001D45A5"/>
    <w:rsid w:val="001D4957"/>
    <w:rsid w:val="001D5AF5"/>
    <w:rsid w:val="001D7924"/>
    <w:rsid w:val="001E02F8"/>
    <w:rsid w:val="001E323F"/>
    <w:rsid w:val="001E3AD8"/>
    <w:rsid w:val="001E3C64"/>
    <w:rsid w:val="001E44F4"/>
    <w:rsid w:val="001E4854"/>
    <w:rsid w:val="001E556A"/>
    <w:rsid w:val="001F0632"/>
    <w:rsid w:val="001F0CF3"/>
    <w:rsid w:val="001F19F7"/>
    <w:rsid w:val="001F1A02"/>
    <w:rsid w:val="001F1F07"/>
    <w:rsid w:val="001F2E24"/>
    <w:rsid w:val="001F39FF"/>
    <w:rsid w:val="001F3A74"/>
    <w:rsid w:val="001F401A"/>
    <w:rsid w:val="001F722C"/>
    <w:rsid w:val="001F7609"/>
    <w:rsid w:val="002019D1"/>
    <w:rsid w:val="00203345"/>
    <w:rsid w:val="00204D4A"/>
    <w:rsid w:val="002054BF"/>
    <w:rsid w:val="00210929"/>
    <w:rsid w:val="0021186D"/>
    <w:rsid w:val="00212D2A"/>
    <w:rsid w:val="002135E5"/>
    <w:rsid w:val="00213645"/>
    <w:rsid w:val="0021425F"/>
    <w:rsid w:val="00214292"/>
    <w:rsid w:val="00216AB0"/>
    <w:rsid w:val="00216B07"/>
    <w:rsid w:val="0022055B"/>
    <w:rsid w:val="00223C45"/>
    <w:rsid w:val="0022452A"/>
    <w:rsid w:val="00225346"/>
    <w:rsid w:val="00225B74"/>
    <w:rsid w:val="002262F9"/>
    <w:rsid w:val="0022683C"/>
    <w:rsid w:val="00230066"/>
    <w:rsid w:val="00230C7C"/>
    <w:rsid w:val="00231864"/>
    <w:rsid w:val="00232D1B"/>
    <w:rsid w:val="00234608"/>
    <w:rsid w:val="0023642D"/>
    <w:rsid w:val="002372FA"/>
    <w:rsid w:val="002373FB"/>
    <w:rsid w:val="00237795"/>
    <w:rsid w:val="002402F5"/>
    <w:rsid w:val="00240B85"/>
    <w:rsid w:val="00241C88"/>
    <w:rsid w:val="002437E2"/>
    <w:rsid w:val="00243F39"/>
    <w:rsid w:val="00244334"/>
    <w:rsid w:val="00245329"/>
    <w:rsid w:val="0024624C"/>
    <w:rsid w:val="00247243"/>
    <w:rsid w:val="00252540"/>
    <w:rsid w:val="0025435D"/>
    <w:rsid w:val="002556F6"/>
    <w:rsid w:val="00257337"/>
    <w:rsid w:val="0025778E"/>
    <w:rsid w:val="002618C7"/>
    <w:rsid w:val="0026414B"/>
    <w:rsid w:val="00264E88"/>
    <w:rsid w:val="00267F63"/>
    <w:rsid w:val="002701F6"/>
    <w:rsid w:val="002705AB"/>
    <w:rsid w:val="00270B42"/>
    <w:rsid w:val="00271D4F"/>
    <w:rsid w:val="002751AD"/>
    <w:rsid w:val="00275EED"/>
    <w:rsid w:val="0027654B"/>
    <w:rsid w:val="002800B3"/>
    <w:rsid w:val="002801E8"/>
    <w:rsid w:val="002811FC"/>
    <w:rsid w:val="00281E15"/>
    <w:rsid w:val="00282634"/>
    <w:rsid w:val="00283DE6"/>
    <w:rsid w:val="002843A4"/>
    <w:rsid w:val="00287DCB"/>
    <w:rsid w:val="0029501D"/>
    <w:rsid w:val="0029606E"/>
    <w:rsid w:val="00297786"/>
    <w:rsid w:val="002A03C5"/>
    <w:rsid w:val="002A0F86"/>
    <w:rsid w:val="002A0FA8"/>
    <w:rsid w:val="002A13A7"/>
    <w:rsid w:val="002A1824"/>
    <w:rsid w:val="002A2EE8"/>
    <w:rsid w:val="002A33F7"/>
    <w:rsid w:val="002A3C1B"/>
    <w:rsid w:val="002A40BA"/>
    <w:rsid w:val="002B1547"/>
    <w:rsid w:val="002B1D51"/>
    <w:rsid w:val="002B2146"/>
    <w:rsid w:val="002B253A"/>
    <w:rsid w:val="002B2589"/>
    <w:rsid w:val="002B2A29"/>
    <w:rsid w:val="002B3FD9"/>
    <w:rsid w:val="002B650D"/>
    <w:rsid w:val="002C2CAE"/>
    <w:rsid w:val="002C32C9"/>
    <w:rsid w:val="002C3CF2"/>
    <w:rsid w:val="002C4B19"/>
    <w:rsid w:val="002C714B"/>
    <w:rsid w:val="002C7849"/>
    <w:rsid w:val="002D03A8"/>
    <w:rsid w:val="002D308F"/>
    <w:rsid w:val="002D3BEE"/>
    <w:rsid w:val="002D3E15"/>
    <w:rsid w:val="002E097B"/>
    <w:rsid w:val="002E151E"/>
    <w:rsid w:val="002E2BF5"/>
    <w:rsid w:val="002E2D3A"/>
    <w:rsid w:val="002E3071"/>
    <w:rsid w:val="002E4566"/>
    <w:rsid w:val="002E53BF"/>
    <w:rsid w:val="002E6DD5"/>
    <w:rsid w:val="002F056B"/>
    <w:rsid w:val="002F1A6D"/>
    <w:rsid w:val="002F388F"/>
    <w:rsid w:val="002F43D9"/>
    <w:rsid w:val="002F4DE6"/>
    <w:rsid w:val="002F5292"/>
    <w:rsid w:val="002F65A4"/>
    <w:rsid w:val="002F686A"/>
    <w:rsid w:val="002F7740"/>
    <w:rsid w:val="002F7C0D"/>
    <w:rsid w:val="003024EA"/>
    <w:rsid w:val="003053DC"/>
    <w:rsid w:val="00306A1B"/>
    <w:rsid w:val="00306B1D"/>
    <w:rsid w:val="00311532"/>
    <w:rsid w:val="003136F5"/>
    <w:rsid w:val="00315138"/>
    <w:rsid w:val="00316352"/>
    <w:rsid w:val="003175CD"/>
    <w:rsid w:val="003206D4"/>
    <w:rsid w:val="00325276"/>
    <w:rsid w:val="003260C8"/>
    <w:rsid w:val="00326AA7"/>
    <w:rsid w:val="00330F5D"/>
    <w:rsid w:val="003325BB"/>
    <w:rsid w:val="00334302"/>
    <w:rsid w:val="00334A54"/>
    <w:rsid w:val="00335DDD"/>
    <w:rsid w:val="003362F3"/>
    <w:rsid w:val="003369B4"/>
    <w:rsid w:val="003379B1"/>
    <w:rsid w:val="0034053E"/>
    <w:rsid w:val="003425E6"/>
    <w:rsid w:val="003438A8"/>
    <w:rsid w:val="003441D5"/>
    <w:rsid w:val="003467D9"/>
    <w:rsid w:val="00346E1B"/>
    <w:rsid w:val="00346ED1"/>
    <w:rsid w:val="00346FD9"/>
    <w:rsid w:val="0035092F"/>
    <w:rsid w:val="00353437"/>
    <w:rsid w:val="00353774"/>
    <w:rsid w:val="003541B8"/>
    <w:rsid w:val="00354BC0"/>
    <w:rsid w:val="003577E6"/>
    <w:rsid w:val="00357BF5"/>
    <w:rsid w:val="00361056"/>
    <w:rsid w:val="00361EE1"/>
    <w:rsid w:val="00362129"/>
    <w:rsid w:val="00366DD4"/>
    <w:rsid w:val="00367099"/>
    <w:rsid w:val="003715D1"/>
    <w:rsid w:val="00372E96"/>
    <w:rsid w:val="00373D67"/>
    <w:rsid w:val="0037535A"/>
    <w:rsid w:val="003767AE"/>
    <w:rsid w:val="003773ED"/>
    <w:rsid w:val="0038047C"/>
    <w:rsid w:val="00380F66"/>
    <w:rsid w:val="003826F7"/>
    <w:rsid w:val="0038340E"/>
    <w:rsid w:val="003840DC"/>
    <w:rsid w:val="00384D76"/>
    <w:rsid w:val="00385A78"/>
    <w:rsid w:val="00385F1D"/>
    <w:rsid w:val="00387FD2"/>
    <w:rsid w:val="00390023"/>
    <w:rsid w:val="00390287"/>
    <w:rsid w:val="003913C5"/>
    <w:rsid w:val="00394A1B"/>
    <w:rsid w:val="00394E01"/>
    <w:rsid w:val="0039739D"/>
    <w:rsid w:val="003A0031"/>
    <w:rsid w:val="003A0416"/>
    <w:rsid w:val="003A0465"/>
    <w:rsid w:val="003A0B9E"/>
    <w:rsid w:val="003A2157"/>
    <w:rsid w:val="003A30E8"/>
    <w:rsid w:val="003A3520"/>
    <w:rsid w:val="003A4CB0"/>
    <w:rsid w:val="003A636F"/>
    <w:rsid w:val="003A6C82"/>
    <w:rsid w:val="003A6FF1"/>
    <w:rsid w:val="003B22F6"/>
    <w:rsid w:val="003B2FB6"/>
    <w:rsid w:val="003B5D23"/>
    <w:rsid w:val="003B67E7"/>
    <w:rsid w:val="003B6C48"/>
    <w:rsid w:val="003B7409"/>
    <w:rsid w:val="003B74CB"/>
    <w:rsid w:val="003B764C"/>
    <w:rsid w:val="003B79F4"/>
    <w:rsid w:val="003C2730"/>
    <w:rsid w:val="003C2A8A"/>
    <w:rsid w:val="003C30D1"/>
    <w:rsid w:val="003D040B"/>
    <w:rsid w:val="003D4654"/>
    <w:rsid w:val="003D53F0"/>
    <w:rsid w:val="003D6092"/>
    <w:rsid w:val="003D7429"/>
    <w:rsid w:val="003D7474"/>
    <w:rsid w:val="003D79B7"/>
    <w:rsid w:val="003D7A91"/>
    <w:rsid w:val="003E16DA"/>
    <w:rsid w:val="003E1C52"/>
    <w:rsid w:val="003E1D52"/>
    <w:rsid w:val="003E280F"/>
    <w:rsid w:val="003E2BF9"/>
    <w:rsid w:val="003E4598"/>
    <w:rsid w:val="003E5293"/>
    <w:rsid w:val="003E68DB"/>
    <w:rsid w:val="003F218C"/>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5ECC"/>
    <w:rsid w:val="00417103"/>
    <w:rsid w:val="00420B91"/>
    <w:rsid w:val="00420CBD"/>
    <w:rsid w:val="0042275A"/>
    <w:rsid w:val="00422AAE"/>
    <w:rsid w:val="0042416B"/>
    <w:rsid w:val="00424DCD"/>
    <w:rsid w:val="00425464"/>
    <w:rsid w:val="00425C92"/>
    <w:rsid w:val="00425EB8"/>
    <w:rsid w:val="004277E5"/>
    <w:rsid w:val="00427A01"/>
    <w:rsid w:val="00430501"/>
    <w:rsid w:val="00433132"/>
    <w:rsid w:val="00433F92"/>
    <w:rsid w:val="00434A88"/>
    <w:rsid w:val="00436428"/>
    <w:rsid w:val="004366E3"/>
    <w:rsid w:val="00436CB7"/>
    <w:rsid w:val="00437A24"/>
    <w:rsid w:val="004402A6"/>
    <w:rsid w:val="00440726"/>
    <w:rsid w:val="004415D1"/>
    <w:rsid w:val="00441A70"/>
    <w:rsid w:val="00442EC9"/>
    <w:rsid w:val="00443B86"/>
    <w:rsid w:val="00446436"/>
    <w:rsid w:val="00450965"/>
    <w:rsid w:val="004509F3"/>
    <w:rsid w:val="004511E6"/>
    <w:rsid w:val="00451A99"/>
    <w:rsid w:val="00451DD1"/>
    <w:rsid w:val="00452109"/>
    <w:rsid w:val="00455148"/>
    <w:rsid w:val="00457011"/>
    <w:rsid w:val="0046085A"/>
    <w:rsid w:val="00460D73"/>
    <w:rsid w:val="0046173E"/>
    <w:rsid w:val="00462237"/>
    <w:rsid w:val="0046349F"/>
    <w:rsid w:val="00467AFF"/>
    <w:rsid w:val="00467E41"/>
    <w:rsid w:val="00470391"/>
    <w:rsid w:val="00471B45"/>
    <w:rsid w:val="00471B69"/>
    <w:rsid w:val="004729F5"/>
    <w:rsid w:val="00473448"/>
    <w:rsid w:val="00473EAF"/>
    <w:rsid w:val="004747D3"/>
    <w:rsid w:val="00474B8D"/>
    <w:rsid w:val="00474D3B"/>
    <w:rsid w:val="00475358"/>
    <w:rsid w:val="00476385"/>
    <w:rsid w:val="00476DAF"/>
    <w:rsid w:val="004773FC"/>
    <w:rsid w:val="0048015F"/>
    <w:rsid w:val="00480388"/>
    <w:rsid w:val="004818D1"/>
    <w:rsid w:val="0048219E"/>
    <w:rsid w:val="0048231F"/>
    <w:rsid w:val="00487B0A"/>
    <w:rsid w:val="004913C7"/>
    <w:rsid w:val="004915FB"/>
    <w:rsid w:val="00494B2C"/>
    <w:rsid w:val="00495A64"/>
    <w:rsid w:val="004961DE"/>
    <w:rsid w:val="0049679C"/>
    <w:rsid w:val="004A09AB"/>
    <w:rsid w:val="004A1656"/>
    <w:rsid w:val="004A2B0C"/>
    <w:rsid w:val="004A3317"/>
    <w:rsid w:val="004A4A9C"/>
    <w:rsid w:val="004A5195"/>
    <w:rsid w:val="004A75E1"/>
    <w:rsid w:val="004A7FF9"/>
    <w:rsid w:val="004B1630"/>
    <w:rsid w:val="004B3157"/>
    <w:rsid w:val="004B35BC"/>
    <w:rsid w:val="004B40AF"/>
    <w:rsid w:val="004B59CA"/>
    <w:rsid w:val="004B6FA0"/>
    <w:rsid w:val="004B784C"/>
    <w:rsid w:val="004C0408"/>
    <w:rsid w:val="004C1923"/>
    <w:rsid w:val="004C214D"/>
    <w:rsid w:val="004C3BEA"/>
    <w:rsid w:val="004C41AB"/>
    <w:rsid w:val="004C48D5"/>
    <w:rsid w:val="004C4D78"/>
    <w:rsid w:val="004C55AC"/>
    <w:rsid w:val="004C6B7F"/>
    <w:rsid w:val="004D2861"/>
    <w:rsid w:val="004D2D42"/>
    <w:rsid w:val="004D35F4"/>
    <w:rsid w:val="004D480A"/>
    <w:rsid w:val="004D55C5"/>
    <w:rsid w:val="004D672B"/>
    <w:rsid w:val="004D785A"/>
    <w:rsid w:val="004E0834"/>
    <w:rsid w:val="004E15C1"/>
    <w:rsid w:val="004E1AC2"/>
    <w:rsid w:val="004E2FDE"/>
    <w:rsid w:val="004E3062"/>
    <w:rsid w:val="004E679D"/>
    <w:rsid w:val="004E6DE2"/>
    <w:rsid w:val="004F079D"/>
    <w:rsid w:val="004F1A97"/>
    <w:rsid w:val="004F6D5C"/>
    <w:rsid w:val="004F6E91"/>
    <w:rsid w:val="00500A58"/>
    <w:rsid w:val="0050111D"/>
    <w:rsid w:val="00503698"/>
    <w:rsid w:val="00503D2C"/>
    <w:rsid w:val="00505BBC"/>
    <w:rsid w:val="005067A1"/>
    <w:rsid w:val="00506901"/>
    <w:rsid w:val="005114E3"/>
    <w:rsid w:val="00511A5F"/>
    <w:rsid w:val="00511A7B"/>
    <w:rsid w:val="005125D4"/>
    <w:rsid w:val="00512B85"/>
    <w:rsid w:val="00515ABB"/>
    <w:rsid w:val="005179BE"/>
    <w:rsid w:val="00520713"/>
    <w:rsid w:val="00521373"/>
    <w:rsid w:val="005226EE"/>
    <w:rsid w:val="00522CD5"/>
    <w:rsid w:val="00522F72"/>
    <w:rsid w:val="0052314B"/>
    <w:rsid w:val="005235B1"/>
    <w:rsid w:val="00524146"/>
    <w:rsid w:val="0052467D"/>
    <w:rsid w:val="00525741"/>
    <w:rsid w:val="00526229"/>
    <w:rsid w:val="00527C18"/>
    <w:rsid w:val="00530CF5"/>
    <w:rsid w:val="00530EF7"/>
    <w:rsid w:val="00531E55"/>
    <w:rsid w:val="0053340C"/>
    <w:rsid w:val="00533E1E"/>
    <w:rsid w:val="00533EC7"/>
    <w:rsid w:val="005350B5"/>
    <w:rsid w:val="00536A17"/>
    <w:rsid w:val="00536B91"/>
    <w:rsid w:val="0054216F"/>
    <w:rsid w:val="00544AB5"/>
    <w:rsid w:val="00544BA3"/>
    <w:rsid w:val="005450D7"/>
    <w:rsid w:val="00545DAA"/>
    <w:rsid w:val="005460D6"/>
    <w:rsid w:val="0054669D"/>
    <w:rsid w:val="00547B26"/>
    <w:rsid w:val="00553958"/>
    <w:rsid w:val="00554FAB"/>
    <w:rsid w:val="005566A6"/>
    <w:rsid w:val="005575D3"/>
    <w:rsid w:val="00562687"/>
    <w:rsid w:val="00562ED8"/>
    <w:rsid w:val="0056365D"/>
    <w:rsid w:val="00563863"/>
    <w:rsid w:val="00563CD4"/>
    <w:rsid w:val="00566AC1"/>
    <w:rsid w:val="005671A4"/>
    <w:rsid w:val="005701E0"/>
    <w:rsid w:val="005722BD"/>
    <w:rsid w:val="0057249A"/>
    <w:rsid w:val="00573C24"/>
    <w:rsid w:val="0057470E"/>
    <w:rsid w:val="005748F1"/>
    <w:rsid w:val="00574B4C"/>
    <w:rsid w:val="005801DF"/>
    <w:rsid w:val="00585396"/>
    <w:rsid w:val="00587877"/>
    <w:rsid w:val="00587987"/>
    <w:rsid w:val="0059135D"/>
    <w:rsid w:val="00592A5C"/>
    <w:rsid w:val="00593FCD"/>
    <w:rsid w:val="00594189"/>
    <w:rsid w:val="005948C9"/>
    <w:rsid w:val="0059493B"/>
    <w:rsid w:val="005949D7"/>
    <w:rsid w:val="0059545B"/>
    <w:rsid w:val="00595D3D"/>
    <w:rsid w:val="0059720A"/>
    <w:rsid w:val="00597E24"/>
    <w:rsid w:val="005A12E0"/>
    <w:rsid w:val="005A223C"/>
    <w:rsid w:val="005A25E9"/>
    <w:rsid w:val="005A284A"/>
    <w:rsid w:val="005A5434"/>
    <w:rsid w:val="005A54CA"/>
    <w:rsid w:val="005A553A"/>
    <w:rsid w:val="005B3B4E"/>
    <w:rsid w:val="005B4745"/>
    <w:rsid w:val="005B68F6"/>
    <w:rsid w:val="005B6C6C"/>
    <w:rsid w:val="005B7E28"/>
    <w:rsid w:val="005C1C50"/>
    <w:rsid w:val="005C1D91"/>
    <w:rsid w:val="005C2810"/>
    <w:rsid w:val="005C59F8"/>
    <w:rsid w:val="005C60C2"/>
    <w:rsid w:val="005C6C2D"/>
    <w:rsid w:val="005C7DFD"/>
    <w:rsid w:val="005D105C"/>
    <w:rsid w:val="005D2B64"/>
    <w:rsid w:val="005D3120"/>
    <w:rsid w:val="005D3620"/>
    <w:rsid w:val="005D3B89"/>
    <w:rsid w:val="005D3B97"/>
    <w:rsid w:val="005D4356"/>
    <w:rsid w:val="005D5280"/>
    <w:rsid w:val="005D798D"/>
    <w:rsid w:val="005E0B05"/>
    <w:rsid w:val="005E1DCB"/>
    <w:rsid w:val="005E3387"/>
    <w:rsid w:val="005E36E1"/>
    <w:rsid w:val="005F0741"/>
    <w:rsid w:val="005F1B3D"/>
    <w:rsid w:val="005F2B1F"/>
    <w:rsid w:val="005F2CD3"/>
    <w:rsid w:val="005F3270"/>
    <w:rsid w:val="005F3536"/>
    <w:rsid w:val="005F6596"/>
    <w:rsid w:val="005F711D"/>
    <w:rsid w:val="00600FDF"/>
    <w:rsid w:val="00601625"/>
    <w:rsid w:val="006022BD"/>
    <w:rsid w:val="00603D0F"/>
    <w:rsid w:val="0060404F"/>
    <w:rsid w:val="006040FA"/>
    <w:rsid w:val="00605E77"/>
    <w:rsid w:val="0060627E"/>
    <w:rsid w:val="00606CA4"/>
    <w:rsid w:val="00607322"/>
    <w:rsid w:val="0060751D"/>
    <w:rsid w:val="00612218"/>
    <w:rsid w:val="0061268F"/>
    <w:rsid w:val="006131DD"/>
    <w:rsid w:val="006142F2"/>
    <w:rsid w:val="0061657E"/>
    <w:rsid w:val="00616994"/>
    <w:rsid w:val="00616CB4"/>
    <w:rsid w:val="006245E2"/>
    <w:rsid w:val="00626739"/>
    <w:rsid w:val="00631E68"/>
    <w:rsid w:val="00631F0D"/>
    <w:rsid w:val="00633394"/>
    <w:rsid w:val="006333CC"/>
    <w:rsid w:val="00633D53"/>
    <w:rsid w:val="00634285"/>
    <w:rsid w:val="006351D5"/>
    <w:rsid w:val="00635F2B"/>
    <w:rsid w:val="00640661"/>
    <w:rsid w:val="006408F0"/>
    <w:rsid w:val="00642C60"/>
    <w:rsid w:val="0064551C"/>
    <w:rsid w:val="006460FD"/>
    <w:rsid w:val="006468EA"/>
    <w:rsid w:val="00647865"/>
    <w:rsid w:val="006508FD"/>
    <w:rsid w:val="00651A1C"/>
    <w:rsid w:val="00651EFF"/>
    <w:rsid w:val="006528D3"/>
    <w:rsid w:val="00652C7C"/>
    <w:rsid w:val="006536C4"/>
    <w:rsid w:val="00655515"/>
    <w:rsid w:val="00655714"/>
    <w:rsid w:val="0065639D"/>
    <w:rsid w:val="006619E0"/>
    <w:rsid w:val="00661D57"/>
    <w:rsid w:val="00661D79"/>
    <w:rsid w:val="00662606"/>
    <w:rsid w:val="00664CC5"/>
    <w:rsid w:val="00666F5C"/>
    <w:rsid w:val="006679AF"/>
    <w:rsid w:val="00671537"/>
    <w:rsid w:val="006728D0"/>
    <w:rsid w:val="00677188"/>
    <w:rsid w:val="006771AE"/>
    <w:rsid w:val="00677DA3"/>
    <w:rsid w:val="00680707"/>
    <w:rsid w:val="00681785"/>
    <w:rsid w:val="00682403"/>
    <w:rsid w:val="0068282A"/>
    <w:rsid w:val="00683493"/>
    <w:rsid w:val="006845DC"/>
    <w:rsid w:val="00685010"/>
    <w:rsid w:val="00685A55"/>
    <w:rsid w:val="00686452"/>
    <w:rsid w:val="00687D64"/>
    <w:rsid w:val="00687F4D"/>
    <w:rsid w:val="00690348"/>
    <w:rsid w:val="0069065E"/>
    <w:rsid w:val="00691D07"/>
    <w:rsid w:val="00695086"/>
    <w:rsid w:val="00695583"/>
    <w:rsid w:val="00695A2F"/>
    <w:rsid w:val="00695DA9"/>
    <w:rsid w:val="0069615A"/>
    <w:rsid w:val="0069715C"/>
    <w:rsid w:val="006A0683"/>
    <w:rsid w:val="006A0CEB"/>
    <w:rsid w:val="006A107A"/>
    <w:rsid w:val="006A1305"/>
    <w:rsid w:val="006A22E1"/>
    <w:rsid w:val="006A24DB"/>
    <w:rsid w:val="006A27EC"/>
    <w:rsid w:val="006A3722"/>
    <w:rsid w:val="006A4128"/>
    <w:rsid w:val="006A5140"/>
    <w:rsid w:val="006A51D4"/>
    <w:rsid w:val="006B0213"/>
    <w:rsid w:val="006B08EC"/>
    <w:rsid w:val="006B0E82"/>
    <w:rsid w:val="006B3B61"/>
    <w:rsid w:val="006B54E6"/>
    <w:rsid w:val="006B54E8"/>
    <w:rsid w:val="006B5D25"/>
    <w:rsid w:val="006B697C"/>
    <w:rsid w:val="006C0C60"/>
    <w:rsid w:val="006C2729"/>
    <w:rsid w:val="006C556E"/>
    <w:rsid w:val="006C5A26"/>
    <w:rsid w:val="006D1642"/>
    <w:rsid w:val="006D1D62"/>
    <w:rsid w:val="006D5110"/>
    <w:rsid w:val="006D5802"/>
    <w:rsid w:val="006D5B8F"/>
    <w:rsid w:val="006D602C"/>
    <w:rsid w:val="006D6AFE"/>
    <w:rsid w:val="006D7628"/>
    <w:rsid w:val="006E0E5D"/>
    <w:rsid w:val="006E17BE"/>
    <w:rsid w:val="006E23B1"/>
    <w:rsid w:val="006E2482"/>
    <w:rsid w:val="006E2F2F"/>
    <w:rsid w:val="006E307E"/>
    <w:rsid w:val="006E403E"/>
    <w:rsid w:val="006E4188"/>
    <w:rsid w:val="006E4CE8"/>
    <w:rsid w:val="006E4DC4"/>
    <w:rsid w:val="006E7B77"/>
    <w:rsid w:val="006E7DD3"/>
    <w:rsid w:val="006F013E"/>
    <w:rsid w:val="006F16EB"/>
    <w:rsid w:val="006F302E"/>
    <w:rsid w:val="006F3AD9"/>
    <w:rsid w:val="006F4502"/>
    <w:rsid w:val="006F60F6"/>
    <w:rsid w:val="006F75C3"/>
    <w:rsid w:val="006F795A"/>
    <w:rsid w:val="00702A26"/>
    <w:rsid w:val="00702AD5"/>
    <w:rsid w:val="00702AFD"/>
    <w:rsid w:val="00702F08"/>
    <w:rsid w:val="007038EF"/>
    <w:rsid w:val="00704961"/>
    <w:rsid w:val="0070499A"/>
    <w:rsid w:val="00704C66"/>
    <w:rsid w:val="00707EE0"/>
    <w:rsid w:val="00712021"/>
    <w:rsid w:val="007121A9"/>
    <w:rsid w:val="00713A7B"/>
    <w:rsid w:val="00713F35"/>
    <w:rsid w:val="007145BD"/>
    <w:rsid w:val="00714625"/>
    <w:rsid w:val="00716CCD"/>
    <w:rsid w:val="00717547"/>
    <w:rsid w:val="007178A1"/>
    <w:rsid w:val="00720F93"/>
    <w:rsid w:val="007217F2"/>
    <w:rsid w:val="00723EFD"/>
    <w:rsid w:val="00724107"/>
    <w:rsid w:val="007244DA"/>
    <w:rsid w:val="0072526B"/>
    <w:rsid w:val="007259CD"/>
    <w:rsid w:val="00725BE8"/>
    <w:rsid w:val="00725FC3"/>
    <w:rsid w:val="00726288"/>
    <w:rsid w:val="0072691E"/>
    <w:rsid w:val="00731C7B"/>
    <w:rsid w:val="00732B10"/>
    <w:rsid w:val="0073374B"/>
    <w:rsid w:val="00733820"/>
    <w:rsid w:val="00733A2A"/>
    <w:rsid w:val="00733E3E"/>
    <w:rsid w:val="00735791"/>
    <w:rsid w:val="00735EED"/>
    <w:rsid w:val="00741FCA"/>
    <w:rsid w:val="00742C17"/>
    <w:rsid w:val="00743532"/>
    <w:rsid w:val="007457C5"/>
    <w:rsid w:val="007530C1"/>
    <w:rsid w:val="007549F5"/>
    <w:rsid w:val="00754E54"/>
    <w:rsid w:val="0075552E"/>
    <w:rsid w:val="00756777"/>
    <w:rsid w:val="0075713A"/>
    <w:rsid w:val="0075765E"/>
    <w:rsid w:val="00760933"/>
    <w:rsid w:val="00762077"/>
    <w:rsid w:val="00762D6E"/>
    <w:rsid w:val="00771835"/>
    <w:rsid w:val="00772079"/>
    <w:rsid w:val="00772192"/>
    <w:rsid w:val="007730E4"/>
    <w:rsid w:val="00773646"/>
    <w:rsid w:val="0077446B"/>
    <w:rsid w:val="007779CD"/>
    <w:rsid w:val="00782B8C"/>
    <w:rsid w:val="00782F3F"/>
    <w:rsid w:val="00786C82"/>
    <w:rsid w:val="007870E1"/>
    <w:rsid w:val="00790BBE"/>
    <w:rsid w:val="00793274"/>
    <w:rsid w:val="0079475C"/>
    <w:rsid w:val="00794851"/>
    <w:rsid w:val="00795D90"/>
    <w:rsid w:val="00797111"/>
    <w:rsid w:val="007A11ED"/>
    <w:rsid w:val="007A1259"/>
    <w:rsid w:val="007A1437"/>
    <w:rsid w:val="007A2714"/>
    <w:rsid w:val="007A3828"/>
    <w:rsid w:val="007A4217"/>
    <w:rsid w:val="007A4E8C"/>
    <w:rsid w:val="007A62B0"/>
    <w:rsid w:val="007A72A5"/>
    <w:rsid w:val="007A7990"/>
    <w:rsid w:val="007A7F6C"/>
    <w:rsid w:val="007B0B4B"/>
    <w:rsid w:val="007B1407"/>
    <w:rsid w:val="007B1A58"/>
    <w:rsid w:val="007B3F86"/>
    <w:rsid w:val="007B4179"/>
    <w:rsid w:val="007B55A7"/>
    <w:rsid w:val="007B5EA7"/>
    <w:rsid w:val="007B60E3"/>
    <w:rsid w:val="007B65A2"/>
    <w:rsid w:val="007B695A"/>
    <w:rsid w:val="007C0DC3"/>
    <w:rsid w:val="007C1E93"/>
    <w:rsid w:val="007C2BF9"/>
    <w:rsid w:val="007C2C4F"/>
    <w:rsid w:val="007C3AA2"/>
    <w:rsid w:val="007C4DD7"/>
    <w:rsid w:val="007C5FD8"/>
    <w:rsid w:val="007C673F"/>
    <w:rsid w:val="007C6D8E"/>
    <w:rsid w:val="007C7A64"/>
    <w:rsid w:val="007D1601"/>
    <w:rsid w:val="007D1F98"/>
    <w:rsid w:val="007D2807"/>
    <w:rsid w:val="007D30EB"/>
    <w:rsid w:val="007D30F9"/>
    <w:rsid w:val="007D3A02"/>
    <w:rsid w:val="007D4B0C"/>
    <w:rsid w:val="007D4B81"/>
    <w:rsid w:val="007D5323"/>
    <w:rsid w:val="007E1676"/>
    <w:rsid w:val="007E1D5A"/>
    <w:rsid w:val="007E230A"/>
    <w:rsid w:val="007E3073"/>
    <w:rsid w:val="007E40BD"/>
    <w:rsid w:val="007E74B3"/>
    <w:rsid w:val="007E7704"/>
    <w:rsid w:val="007F04CF"/>
    <w:rsid w:val="007F12CC"/>
    <w:rsid w:val="007F404B"/>
    <w:rsid w:val="007F466D"/>
    <w:rsid w:val="007F726F"/>
    <w:rsid w:val="0080016C"/>
    <w:rsid w:val="00800250"/>
    <w:rsid w:val="008004D3"/>
    <w:rsid w:val="00801256"/>
    <w:rsid w:val="00801E11"/>
    <w:rsid w:val="0080276C"/>
    <w:rsid w:val="00803678"/>
    <w:rsid w:val="0080393D"/>
    <w:rsid w:val="008051CB"/>
    <w:rsid w:val="00811E64"/>
    <w:rsid w:val="0081280A"/>
    <w:rsid w:val="008135DC"/>
    <w:rsid w:val="008136D1"/>
    <w:rsid w:val="00813DDF"/>
    <w:rsid w:val="00814906"/>
    <w:rsid w:val="00815175"/>
    <w:rsid w:val="00815926"/>
    <w:rsid w:val="00816E78"/>
    <w:rsid w:val="008207E5"/>
    <w:rsid w:val="00820D1E"/>
    <w:rsid w:val="008215AB"/>
    <w:rsid w:val="00823636"/>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670F2"/>
    <w:rsid w:val="00867FFB"/>
    <w:rsid w:val="0087068A"/>
    <w:rsid w:val="0087091B"/>
    <w:rsid w:val="00870FDE"/>
    <w:rsid w:val="008728ED"/>
    <w:rsid w:val="00873781"/>
    <w:rsid w:val="0087398F"/>
    <w:rsid w:val="00876DB5"/>
    <w:rsid w:val="008809B5"/>
    <w:rsid w:val="00881D61"/>
    <w:rsid w:val="00882F3F"/>
    <w:rsid w:val="0088489C"/>
    <w:rsid w:val="00885D47"/>
    <w:rsid w:val="00886A2F"/>
    <w:rsid w:val="00892E5A"/>
    <w:rsid w:val="008938E8"/>
    <w:rsid w:val="00894004"/>
    <w:rsid w:val="0089642E"/>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D0832"/>
    <w:rsid w:val="008D0DCB"/>
    <w:rsid w:val="008D2C50"/>
    <w:rsid w:val="008D2F71"/>
    <w:rsid w:val="008D3169"/>
    <w:rsid w:val="008D4A2E"/>
    <w:rsid w:val="008D50B0"/>
    <w:rsid w:val="008D58FE"/>
    <w:rsid w:val="008D6391"/>
    <w:rsid w:val="008D7528"/>
    <w:rsid w:val="008E4FB5"/>
    <w:rsid w:val="008E51D1"/>
    <w:rsid w:val="008E72CD"/>
    <w:rsid w:val="008E7E6A"/>
    <w:rsid w:val="008F2718"/>
    <w:rsid w:val="008F390C"/>
    <w:rsid w:val="008F4039"/>
    <w:rsid w:val="008F47AF"/>
    <w:rsid w:val="008F5F4A"/>
    <w:rsid w:val="008F672F"/>
    <w:rsid w:val="008F69E5"/>
    <w:rsid w:val="008F7610"/>
    <w:rsid w:val="009016C2"/>
    <w:rsid w:val="00904C24"/>
    <w:rsid w:val="00905482"/>
    <w:rsid w:val="009056CC"/>
    <w:rsid w:val="0090604E"/>
    <w:rsid w:val="009065A9"/>
    <w:rsid w:val="00906868"/>
    <w:rsid w:val="00906A99"/>
    <w:rsid w:val="00906F87"/>
    <w:rsid w:val="009113A8"/>
    <w:rsid w:val="00911577"/>
    <w:rsid w:val="00913071"/>
    <w:rsid w:val="00914D8C"/>
    <w:rsid w:val="00915B57"/>
    <w:rsid w:val="00920D4F"/>
    <w:rsid w:val="0092104D"/>
    <w:rsid w:val="0092223F"/>
    <w:rsid w:val="00923B47"/>
    <w:rsid w:val="00924C8B"/>
    <w:rsid w:val="00925DBF"/>
    <w:rsid w:val="00926F63"/>
    <w:rsid w:val="00931D0B"/>
    <w:rsid w:val="00934A25"/>
    <w:rsid w:val="00934B7F"/>
    <w:rsid w:val="009353A9"/>
    <w:rsid w:val="00936DCA"/>
    <w:rsid w:val="00941136"/>
    <w:rsid w:val="009411F1"/>
    <w:rsid w:val="00941251"/>
    <w:rsid w:val="009420C9"/>
    <w:rsid w:val="00942226"/>
    <w:rsid w:val="00942466"/>
    <w:rsid w:val="00944015"/>
    <w:rsid w:val="009445EA"/>
    <w:rsid w:val="00946084"/>
    <w:rsid w:val="00950607"/>
    <w:rsid w:val="009509DA"/>
    <w:rsid w:val="009535DD"/>
    <w:rsid w:val="00954A5E"/>
    <w:rsid w:val="00962033"/>
    <w:rsid w:val="00963EC8"/>
    <w:rsid w:val="00964EB0"/>
    <w:rsid w:val="00964F99"/>
    <w:rsid w:val="00966284"/>
    <w:rsid w:val="0096717C"/>
    <w:rsid w:val="00972CB7"/>
    <w:rsid w:val="00974568"/>
    <w:rsid w:val="0097506D"/>
    <w:rsid w:val="0097683B"/>
    <w:rsid w:val="00980B09"/>
    <w:rsid w:val="00982223"/>
    <w:rsid w:val="0098471A"/>
    <w:rsid w:val="00984F99"/>
    <w:rsid w:val="00986B28"/>
    <w:rsid w:val="00987708"/>
    <w:rsid w:val="00994450"/>
    <w:rsid w:val="00995C66"/>
    <w:rsid w:val="00997DA8"/>
    <w:rsid w:val="009A0420"/>
    <w:rsid w:val="009A28FA"/>
    <w:rsid w:val="009A379A"/>
    <w:rsid w:val="009A3888"/>
    <w:rsid w:val="009A3BA2"/>
    <w:rsid w:val="009A3CAB"/>
    <w:rsid w:val="009A5B3F"/>
    <w:rsid w:val="009A6021"/>
    <w:rsid w:val="009A6511"/>
    <w:rsid w:val="009A7E06"/>
    <w:rsid w:val="009B007B"/>
    <w:rsid w:val="009B0DAF"/>
    <w:rsid w:val="009B3083"/>
    <w:rsid w:val="009B3858"/>
    <w:rsid w:val="009B6D3C"/>
    <w:rsid w:val="009B6D8A"/>
    <w:rsid w:val="009C042A"/>
    <w:rsid w:val="009C1668"/>
    <w:rsid w:val="009C4DB6"/>
    <w:rsid w:val="009C5311"/>
    <w:rsid w:val="009C5611"/>
    <w:rsid w:val="009C5E17"/>
    <w:rsid w:val="009D2D51"/>
    <w:rsid w:val="009D3118"/>
    <w:rsid w:val="009D3EA7"/>
    <w:rsid w:val="009D5048"/>
    <w:rsid w:val="009D7FE5"/>
    <w:rsid w:val="009E0A39"/>
    <w:rsid w:val="009E0BFF"/>
    <w:rsid w:val="009E0DEB"/>
    <w:rsid w:val="009E0F1C"/>
    <w:rsid w:val="009E1A87"/>
    <w:rsid w:val="009E31EB"/>
    <w:rsid w:val="009E4359"/>
    <w:rsid w:val="009E44EE"/>
    <w:rsid w:val="009E5A75"/>
    <w:rsid w:val="009E70E9"/>
    <w:rsid w:val="009E7FED"/>
    <w:rsid w:val="009F196A"/>
    <w:rsid w:val="009F1B4F"/>
    <w:rsid w:val="009F1D7E"/>
    <w:rsid w:val="009F2D67"/>
    <w:rsid w:val="009F346B"/>
    <w:rsid w:val="009F4E6E"/>
    <w:rsid w:val="009F7421"/>
    <w:rsid w:val="009F7A04"/>
    <w:rsid w:val="00A00B1A"/>
    <w:rsid w:val="00A01868"/>
    <w:rsid w:val="00A02AA5"/>
    <w:rsid w:val="00A06483"/>
    <w:rsid w:val="00A079B6"/>
    <w:rsid w:val="00A11BC5"/>
    <w:rsid w:val="00A122D1"/>
    <w:rsid w:val="00A1405F"/>
    <w:rsid w:val="00A1409C"/>
    <w:rsid w:val="00A1540E"/>
    <w:rsid w:val="00A15C0A"/>
    <w:rsid w:val="00A17494"/>
    <w:rsid w:val="00A20CC9"/>
    <w:rsid w:val="00A21415"/>
    <w:rsid w:val="00A21A1D"/>
    <w:rsid w:val="00A2735C"/>
    <w:rsid w:val="00A304EA"/>
    <w:rsid w:val="00A352ED"/>
    <w:rsid w:val="00A36280"/>
    <w:rsid w:val="00A37053"/>
    <w:rsid w:val="00A379A2"/>
    <w:rsid w:val="00A37A9B"/>
    <w:rsid w:val="00A40BB6"/>
    <w:rsid w:val="00A41E59"/>
    <w:rsid w:val="00A44F79"/>
    <w:rsid w:val="00A47EB1"/>
    <w:rsid w:val="00A518C4"/>
    <w:rsid w:val="00A523BD"/>
    <w:rsid w:val="00A52D15"/>
    <w:rsid w:val="00A55584"/>
    <w:rsid w:val="00A55623"/>
    <w:rsid w:val="00A558D6"/>
    <w:rsid w:val="00A564AA"/>
    <w:rsid w:val="00A56A62"/>
    <w:rsid w:val="00A56C06"/>
    <w:rsid w:val="00A56F6B"/>
    <w:rsid w:val="00A5724A"/>
    <w:rsid w:val="00A60F29"/>
    <w:rsid w:val="00A61CB0"/>
    <w:rsid w:val="00A62E81"/>
    <w:rsid w:val="00A62FF4"/>
    <w:rsid w:val="00A64E06"/>
    <w:rsid w:val="00A64F76"/>
    <w:rsid w:val="00A65854"/>
    <w:rsid w:val="00A66C1E"/>
    <w:rsid w:val="00A677EE"/>
    <w:rsid w:val="00A7132F"/>
    <w:rsid w:val="00A73C72"/>
    <w:rsid w:val="00A7493F"/>
    <w:rsid w:val="00A75A36"/>
    <w:rsid w:val="00A761A3"/>
    <w:rsid w:val="00A76456"/>
    <w:rsid w:val="00A806E3"/>
    <w:rsid w:val="00A81BB8"/>
    <w:rsid w:val="00A82121"/>
    <w:rsid w:val="00A835BA"/>
    <w:rsid w:val="00A837A1"/>
    <w:rsid w:val="00A837EF"/>
    <w:rsid w:val="00A84868"/>
    <w:rsid w:val="00A8492D"/>
    <w:rsid w:val="00A84EFA"/>
    <w:rsid w:val="00A879DC"/>
    <w:rsid w:val="00A90534"/>
    <w:rsid w:val="00A911AC"/>
    <w:rsid w:val="00A916C4"/>
    <w:rsid w:val="00A91AA1"/>
    <w:rsid w:val="00A91D00"/>
    <w:rsid w:val="00A93346"/>
    <w:rsid w:val="00A94D30"/>
    <w:rsid w:val="00AA2844"/>
    <w:rsid w:val="00AA42B7"/>
    <w:rsid w:val="00AA4957"/>
    <w:rsid w:val="00AA5469"/>
    <w:rsid w:val="00AA5D41"/>
    <w:rsid w:val="00AA6ABF"/>
    <w:rsid w:val="00AA6E61"/>
    <w:rsid w:val="00AA73E4"/>
    <w:rsid w:val="00AB2B1C"/>
    <w:rsid w:val="00AB2B66"/>
    <w:rsid w:val="00AB5557"/>
    <w:rsid w:val="00AB6ED4"/>
    <w:rsid w:val="00AB7905"/>
    <w:rsid w:val="00AB7A6A"/>
    <w:rsid w:val="00AB7AB8"/>
    <w:rsid w:val="00AB7B26"/>
    <w:rsid w:val="00AB7BCB"/>
    <w:rsid w:val="00AC057D"/>
    <w:rsid w:val="00AC100B"/>
    <w:rsid w:val="00AC30EE"/>
    <w:rsid w:val="00AC3828"/>
    <w:rsid w:val="00AC48E4"/>
    <w:rsid w:val="00AC6AB8"/>
    <w:rsid w:val="00AC72D5"/>
    <w:rsid w:val="00AC74A5"/>
    <w:rsid w:val="00AC7CD7"/>
    <w:rsid w:val="00AD4523"/>
    <w:rsid w:val="00AD5946"/>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829"/>
    <w:rsid w:val="00AF1D34"/>
    <w:rsid w:val="00AF267B"/>
    <w:rsid w:val="00AF29DF"/>
    <w:rsid w:val="00AF4096"/>
    <w:rsid w:val="00AF4B39"/>
    <w:rsid w:val="00AF55A1"/>
    <w:rsid w:val="00AF5847"/>
    <w:rsid w:val="00AF73C0"/>
    <w:rsid w:val="00AF7DD1"/>
    <w:rsid w:val="00B0028F"/>
    <w:rsid w:val="00B02875"/>
    <w:rsid w:val="00B03F79"/>
    <w:rsid w:val="00B10CBC"/>
    <w:rsid w:val="00B11ED2"/>
    <w:rsid w:val="00B121A4"/>
    <w:rsid w:val="00B1321A"/>
    <w:rsid w:val="00B137BD"/>
    <w:rsid w:val="00B149D8"/>
    <w:rsid w:val="00B14A96"/>
    <w:rsid w:val="00B156FF"/>
    <w:rsid w:val="00B16669"/>
    <w:rsid w:val="00B20BBE"/>
    <w:rsid w:val="00B21818"/>
    <w:rsid w:val="00B237D7"/>
    <w:rsid w:val="00B25173"/>
    <w:rsid w:val="00B264B1"/>
    <w:rsid w:val="00B314D3"/>
    <w:rsid w:val="00B31F55"/>
    <w:rsid w:val="00B32698"/>
    <w:rsid w:val="00B32783"/>
    <w:rsid w:val="00B35391"/>
    <w:rsid w:val="00B42638"/>
    <w:rsid w:val="00B43660"/>
    <w:rsid w:val="00B43717"/>
    <w:rsid w:val="00B44E39"/>
    <w:rsid w:val="00B45273"/>
    <w:rsid w:val="00B46EA4"/>
    <w:rsid w:val="00B5075E"/>
    <w:rsid w:val="00B51034"/>
    <w:rsid w:val="00B51038"/>
    <w:rsid w:val="00B513CD"/>
    <w:rsid w:val="00B52163"/>
    <w:rsid w:val="00B52485"/>
    <w:rsid w:val="00B531AB"/>
    <w:rsid w:val="00B563BD"/>
    <w:rsid w:val="00B61DA0"/>
    <w:rsid w:val="00B62025"/>
    <w:rsid w:val="00B63433"/>
    <w:rsid w:val="00B6609E"/>
    <w:rsid w:val="00B672E4"/>
    <w:rsid w:val="00B702B8"/>
    <w:rsid w:val="00B70939"/>
    <w:rsid w:val="00B7126F"/>
    <w:rsid w:val="00B74BFD"/>
    <w:rsid w:val="00B75358"/>
    <w:rsid w:val="00B75BF4"/>
    <w:rsid w:val="00B76316"/>
    <w:rsid w:val="00B777FF"/>
    <w:rsid w:val="00B77DED"/>
    <w:rsid w:val="00B8046F"/>
    <w:rsid w:val="00B81E47"/>
    <w:rsid w:val="00B8253C"/>
    <w:rsid w:val="00B8285E"/>
    <w:rsid w:val="00B86247"/>
    <w:rsid w:val="00B865A3"/>
    <w:rsid w:val="00B87606"/>
    <w:rsid w:val="00B9122E"/>
    <w:rsid w:val="00B93219"/>
    <w:rsid w:val="00B9488C"/>
    <w:rsid w:val="00B95390"/>
    <w:rsid w:val="00B97B17"/>
    <w:rsid w:val="00BA1ABB"/>
    <w:rsid w:val="00BA20C2"/>
    <w:rsid w:val="00BA279B"/>
    <w:rsid w:val="00BA5A37"/>
    <w:rsid w:val="00BA7E88"/>
    <w:rsid w:val="00BB0B0D"/>
    <w:rsid w:val="00BB16ED"/>
    <w:rsid w:val="00BB20CE"/>
    <w:rsid w:val="00BB4BA0"/>
    <w:rsid w:val="00BB666B"/>
    <w:rsid w:val="00BB7C53"/>
    <w:rsid w:val="00BC2009"/>
    <w:rsid w:val="00BC28A2"/>
    <w:rsid w:val="00BC35AC"/>
    <w:rsid w:val="00BC4A46"/>
    <w:rsid w:val="00BC4AE2"/>
    <w:rsid w:val="00BC4DEC"/>
    <w:rsid w:val="00BC56E8"/>
    <w:rsid w:val="00BC5887"/>
    <w:rsid w:val="00BC6503"/>
    <w:rsid w:val="00BC7733"/>
    <w:rsid w:val="00BD11C9"/>
    <w:rsid w:val="00BD16E5"/>
    <w:rsid w:val="00BD2A2C"/>
    <w:rsid w:val="00BD4440"/>
    <w:rsid w:val="00BD4A5C"/>
    <w:rsid w:val="00BE0F9F"/>
    <w:rsid w:val="00BF07B8"/>
    <w:rsid w:val="00BF31A3"/>
    <w:rsid w:val="00BF71B5"/>
    <w:rsid w:val="00BF7600"/>
    <w:rsid w:val="00BF7B6E"/>
    <w:rsid w:val="00BF7CC6"/>
    <w:rsid w:val="00C00515"/>
    <w:rsid w:val="00C00BC5"/>
    <w:rsid w:val="00C01697"/>
    <w:rsid w:val="00C03CFF"/>
    <w:rsid w:val="00C04C42"/>
    <w:rsid w:val="00C063E4"/>
    <w:rsid w:val="00C0641B"/>
    <w:rsid w:val="00C13489"/>
    <w:rsid w:val="00C13E21"/>
    <w:rsid w:val="00C14452"/>
    <w:rsid w:val="00C16367"/>
    <w:rsid w:val="00C17E9E"/>
    <w:rsid w:val="00C20697"/>
    <w:rsid w:val="00C21DA5"/>
    <w:rsid w:val="00C21E90"/>
    <w:rsid w:val="00C305C5"/>
    <w:rsid w:val="00C30617"/>
    <w:rsid w:val="00C34F57"/>
    <w:rsid w:val="00C35CD9"/>
    <w:rsid w:val="00C361EF"/>
    <w:rsid w:val="00C365F3"/>
    <w:rsid w:val="00C36CFC"/>
    <w:rsid w:val="00C36D0C"/>
    <w:rsid w:val="00C3737C"/>
    <w:rsid w:val="00C41928"/>
    <w:rsid w:val="00C42C6D"/>
    <w:rsid w:val="00C42F81"/>
    <w:rsid w:val="00C450AE"/>
    <w:rsid w:val="00C50BEB"/>
    <w:rsid w:val="00C51B84"/>
    <w:rsid w:val="00C53D3E"/>
    <w:rsid w:val="00C559F1"/>
    <w:rsid w:val="00C561BA"/>
    <w:rsid w:val="00C56350"/>
    <w:rsid w:val="00C56E8F"/>
    <w:rsid w:val="00C57328"/>
    <w:rsid w:val="00C6155E"/>
    <w:rsid w:val="00C63E29"/>
    <w:rsid w:val="00C6404F"/>
    <w:rsid w:val="00C64091"/>
    <w:rsid w:val="00C6475B"/>
    <w:rsid w:val="00C65366"/>
    <w:rsid w:val="00C70734"/>
    <w:rsid w:val="00C70972"/>
    <w:rsid w:val="00C70F9F"/>
    <w:rsid w:val="00C74B11"/>
    <w:rsid w:val="00C76384"/>
    <w:rsid w:val="00C76AB9"/>
    <w:rsid w:val="00C80070"/>
    <w:rsid w:val="00C81167"/>
    <w:rsid w:val="00C81721"/>
    <w:rsid w:val="00C83942"/>
    <w:rsid w:val="00C83F42"/>
    <w:rsid w:val="00C8659D"/>
    <w:rsid w:val="00C871BD"/>
    <w:rsid w:val="00C87398"/>
    <w:rsid w:val="00C87681"/>
    <w:rsid w:val="00C901F9"/>
    <w:rsid w:val="00C9141C"/>
    <w:rsid w:val="00C95ECD"/>
    <w:rsid w:val="00C962CD"/>
    <w:rsid w:val="00C96E2C"/>
    <w:rsid w:val="00C97764"/>
    <w:rsid w:val="00CA068E"/>
    <w:rsid w:val="00CA1F61"/>
    <w:rsid w:val="00CA250F"/>
    <w:rsid w:val="00CA4647"/>
    <w:rsid w:val="00CA61E8"/>
    <w:rsid w:val="00CA66C2"/>
    <w:rsid w:val="00CB01DC"/>
    <w:rsid w:val="00CB0E15"/>
    <w:rsid w:val="00CB1FB5"/>
    <w:rsid w:val="00CB2FEB"/>
    <w:rsid w:val="00CB62CD"/>
    <w:rsid w:val="00CB6DA3"/>
    <w:rsid w:val="00CC0721"/>
    <w:rsid w:val="00CC1365"/>
    <w:rsid w:val="00CC1407"/>
    <w:rsid w:val="00CC2919"/>
    <w:rsid w:val="00CC3D75"/>
    <w:rsid w:val="00CC41F3"/>
    <w:rsid w:val="00CC4849"/>
    <w:rsid w:val="00CC531B"/>
    <w:rsid w:val="00CD10A4"/>
    <w:rsid w:val="00CD1EF1"/>
    <w:rsid w:val="00CD2113"/>
    <w:rsid w:val="00CD24AF"/>
    <w:rsid w:val="00CD2D33"/>
    <w:rsid w:val="00CD3953"/>
    <w:rsid w:val="00CD3C53"/>
    <w:rsid w:val="00CD4150"/>
    <w:rsid w:val="00CD4948"/>
    <w:rsid w:val="00CD7C81"/>
    <w:rsid w:val="00CE0B86"/>
    <w:rsid w:val="00CE32A9"/>
    <w:rsid w:val="00CE3439"/>
    <w:rsid w:val="00CE4722"/>
    <w:rsid w:val="00CE5788"/>
    <w:rsid w:val="00CE57A2"/>
    <w:rsid w:val="00CE586E"/>
    <w:rsid w:val="00CE59DA"/>
    <w:rsid w:val="00CE7AF8"/>
    <w:rsid w:val="00CF0E14"/>
    <w:rsid w:val="00CF24F4"/>
    <w:rsid w:val="00CF2E07"/>
    <w:rsid w:val="00CF531C"/>
    <w:rsid w:val="00CF6B17"/>
    <w:rsid w:val="00CF6B98"/>
    <w:rsid w:val="00D014DD"/>
    <w:rsid w:val="00D01690"/>
    <w:rsid w:val="00D02767"/>
    <w:rsid w:val="00D03451"/>
    <w:rsid w:val="00D04174"/>
    <w:rsid w:val="00D06F7E"/>
    <w:rsid w:val="00D105E1"/>
    <w:rsid w:val="00D10673"/>
    <w:rsid w:val="00D10B5D"/>
    <w:rsid w:val="00D10F72"/>
    <w:rsid w:val="00D115EE"/>
    <w:rsid w:val="00D11DCF"/>
    <w:rsid w:val="00D149F4"/>
    <w:rsid w:val="00D171EB"/>
    <w:rsid w:val="00D21FAB"/>
    <w:rsid w:val="00D220EE"/>
    <w:rsid w:val="00D23EE8"/>
    <w:rsid w:val="00D25560"/>
    <w:rsid w:val="00D26B0E"/>
    <w:rsid w:val="00D2723F"/>
    <w:rsid w:val="00D2763D"/>
    <w:rsid w:val="00D3114B"/>
    <w:rsid w:val="00D332AB"/>
    <w:rsid w:val="00D339F1"/>
    <w:rsid w:val="00D33E0F"/>
    <w:rsid w:val="00D3493E"/>
    <w:rsid w:val="00D36B39"/>
    <w:rsid w:val="00D40457"/>
    <w:rsid w:val="00D41152"/>
    <w:rsid w:val="00D41438"/>
    <w:rsid w:val="00D42267"/>
    <w:rsid w:val="00D42F9B"/>
    <w:rsid w:val="00D437CC"/>
    <w:rsid w:val="00D461A1"/>
    <w:rsid w:val="00D4623C"/>
    <w:rsid w:val="00D4772C"/>
    <w:rsid w:val="00D52940"/>
    <w:rsid w:val="00D53315"/>
    <w:rsid w:val="00D53703"/>
    <w:rsid w:val="00D5638E"/>
    <w:rsid w:val="00D5773F"/>
    <w:rsid w:val="00D61D8B"/>
    <w:rsid w:val="00D63702"/>
    <w:rsid w:val="00D639F4"/>
    <w:rsid w:val="00D64794"/>
    <w:rsid w:val="00D650C2"/>
    <w:rsid w:val="00D65C47"/>
    <w:rsid w:val="00D65D38"/>
    <w:rsid w:val="00D6657B"/>
    <w:rsid w:val="00D67ACA"/>
    <w:rsid w:val="00D705C5"/>
    <w:rsid w:val="00D7093B"/>
    <w:rsid w:val="00D71D6E"/>
    <w:rsid w:val="00D733C7"/>
    <w:rsid w:val="00D77228"/>
    <w:rsid w:val="00D774A7"/>
    <w:rsid w:val="00D77F87"/>
    <w:rsid w:val="00D808DC"/>
    <w:rsid w:val="00D80CF6"/>
    <w:rsid w:val="00D81DA1"/>
    <w:rsid w:val="00D825A0"/>
    <w:rsid w:val="00D836BC"/>
    <w:rsid w:val="00D845AE"/>
    <w:rsid w:val="00D85107"/>
    <w:rsid w:val="00D85ABD"/>
    <w:rsid w:val="00D877B8"/>
    <w:rsid w:val="00D94521"/>
    <w:rsid w:val="00D94CB3"/>
    <w:rsid w:val="00D94F19"/>
    <w:rsid w:val="00DA1FF0"/>
    <w:rsid w:val="00DA29FD"/>
    <w:rsid w:val="00DA5245"/>
    <w:rsid w:val="00DA5459"/>
    <w:rsid w:val="00DA5EEE"/>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4E1C"/>
    <w:rsid w:val="00DD591C"/>
    <w:rsid w:val="00DD5C0F"/>
    <w:rsid w:val="00DE1B32"/>
    <w:rsid w:val="00DE29F0"/>
    <w:rsid w:val="00DE4A3F"/>
    <w:rsid w:val="00DE5E8A"/>
    <w:rsid w:val="00DF01CF"/>
    <w:rsid w:val="00DF11CD"/>
    <w:rsid w:val="00DF1245"/>
    <w:rsid w:val="00DF2620"/>
    <w:rsid w:val="00DF2F2A"/>
    <w:rsid w:val="00DF55CC"/>
    <w:rsid w:val="00DF5851"/>
    <w:rsid w:val="00DF67B5"/>
    <w:rsid w:val="00E033EB"/>
    <w:rsid w:val="00E035AC"/>
    <w:rsid w:val="00E04207"/>
    <w:rsid w:val="00E05E14"/>
    <w:rsid w:val="00E07AE1"/>
    <w:rsid w:val="00E07EA4"/>
    <w:rsid w:val="00E12111"/>
    <w:rsid w:val="00E164BA"/>
    <w:rsid w:val="00E177ED"/>
    <w:rsid w:val="00E22C82"/>
    <w:rsid w:val="00E24D60"/>
    <w:rsid w:val="00E25FA5"/>
    <w:rsid w:val="00E26C59"/>
    <w:rsid w:val="00E27006"/>
    <w:rsid w:val="00E27012"/>
    <w:rsid w:val="00E275E4"/>
    <w:rsid w:val="00E3281B"/>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0B96"/>
    <w:rsid w:val="00E61FC2"/>
    <w:rsid w:val="00E6279E"/>
    <w:rsid w:val="00E62F09"/>
    <w:rsid w:val="00E64045"/>
    <w:rsid w:val="00E65705"/>
    <w:rsid w:val="00E65D7C"/>
    <w:rsid w:val="00E66EEF"/>
    <w:rsid w:val="00E67BB6"/>
    <w:rsid w:val="00E728A9"/>
    <w:rsid w:val="00E72967"/>
    <w:rsid w:val="00E76245"/>
    <w:rsid w:val="00E775B3"/>
    <w:rsid w:val="00E80127"/>
    <w:rsid w:val="00E81247"/>
    <w:rsid w:val="00E823DF"/>
    <w:rsid w:val="00E8355F"/>
    <w:rsid w:val="00E856CF"/>
    <w:rsid w:val="00E87ADA"/>
    <w:rsid w:val="00E92978"/>
    <w:rsid w:val="00E94916"/>
    <w:rsid w:val="00E94CDD"/>
    <w:rsid w:val="00E957A4"/>
    <w:rsid w:val="00E95C2A"/>
    <w:rsid w:val="00E97875"/>
    <w:rsid w:val="00EA2005"/>
    <w:rsid w:val="00EA3D9B"/>
    <w:rsid w:val="00EA530F"/>
    <w:rsid w:val="00EA5FBE"/>
    <w:rsid w:val="00EA6A96"/>
    <w:rsid w:val="00EA6E52"/>
    <w:rsid w:val="00EA76CA"/>
    <w:rsid w:val="00EA7901"/>
    <w:rsid w:val="00EB1D2E"/>
    <w:rsid w:val="00EB4B0E"/>
    <w:rsid w:val="00EB6C79"/>
    <w:rsid w:val="00EB71BB"/>
    <w:rsid w:val="00EC12AD"/>
    <w:rsid w:val="00EC250A"/>
    <w:rsid w:val="00EC41E7"/>
    <w:rsid w:val="00EC4868"/>
    <w:rsid w:val="00EC5B73"/>
    <w:rsid w:val="00EC7173"/>
    <w:rsid w:val="00ED0142"/>
    <w:rsid w:val="00ED0547"/>
    <w:rsid w:val="00ED2691"/>
    <w:rsid w:val="00ED2C85"/>
    <w:rsid w:val="00ED3F80"/>
    <w:rsid w:val="00ED656D"/>
    <w:rsid w:val="00ED7198"/>
    <w:rsid w:val="00EE0E4B"/>
    <w:rsid w:val="00EE1DAC"/>
    <w:rsid w:val="00EE346A"/>
    <w:rsid w:val="00EE44C8"/>
    <w:rsid w:val="00EE4516"/>
    <w:rsid w:val="00EF30EF"/>
    <w:rsid w:val="00F04267"/>
    <w:rsid w:val="00F05211"/>
    <w:rsid w:val="00F066BF"/>
    <w:rsid w:val="00F06960"/>
    <w:rsid w:val="00F074FF"/>
    <w:rsid w:val="00F11140"/>
    <w:rsid w:val="00F13CDD"/>
    <w:rsid w:val="00F15E9B"/>
    <w:rsid w:val="00F17002"/>
    <w:rsid w:val="00F17536"/>
    <w:rsid w:val="00F20B81"/>
    <w:rsid w:val="00F21F37"/>
    <w:rsid w:val="00F23A08"/>
    <w:rsid w:val="00F24978"/>
    <w:rsid w:val="00F25454"/>
    <w:rsid w:val="00F268DC"/>
    <w:rsid w:val="00F30F80"/>
    <w:rsid w:val="00F33614"/>
    <w:rsid w:val="00F3507A"/>
    <w:rsid w:val="00F36509"/>
    <w:rsid w:val="00F4162F"/>
    <w:rsid w:val="00F4168F"/>
    <w:rsid w:val="00F41D1C"/>
    <w:rsid w:val="00F431F0"/>
    <w:rsid w:val="00F43BD4"/>
    <w:rsid w:val="00F45E29"/>
    <w:rsid w:val="00F46D19"/>
    <w:rsid w:val="00F4731B"/>
    <w:rsid w:val="00F47AFB"/>
    <w:rsid w:val="00F532F8"/>
    <w:rsid w:val="00F5432C"/>
    <w:rsid w:val="00F54A5F"/>
    <w:rsid w:val="00F5739D"/>
    <w:rsid w:val="00F61EF8"/>
    <w:rsid w:val="00F61F0B"/>
    <w:rsid w:val="00F64143"/>
    <w:rsid w:val="00F64354"/>
    <w:rsid w:val="00F64BF8"/>
    <w:rsid w:val="00F65444"/>
    <w:rsid w:val="00F659B7"/>
    <w:rsid w:val="00F65F62"/>
    <w:rsid w:val="00F66155"/>
    <w:rsid w:val="00F6653D"/>
    <w:rsid w:val="00F67EDC"/>
    <w:rsid w:val="00F70214"/>
    <w:rsid w:val="00F70F5D"/>
    <w:rsid w:val="00F72660"/>
    <w:rsid w:val="00F771BB"/>
    <w:rsid w:val="00F77226"/>
    <w:rsid w:val="00F80684"/>
    <w:rsid w:val="00F812A7"/>
    <w:rsid w:val="00F82CE1"/>
    <w:rsid w:val="00F83899"/>
    <w:rsid w:val="00F859B9"/>
    <w:rsid w:val="00F90313"/>
    <w:rsid w:val="00F90396"/>
    <w:rsid w:val="00F907F4"/>
    <w:rsid w:val="00F91AC7"/>
    <w:rsid w:val="00F91E6D"/>
    <w:rsid w:val="00F93E11"/>
    <w:rsid w:val="00F9428D"/>
    <w:rsid w:val="00F94592"/>
    <w:rsid w:val="00F9573C"/>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B7817"/>
    <w:rsid w:val="00FC0E97"/>
    <w:rsid w:val="00FC1619"/>
    <w:rsid w:val="00FC205F"/>
    <w:rsid w:val="00FC41B2"/>
    <w:rsid w:val="00FC4D8C"/>
    <w:rsid w:val="00FC5D57"/>
    <w:rsid w:val="00FC64F3"/>
    <w:rsid w:val="00FC6DB7"/>
    <w:rsid w:val="00FC6F08"/>
    <w:rsid w:val="00FC7A26"/>
    <w:rsid w:val="00FD13AD"/>
    <w:rsid w:val="00FD38A8"/>
    <w:rsid w:val="00FD4CAE"/>
    <w:rsid w:val="00FD5ED9"/>
    <w:rsid w:val="00FD6AB1"/>
    <w:rsid w:val="00FE027C"/>
    <w:rsid w:val="00FE0912"/>
    <w:rsid w:val="00FE0B2A"/>
    <w:rsid w:val="00FE187B"/>
    <w:rsid w:val="00FE1A0F"/>
    <w:rsid w:val="00FE1BEE"/>
    <w:rsid w:val="00FE25DA"/>
    <w:rsid w:val="00FE2D79"/>
    <w:rsid w:val="00FE3B15"/>
    <w:rsid w:val="00FE4C74"/>
    <w:rsid w:val="00FE5CED"/>
    <w:rsid w:val="00FE6BA7"/>
    <w:rsid w:val="00FE78AE"/>
    <w:rsid w:val="00FE7F34"/>
    <w:rsid w:val="00FF2264"/>
    <w:rsid w:val="00FF29D2"/>
    <w:rsid w:val="00FF3387"/>
    <w:rsid w:val="00FF34E4"/>
    <w:rsid w:val="00FF3E9F"/>
    <w:rsid w:val="00FF4DE1"/>
    <w:rsid w:val="00FF5A37"/>
    <w:rsid w:val="00FF62D3"/>
    <w:rsid w:val="00FF69E5"/>
    <w:rsid w:val="00FF74BD"/>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9A4F478C-4380-454B-8504-1E3D8B0F6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01F6"/>
    <w:pPr>
      <w:bidi/>
    </w:pPr>
    <w:rPr>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01F6"/>
    <w:pPr>
      <w:ind w:left="720"/>
      <w:contextualSpacing/>
    </w:pPr>
  </w:style>
  <w:style w:type="paragraph" w:styleId="En-tte">
    <w:name w:val="header"/>
    <w:basedOn w:val="Normal"/>
    <w:link w:val="En-tteCar"/>
    <w:uiPriority w:val="99"/>
    <w:rsid w:val="002701F6"/>
    <w:pPr>
      <w:tabs>
        <w:tab w:val="center" w:pos="4153"/>
        <w:tab w:val="right" w:pos="8306"/>
      </w:tabs>
    </w:pPr>
  </w:style>
  <w:style w:type="character" w:customStyle="1" w:styleId="En-tteCar">
    <w:name w:val="En-tête Car"/>
    <w:basedOn w:val="Policepardfaut"/>
    <w:link w:val="En-tte"/>
    <w:uiPriority w:val="99"/>
    <w:rsid w:val="002701F6"/>
    <w:rPr>
      <w:sz w:val="24"/>
      <w:szCs w:val="24"/>
    </w:rPr>
  </w:style>
  <w:style w:type="paragraph" w:styleId="Pieddepage">
    <w:name w:val="footer"/>
    <w:basedOn w:val="Normal"/>
    <w:link w:val="PieddepageCar"/>
    <w:uiPriority w:val="99"/>
    <w:rsid w:val="002701F6"/>
    <w:pPr>
      <w:tabs>
        <w:tab w:val="center" w:pos="4153"/>
        <w:tab w:val="right" w:pos="8306"/>
      </w:tabs>
    </w:pPr>
  </w:style>
  <w:style w:type="character" w:customStyle="1" w:styleId="PieddepageCar">
    <w:name w:val="Pied de page Car"/>
    <w:basedOn w:val="Policepardfaut"/>
    <w:link w:val="Pieddepage"/>
    <w:uiPriority w:val="99"/>
    <w:rsid w:val="002701F6"/>
    <w:rPr>
      <w:sz w:val="24"/>
      <w:szCs w:val="24"/>
    </w:rPr>
  </w:style>
  <w:style w:type="paragraph" w:styleId="Textedebulles">
    <w:name w:val="Balloon Text"/>
    <w:basedOn w:val="Normal"/>
    <w:link w:val="TextedebullesCar"/>
    <w:rsid w:val="002701F6"/>
    <w:rPr>
      <w:rFonts w:ascii="Tahoma" w:hAnsi="Tahoma" w:cs="Tahoma"/>
      <w:sz w:val="16"/>
      <w:szCs w:val="16"/>
    </w:rPr>
  </w:style>
  <w:style w:type="character" w:customStyle="1" w:styleId="TextedebullesCar">
    <w:name w:val="Texte de bulles Car"/>
    <w:basedOn w:val="Policepardfaut"/>
    <w:link w:val="Textedebulles"/>
    <w:rsid w:val="002701F6"/>
    <w:rPr>
      <w:rFonts w:ascii="Tahoma" w:hAnsi="Tahoma" w:cs="Tahoma"/>
      <w:sz w:val="16"/>
      <w:szCs w:val="16"/>
    </w:rPr>
  </w:style>
  <w:style w:type="paragraph" w:styleId="Notedebasdepage">
    <w:name w:val="footnote text"/>
    <w:basedOn w:val="Normal"/>
    <w:link w:val="NotedebasdepageCar"/>
    <w:uiPriority w:val="99"/>
    <w:unhideWhenUsed/>
    <w:rsid w:val="00244334"/>
    <w:rPr>
      <w:rFonts w:cs="Traditional Arabic"/>
      <w:b/>
      <w:bCs/>
      <w:color w:val="000000"/>
      <w:sz w:val="20"/>
      <w:szCs w:val="20"/>
      <w:lang w:eastAsia="ar-SA"/>
    </w:rPr>
  </w:style>
  <w:style w:type="character" w:customStyle="1" w:styleId="NotedebasdepageCar">
    <w:name w:val="Note de bas de page Car"/>
    <w:basedOn w:val="Policepardfaut"/>
    <w:link w:val="Notedebasdepage"/>
    <w:uiPriority w:val="99"/>
    <w:rsid w:val="00244334"/>
    <w:rPr>
      <w:rFonts w:cs="Traditional Arabic"/>
      <w:b/>
      <w:bCs/>
      <w:color w:val="000000"/>
      <w:lang w:eastAsia="ar-SA"/>
    </w:rPr>
  </w:style>
  <w:style w:type="character" w:styleId="Appelnotedebasdep">
    <w:name w:val="footnote reference"/>
    <w:basedOn w:val="Policepardfaut"/>
    <w:uiPriority w:val="99"/>
    <w:unhideWhenUsed/>
    <w:rsid w:val="00346ED1"/>
    <w:rPr>
      <w:vertAlign w:val="superscript"/>
    </w:rPr>
  </w:style>
  <w:style w:type="character" w:styleId="Marquedecommentaire">
    <w:name w:val="annotation reference"/>
    <w:basedOn w:val="Policepardfaut"/>
    <w:uiPriority w:val="99"/>
    <w:semiHidden/>
    <w:unhideWhenUsed/>
    <w:rsid w:val="005F2B1F"/>
    <w:rPr>
      <w:sz w:val="16"/>
      <w:szCs w:val="16"/>
    </w:rPr>
  </w:style>
  <w:style w:type="paragraph" w:styleId="Commentaire">
    <w:name w:val="annotation text"/>
    <w:basedOn w:val="Normal"/>
    <w:link w:val="CommentaireCar"/>
    <w:uiPriority w:val="99"/>
    <w:semiHidden/>
    <w:unhideWhenUsed/>
    <w:rsid w:val="005F2B1F"/>
    <w:rPr>
      <w:sz w:val="20"/>
      <w:szCs w:val="20"/>
    </w:rPr>
  </w:style>
  <w:style w:type="character" w:customStyle="1" w:styleId="CommentaireCar">
    <w:name w:val="Commentaire Car"/>
    <w:basedOn w:val="Policepardfaut"/>
    <w:link w:val="Commentaire"/>
    <w:uiPriority w:val="99"/>
    <w:semiHidden/>
    <w:rsid w:val="005F2B1F"/>
  </w:style>
  <w:style w:type="paragraph" w:styleId="Objetducommentaire">
    <w:name w:val="annotation subject"/>
    <w:basedOn w:val="Commentaire"/>
    <w:next w:val="Commentaire"/>
    <w:link w:val="ObjetducommentaireCar"/>
    <w:uiPriority w:val="99"/>
    <w:semiHidden/>
    <w:unhideWhenUsed/>
    <w:rsid w:val="005F2B1F"/>
    <w:rPr>
      <w:b/>
      <w:bCs/>
    </w:rPr>
  </w:style>
  <w:style w:type="character" w:customStyle="1" w:styleId="ObjetducommentaireCar">
    <w:name w:val="Objet du commentaire Car"/>
    <w:basedOn w:val="CommentaireCar"/>
    <w:link w:val="Objetducommentaire"/>
    <w:uiPriority w:val="99"/>
    <w:semiHidden/>
    <w:rsid w:val="005F2B1F"/>
    <w:rPr>
      <w:b/>
      <w:bCs/>
    </w:rPr>
  </w:style>
  <w:style w:type="paragraph" w:styleId="R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Lienhypertexte">
    <w:name w:val="Hyperlink"/>
    <w:basedOn w:val="Policepardfaut"/>
    <w:uiPriority w:val="99"/>
    <w:unhideWhenUsed/>
    <w:rsid w:val="00FF62D3"/>
    <w:rPr>
      <w:color w:val="0000FF" w:themeColor="hyperlink"/>
      <w:u w:val="single"/>
    </w:rPr>
  </w:style>
  <w:style w:type="character" w:customStyle="1" w:styleId="UnresolvedMention">
    <w:name w:val="Unresolved Mention"/>
    <w:basedOn w:val="Policepardfaut"/>
    <w:uiPriority w:val="99"/>
    <w:semiHidden/>
    <w:unhideWhenUsed/>
    <w:rsid w:val="00FF62D3"/>
    <w:rPr>
      <w:color w:val="605E5C"/>
      <w:shd w:val="clear" w:color="auto" w:fill="E1DFDD"/>
    </w:rPr>
  </w:style>
  <w:style w:type="character" w:styleId="Textedelespacerserv">
    <w:name w:val="Placeholder Text"/>
    <w:basedOn w:val="Policepardfaut"/>
    <w:uiPriority w:val="99"/>
    <w:semiHidden/>
    <w:rsid w:val="0054669D"/>
    <w:rPr>
      <w:color w:val="808080"/>
    </w:rPr>
  </w:style>
  <w:style w:type="numbering" w:customStyle="1" w:styleId="1">
    <w:name w:val="بلا قائمة1"/>
    <w:next w:val="Aucuneliste"/>
    <w:uiPriority w:val="99"/>
    <w:semiHidden/>
    <w:unhideWhenUsed/>
    <w:rsid w:val="008E51D1"/>
  </w:style>
  <w:style w:type="character" w:styleId="Accentuation">
    <w:name w:val="Emphasis"/>
    <w:basedOn w:val="Policepardfaut"/>
    <w:qFormat/>
    <w:rsid w:val="006455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574">
      <w:bodyDiv w:val="1"/>
      <w:marLeft w:val="0"/>
      <w:marRight w:val="0"/>
      <w:marTop w:val="0"/>
      <w:marBottom w:val="0"/>
      <w:divBdr>
        <w:top w:val="none" w:sz="0" w:space="0" w:color="auto"/>
        <w:left w:val="none" w:sz="0" w:space="0" w:color="auto"/>
        <w:bottom w:val="none" w:sz="0" w:space="0" w:color="auto"/>
        <w:right w:val="none" w:sz="0" w:space="0" w:color="auto"/>
      </w:divBdr>
    </w:div>
    <w:div w:id="6912442">
      <w:bodyDiv w:val="1"/>
      <w:marLeft w:val="0"/>
      <w:marRight w:val="0"/>
      <w:marTop w:val="0"/>
      <w:marBottom w:val="0"/>
      <w:divBdr>
        <w:top w:val="none" w:sz="0" w:space="0" w:color="auto"/>
        <w:left w:val="none" w:sz="0" w:space="0" w:color="auto"/>
        <w:bottom w:val="none" w:sz="0" w:space="0" w:color="auto"/>
        <w:right w:val="none" w:sz="0" w:space="0" w:color="auto"/>
      </w:divBdr>
    </w:div>
    <w:div w:id="10492983">
      <w:bodyDiv w:val="1"/>
      <w:marLeft w:val="0"/>
      <w:marRight w:val="0"/>
      <w:marTop w:val="0"/>
      <w:marBottom w:val="0"/>
      <w:divBdr>
        <w:top w:val="none" w:sz="0" w:space="0" w:color="auto"/>
        <w:left w:val="none" w:sz="0" w:space="0" w:color="auto"/>
        <w:bottom w:val="none" w:sz="0" w:space="0" w:color="auto"/>
        <w:right w:val="none" w:sz="0" w:space="0" w:color="auto"/>
      </w:divBdr>
    </w:div>
    <w:div w:id="30688711">
      <w:bodyDiv w:val="1"/>
      <w:marLeft w:val="0"/>
      <w:marRight w:val="0"/>
      <w:marTop w:val="0"/>
      <w:marBottom w:val="0"/>
      <w:divBdr>
        <w:top w:val="none" w:sz="0" w:space="0" w:color="auto"/>
        <w:left w:val="none" w:sz="0" w:space="0" w:color="auto"/>
        <w:bottom w:val="none" w:sz="0" w:space="0" w:color="auto"/>
        <w:right w:val="none" w:sz="0" w:space="0" w:color="auto"/>
      </w:divBdr>
    </w:div>
    <w:div w:id="78060267">
      <w:bodyDiv w:val="1"/>
      <w:marLeft w:val="0"/>
      <w:marRight w:val="0"/>
      <w:marTop w:val="0"/>
      <w:marBottom w:val="0"/>
      <w:divBdr>
        <w:top w:val="none" w:sz="0" w:space="0" w:color="auto"/>
        <w:left w:val="none" w:sz="0" w:space="0" w:color="auto"/>
        <w:bottom w:val="none" w:sz="0" w:space="0" w:color="auto"/>
        <w:right w:val="none" w:sz="0" w:space="0" w:color="auto"/>
      </w:divBdr>
    </w:div>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156114500">
      <w:bodyDiv w:val="1"/>
      <w:marLeft w:val="0"/>
      <w:marRight w:val="0"/>
      <w:marTop w:val="0"/>
      <w:marBottom w:val="0"/>
      <w:divBdr>
        <w:top w:val="none" w:sz="0" w:space="0" w:color="auto"/>
        <w:left w:val="none" w:sz="0" w:space="0" w:color="auto"/>
        <w:bottom w:val="none" w:sz="0" w:space="0" w:color="auto"/>
        <w:right w:val="none" w:sz="0" w:space="0" w:color="auto"/>
      </w:divBdr>
    </w:div>
    <w:div w:id="251743716">
      <w:bodyDiv w:val="1"/>
      <w:marLeft w:val="0"/>
      <w:marRight w:val="0"/>
      <w:marTop w:val="0"/>
      <w:marBottom w:val="0"/>
      <w:divBdr>
        <w:top w:val="none" w:sz="0" w:space="0" w:color="auto"/>
        <w:left w:val="none" w:sz="0" w:space="0" w:color="auto"/>
        <w:bottom w:val="none" w:sz="0" w:space="0" w:color="auto"/>
        <w:right w:val="none" w:sz="0" w:space="0" w:color="auto"/>
      </w:divBdr>
    </w:div>
    <w:div w:id="254440821">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330107925">
      <w:bodyDiv w:val="1"/>
      <w:marLeft w:val="0"/>
      <w:marRight w:val="0"/>
      <w:marTop w:val="0"/>
      <w:marBottom w:val="0"/>
      <w:divBdr>
        <w:top w:val="none" w:sz="0" w:space="0" w:color="auto"/>
        <w:left w:val="none" w:sz="0" w:space="0" w:color="auto"/>
        <w:bottom w:val="none" w:sz="0" w:space="0" w:color="auto"/>
        <w:right w:val="none" w:sz="0" w:space="0" w:color="auto"/>
      </w:divBdr>
    </w:div>
    <w:div w:id="376317040">
      <w:bodyDiv w:val="1"/>
      <w:marLeft w:val="0"/>
      <w:marRight w:val="0"/>
      <w:marTop w:val="0"/>
      <w:marBottom w:val="0"/>
      <w:divBdr>
        <w:top w:val="none" w:sz="0" w:space="0" w:color="auto"/>
        <w:left w:val="none" w:sz="0" w:space="0" w:color="auto"/>
        <w:bottom w:val="none" w:sz="0" w:space="0" w:color="auto"/>
        <w:right w:val="none" w:sz="0" w:space="0" w:color="auto"/>
      </w:divBdr>
    </w:div>
    <w:div w:id="409546545">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443694097">
      <w:bodyDiv w:val="1"/>
      <w:marLeft w:val="0"/>
      <w:marRight w:val="0"/>
      <w:marTop w:val="0"/>
      <w:marBottom w:val="0"/>
      <w:divBdr>
        <w:top w:val="none" w:sz="0" w:space="0" w:color="auto"/>
        <w:left w:val="none" w:sz="0" w:space="0" w:color="auto"/>
        <w:bottom w:val="none" w:sz="0" w:space="0" w:color="auto"/>
        <w:right w:val="none" w:sz="0" w:space="0" w:color="auto"/>
      </w:divBdr>
    </w:div>
    <w:div w:id="469985201">
      <w:bodyDiv w:val="1"/>
      <w:marLeft w:val="0"/>
      <w:marRight w:val="0"/>
      <w:marTop w:val="0"/>
      <w:marBottom w:val="0"/>
      <w:divBdr>
        <w:top w:val="none" w:sz="0" w:space="0" w:color="auto"/>
        <w:left w:val="none" w:sz="0" w:space="0" w:color="auto"/>
        <w:bottom w:val="none" w:sz="0" w:space="0" w:color="auto"/>
        <w:right w:val="none" w:sz="0" w:space="0" w:color="auto"/>
      </w:divBdr>
    </w:div>
    <w:div w:id="489634907">
      <w:bodyDiv w:val="1"/>
      <w:marLeft w:val="0"/>
      <w:marRight w:val="0"/>
      <w:marTop w:val="0"/>
      <w:marBottom w:val="0"/>
      <w:divBdr>
        <w:top w:val="none" w:sz="0" w:space="0" w:color="auto"/>
        <w:left w:val="none" w:sz="0" w:space="0" w:color="auto"/>
        <w:bottom w:val="none" w:sz="0" w:space="0" w:color="auto"/>
        <w:right w:val="none" w:sz="0" w:space="0" w:color="auto"/>
      </w:divBdr>
      <w:divsChild>
        <w:div w:id="534659011">
          <w:blockQuote w:val="1"/>
          <w:marLeft w:val="720"/>
          <w:marRight w:val="720"/>
          <w:marTop w:val="100"/>
          <w:marBottom w:val="100"/>
          <w:divBdr>
            <w:top w:val="none" w:sz="0" w:space="0" w:color="auto"/>
            <w:left w:val="none" w:sz="0" w:space="0" w:color="auto"/>
            <w:bottom w:val="none" w:sz="0" w:space="0" w:color="auto"/>
            <w:right w:val="none" w:sz="0" w:space="0" w:color="auto"/>
          </w:divBdr>
        </w:div>
        <w:div w:id="822963409">
          <w:blockQuote w:val="1"/>
          <w:marLeft w:val="720"/>
          <w:marRight w:val="720"/>
          <w:marTop w:val="100"/>
          <w:marBottom w:val="100"/>
          <w:divBdr>
            <w:top w:val="none" w:sz="0" w:space="0" w:color="auto"/>
            <w:left w:val="none" w:sz="0" w:space="0" w:color="auto"/>
            <w:bottom w:val="none" w:sz="0" w:space="0" w:color="auto"/>
            <w:right w:val="none" w:sz="0" w:space="0" w:color="auto"/>
          </w:divBdr>
        </w:div>
        <w:div w:id="1195264178">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035634">
          <w:blockQuote w:val="1"/>
          <w:marLeft w:val="720"/>
          <w:marRight w:val="720"/>
          <w:marTop w:val="100"/>
          <w:marBottom w:val="100"/>
          <w:divBdr>
            <w:top w:val="none" w:sz="0" w:space="0" w:color="auto"/>
            <w:left w:val="none" w:sz="0" w:space="0" w:color="auto"/>
            <w:bottom w:val="none" w:sz="0" w:space="0" w:color="auto"/>
            <w:right w:val="none" w:sz="0" w:space="0" w:color="auto"/>
          </w:divBdr>
        </w:div>
        <w:div w:id="1169978446">
          <w:blockQuote w:val="1"/>
          <w:marLeft w:val="720"/>
          <w:marRight w:val="720"/>
          <w:marTop w:val="100"/>
          <w:marBottom w:val="100"/>
          <w:divBdr>
            <w:top w:val="none" w:sz="0" w:space="0" w:color="auto"/>
            <w:left w:val="none" w:sz="0" w:space="0" w:color="auto"/>
            <w:bottom w:val="none" w:sz="0" w:space="0" w:color="auto"/>
            <w:right w:val="none" w:sz="0" w:space="0" w:color="auto"/>
          </w:divBdr>
        </w:div>
        <w:div w:id="302777299">
          <w:blockQuote w:val="1"/>
          <w:marLeft w:val="720"/>
          <w:marRight w:val="720"/>
          <w:marTop w:val="100"/>
          <w:marBottom w:val="100"/>
          <w:divBdr>
            <w:top w:val="none" w:sz="0" w:space="0" w:color="auto"/>
            <w:left w:val="none" w:sz="0" w:space="0" w:color="auto"/>
            <w:bottom w:val="none" w:sz="0" w:space="0" w:color="auto"/>
            <w:right w:val="none" w:sz="0" w:space="0" w:color="auto"/>
          </w:divBdr>
        </w:div>
        <w:div w:id="1050346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3222746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6691642">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756052254">
      <w:bodyDiv w:val="1"/>
      <w:marLeft w:val="0"/>
      <w:marRight w:val="0"/>
      <w:marTop w:val="0"/>
      <w:marBottom w:val="0"/>
      <w:divBdr>
        <w:top w:val="none" w:sz="0" w:space="0" w:color="auto"/>
        <w:left w:val="none" w:sz="0" w:space="0" w:color="auto"/>
        <w:bottom w:val="none" w:sz="0" w:space="0" w:color="auto"/>
        <w:right w:val="none" w:sz="0" w:space="0" w:color="auto"/>
      </w:divBdr>
    </w:div>
    <w:div w:id="901058764">
      <w:bodyDiv w:val="1"/>
      <w:marLeft w:val="0"/>
      <w:marRight w:val="0"/>
      <w:marTop w:val="0"/>
      <w:marBottom w:val="0"/>
      <w:divBdr>
        <w:top w:val="none" w:sz="0" w:space="0" w:color="auto"/>
        <w:left w:val="none" w:sz="0" w:space="0" w:color="auto"/>
        <w:bottom w:val="none" w:sz="0" w:space="0" w:color="auto"/>
        <w:right w:val="none" w:sz="0" w:space="0" w:color="auto"/>
      </w:divBdr>
      <w:divsChild>
        <w:div w:id="1880777103">
          <w:blockQuote w:val="1"/>
          <w:marLeft w:val="720"/>
          <w:marRight w:val="720"/>
          <w:marTop w:val="100"/>
          <w:marBottom w:val="100"/>
          <w:divBdr>
            <w:top w:val="none" w:sz="0" w:space="0" w:color="auto"/>
            <w:left w:val="none" w:sz="0" w:space="0" w:color="auto"/>
            <w:bottom w:val="none" w:sz="0" w:space="0" w:color="auto"/>
            <w:right w:val="none" w:sz="0" w:space="0" w:color="auto"/>
          </w:divBdr>
        </w:div>
        <w:div w:id="11223875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2200725">
      <w:bodyDiv w:val="1"/>
      <w:marLeft w:val="0"/>
      <w:marRight w:val="0"/>
      <w:marTop w:val="0"/>
      <w:marBottom w:val="0"/>
      <w:divBdr>
        <w:top w:val="none" w:sz="0" w:space="0" w:color="auto"/>
        <w:left w:val="none" w:sz="0" w:space="0" w:color="auto"/>
        <w:bottom w:val="none" w:sz="0" w:space="0" w:color="auto"/>
        <w:right w:val="none" w:sz="0" w:space="0" w:color="auto"/>
      </w:divBdr>
    </w:div>
    <w:div w:id="949629626">
      <w:bodyDiv w:val="1"/>
      <w:marLeft w:val="0"/>
      <w:marRight w:val="0"/>
      <w:marTop w:val="0"/>
      <w:marBottom w:val="0"/>
      <w:divBdr>
        <w:top w:val="none" w:sz="0" w:space="0" w:color="auto"/>
        <w:left w:val="none" w:sz="0" w:space="0" w:color="auto"/>
        <w:bottom w:val="none" w:sz="0" w:space="0" w:color="auto"/>
        <w:right w:val="none" w:sz="0" w:space="0" w:color="auto"/>
      </w:divBdr>
    </w:div>
    <w:div w:id="1048992188">
      <w:bodyDiv w:val="1"/>
      <w:marLeft w:val="0"/>
      <w:marRight w:val="0"/>
      <w:marTop w:val="0"/>
      <w:marBottom w:val="0"/>
      <w:divBdr>
        <w:top w:val="none" w:sz="0" w:space="0" w:color="auto"/>
        <w:left w:val="none" w:sz="0" w:space="0" w:color="auto"/>
        <w:bottom w:val="none" w:sz="0" w:space="0" w:color="auto"/>
        <w:right w:val="none" w:sz="0" w:space="0" w:color="auto"/>
      </w:divBdr>
    </w:div>
    <w:div w:id="1089036394">
      <w:bodyDiv w:val="1"/>
      <w:marLeft w:val="0"/>
      <w:marRight w:val="0"/>
      <w:marTop w:val="0"/>
      <w:marBottom w:val="0"/>
      <w:divBdr>
        <w:top w:val="none" w:sz="0" w:space="0" w:color="auto"/>
        <w:left w:val="none" w:sz="0" w:space="0" w:color="auto"/>
        <w:bottom w:val="none" w:sz="0" w:space="0" w:color="auto"/>
        <w:right w:val="none" w:sz="0" w:space="0" w:color="auto"/>
      </w:divBdr>
    </w:div>
    <w:div w:id="1174343084">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325938380">
      <w:bodyDiv w:val="1"/>
      <w:marLeft w:val="0"/>
      <w:marRight w:val="0"/>
      <w:marTop w:val="0"/>
      <w:marBottom w:val="0"/>
      <w:divBdr>
        <w:top w:val="none" w:sz="0" w:space="0" w:color="auto"/>
        <w:left w:val="none" w:sz="0" w:space="0" w:color="auto"/>
        <w:bottom w:val="none" w:sz="0" w:space="0" w:color="auto"/>
        <w:right w:val="none" w:sz="0" w:space="0" w:color="auto"/>
      </w:divBdr>
    </w:div>
    <w:div w:id="1423916650">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465654238">
      <w:bodyDiv w:val="1"/>
      <w:marLeft w:val="0"/>
      <w:marRight w:val="0"/>
      <w:marTop w:val="0"/>
      <w:marBottom w:val="0"/>
      <w:divBdr>
        <w:top w:val="none" w:sz="0" w:space="0" w:color="auto"/>
        <w:left w:val="none" w:sz="0" w:space="0" w:color="auto"/>
        <w:bottom w:val="none" w:sz="0" w:space="0" w:color="auto"/>
        <w:right w:val="none" w:sz="0" w:space="0" w:color="auto"/>
      </w:divBdr>
    </w:div>
    <w:div w:id="1471047602">
      <w:bodyDiv w:val="1"/>
      <w:marLeft w:val="0"/>
      <w:marRight w:val="0"/>
      <w:marTop w:val="0"/>
      <w:marBottom w:val="0"/>
      <w:divBdr>
        <w:top w:val="none" w:sz="0" w:space="0" w:color="auto"/>
        <w:left w:val="none" w:sz="0" w:space="0" w:color="auto"/>
        <w:bottom w:val="none" w:sz="0" w:space="0" w:color="auto"/>
        <w:right w:val="none" w:sz="0" w:space="0" w:color="auto"/>
      </w:divBdr>
    </w:div>
    <w:div w:id="1495877867">
      <w:bodyDiv w:val="1"/>
      <w:marLeft w:val="0"/>
      <w:marRight w:val="0"/>
      <w:marTop w:val="0"/>
      <w:marBottom w:val="0"/>
      <w:divBdr>
        <w:top w:val="none" w:sz="0" w:space="0" w:color="auto"/>
        <w:left w:val="none" w:sz="0" w:space="0" w:color="auto"/>
        <w:bottom w:val="none" w:sz="0" w:space="0" w:color="auto"/>
        <w:right w:val="none" w:sz="0" w:space="0" w:color="auto"/>
      </w:divBdr>
    </w:div>
    <w:div w:id="1553956434">
      <w:bodyDiv w:val="1"/>
      <w:marLeft w:val="0"/>
      <w:marRight w:val="0"/>
      <w:marTop w:val="0"/>
      <w:marBottom w:val="0"/>
      <w:divBdr>
        <w:top w:val="none" w:sz="0" w:space="0" w:color="auto"/>
        <w:left w:val="none" w:sz="0" w:space="0" w:color="auto"/>
        <w:bottom w:val="none" w:sz="0" w:space="0" w:color="auto"/>
        <w:right w:val="none" w:sz="0" w:space="0" w:color="auto"/>
      </w:divBdr>
      <w:divsChild>
        <w:div w:id="2055424151">
          <w:marLeft w:val="0"/>
          <w:marRight w:val="0"/>
          <w:marTop w:val="0"/>
          <w:marBottom w:val="0"/>
          <w:divBdr>
            <w:top w:val="none" w:sz="0" w:space="0" w:color="auto"/>
            <w:left w:val="none" w:sz="0" w:space="0" w:color="auto"/>
            <w:bottom w:val="none" w:sz="0" w:space="0" w:color="auto"/>
            <w:right w:val="none" w:sz="0" w:space="0" w:color="auto"/>
          </w:divBdr>
          <w:divsChild>
            <w:div w:id="1798332986">
              <w:marLeft w:val="0"/>
              <w:marRight w:val="0"/>
              <w:marTop w:val="0"/>
              <w:marBottom w:val="0"/>
              <w:divBdr>
                <w:top w:val="none" w:sz="0" w:space="0" w:color="auto"/>
                <w:left w:val="none" w:sz="0" w:space="0" w:color="auto"/>
                <w:bottom w:val="none" w:sz="0" w:space="0" w:color="auto"/>
                <w:right w:val="none" w:sz="0" w:space="0" w:color="auto"/>
              </w:divBdr>
              <w:divsChild>
                <w:div w:id="12850831">
                  <w:marLeft w:val="0"/>
                  <w:marRight w:val="0"/>
                  <w:marTop w:val="0"/>
                  <w:marBottom w:val="0"/>
                  <w:divBdr>
                    <w:top w:val="none" w:sz="0" w:space="0" w:color="auto"/>
                    <w:left w:val="none" w:sz="0" w:space="0" w:color="auto"/>
                    <w:bottom w:val="none" w:sz="0" w:space="0" w:color="auto"/>
                    <w:right w:val="none" w:sz="0" w:space="0" w:color="auto"/>
                  </w:divBdr>
                  <w:divsChild>
                    <w:div w:id="206001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420576">
      <w:bodyDiv w:val="1"/>
      <w:marLeft w:val="0"/>
      <w:marRight w:val="0"/>
      <w:marTop w:val="0"/>
      <w:marBottom w:val="0"/>
      <w:divBdr>
        <w:top w:val="none" w:sz="0" w:space="0" w:color="auto"/>
        <w:left w:val="none" w:sz="0" w:space="0" w:color="auto"/>
        <w:bottom w:val="none" w:sz="0" w:space="0" w:color="auto"/>
        <w:right w:val="none" w:sz="0" w:space="0" w:color="auto"/>
      </w:divBdr>
    </w:div>
    <w:div w:id="1914510680">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1951011781">
      <w:bodyDiv w:val="1"/>
      <w:marLeft w:val="0"/>
      <w:marRight w:val="0"/>
      <w:marTop w:val="0"/>
      <w:marBottom w:val="0"/>
      <w:divBdr>
        <w:top w:val="none" w:sz="0" w:space="0" w:color="auto"/>
        <w:left w:val="none" w:sz="0" w:space="0" w:color="auto"/>
        <w:bottom w:val="none" w:sz="0" w:space="0" w:color="auto"/>
        <w:right w:val="none" w:sz="0" w:space="0" w:color="auto"/>
      </w:divBdr>
    </w:div>
    <w:div w:id="2021472477">
      <w:bodyDiv w:val="1"/>
      <w:marLeft w:val="0"/>
      <w:marRight w:val="0"/>
      <w:marTop w:val="0"/>
      <w:marBottom w:val="0"/>
      <w:divBdr>
        <w:top w:val="none" w:sz="0" w:space="0" w:color="auto"/>
        <w:left w:val="none" w:sz="0" w:space="0" w:color="auto"/>
        <w:bottom w:val="none" w:sz="0" w:space="0" w:color="auto"/>
        <w:right w:val="none" w:sz="0" w:space="0" w:color="auto"/>
      </w:divBdr>
      <w:divsChild>
        <w:div w:id="92176482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463619">
          <w:blockQuote w:val="1"/>
          <w:marLeft w:val="720"/>
          <w:marRight w:val="720"/>
          <w:marTop w:val="100"/>
          <w:marBottom w:val="100"/>
          <w:divBdr>
            <w:top w:val="none" w:sz="0" w:space="0" w:color="auto"/>
            <w:left w:val="none" w:sz="0" w:space="0" w:color="auto"/>
            <w:bottom w:val="none" w:sz="0" w:space="0" w:color="auto"/>
            <w:right w:val="none" w:sz="0" w:space="0" w:color="auto"/>
          </w:divBdr>
        </w:div>
        <w:div w:id="1930382356">
          <w:blockQuote w:val="1"/>
          <w:marLeft w:val="720"/>
          <w:marRight w:val="720"/>
          <w:marTop w:val="100"/>
          <w:marBottom w:val="100"/>
          <w:divBdr>
            <w:top w:val="none" w:sz="0" w:space="0" w:color="auto"/>
            <w:left w:val="none" w:sz="0" w:space="0" w:color="auto"/>
            <w:bottom w:val="none" w:sz="0" w:space="0" w:color="auto"/>
            <w:right w:val="none" w:sz="0" w:space="0" w:color="auto"/>
          </w:divBdr>
        </w:div>
        <w:div w:id="828327323">
          <w:blockQuote w:val="1"/>
          <w:marLeft w:val="720"/>
          <w:marRight w:val="720"/>
          <w:marTop w:val="100"/>
          <w:marBottom w:val="100"/>
          <w:divBdr>
            <w:top w:val="none" w:sz="0" w:space="0" w:color="auto"/>
            <w:left w:val="none" w:sz="0" w:space="0" w:color="auto"/>
            <w:bottom w:val="none" w:sz="0" w:space="0" w:color="auto"/>
            <w:right w:val="none" w:sz="0" w:space="0" w:color="auto"/>
          </w:divBdr>
        </w:div>
        <w:div w:id="1547597793">
          <w:blockQuote w:val="1"/>
          <w:marLeft w:val="720"/>
          <w:marRight w:val="720"/>
          <w:marTop w:val="100"/>
          <w:marBottom w:val="100"/>
          <w:divBdr>
            <w:top w:val="none" w:sz="0" w:space="0" w:color="auto"/>
            <w:left w:val="none" w:sz="0" w:space="0" w:color="auto"/>
            <w:bottom w:val="none" w:sz="0" w:space="0" w:color="auto"/>
            <w:right w:val="none" w:sz="0" w:space="0" w:color="auto"/>
          </w:divBdr>
        </w:div>
        <w:div w:id="532111474">
          <w:blockQuote w:val="1"/>
          <w:marLeft w:val="720"/>
          <w:marRight w:val="720"/>
          <w:marTop w:val="100"/>
          <w:marBottom w:val="100"/>
          <w:divBdr>
            <w:top w:val="none" w:sz="0" w:space="0" w:color="auto"/>
            <w:left w:val="none" w:sz="0" w:space="0" w:color="auto"/>
            <w:bottom w:val="none" w:sz="0" w:space="0" w:color="auto"/>
            <w:right w:val="none" w:sz="0" w:space="0" w:color="auto"/>
          </w:divBdr>
        </w:div>
        <w:div w:id="298607250">
          <w:blockQuote w:val="1"/>
          <w:marLeft w:val="720"/>
          <w:marRight w:val="720"/>
          <w:marTop w:val="100"/>
          <w:marBottom w:val="100"/>
          <w:divBdr>
            <w:top w:val="none" w:sz="0" w:space="0" w:color="auto"/>
            <w:left w:val="none" w:sz="0" w:space="0" w:color="auto"/>
            <w:bottom w:val="none" w:sz="0" w:space="0" w:color="auto"/>
            <w:right w:val="none" w:sz="0" w:space="0" w:color="auto"/>
          </w:divBdr>
        </w:div>
        <w:div w:id="238751279">
          <w:blockQuote w:val="1"/>
          <w:marLeft w:val="720"/>
          <w:marRight w:val="720"/>
          <w:marTop w:val="100"/>
          <w:marBottom w:val="100"/>
          <w:divBdr>
            <w:top w:val="none" w:sz="0" w:space="0" w:color="auto"/>
            <w:left w:val="none" w:sz="0" w:space="0" w:color="auto"/>
            <w:bottom w:val="none" w:sz="0" w:space="0" w:color="auto"/>
            <w:right w:val="none" w:sz="0" w:space="0" w:color="auto"/>
          </w:divBdr>
        </w:div>
        <w:div w:id="9662736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4888945">
      <w:bodyDiv w:val="1"/>
      <w:marLeft w:val="0"/>
      <w:marRight w:val="0"/>
      <w:marTop w:val="0"/>
      <w:marBottom w:val="0"/>
      <w:divBdr>
        <w:top w:val="none" w:sz="0" w:space="0" w:color="auto"/>
        <w:left w:val="none" w:sz="0" w:space="0" w:color="auto"/>
        <w:bottom w:val="none" w:sz="0" w:space="0" w:color="auto"/>
        <w:right w:val="none" w:sz="0" w:space="0" w:color="auto"/>
      </w:divBdr>
    </w:div>
    <w:div w:id="2076123840">
      <w:bodyDiv w:val="1"/>
      <w:marLeft w:val="0"/>
      <w:marRight w:val="0"/>
      <w:marTop w:val="0"/>
      <w:marBottom w:val="0"/>
      <w:divBdr>
        <w:top w:val="none" w:sz="0" w:space="0" w:color="auto"/>
        <w:left w:val="none" w:sz="0" w:space="0" w:color="auto"/>
        <w:bottom w:val="none" w:sz="0" w:space="0" w:color="auto"/>
        <w:right w:val="none" w:sz="0" w:space="0" w:color="auto"/>
      </w:divBdr>
    </w:div>
    <w:div w:id="2085490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2A39F8-B223-473D-BD80-FDF5A7EAB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7764</TotalTime>
  <Pages>5</Pages>
  <Words>1366</Words>
  <Characters>7519</Characters>
  <Application>Microsoft Office Word</Application>
  <DocSecurity>0</DocSecurity>
  <Lines>62</Lines>
  <Paragraphs>17</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UTILISATEUR</cp:lastModifiedBy>
  <cp:revision>568</cp:revision>
  <cp:lastPrinted>2024-12-18T11:04:00Z</cp:lastPrinted>
  <dcterms:created xsi:type="dcterms:W3CDTF">2024-02-18T07:58:00Z</dcterms:created>
  <dcterms:modified xsi:type="dcterms:W3CDTF">2025-01-16T06:26:00Z</dcterms:modified>
</cp:coreProperties>
</file>