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335B18" w:rsidRPr="009710FF" w14:paraId="55B904FA" w14:textId="77777777" w:rsidTr="0037436D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77777777" w:rsidR="00335B18" w:rsidRPr="009710FF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9710F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024F71AA" w:rsidR="00335B18" w:rsidRPr="009710FF" w:rsidRDefault="00410631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710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‌إِنَّمَا ‌إِلَهُكُمُ اللَّهُ</w:t>
            </w:r>
            <w:r w:rsidR="00335B18" w:rsidRPr="009710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Pr="009710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(لماذا الله هو الإله الحق؟)</w:t>
            </w:r>
          </w:p>
        </w:tc>
      </w:tr>
      <w:tr w:rsidR="00335B18" w:rsidRPr="009710FF" w14:paraId="2763C2B5" w14:textId="77777777" w:rsidTr="0037436D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9710FF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710F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6EDF0B65" w:rsidR="00335B18" w:rsidRPr="009710FF" w:rsidRDefault="00335B18" w:rsidP="001A05A3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9710FF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9710FF">
              <w:rPr>
                <w:rtl/>
              </w:rPr>
              <w:t xml:space="preserve"> </w:t>
            </w:r>
            <w:r w:rsidR="001840A7" w:rsidRPr="009710F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اللهُ هو الإلهُ الحقّ</w:t>
            </w:r>
            <w:r w:rsidR="001840A7" w:rsidRPr="009710FF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. </w:t>
            </w:r>
            <w:r w:rsidRPr="009710F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Pr="009710FF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Pr="009710FF">
              <w:rPr>
                <w:rtl/>
              </w:rPr>
              <w:t xml:space="preserve"> </w:t>
            </w:r>
            <w:r w:rsidR="001840A7" w:rsidRPr="009710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ما هي صفاتُ الإلهِ الحقّ؟</w:t>
            </w:r>
            <w:r w:rsidRPr="009710FF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9710FF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9710FF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840A7" w:rsidRPr="009710F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الهوى أخطرُ الأصنام</w:t>
            </w:r>
            <w:r w:rsidRPr="009710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 xml:space="preserve">. </w:t>
            </w:r>
          </w:p>
        </w:tc>
      </w:tr>
    </w:tbl>
    <w:p w14:paraId="59ECEE71" w14:textId="77777777" w:rsidR="00833F79" w:rsidRPr="009710FF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28492AC6" w14:textId="79300C5F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الْحَمْدُ لِلَّهِ الَّذِي خَلَقَ السَّمَاوَاتِ وَالْأَرْضَ ‌وَجَعَلَ ‌الظُّلُمَاتِ وَالنُّورَ ثُمَّ الَّذِينَ كَفَرُوا بِرَبِّهِمْ يَعْدِلُونَ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﴾، وأشهدُ أنْ لا إلهَ إلا اللهُ وحدَهُ لا شريكَ لهُ، شهادةَ مُسلمٍ موحِّدٍ ولو كرِهَ المُشركونَ، وأشهدُ أنَّ محمدًا عبدُهُ ورسولُهُ، فت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حَ اللهُ بنورِهِ صَمَمَ الآذانِ وعَمَى العيونِ، </w:t>
      </w:r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صلَّى اللهُ عليه وعلى </w:t>
      </w:r>
      <w:proofErr w:type="spellStart"/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آله</w:t>
      </w:r>
      <w:proofErr w:type="spellEnd"/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وصح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</w:t>
      </w:r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 وسلَّم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تسليمًا كثيرًا إلى يومِ يُبعثونَ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36114123" w14:textId="19FAC0CE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أمّا بعدُ، فاتقوا اللهَ عبادَ اللهِ حقَّ التقوى، وراقبوهُ في السِّرِّ والنجوى،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4EFCAA17" w14:textId="167D512D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ع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باد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 xml:space="preserve"> الله:</w:t>
      </w:r>
    </w:p>
    <w:p w14:paraId="4E160E0B" w14:textId="00D92C7C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جاء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رجل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ٌ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إلى النبي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ﷺ فقال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: يَا رَسُولَ اللهِ، إِلَامَ تَدْعُو؟ قَالَ: 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أَدْعُو إِلَى اللهِ وَحْدَهُ، الَّذِي إِنْ مَسَّكَ ضُرٌّ فَدَعَوْتَهُ، كَشَفَ عَنْكَ، وَالَّذِي إِنْ ضَلَلْتَ بِأَرْضٍ قَفْرٍ دَعَوْتَهُ، رَدَّ عَلَيْكَ، وَالَّذِي إِنْ أَصَابَتْكَ سَنَةٌ فَدَعَوْتَهُ، أَنْبَتَ عَلَيْكَ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أحمد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"/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7FDEFF20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ما أكثرَ الأندادَ الذينَ جعلهمُ الخلقُ آلهةً معَ اللهِ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</w:p>
    <w:p w14:paraId="28EE6670" w14:textId="662DB41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لقد ألَّهَ البشرُ </w:t>
      </w:r>
      <w:proofErr w:type="spellStart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البشرَ</w:t>
      </w:r>
      <w:proofErr w:type="spellEnd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 وعبدوا الشمسَ والقمرَ، ودان</w:t>
      </w:r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 للص</w:t>
      </w:r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نمِ والحجرِ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5CDC9B3F" w14:textId="62BCB4D0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هي إلا أسماءٌ سمَّوها ه</w:t>
      </w:r>
      <w:r w:rsidR="00205D8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وآباؤه</w:t>
      </w:r>
      <w:r w:rsidR="005101E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="005101E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</w:t>
      </w:r>
      <w:r w:rsidR="00205D87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اتَ والعزَّى، ومناةَ الث</w:t>
      </w:r>
      <w:r w:rsidR="004749F6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الثةَ الأُخرى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63CA172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ذلكَ الإنسانُ الذي استهوتْهُ الشياطينُ في الأرضِ حيرانَ، يبحثُ لهُ عن إلهٍ، بعيدًا عن فطرتِهِ ووحيِ السماءِ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F0A58EC" w14:textId="39DC33AB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يملأُ العج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بُ قلبَك! كيفَ ضلَّ الإنسانُ عن اللهِ؟</w:t>
      </w:r>
    </w:p>
    <w:p w14:paraId="3B022CA7" w14:textId="2577B033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كيفَ ألَّهَ الخلقَ </w:t>
      </w:r>
      <w:r w:rsidR="009710FF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الأوهامَ والظنونَ، دونَ ربِّهِ الحيِّ القيومِ؟</w:t>
      </w:r>
    </w:p>
    <w:p w14:paraId="5D77D11E" w14:textId="101D922A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كيفَ رض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تْ عقولُهم أن يعبدوا مخلوقًا مثلَهم لا </w:t>
      </w:r>
      <w:proofErr w:type="gramStart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يملكُ لنفسِهِ ضرًّا </w:t>
      </w:r>
      <w:proofErr w:type="gramEnd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ولا نفعًا، ولا يملكُ موتًا ولا حياةً ولا نشورًا؟</w:t>
      </w:r>
    </w:p>
    <w:p w14:paraId="728C166C" w14:textId="6BC61CD8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يا عبادَ اللهِ! لقد نادى اللهُ على الخلقِ قائلًا: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‌إِنَّمَا ‌إِلَهُكُمُ اللَّهُ الَّذِي لَا إِلَهَ إِلَّا هُوَ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[طه: 98]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3C07178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إنَّها الحقيقةُ الكبرى: لا إلهَ إلا اللهُ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8CDCFA1" w14:textId="3884C7DF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تلكمُ الكلمةُ العظيمةُ التي بها قامتِ السماواتُ والأرضُ، ولأجلِها خلقَ اللهُ الخلقَ، وبها أرسلَ الر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سلَ، وأنزلَ الكتبَ، وشرعَ الأحكامَ والشرائعَ، وانقسمَ الناسُ إلى مؤمنٍ وكافرٍ، وبرٍّ وفاجرٍ، وقامَ سوقُ الجنةِ والنارِ فريقٌ في الجنةِ وفريقٌ في السعيرِ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515C4A4" w14:textId="37064979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يقول النبي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ﷺ: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مَا مِنْ أَحَدٍ يَشْهَدُ أَنْ لاَ إِلَهَ إِلَّا اللَّهُ وَأَنَّ مُحَمَّدًا رَسُولُ اللَّهِ، صِدْقًا مِنْ قَلْبِهِ، إِلَّا حَرَّمَهُ اللَّهُ عَلَى النَّارِ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البخاري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2"/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BC785F2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اللهُ وحدَهُ هو الإلهُ المعبودُ الحقُّ، الذي لهُ الألوهيَّةُ والعبوديَّةُ على الخلقِ أجمعين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06A4D57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الإلهيَّةُ صفةٌ لا تجوزُ إلَّا لهُ، فكلُّ إلهٍ غيرُ اللهِ باطِلٌ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925AD78" w14:textId="073D8AB1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اللهُ وحدَهُ الذي تأل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هُهُ القلوبُ حقًّا، تعبُدُهُ، وتخضعُ لهُ، محبَّةً وذُلًّا، </w:t>
      </w:r>
      <w:proofErr w:type="gramStart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وتعظيمًا</w:t>
      </w:r>
      <w:proofErr w:type="gramEnd"/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وخوفًا ورجاءً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57C842E" w14:textId="5EFE52B5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وحَقُّهُ سُبحانهُ على جميعِ خلقِهِ توحيدُهُ، إفرادُهُ وحدَهُ بالتألُّهِ، فلَهُ الإلـهيَّةُ، ومن خلقِهِ التألُّهُ والتعبدُ والخضوعُ الكاملُ مع كمالِ الح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بِّ وتمامِ الذلِّ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4E77E71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لكن لماذا اللهُ وحدَهُ الذي يستحقُّ الألوهيَّةَ؟ ولماذا كلُّ إلهٍ غيرُ اللهِ ليسَ بإلهٍ؟</w:t>
      </w:r>
    </w:p>
    <w:p w14:paraId="0FEA66D8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لأنَّهُ اللهُ، ومعنى اسمِ (اللهِ): الإلهُ الجامعُ لكلِّ صفاتِ الإلهيَّةِ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E7827A0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حتى يكونَ الإلهُ إلهًا حقًّا، لا بدَّ أن يجمعَ صِفاتِ الإلهِ الحقِّ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5294FB54" w14:textId="5DB7E29D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فما صفاتُ الإلهِ الحقِّ؟</w:t>
      </w:r>
    </w:p>
    <w:p w14:paraId="387AB1AD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تعالَ لتسمعَ كلامَ الملكِ الحقِّ، عن الإلهِ الحقِّ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AC203F7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قال 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سبحانه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 ﴿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آللَّهُ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خَيْرٌ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أَمَّا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يُشْرِكُونَ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* 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أَمَّنْ خَلَقَ السَّمَاوَاتِ وَالْأَرْضَ وَأَنْزَلَ لَكُمْ مِنَ السَّمَاءِ مَاءً فَأَنْبَتْنَا بِهِ حَدَائِقَ ذَاتَ بَهْجَةٍ مَا كَانَ لَكُمْ أَنْ تُنْبِتُوا شَجَرَهَا أَإِلَهٌ ‌مَعَ ‌اللَّهِ بَلْ هُمْ قَوْمٌ يَعْدِلُونَ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أَمَّنْ جَعَلَ الْأَرْضَ قَرَارًا وَجَعَلَ خِلَالَهَا أَنْهَارًا وَجَعَلَ لَهَا رَوَاسِيَ وَجَعَلَ بَيْنَ الْبَحْرَيْنِ حَاجِزًا أَإِلَهٌ مَعَ اللَّهِ بَلْ أَكْثَرُهُمْ لَا يَعْلَمُونَ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أَمَّنْ يُجِيبُ الْمُضْطَرَّ إِذَا دَعَاهُ وَيَكْشِفُ السُّوءَ وَيَجْعَلُكُمْ خُلَفَاءَ الْأَرْضِ أَإِلَهٌ مَعَ اللَّهِ قَلِيلًا مَا تَذَكَّرُونَ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أَمَّنْ يَهْدِيكُمْ فِي ظُلُمَاتِ الْبَرِّ وَالْبَحْرِ وَمَنْ يُرْسِلُ الرِّيَاحَ بُشْرًا بَيْنَ يَدَيْ رَحْمَتِهِ أَإِلَهٌ مَعَ اللَّهِ تَعَالَى اللَّهُ عَمَّا يُشْرِكُونَ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أَمَّنْ يَبْدَأُ الْخَلْقَ ثُمَّ يُعِيدُهُ وَمَنْ يَرْزُقُكُمْ مِنَ السَّمَاءِ وَالْأَرْضِ أَإِلَهٌ مَعَ اللَّهِ قُلْ هَاتُوا بُرْهَانَكُمْ إِنْ كُنْتُمْ صَادِقِينَ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[النمل: 60-64]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01EE3B6" w14:textId="056CC3AA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ما أعظم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هُ مِنْ بيان! وما أقربه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 مِنْ ح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ج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ة!</w:t>
      </w:r>
    </w:p>
    <w:p w14:paraId="4C1293CF" w14:textId="29A761C9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اسمع إليه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سبحانه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إذ</w:t>
      </w:r>
      <w:r w:rsidR="00410631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يقول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‌قُلْ ‌مَنْ ‌يَرْزُقُكُمْ مِنَ السَّمَاءِ وَالْأَرْضِ أَمَّنْ يَمْلِكُ السَّمْعَ وَالْأَبْصَارَ وَمَنْ يُخْرِجُ الْحَيَّ مِنَ الْمَيِّتِ وَيُخْرِجُ الْمَيِّتَ مِنَ الْحَيِّ وَمَنْ يُدَبِّرُ الْأَمْرَ فَسَيَقُولُونَ اللَّهُ فَقُلْ أَفَلَا تَتَّقُونَ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فَذَلِكُمُ اللَّهُ رَبُّكُمُ الْحَقُّ فَمَاذَا بَعْدَ الْحَقِّ إِلَّا الضَّلَالُ فَأَنَّى تُصْرَفُونَ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كَذَلِكَ حَقَّتْ كَلِمَتُ رَبِّكَ عَلَى الَّذِينَ فَسَقُوا أَنَّهُمْ لَا يُؤْمِنُونَ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قُلْ هَلْ مِنْ شُرَكَائِكُمْ مَنْ يَبْدَأُ الْخَلْقَ ثُمَّ يُعِيدُهُ قُلِ اللَّهُ يَبْدَأُ الْخَلْقَ ثُمَّ يُعِيدُهُ فَأَنَّى </w:t>
      </w:r>
      <w:proofErr w:type="spellStart"/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تُؤْفَكُونَ</w:t>
      </w:r>
      <w:proofErr w:type="spellEnd"/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قُلْ هَلْ مِنْ شُرَكَائِكُمْ مَنْ يَهْدِي إِلَى الْحَقِّ قُلِ اللَّهُ يَهْدِي لِلْحَقِّ أَفَمَنْ يَهْدِي إِلَى الْحَقِّ أَحَقُّ أَنْ يُتَّبَعَ أَمَّنْ لَا يَهِدِّي إِلَّا أَنْ يُهْدَى فَمَا لَكُمْ كَيْفَ تَحْكُمُونَ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[يونس: 31-35]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 </w:t>
      </w:r>
    </w:p>
    <w:p w14:paraId="010A30D7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الإلهَ الحقَّ يجبُ أن يجمعَ صفاتِ الكمالِ التي تستوجِبُ أن يكونَ إلهًا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7F006A30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هو الخالقَ وليسَ مخلوقًا، الرازقَ وليسَ مرزوقًا، الملكَ وليسَ مملوكًا، القاهرَ وليسَ مقهورًا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4DF6BB95" w14:textId="6E83B23C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هو الأو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لَ قبلَ كلِّ شيءٍ، والآخرَ بعدَ كلِّ شيءٍ، والظاهرَ فوقَ كلِّ شيءٍ، والباطنَ ليسَ دونَهُ شيءٌ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D872A29" w14:textId="389B062F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يجبُ أن يكونَ الإلهُ الحقُّ إلهًا واحدًا، لا شريكَ لهُ، ولا مثيلَ لهُ، 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لا ولدَ لهُ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5691102" w14:textId="4D599E68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الحقُّ حيًّا لا يموتُ، قي</w:t>
      </w:r>
      <w:r w:rsidR="00D37F62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ومًا لا ينامُ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7ABE3059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الحقُّ عليًّا كبيرًا، سميعًا بصيرًا، شهيدًا خبيرًا، غنيًّا قديرًا، عليمًا حكيمًا، قويًّا عزيزًا، حميدًا مجيدًا، غفورًا رحيمًا، قريبًا مُجيبًا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6D51B021" w14:textId="7777777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الحقُّ فعَّالًا لما يُريدُ، لا رادَّ لما قضَى، ولا معقِّبَ لما حَكَمَ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71DECE1B" w14:textId="39BD52E6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ربًّا على الحقيقةِ، يملكُ كلَّ شيءٍ، ي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</w:t>
      </w:r>
      <w:r w:rsidR="00D9401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د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رُ على كلِّ شيءٍ، يُدبِّرُ أمرَ عبادِهِ، يرزقُهم ويسوقُ لهم أقواتَهم، ويُجيبُ دعاءَهم، وي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هديهم السبيلَ، لا ي</w:t>
      </w:r>
      <w:r w:rsidR="006664F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ش</w:t>
      </w:r>
      <w:r w:rsidR="006664F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غ</w:t>
      </w:r>
      <w:r w:rsidR="006664F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لُهُ شأنٌ عن شأنٍ، ولا مخلوقٌ عن مخلوقٍ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B95E636" w14:textId="08A2099B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يجبُ أن يكونَ الإلهُ الحقُّ مُتن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زِّهًا عن كلِّ عيبٍ ونقصٍ، لا ينامُ ولا يموتُ، لا يضلُّ ولا ينسى، لا ينصَبُ ولا يعيَى، لا ي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ظلِمُ ولا ي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طغَى، لا يأفُلُ ولا يغيبُ ولا يفنَى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0AD5799" w14:textId="14010A82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وهذه أوصافُ الكمالِ التي هي كلُّها للهِ، وليسَ للمخلوقِ منها شيءٌ، فما كانتْ ولا تكونُ إلَّا للملكِ الحيِّ القيومِ، الذي لهُ الأسماءُ الحسنى والصفاتُ العُل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</w:t>
      </w:r>
      <w:r w:rsidR="005E5EE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DA79820" w14:textId="59D097EF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ألم ترَ كيفَ وقفَ إبراهيمُ الخليلُ أمامَ قومِهِ بعدَ أن حطَّمَ أصنامَهم قائلًا: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أَفَتَعْبُدُونَ مِنْ دُونِ اللَّهِ مَا لَا يَنْفَعُكُمْ شَيْئًا وَلَا يَضُرُّكُمْ </w:t>
      </w:r>
      <w:r w:rsidR="00410631"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‌أُفٍّ ‌لَكُمْ وَلِمَا تَعْبُدُونَ مِنْ دُونِ اللَّهِ أَفَلَا تَعْقِلُونَ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[الأنبياء: 66-67]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؟</w:t>
      </w:r>
    </w:p>
    <w:p w14:paraId="0183D992" w14:textId="613D6AE7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أم لم ترَ ذلكَ الهدهدَ كيفَ أخذتْهُ الد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هشةُ من قومٍ سجدوا للش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مسِ والقمرِ من دونِ اللهِ فقالَ: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أَلَّا ‌يَسْجُدُوا ‌لِلَّهِ الَّذِي يُخْرِجُ الْخَبْءَ فِي السَّمَاوَاتِ وَالْأَرْضِ وَيَعْلَمُ مَا تُخْفُونَ وَمَا تُعْلِنُونَ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اللَّهُ لَا إِلَهَ إِلَّا هُوَ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[النمل: 25-26]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؟</w:t>
      </w:r>
    </w:p>
    <w:p w14:paraId="3A3E76A1" w14:textId="4AC8DDE5" w:rsidR="001840A7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أم لم تسمعْ كيفَ ردَّ اللهُ على الك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ذَبةِ الذينَ ألَّهوا المسيحَ عيسى وأمَّهُ معَ اللهِ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1840A7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فقال: </w:t>
      </w:r>
      <w:r w:rsidR="001840A7"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1840A7"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مَا ‌الْمَسِيحُ ابْنُ مَرْيَمَ إِلَّا رَسُولٌ قَدْ خَلَتْ مِنْ قَبْلِهِ الرُّسُلُ وَأُمُّهُ صِدِّيقَةٌ كَانَا يَأْكُلَانِ الطَّعَامَ انْظُرْ كَيْفَ نُبَيِّنُ لَهُمُ الْآيَاتِ ثُمَّ انْظُرْ أَنَّى </w:t>
      </w:r>
      <w:proofErr w:type="spellStart"/>
      <w:r w:rsidR="001840A7"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يُؤْفَكُونَ</w:t>
      </w:r>
      <w:proofErr w:type="spellEnd"/>
      <w:r w:rsidR="001840A7"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="001840A7"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قُلْ أَتَعْبُدُونَ مِنْ دُونِ اللَّهِ مَا لَا يَمْلِكُ لَكُمْ ضَرًّا وَلَا نَفْعًا وَاللَّهُ هُوَ السَّمِيعُ الْعَلِيمُ</w:t>
      </w:r>
      <w:r w:rsidR="001840A7"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[المائدة: 75-76]</w:t>
      </w:r>
      <w:r w:rsidR="001840A7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D03DC8B" w14:textId="52D91C1B" w:rsidR="00410631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كيفَ يكونُ الإلهُ فقيرًا إلى الطعامِ، لا يملكُ ض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رًّا ولا نفعًا؟ تعالى اللهُ عن إف</w:t>
      </w:r>
      <w:r w:rsidR="003A269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كِهم علوًّا كبيرًا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4CFE605D" w14:textId="1FC7A270" w:rsidR="003D6CE0" w:rsidRPr="009710FF" w:rsidRDefault="003D6CE0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باركَ اللهُ لي ولك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في القرآنِ العظيمِ، ون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عني وإي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اكم بما فيه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من الآياتِ والذ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كرِ الحكيمِ، وأ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ستغفرُ اللهَ لي ولك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 فاستغف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روهُ، إنَّه هو الغ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فورُ الر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9710FF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حيمُ.</w:t>
      </w:r>
    </w:p>
    <w:p w14:paraId="3B0CAE6D" w14:textId="78D4198E" w:rsidR="00833F79" w:rsidRPr="009710FF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71C1EA3F" w14:textId="77777777" w:rsidR="006664F6" w:rsidRDefault="006664F6" w:rsidP="001A05A3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0C8D1EAA" w14:textId="75B66808" w:rsidR="006C6A65" w:rsidRPr="009710FF" w:rsidRDefault="00833F79" w:rsidP="006664F6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lang w:bidi="ar-KW"/>
        </w:rPr>
      </w:pP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 الثانية</w:t>
      </w:r>
    </w:p>
    <w:p w14:paraId="5450348A" w14:textId="25F599AF" w:rsidR="00833F79" w:rsidRPr="009710FF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32482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والص</w:t>
      </w:r>
      <w:r w:rsidR="0032482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لاة</w:t>
      </w:r>
      <w:r w:rsidR="0032482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</w:t>
      </w:r>
      <w:r w:rsidR="0032482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</w:t>
      </w:r>
      <w:r w:rsidR="00324820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الله، وعلى </w:t>
      </w:r>
      <w:proofErr w:type="spellStart"/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آل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proofErr w:type="spellEnd"/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حب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والاه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عد</w:t>
      </w:r>
      <w:r w:rsidR="00FF10B5"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14:paraId="48D79389" w14:textId="2A5111AA" w:rsidR="00833F79" w:rsidRPr="009710FF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  <w:lang w:bidi="ar-KW"/>
        </w:rPr>
      </w:pPr>
      <w:r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عباد</w:t>
      </w:r>
      <w:r w:rsidR="009061B9"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َ</w:t>
      </w:r>
      <w:r w:rsidRPr="009710FF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 xml:space="preserve"> الله:</w:t>
      </w:r>
    </w:p>
    <w:p w14:paraId="4D8275DE" w14:textId="76D6FD0C" w:rsidR="00410631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الآلهةَ التي عُبِدَت ولا زالت تُعبدُ من دونِ اللهِ كثيرةٌ، وإنَّ أخطرَها -بل هو على الحقيقةِ أصلُ كلِّ شركٍ وطُغيانٍ على وجهِ الأرضِ-: الأهواءُ، عندما تهوى النُّفوسُ باطلًا، ثم تُلبِسُهُ ق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سيَّةً زائفةً، وتجع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لُ لهُ ك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نةً وس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دَنةً يُنافِحُونَ عنهُ، وي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عونَ الناسَ لاعتقادهِ حقًّا، بل ويضعونَ لهُ الت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شريعاتِ الأرضيةَ لتسويغِهِ، بل ولحملِ الناسِ عليهِ، ر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 أنَّهُ زيفٌ باطلٌ وإفكٌ مبينٌ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0622D767" w14:textId="1EDBCEDB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قال 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تعالى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أَفَرَأَيْتَ مَنِ اتَّخَذَ ‌إِلَهَهُ ‌هَوَاهُ وَأَضَلَّهُ اللَّهُ عَلَى عِلْمٍ وَخَتَمَ عَلَى سَمْعِهِ وَقَلْبِهِ وَجَعَلَ عَلَى بَصَرِهِ غِشَاوَةً فَمَنْ يَهْدِيهِ مِنْ بَعْدِ اللَّهِ أَفَلَا تَذَكَّرُونَ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[الجاثية: 23]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1AE3B93" w14:textId="797F63C6" w:rsidR="001840A7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لقد سمَّى اللهُ طاعةَ الأحبارِ والر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هبانِ في تحريمِ الحلالِ وتحليلِ الحرامِ عبادةً لهم من دونِ اللهِ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، 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فقال سبحان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ه: ﴿</w:t>
      </w:r>
      <w:r w:rsidR="001840A7"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اتَّخَذُوا ‌أَحْبَارَهُمْ وَرُهْبَانَهُمْ أَرْبَابًا مِنْ دُونِ اللَّهِ وَالْمَسِيحَ ابْنَ مَرْيَمَ وَمَا أُمِرُوا إِلَّا لِيَعْبُدُوا إِلَهًا وَاحِدًا لَا إِلَهَ إِلَّا هُوَ سُبْحَانَهُ عَمَّا يُشْرِكُونَ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[التوبة: 31]</w:t>
      </w:r>
      <w:r w:rsidR="001840A7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14302FE0" w14:textId="578D1046" w:rsidR="001840A7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>لقد استفسرَ ع</w:t>
      </w:r>
      <w:r w:rsidR="006664F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د</w:t>
      </w:r>
      <w:r w:rsidR="006664F6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يُّ بنُ حاتمٍ -وكانَ نصرانيًّا فأسلَمَ- عن وجهِ ذلكَ قائلًا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: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«</w:t>
      </w:r>
      <w:r w:rsidR="001840A7" w:rsidRPr="009710FF">
        <w:rPr>
          <w:rFonts w:ascii="Traditional Arabic" w:eastAsia="Traditional Arabic" w:hAnsi="Traditional Arabic" w:cs="Traditional Arabic"/>
          <w:bCs/>
          <w:color w:val="E36C0A" w:themeColor="accent6" w:themeShade="BF"/>
          <w:sz w:val="32"/>
          <w:szCs w:val="32"/>
          <w:rtl/>
        </w:rPr>
        <w:t>إِنَّا لَسْنَا نَعْبُدُهُمْ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 w:rsidR="001840A7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فَقَالَ</w:t>
      </w:r>
      <w:r w:rsidR="001840A7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له 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ﷺ: «</w:t>
      </w:r>
      <w:r w:rsidR="001840A7"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أَلَيْسَ يُحَرِّمُونَ مَا أَحَلَّ اللهُ فَتُحَرِّمُونَهُ؟ وَيُحِلُّونَ مَا حَرَّمَ اللهُ فَتَسْتَحِلُّونَهُ؟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» قال: </w:t>
      </w:r>
      <w:r w:rsidR="001840A7" w:rsidRPr="006664F6">
        <w:rPr>
          <w:rFonts w:ascii="Traditional Arabic" w:eastAsia="Traditional Arabic" w:hAnsi="Traditional Arabic" w:cs="Traditional Arabic"/>
          <w:bCs/>
          <w:color w:val="E36C0A" w:themeColor="accent6" w:themeShade="BF"/>
          <w:sz w:val="32"/>
          <w:szCs w:val="32"/>
          <w:rtl/>
        </w:rPr>
        <w:t>بَلَى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 قَالَ: «</w:t>
      </w:r>
      <w:r w:rsidR="001840A7"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فَتِلْكَ عِبَادَتُهُمْ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». رواه </w:t>
      </w:r>
      <w:proofErr w:type="gramStart"/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الطبراني</w:t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footnoteReference w:id="3"/>
      </w:r>
      <w:r w:rsidR="001840A7"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vertAlign w:val="superscript"/>
          <w:rtl/>
        </w:rPr>
        <w:t>)</w:t>
      </w:r>
      <w:r w:rsidR="001840A7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7C576061" w14:textId="1EC32B1E" w:rsidR="00410631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إنَّ اللهَ هو الحقُّ المبينُ، على صراطٍ مستقيمٍ، يأمرُ بالعدلِ والإحسانِ، وينهى عن الفواحشِ والمنك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راتِ والط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غيانِ، أحلَّ الطيباتِ وحرَّمَ الخبائثَ، تم</w:t>
      </w:r>
      <w:r w:rsidR="003A269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تْ كلماتُهُ صدقًا وعدلًا، وشرعَ أحكامَهُ رحمةً ويُسرًا، لذا هو الإلهُ الحَكَمُ القِسطُ، الذي لهُ الخلقُ والأمرُ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5870B9CA" w14:textId="719B5B55" w:rsidR="001840A7" w:rsidRPr="009710FF" w:rsidRDefault="001840A7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قال 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سبحانه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 ﴿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أَفَغَيْرَ اللَّهِ أَبْتَغِي حَكَمًا وَهُوَ الَّذِي أَنْزَلَ إِلَيْكُمُ الْكِتَابَ مُفَصَّلًا وَالَّذِينَ آتَيْنَاهُمُ الْكِتَابَ يَعْلَمُونَ أَنَّهُ مُنَزَّلٌ مِنْ رَبِّكَ بِالْحَقِّ فَلَا تَكُونَنَّ مِنَ الْمُمْتَرِينَ </w:t>
      </w:r>
      <w:r w:rsidRPr="009710FF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9710FF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وَتَمَّتْ كَلِمَتُ رَبِّكَ ‌صِدْقًا ‌وَعَدْلًا لَا مُبَدِّلَ لِكَلِمَاتِهِ وَهُوَ السَّمِيعُ الْعَلِيمُ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[الأنعام: 114-115]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E0E8A8C" w14:textId="77777777" w:rsidR="00410631" w:rsidRPr="009710FF" w:rsidRDefault="00410631" w:rsidP="00410631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اللَّهُمَّ انصرِ الإسلامَ وأعِزَّ المسلمينَ، وأهْلِكِ اليهودَ المجرمينَ، اللَّهُمَّ وأنزِلِ السكينةَ في قلوبِ المجاهدينَ في سبيلِكَ، ونَجِّ عبادَكَ المستضعفينَ، وارفعْ رايةَ الدينِ، بقوتِكَ يا قويُّ يا متينُ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.</w:t>
      </w:r>
    </w:p>
    <w:p w14:paraId="5D815681" w14:textId="207B1345" w:rsidR="00833F79" w:rsidRPr="009710FF" w:rsidRDefault="00833F79" w:rsidP="001840A7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اللّه</w:t>
      </w:r>
      <w:r w:rsidR="00FF10B5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مَّ آمِنَّا في أوطانِنا، وأصلِح</w:t>
      </w:r>
      <w:r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أئمّ</w:t>
      </w:r>
      <w:r w:rsidR="0032482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تَنا وو</w:t>
      </w:r>
      <w:r w:rsidR="00324820" w:rsidRPr="009710FF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لاةَ أمورِنا، واجعل وِلايتَنا فيمن خافَكَ واتّقاكَ واتّبعَ رِضاك.</w:t>
      </w:r>
    </w:p>
    <w:p w14:paraId="45E074ED" w14:textId="77777777" w:rsidR="00833F79" w:rsidRPr="009710FF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9710FF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51D9D77C" w14:textId="77777777" w:rsidR="00FF10B5" w:rsidRPr="009710FF" w:rsidRDefault="00FF10B5" w:rsidP="00FF10B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484767AB" w14:textId="77777777" w:rsidR="00833F79" w:rsidRPr="0087091D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9710FF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9710FF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bookmarkEnd w:id="0"/>
    <w:p w14:paraId="78DA993E" w14:textId="77777777" w:rsidR="00335B18" w:rsidRDefault="00335B18" w:rsidP="001A05A3">
      <w:pPr>
        <w:bidi/>
        <w:jc w:val="right"/>
      </w:pPr>
    </w:p>
    <w:sectPr w:rsidR="00335B18" w:rsidSect="00335B18">
      <w:headerReference w:type="default" r:id="rId6"/>
      <w:footnotePr>
        <w:numRestart w:val="eachPage"/>
      </w:footnotePr>
      <w:pgSz w:w="11906" w:h="16838" w:code="9"/>
      <w:pgMar w:top="1701" w:right="1418" w:bottom="1418" w:left="1418" w:header="284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A6E80" w14:textId="77777777" w:rsidR="00C5590C" w:rsidRDefault="00C5590C" w:rsidP="00335B18">
      <w:pPr>
        <w:spacing w:after="0" w:line="240" w:lineRule="auto"/>
      </w:pPr>
      <w:r>
        <w:separator/>
      </w:r>
    </w:p>
  </w:endnote>
  <w:endnote w:type="continuationSeparator" w:id="0">
    <w:p w14:paraId="57410881" w14:textId="77777777" w:rsidR="00C5590C" w:rsidRDefault="00C5590C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50D41" w14:textId="77777777" w:rsidR="00C5590C" w:rsidRDefault="00C5590C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6EB560F8" w14:textId="77777777" w:rsidR="00C5590C" w:rsidRDefault="00C5590C" w:rsidP="00335B18">
      <w:pPr>
        <w:spacing w:after="0" w:line="240" w:lineRule="auto"/>
      </w:pPr>
      <w:r>
        <w:continuationSeparator/>
      </w:r>
    </w:p>
  </w:footnote>
  <w:footnote w:id="1">
    <w:p w14:paraId="545A47D8" w14:textId="77777777" w:rsidR="001840A7" w:rsidRPr="00C247BA" w:rsidRDefault="001840A7" w:rsidP="009710F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(20636)، وصححه الألباني في السلسلة الصحيحة (420).</w:t>
      </w:r>
    </w:p>
  </w:footnote>
  <w:footnote w:id="2">
    <w:p w14:paraId="26830AE1" w14:textId="77777777" w:rsidR="001840A7" w:rsidRPr="00C247BA" w:rsidRDefault="001840A7" w:rsidP="009710F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(128).</w:t>
      </w:r>
    </w:p>
  </w:footnote>
  <w:footnote w:id="3">
    <w:p w14:paraId="77945D83" w14:textId="77777777" w:rsidR="001840A7" w:rsidRPr="00C247BA" w:rsidRDefault="001840A7" w:rsidP="009710FF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الكبير (17/92)، وحسنه الألباني في السلسلة الصحيحة (3293).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9196" w14:textId="7CE62AE4" w:rsidR="00335B18" w:rsidRPr="00410631" w:rsidRDefault="00281BE4" w:rsidP="001840A7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7713EB92">
              <wp:simplePos x="0" y="0"/>
              <wp:positionH relativeFrom="page">
                <wp:posOffset>-134620</wp:posOffset>
              </wp:positionH>
              <wp:positionV relativeFrom="paragraph">
                <wp:posOffset>-238125</wp:posOffset>
              </wp:positionV>
              <wp:extent cx="7694930" cy="10751185"/>
              <wp:effectExtent l="0" t="0" r="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10.6pt;margin-top:-18.75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kUt8z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1840A7" w:rsidRPr="001840A7">
      <w:rPr>
        <w:rFonts w:cs="AL-Mohanad Bold"/>
        <w:b/>
        <w:bCs/>
        <w:color w:val="1C7688"/>
        <w:sz w:val="40"/>
        <w:szCs w:val="40"/>
        <w:rtl/>
      </w:rPr>
      <w:t>‌إِنَّمَا ‌إِلَهُكُمُ اللَّهُ</w:t>
    </w:r>
    <w:r w:rsidR="00410631" w:rsidRPr="00410631">
      <w:rPr>
        <w:rFonts w:cs="AL-Mohanad Bold" w:hint="cs"/>
        <w:b/>
        <w:bCs/>
        <w:color w:val="1C7688"/>
        <w:sz w:val="40"/>
        <w:szCs w:val="40"/>
        <w:rtl/>
      </w:rPr>
      <w:t xml:space="preserve">. </w:t>
    </w:r>
    <w:r w:rsidR="00410631" w:rsidRPr="00410631">
      <w:rPr>
        <w:rFonts w:cs="AL-Mohanad Bold"/>
        <w:b/>
        <w:bCs/>
        <w:color w:val="1C7688"/>
        <w:sz w:val="40"/>
        <w:szCs w:val="40"/>
        <w:rtl/>
      </w:rPr>
      <w:t>(لماذا الله هو الإله الحق؟)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25259"/>
    <w:rsid w:val="00074A9C"/>
    <w:rsid w:val="00090070"/>
    <w:rsid w:val="000A2383"/>
    <w:rsid w:val="000B71F1"/>
    <w:rsid w:val="000C50D6"/>
    <w:rsid w:val="000D4727"/>
    <w:rsid w:val="000E0F5F"/>
    <w:rsid w:val="00114796"/>
    <w:rsid w:val="00135C18"/>
    <w:rsid w:val="00165EB6"/>
    <w:rsid w:val="001840A7"/>
    <w:rsid w:val="001A05A3"/>
    <w:rsid w:val="001A14A8"/>
    <w:rsid w:val="001B6755"/>
    <w:rsid w:val="001F2000"/>
    <w:rsid w:val="00205D87"/>
    <w:rsid w:val="00207D60"/>
    <w:rsid w:val="00215BD6"/>
    <w:rsid w:val="00262104"/>
    <w:rsid w:val="002765A2"/>
    <w:rsid w:val="00281BE4"/>
    <w:rsid w:val="002C1623"/>
    <w:rsid w:val="002D3926"/>
    <w:rsid w:val="00324820"/>
    <w:rsid w:val="00335B18"/>
    <w:rsid w:val="00353DA5"/>
    <w:rsid w:val="003A2690"/>
    <w:rsid w:val="003D6CE0"/>
    <w:rsid w:val="003E2D25"/>
    <w:rsid w:val="00406293"/>
    <w:rsid w:val="00410631"/>
    <w:rsid w:val="00417A60"/>
    <w:rsid w:val="00435E7B"/>
    <w:rsid w:val="004446F6"/>
    <w:rsid w:val="004749F6"/>
    <w:rsid w:val="00477CDB"/>
    <w:rsid w:val="004A2F2D"/>
    <w:rsid w:val="004B10F2"/>
    <w:rsid w:val="004D12A4"/>
    <w:rsid w:val="004E2010"/>
    <w:rsid w:val="004F196B"/>
    <w:rsid w:val="005101E6"/>
    <w:rsid w:val="00514860"/>
    <w:rsid w:val="005167BF"/>
    <w:rsid w:val="005B60A5"/>
    <w:rsid w:val="005D0F23"/>
    <w:rsid w:val="005D1251"/>
    <w:rsid w:val="005E4EA3"/>
    <w:rsid w:val="005E5EE1"/>
    <w:rsid w:val="005E69A6"/>
    <w:rsid w:val="006024CB"/>
    <w:rsid w:val="0060501A"/>
    <w:rsid w:val="00630A32"/>
    <w:rsid w:val="00630C37"/>
    <w:rsid w:val="00635120"/>
    <w:rsid w:val="00662AFD"/>
    <w:rsid w:val="006664F6"/>
    <w:rsid w:val="006C6A65"/>
    <w:rsid w:val="006E5571"/>
    <w:rsid w:val="006F07B3"/>
    <w:rsid w:val="00704CC4"/>
    <w:rsid w:val="007051C6"/>
    <w:rsid w:val="00747CA2"/>
    <w:rsid w:val="00753BA6"/>
    <w:rsid w:val="00797601"/>
    <w:rsid w:val="0080151A"/>
    <w:rsid w:val="008306F9"/>
    <w:rsid w:val="008308CC"/>
    <w:rsid w:val="00833F79"/>
    <w:rsid w:val="0085684F"/>
    <w:rsid w:val="008B7B35"/>
    <w:rsid w:val="008C6169"/>
    <w:rsid w:val="009061B9"/>
    <w:rsid w:val="00915DC7"/>
    <w:rsid w:val="009710FF"/>
    <w:rsid w:val="009A6F6B"/>
    <w:rsid w:val="009C21A5"/>
    <w:rsid w:val="009E6E0C"/>
    <w:rsid w:val="00A5726E"/>
    <w:rsid w:val="00A81834"/>
    <w:rsid w:val="00A84BF1"/>
    <w:rsid w:val="00AF0688"/>
    <w:rsid w:val="00AF3509"/>
    <w:rsid w:val="00B05646"/>
    <w:rsid w:val="00B26F2D"/>
    <w:rsid w:val="00B3064E"/>
    <w:rsid w:val="00B76E58"/>
    <w:rsid w:val="00B77A38"/>
    <w:rsid w:val="00BA2447"/>
    <w:rsid w:val="00BA7B88"/>
    <w:rsid w:val="00BA7DF5"/>
    <w:rsid w:val="00BD430D"/>
    <w:rsid w:val="00C07736"/>
    <w:rsid w:val="00C22C9B"/>
    <w:rsid w:val="00C444DA"/>
    <w:rsid w:val="00C5590C"/>
    <w:rsid w:val="00CB692A"/>
    <w:rsid w:val="00CC1040"/>
    <w:rsid w:val="00CE1687"/>
    <w:rsid w:val="00CE5551"/>
    <w:rsid w:val="00D13CCE"/>
    <w:rsid w:val="00D37F62"/>
    <w:rsid w:val="00D53E4D"/>
    <w:rsid w:val="00D60E2F"/>
    <w:rsid w:val="00D9401D"/>
    <w:rsid w:val="00DA0A02"/>
    <w:rsid w:val="00DA6F59"/>
    <w:rsid w:val="00DE570D"/>
    <w:rsid w:val="00DE5751"/>
    <w:rsid w:val="00E021F6"/>
    <w:rsid w:val="00E30951"/>
    <w:rsid w:val="00E31E1F"/>
    <w:rsid w:val="00E460BF"/>
    <w:rsid w:val="00E5638C"/>
    <w:rsid w:val="00E66050"/>
    <w:rsid w:val="00EC5AE1"/>
    <w:rsid w:val="00FD1D2E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chartTrackingRefBased/>
  <w15:docId w15:val="{CA5D1C38-CD8F-4C10-951B-2BBD771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1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5</cp:revision>
  <cp:lastPrinted>2024-11-13T04:50:00Z</cp:lastPrinted>
  <dcterms:created xsi:type="dcterms:W3CDTF">2024-12-03T04:12:00Z</dcterms:created>
  <dcterms:modified xsi:type="dcterms:W3CDTF">2024-12-03T05:53:00Z</dcterms:modified>
</cp:coreProperties>
</file>